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54EFC" w14:textId="77777777" w:rsidR="007E0919" w:rsidRPr="002A65D7" w:rsidRDefault="00550483" w:rsidP="002A65D7">
      <w:pPr>
        <w:spacing w:after="0"/>
        <w:ind w:left="-426"/>
        <w:rPr>
          <w:rFonts w:cstheme="minorHAnsi"/>
          <w:b/>
        </w:rPr>
      </w:pPr>
      <w:r w:rsidRPr="002A65D7">
        <w:rPr>
          <w:rFonts w:cstheme="minorHAnsi"/>
          <w:b/>
        </w:rPr>
        <w:t xml:space="preserve">PRIJEDLOG PRIPREME ZA IZVOĐENJE NASTAVE </w:t>
      </w:r>
      <w:r w:rsidR="00F77AF0" w:rsidRPr="002A65D7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7D4984" w14:paraId="06ACD6FB" w14:textId="77777777" w:rsidTr="007D4984">
        <w:tc>
          <w:tcPr>
            <w:tcW w:w="1944" w:type="pct"/>
            <w:gridSpan w:val="2"/>
            <w:shd w:val="clear" w:color="auto" w:fill="EAD6F2"/>
          </w:tcPr>
          <w:p w14:paraId="01A40FDD" w14:textId="77777777" w:rsidR="008E5959" w:rsidRPr="007D4984" w:rsidRDefault="00870288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>I</w:t>
            </w:r>
            <w:r w:rsidR="008E5959" w:rsidRPr="007D498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0E013D92" w14:textId="77777777" w:rsidR="008E5959" w:rsidRPr="007D4984" w:rsidRDefault="008E5959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60A3CAED" w14:textId="77777777" w:rsidR="008E5959" w:rsidRPr="007D4984" w:rsidRDefault="008E5959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7D4984" w14:paraId="4D9E0695" w14:textId="77777777" w:rsidTr="007D4984">
        <w:tc>
          <w:tcPr>
            <w:tcW w:w="812" w:type="pct"/>
          </w:tcPr>
          <w:p w14:paraId="2FC01421" w14:textId="77777777" w:rsidR="008E5959" w:rsidRPr="007D4984" w:rsidRDefault="008E5959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6D1119F" w14:textId="77777777" w:rsidR="008E5959" w:rsidRPr="007D4984" w:rsidRDefault="00781593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7D4984" w14:paraId="7E818B69" w14:textId="77777777" w:rsidTr="007D4984">
        <w:tc>
          <w:tcPr>
            <w:tcW w:w="812" w:type="pct"/>
          </w:tcPr>
          <w:p w14:paraId="426F6BDA" w14:textId="77777777" w:rsidR="008E5959" w:rsidRPr="007D4984" w:rsidRDefault="008E5959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7896F59" w14:textId="24BB3C19" w:rsidR="008E5959" w:rsidRPr="007D4984" w:rsidRDefault="00781593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>KNJIŽEVNOST I STVARALAŠTVO</w:t>
            </w:r>
            <w:r w:rsidR="00BF0419">
              <w:rPr>
                <w:rFonts w:cstheme="minorHAnsi"/>
                <w:sz w:val="18"/>
                <w:szCs w:val="18"/>
              </w:rPr>
              <w:t xml:space="preserve">; </w:t>
            </w:r>
            <w:r w:rsidR="00BF0419" w:rsidRPr="007D4984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7D4984" w14:paraId="59D32888" w14:textId="77777777" w:rsidTr="007D4984">
        <w:tc>
          <w:tcPr>
            <w:tcW w:w="812" w:type="pct"/>
          </w:tcPr>
          <w:p w14:paraId="7873A435" w14:textId="77777777" w:rsidR="008E5959" w:rsidRPr="007D4984" w:rsidRDefault="008E5959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76F7474" w14:textId="77777777" w:rsidR="008E5959" w:rsidRPr="007D4984" w:rsidRDefault="00CF13AC" w:rsidP="002A65D7">
            <w:pPr>
              <w:rPr>
                <w:rFonts w:cstheme="minorHAnsi"/>
                <w:b/>
                <w:sz w:val="18"/>
                <w:szCs w:val="18"/>
              </w:rPr>
            </w:pPr>
            <w:r w:rsidRPr="007D4984">
              <w:rPr>
                <w:rFonts w:cstheme="minorHAnsi"/>
                <w:b/>
                <w:sz w:val="18"/>
                <w:szCs w:val="18"/>
              </w:rPr>
              <w:t>Blagdanski zeko - Gnijezdo</w:t>
            </w:r>
          </w:p>
        </w:tc>
      </w:tr>
      <w:tr w:rsidR="008E5959" w:rsidRPr="007D4984" w14:paraId="4FF03A50" w14:textId="77777777" w:rsidTr="007D4984">
        <w:trPr>
          <w:trHeight w:val="3098"/>
        </w:trPr>
        <w:tc>
          <w:tcPr>
            <w:tcW w:w="812" w:type="pct"/>
          </w:tcPr>
          <w:p w14:paraId="14C6D18F" w14:textId="77777777" w:rsidR="008E5959" w:rsidRPr="007D4984" w:rsidRDefault="008E5959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>ISHODI:</w:t>
            </w:r>
          </w:p>
          <w:p w14:paraId="2A6220DC" w14:textId="77777777" w:rsidR="008E5959" w:rsidRPr="007D4984" w:rsidRDefault="008E5959" w:rsidP="002A65D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1935D75" w14:textId="77777777" w:rsidR="00781593" w:rsidRPr="007D4984" w:rsidRDefault="00781593" w:rsidP="007D49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D751A8F" w14:textId="77777777" w:rsidR="00E329A1" w:rsidRPr="007D4984" w:rsidRDefault="00D108E4" w:rsidP="007D49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454D12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7088BD9B" w14:textId="77777777" w:rsidR="00D8360B" w:rsidRPr="007D4984" w:rsidRDefault="00D8360B" w:rsidP="007D49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48DEE575" w14:textId="77777777" w:rsidR="00FB158C" w:rsidRPr="007D4984" w:rsidRDefault="00FB158C" w:rsidP="007D49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2A15A6FA" w14:textId="77777777" w:rsidR="00664A59" w:rsidRPr="007D4984" w:rsidRDefault="00175A3F" w:rsidP="007D498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1BB386C2" w14:textId="77777777" w:rsidR="00664A59" w:rsidRPr="007D4984" w:rsidRDefault="00664A59" w:rsidP="007D498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</w:t>
            </w:r>
            <w:r w:rsidR="00124444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</w:t>
            </w:r>
            <w:r w:rsidR="00124444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kratke</w:t>
            </w:r>
            <w:r w:rsidR="00124444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</w:t>
            </w:r>
            <w:r w:rsidR="00124444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tematski</w:t>
            </w:r>
            <w:r w:rsidR="00124444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prikladne</w:t>
            </w:r>
            <w:r w:rsidR="007C723F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učeničkomu</w:t>
            </w:r>
            <w:r w:rsidR="00124444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iskustvu, jezičnomu</w:t>
            </w:r>
            <w:r w:rsidR="00124444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razvoju i interesima</w:t>
            </w:r>
          </w:p>
          <w:p w14:paraId="51459452" w14:textId="77777777" w:rsidR="00664A59" w:rsidRPr="007D4984" w:rsidRDefault="00664A59" w:rsidP="007D498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="00124444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kratke</w:t>
            </w:r>
            <w:r w:rsidR="00124444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tekstove</w:t>
            </w:r>
            <w:r w:rsidR="00124444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primjerene</w:t>
            </w:r>
            <w:r w:rsidR="00124444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jezičnomu</w:t>
            </w:r>
            <w:r w:rsidR="00124444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razvoju, dobi</w:t>
            </w:r>
            <w:r w:rsidR="00124444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</w:t>
            </w: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interesima</w:t>
            </w:r>
          </w:p>
          <w:p w14:paraId="7557F171" w14:textId="77777777" w:rsidR="00781593" w:rsidRPr="007D4984" w:rsidRDefault="00781593" w:rsidP="007D49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49D66C38" w14:textId="77777777" w:rsidR="00781593" w:rsidRPr="007D4984" w:rsidRDefault="002966A3" w:rsidP="007D49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42027709" w14:textId="77777777" w:rsidR="00E74E3F" w:rsidRPr="007D4984" w:rsidRDefault="005C0028" w:rsidP="007D49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izražava vlastito mišljenje o događajima u priči i postupcima likova</w:t>
            </w:r>
          </w:p>
          <w:p w14:paraId="739D742D" w14:textId="77777777" w:rsidR="00D76D13" w:rsidRPr="007D4984" w:rsidRDefault="00D76D13" w:rsidP="007D49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A31A71"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</w:p>
          <w:p w14:paraId="7A7ECF5D" w14:textId="77777777" w:rsidR="00B414AB" w:rsidRPr="007D4984" w:rsidRDefault="00D76D13" w:rsidP="007D49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6DE62E13" w14:textId="77777777" w:rsidR="00B414AB" w:rsidRPr="007D4984" w:rsidRDefault="00B414AB" w:rsidP="007D49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4. Učenik se stvaralački izražava prema vlastitome interesu potaknut različitim iskustvima i doživljajima književnoga teksta.</w:t>
            </w:r>
          </w:p>
          <w:p w14:paraId="53D5E648" w14:textId="0E3F80D8" w:rsidR="002A65D7" w:rsidRPr="007D4984" w:rsidRDefault="00B414AB" w:rsidP="007D49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</w:tc>
      </w:tr>
      <w:tr w:rsidR="007E0919" w:rsidRPr="007D4984" w14:paraId="621A84B1" w14:textId="77777777" w:rsidTr="007D4984">
        <w:tc>
          <w:tcPr>
            <w:tcW w:w="3357" w:type="pct"/>
            <w:gridSpan w:val="4"/>
            <w:shd w:val="clear" w:color="auto" w:fill="EAD6F2"/>
          </w:tcPr>
          <w:p w14:paraId="4DF9E6F4" w14:textId="77777777" w:rsidR="007E0919" w:rsidRPr="007D4984" w:rsidRDefault="007E0919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071DFAF5" w14:textId="77777777" w:rsidR="00550483" w:rsidRPr="007D4984" w:rsidRDefault="00550483" w:rsidP="002A65D7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7D4984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4313417" w14:textId="77777777" w:rsidR="007E0919" w:rsidRPr="007D4984" w:rsidRDefault="007E0919" w:rsidP="002A65D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0EA81AD8" w14:textId="77777777" w:rsidR="007E0919" w:rsidRPr="007D4984" w:rsidRDefault="007E0919" w:rsidP="002A65D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D498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D498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D498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D498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D498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D498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D498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D498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D498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D498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D498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D498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D498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D498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D498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D4984" w14:paraId="5DE414DE" w14:textId="77777777" w:rsidTr="007D4984">
        <w:trPr>
          <w:trHeight w:val="2117"/>
        </w:trPr>
        <w:tc>
          <w:tcPr>
            <w:tcW w:w="3357" w:type="pct"/>
            <w:gridSpan w:val="4"/>
          </w:tcPr>
          <w:p w14:paraId="2E616B4B" w14:textId="77777777" w:rsidR="002A65D7" w:rsidRPr="007D4984" w:rsidRDefault="003E2209" w:rsidP="002A65D7">
            <w:pPr>
              <w:rPr>
                <w:rFonts w:cstheme="minorHAnsi"/>
                <w:b/>
                <w:sz w:val="18"/>
                <w:szCs w:val="18"/>
              </w:rPr>
            </w:pPr>
            <w:r w:rsidRPr="007D4984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1E0D50" w:rsidRPr="007D4984">
              <w:rPr>
                <w:rFonts w:cstheme="minorHAnsi"/>
                <w:b/>
                <w:sz w:val="18"/>
                <w:szCs w:val="18"/>
              </w:rPr>
              <w:t>BLAGDANI</w:t>
            </w:r>
          </w:p>
          <w:p w14:paraId="6A5DF2C9" w14:textId="77777777" w:rsidR="002A65D7" w:rsidRPr="007D4984" w:rsidRDefault="002C148F" w:rsidP="002A65D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2966A3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138015B" w14:textId="77777777" w:rsidR="002C148F" w:rsidRPr="007D4984" w:rsidRDefault="002C148F" w:rsidP="002A65D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C98CEF5" w14:textId="77777777" w:rsidR="008716B0" w:rsidRPr="007D4984" w:rsidRDefault="001E0D50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 xml:space="preserve">Učiteljica/učitelj može pripremiti tablicu za igru asocijacije. </w:t>
            </w:r>
          </w:p>
          <w:p w14:paraId="1D48711C" w14:textId="77777777" w:rsidR="001E0D50" w:rsidRPr="007D4984" w:rsidRDefault="001E0D50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 xml:space="preserve">  </w:t>
            </w:r>
          </w:p>
          <w:tbl>
            <w:tblPr>
              <w:tblStyle w:val="TableGrid"/>
              <w:tblW w:w="0" w:type="auto"/>
              <w:tblInd w:w="1736" w:type="dxa"/>
              <w:tblLook w:val="04A0" w:firstRow="1" w:lastRow="0" w:firstColumn="1" w:lastColumn="0" w:noHBand="0" w:noVBand="1"/>
            </w:tblPr>
            <w:tblGrid>
              <w:gridCol w:w="585"/>
              <w:gridCol w:w="1683"/>
              <w:gridCol w:w="1701"/>
              <w:gridCol w:w="1984"/>
            </w:tblGrid>
            <w:tr w:rsidR="001E0D50" w:rsidRPr="007D4984" w14:paraId="7F006CEF" w14:textId="77777777" w:rsidTr="001E0D50">
              <w:tc>
                <w:tcPr>
                  <w:tcW w:w="585" w:type="dxa"/>
                  <w:tcBorders>
                    <w:top w:val="nil"/>
                    <w:left w:val="nil"/>
                  </w:tcBorders>
                </w:tcPr>
                <w:p w14:paraId="7F280C6B" w14:textId="77777777" w:rsidR="001E0D50" w:rsidRPr="007D4984" w:rsidRDefault="001E0D50" w:rsidP="002A65D7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683" w:type="dxa"/>
                </w:tcPr>
                <w:p w14:paraId="3E716F7D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b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701" w:type="dxa"/>
                </w:tcPr>
                <w:p w14:paraId="20CEE9C0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b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984" w:type="dxa"/>
                </w:tcPr>
                <w:p w14:paraId="3CEA2E56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b/>
                      <w:sz w:val="18"/>
                      <w:szCs w:val="18"/>
                    </w:rPr>
                    <w:t>C</w:t>
                  </w:r>
                </w:p>
              </w:tc>
            </w:tr>
            <w:tr w:rsidR="001E0D50" w:rsidRPr="007D4984" w14:paraId="21CE7D32" w14:textId="77777777" w:rsidTr="001E0D50">
              <w:tc>
                <w:tcPr>
                  <w:tcW w:w="585" w:type="dxa"/>
                </w:tcPr>
                <w:p w14:paraId="4E6008E8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83" w:type="dxa"/>
                </w:tcPr>
                <w:p w14:paraId="55427E54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sz w:val="18"/>
                      <w:szCs w:val="18"/>
                    </w:rPr>
                    <w:t>duge uši</w:t>
                  </w:r>
                </w:p>
              </w:tc>
              <w:tc>
                <w:tcPr>
                  <w:tcW w:w="1701" w:type="dxa"/>
                </w:tcPr>
                <w:p w14:paraId="72F53261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sz w:val="18"/>
                      <w:szCs w:val="18"/>
                    </w:rPr>
                    <w:t>kokoš</w:t>
                  </w:r>
                </w:p>
              </w:tc>
              <w:tc>
                <w:tcPr>
                  <w:tcW w:w="1984" w:type="dxa"/>
                </w:tcPr>
                <w:p w14:paraId="439AB996" w14:textId="77777777" w:rsidR="001E0D50" w:rsidRPr="007D4984" w:rsidRDefault="00994BD6" w:rsidP="002A65D7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sz w:val="18"/>
                      <w:szCs w:val="18"/>
                    </w:rPr>
                    <w:t>B</w:t>
                  </w:r>
                  <w:r w:rsidR="001E0D50" w:rsidRPr="007D4984">
                    <w:rPr>
                      <w:rFonts w:cstheme="minorHAnsi"/>
                      <w:sz w:val="18"/>
                      <w:szCs w:val="18"/>
                    </w:rPr>
                    <w:t>ožić</w:t>
                  </w:r>
                </w:p>
              </w:tc>
            </w:tr>
            <w:tr w:rsidR="001E0D50" w:rsidRPr="007D4984" w14:paraId="727B2DED" w14:textId="77777777" w:rsidTr="001E0D50">
              <w:tc>
                <w:tcPr>
                  <w:tcW w:w="585" w:type="dxa"/>
                </w:tcPr>
                <w:p w14:paraId="09A5A881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83" w:type="dxa"/>
                </w:tcPr>
                <w:p w14:paraId="333E1F53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sz w:val="18"/>
                      <w:szCs w:val="18"/>
                    </w:rPr>
                    <w:t>mrkva</w:t>
                  </w:r>
                </w:p>
              </w:tc>
              <w:tc>
                <w:tcPr>
                  <w:tcW w:w="1701" w:type="dxa"/>
                </w:tcPr>
                <w:p w14:paraId="71449169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sz w:val="18"/>
                      <w:szCs w:val="18"/>
                    </w:rPr>
                    <w:t>čokoladno</w:t>
                  </w:r>
                </w:p>
              </w:tc>
              <w:tc>
                <w:tcPr>
                  <w:tcW w:w="1984" w:type="dxa"/>
                </w:tcPr>
                <w:p w14:paraId="6E8B5650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sz w:val="18"/>
                      <w:szCs w:val="18"/>
                    </w:rPr>
                    <w:t>neradni dan</w:t>
                  </w:r>
                </w:p>
              </w:tc>
            </w:tr>
            <w:tr w:rsidR="001E0D50" w:rsidRPr="007D4984" w14:paraId="0648CF14" w14:textId="77777777" w:rsidTr="001E0D50">
              <w:tc>
                <w:tcPr>
                  <w:tcW w:w="585" w:type="dxa"/>
                </w:tcPr>
                <w:p w14:paraId="7A9DC877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83" w:type="dxa"/>
                </w:tcPr>
                <w:p w14:paraId="122088AD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sz w:val="18"/>
                      <w:szCs w:val="18"/>
                    </w:rPr>
                    <w:t>brz</w:t>
                  </w:r>
                </w:p>
              </w:tc>
              <w:tc>
                <w:tcPr>
                  <w:tcW w:w="1701" w:type="dxa"/>
                </w:tcPr>
                <w:p w14:paraId="052809AD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sz w:val="18"/>
                      <w:szCs w:val="18"/>
                    </w:rPr>
                    <w:t>kuhano</w:t>
                  </w:r>
                </w:p>
              </w:tc>
              <w:tc>
                <w:tcPr>
                  <w:tcW w:w="1984" w:type="dxa"/>
                </w:tcPr>
                <w:p w14:paraId="6C07E77E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sz w:val="18"/>
                      <w:szCs w:val="18"/>
                    </w:rPr>
                    <w:t>darovi</w:t>
                  </w:r>
                </w:p>
              </w:tc>
            </w:tr>
            <w:tr w:rsidR="001E0D50" w:rsidRPr="007D4984" w14:paraId="63057933" w14:textId="77777777" w:rsidTr="001E0D50">
              <w:tc>
                <w:tcPr>
                  <w:tcW w:w="585" w:type="dxa"/>
                  <w:vMerge w:val="restart"/>
                  <w:tcBorders>
                    <w:left w:val="nil"/>
                  </w:tcBorders>
                </w:tcPr>
                <w:p w14:paraId="323CE0F2" w14:textId="77777777" w:rsidR="001E0D50" w:rsidRPr="007D4984" w:rsidRDefault="001E0D50" w:rsidP="002A65D7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683" w:type="dxa"/>
                </w:tcPr>
                <w:p w14:paraId="648E83F8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b/>
                      <w:sz w:val="18"/>
                      <w:szCs w:val="18"/>
                    </w:rPr>
                    <w:t>ZEC</w:t>
                  </w:r>
                </w:p>
              </w:tc>
              <w:tc>
                <w:tcPr>
                  <w:tcW w:w="1701" w:type="dxa"/>
                </w:tcPr>
                <w:p w14:paraId="4A69BC0D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b/>
                      <w:sz w:val="18"/>
                      <w:szCs w:val="18"/>
                    </w:rPr>
                    <w:t>JAJE</w:t>
                  </w:r>
                </w:p>
              </w:tc>
              <w:tc>
                <w:tcPr>
                  <w:tcW w:w="1984" w:type="dxa"/>
                </w:tcPr>
                <w:p w14:paraId="55601B55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b/>
                      <w:sz w:val="18"/>
                      <w:szCs w:val="18"/>
                    </w:rPr>
                    <w:t>BLAGDAN</w:t>
                  </w:r>
                </w:p>
              </w:tc>
            </w:tr>
            <w:tr w:rsidR="001E0D50" w:rsidRPr="007D4984" w14:paraId="4CE96CEA" w14:textId="77777777" w:rsidTr="007B00A8">
              <w:tc>
                <w:tcPr>
                  <w:tcW w:w="585" w:type="dxa"/>
                  <w:vMerge/>
                  <w:tcBorders>
                    <w:left w:val="nil"/>
                    <w:bottom w:val="nil"/>
                  </w:tcBorders>
                </w:tcPr>
                <w:p w14:paraId="640773E4" w14:textId="77777777" w:rsidR="001E0D50" w:rsidRPr="007D4984" w:rsidRDefault="001E0D50" w:rsidP="002A65D7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368" w:type="dxa"/>
                  <w:gridSpan w:val="3"/>
                </w:tcPr>
                <w:p w14:paraId="0CF5CDEB" w14:textId="77777777" w:rsidR="001E0D50" w:rsidRPr="007D4984" w:rsidRDefault="001E0D50" w:rsidP="002A65D7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D4984">
                    <w:rPr>
                      <w:rFonts w:cstheme="minorHAnsi"/>
                      <w:b/>
                      <w:sz w:val="18"/>
                      <w:szCs w:val="18"/>
                    </w:rPr>
                    <w:t>USKRS</w:t>
                  </w:r>
                </w:p>
              </w:tc>
            </w:tr>
          </w:tbl>
          <w:p w14:paraId="32041DDB" w14:textId="77777777" w:rsidR="001E0D50" w:rsidRPr="007D4984" w:rsidRDefault="001E0D50" w:rsidP="002A65D7">
            <w:pPr>
              <w:rPr>
                <w:rFonts w:cstheme="minorHAnsi"/>
                <w:sz w:val="18"/>
                <w:szCs w:val="18"/>
              </w:rPr>
            </w:pPr>
          </w:p>
          <w:p w14:paraId="62FA3405" w14:textId="77777777" w:rsidR="008716B0" w:rsidRPr="007D4984" w:rsidRDefault="001E0D50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>Ispričaj kako se ti i tvoja obitelj pripremate za Uskrs. Na koji način ti pomažeš?</w:t>
            </w:r>
          </w:p>
          <w:p w14:paraId="33AA9F60" w14:textId="77777777" w:rsidR="001E0D50" w:rsidRPr="007D4984" w:rsidRDefault="001E0D50" w:rsidP="002A65D7">
            <w:pPr>
              <w:rPr>
                <w:rFonts w:cstheme="minorHAnsi"/>
                <w:sz w:val="18"/>
                <w:szCs w:val="18"/>
              </w:rPr>
            </w:pPr>
          </w:p>
          <w:p w14:paraId="33B0ED82" w14:textId="77777777" w:rsidR="002C148F" w:rsidRPr="007D4984" w:rsidRDefault="002C148F" w:rsidP="002A65D7">
            <w:pPr>
              <w:rPr>
                <w:rFonts w:cstheme="minorHAnsi"/>
                <w:b/>
                <w:sz w:val="18"/>
                <w:szCs w:val="18"/>
              </w:rPr>
            </w:pPr>
            <w:r w:rsidRPr="007D4984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1E0D50" w:rsidRPr="007D4984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25946095" w14:textId="77777777" w:rsidR="00175A3F" w:rsidRPr="007D4984" w:rsidRDefault="002C148F" w:rsidP="002A65D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2966A3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849EB20" w14:textId="77777777" w:rsidR="002A65D7" w:rsidRPr="007D4984" w:rsidRDefault="002A65D7" w:rsidP="002A65D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6CE10E7" w14:textId="77777777" w:rsidR="002C148F" w:rsidRPr="007D4984" w:rsidRDefault="002C148F" w:rsidP="002A65D7">
            <w:pPr>
              <w:rPr>
                <w:rFonts w:cstheme="minorHAnsi"/>
                <w:b/>
                <w:sz w:val="18"/>
                <w:szCs w:val="18"/>
              </w:rPr>
            </w:pPr>
            <w:r w:rsidRPr="007D498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A6B456F" w14:textId="77777777" w:rsidR="00C7657E" w:rsidRPr="007D4984" w:rsidRDefault="002C148F" w:rsidP="002A65D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E0D50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Gdje je Ana vidjela zeca</w:t>
            </w:r>
            <w:r w:rsidR="008716B0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40539328" w14:textId="77777777" w:rsidR="002C148F" w:rsidRPr="007D4984" w:rsidRDefault="002C148F" w:rsidP="002A65D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2A65D7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1E0D50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priču </w:t>
            </w:r>
            <w:r w:rsidR="002A65D7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Tamare Vrbanović</w:t>
            </w:r>
            <w:r w:rsidR="002A65D7" w:rsidRPr="007D4984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 xml:space="preserve"> </w:t>
            </w:r>
            <w:r w:rsidR="001E0D50" w:rsidRPr="007D4984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Gnijezdo</w:t>
            </w:r>
            <w:r w:rsidR="007619F8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1414B95" w14:textId="77777777" w:rsidR="00AA4BED" w:rsidRPr="007D4984" w:rsidRDefault="00AA4BED" w:rsidP="002A65D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0FD7C1B" w14:textId="77777777" w:rsidR="002A65D7" w:rsidRPr="007D4984" w:rsidRDefault="002C148F" w:rsidP="002A65D7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378EDDA5" w14:textId="77777777" w:rsidR="002A65D7" w:rsidRPr="007D4984" w:rsidRDefault="002C148F" w:rsidP="00F71BF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10499A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  <w:r w:rsidR="002A65D7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0499A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izražava vlastito mišljenje o događajima u priči i postupcima likova</w:t>
            </w:r>
            <w:r w:rsidR="002A65D7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2966A3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ED9C181" w14:textId="77777777" w:rsidR="002C148F" w:rsidRPr="007D4984" w:rsidRDefault="002C148F" w:rsidP="002A65D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2E16568" w14:textId="77777777" w:rsidR="002C148F" w:rsidRPr="007D4984" w:rsidRDefault="002C148F" w:rsidP="002A65D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10499A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0499A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10499A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 je zeca vidjela u snu</w:t>
            </w:r>
            <w:r w:rsidR="00015CAF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1BFBFDDB" w14:textId="77777777" w:rsidR="000844C1" w:rsidRPr="007D4984" w:rsidRDefault="00175A3F" w:rsidP="002A65D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2A65D7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0D7431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kratku</w:t>
            </w:r>
            <w:r w:rsidR="007279F5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10499A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je radila Ana? Tko će joj donijeti pisanice? Objasni što je mamu iznenadilo. Pročitaj kako se djevojčica smjestila u vrtu. Kada ju je mama pozvala? Kako je djevojčica zaspala? Tko se ujutro prvi probudio? Pročitaj što joj je zeko ostavio. Objasni gdje je djevojčica vidjela zeca.</w:t>
            </w:r>
          </w:p>
          <w:p w14:paraId="2D468172" w14:textId="77777777" w:rsidR="0010499A" w:rsidRPr="007D4984" w:rsidRDefault="0010499A" w:rsidP="002A65D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4E0B674" w14:textId="77777777" w:rsidR="00664A59" w:rsidRPr="007D4984" w:rsidRDefault="00323ED2" w:rsidP="002A65D7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/učitelj</w:t>
            </w:r>
            <w:r w:rsidR="00BE7B78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može</w:t>
            </w:r>
            <w:r w:rsidR="00BE7B78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zapisati</w:t>
            </w:r>
            <w:r w:rsidR="00BE7B78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na</w:t>
            </w:r>
            <w:r w:rsidR="00BE7B78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ploču, a</w:t>
            </w:r>
            <w:r w:rsidR="00BE7B78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učenici u pisanke</w:t>
            </w:r>
            <w:r w:rsidR="000844C1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naslov, </w:t>
            </w:r>
            <w:r w:rsidR="005C0028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autora </w:t>
            </w:r>
            <w:r w:rsidR="000844C1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te likove iz </w:t>
            </w:r>
            <w:r w:rsidR="0010499A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="005C0028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0D7431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0499A"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Učenici mogu u bilježnice nacrtati gnijezdo s pisanicama.</w:t>
            </w:r>
          </w:p>
          <w:p w14:paraId="3BC430EB" w14:textId="77777777" w:rsidR="000D7431" w:rsidRPr="007D4984" w:rsidRDefault="000D7431" w:rsidP="002A65D7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0958AB9" w14:textId="77777777" w:rsidR="002A65D7" w:rsidRPr="007D4984" w:rsidRDefault="003E2209" w:rsidP="002A65D7">
            <w:pPr>
              <w:rPr>
                <w:rFonts w:cstheme="minorHAnsi"/>
                <w:b/>
                <w:sz w:val="18"/>
                <w:szCs w:val="18"/>
              </w:rPr>
            </w:pPr>
            <w:r w:rsidRPr="007D4984">
              <w:rPr>
                <w:rFonts w:cstheme="minorHAnsi"/>
                <w:b/>
                <w:sz w:val="18"/>
                <w:szCs w:val="18"/>
              </w:rPr>
              <w:t>4. VJEŽBAM ČITANJE</w:t>
            </w:r>
          </w:p>
          <w:p w14:paraId="33F7D5DE" w14:textId="77777777" w:rsidR="002A65D7" w:rsidRPr="007D4984" w:rsidRDefault="003E2209" w:rsidP="002A65D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2966A3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5D46676" w14:textId="77777777" w:rsidR="003E2209" w:rsidRPr="007D4984" w:rsidRDefault="003E2209" w:rsidP="002A65D7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7D4984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006B9B48" w14:textId="77777777" w:rsidR="003E2209" w:rsidRPr="007D4984" w:rsidRDefault="003E2209" w:rsidP="002A65D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nekoliko puta čitaju </w:t>
            </w:r>
            <w:r w:rsidR="0010499A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priču</w:t>
            </w:r>
            <w:r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Prilikom čitanja treba paziti na točno intoniranje riječi kao i rečeničnih znakova.</w:t>
            </w:r>
          </w:p>
          <w:p w14:paraId="3B30C78A" w14:textId="77777777" w:rsidR="000D7431" w:rsidRPr="007D4984" w:rsidRDefault="000844C1" w:rsidP="002A65D7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Tijekom čitanja trebaju pripaziti na osjećaje koje svojim čitanjem trebaju prenijeti onima koji ih slušaju.</w:t>
            </w:r>
          </w:p>
          <w:p w14:paraId="5963BD51" w14:textId="77777777" w:rsidR="00CF13AC" w:rsidRPr="007D4984" w:rsidRDefault="00CF13AC" w:rsidP="002A65D7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262BCF7" w14:textId="77777777" w:rsidR="002A65D7" w:rsidRPr="007D4984" w:rsidRDefault="00664A59" w:rsidP="002A65D7">
            <w:pPr>
              <w:rPr>
                <w:rFonts w:cstheme="minorHAnsi"/>
                <w:b/>
                <w:sz w:val="18"/>
                <w:szCs w:val="18"/>
              </w:rPr>
            </w:pPr>
            <w:r w:rsidRPr="007D4984">
              <w:rPr>
                <w:rFonts w:cstheme="minorHAnsi"/>
                <w:b/>
                <w:sz w:val="18"/>
                <w:szCs w:val="18"/>
              </w:rPr>
              <w:t>5</w:t>
            </w:r>
            <w:r w:rsidR="002B09B9" w:rsidRPr="007D498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7D4984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00F84932" w14:textId="77777777" w:rsidR="002A65D7" w:rsidRPr="007D4984" w:rsidRDefault="002B09B9" w:rsidP="00F71BF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D4984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E0A3A" w:rsidRPr="007D4984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D4984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7D498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454D12" w:rsidRPr="007D4984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414AB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  <w:r w:rsidR="002966A3" w:rsidRPr="007D49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01CA122" w14:textId="77777777" w:rsidR="002B09B9" w:rsidRPr="007D4984" w:rsidRDefault="002B09B9" w:rsidP="002A65D7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7D4984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755E885D" w14:textId="77777777" w:rsidR="00B414AB" w:rsidRPr="007D4984" w:rsidRDefault="00A833F9" w:rsidP="002A65D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D4984">
              <w:rPr>
                <w:rFonts w:eastAsia="Calibri" w:cstheme="minorHAnsi"/>
                <w:sz w:val="18"/>
                <w:szCs w:val="18"/>
              </w:rPr>
              <w:t xml:space="preserve">Rad s udžbenikom: </w:t>
            </w:r>
            <w:r w:rsidR="0010499A" w:rsidRPr="007D4984">
              <w:rPr>
                <w:rFonts w:eastAsia="Calibri" w:cstheme="minorHAnsi"/>
                <w:sz w:val="18"/>
                <w:szCs w:val="18"/>
              </w:rPr>
              <w:t>učenici rješavaju zadatke u udžbeniku. Nekoliko učenika čita gotove uratke.</w:t>
            </w:r>
          </w:p>
          <w:p w14:paraId="5DC2CEE5" w14:textId="77777777" w:rsidR="00085FCF" w:rsidRPr="007D4984" w:rsidRDefault="00085FCF" w:rsidP="002A65D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5881CD5" w14:textId="77777777" w:rsidR="00565282" w:rsidRPr="007D4984" w:rsidRDefault="00565282" w:rsidP="002A65D7">
            <w:pPr>
              <w:rPr>
                <w:rFonts w:cstheme="minorHAnsi"/>
                <w:b/>
                <w:sz w:val="18"/>
                <w:szCs w:val="18"/>
              </w:rPr>
            </w:pPr>
            <w:r w:rsidRPr="007D4984">
              <w:rPr>
                <w:rFonts w:cstheme="minorHAnsi"/>
                <w:b/>
                <w:sz w:val="18"/>
                <w:szCs w:val="18"/>
              </w:rPr>
              <w:t>NA PLOČI</w:t>
            </w:r>
            <w:r w:rsidR="002966A3" w:rsidRPr="007D4984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21C6D19A" w14:textId="77777777" w:rsidR="002A65D7" w:rsidRPr="007D4984" w:rsidRDefault="002A65D7" w:rsidP="002A65D7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363B997" w14:textId="77777777" w:rsidR="000716DA" w:rsidRPr="007D4984" w:rsidRDefault="0010499A" w:rsidP="002A65D7">
            <w:pPr>
              <w:rPr>
                <w:rFonts w:cstheme="minorHAnsi"/>
                <w:b/>
                <w:sz w:val="18"/>
                <w:szCs w:val="18"/>
              </w:rPr>
            </w:pPr>
            <w:r w:rsidRPr="007D4984">
              <w:rPr>
                <w:rFonts w:cstheme="minorHAnsi"/>
                <w:b/>
                <w:sz w:val="18"/>
                <w:szCs w:val="18"/>
              </w:rPr>
              <w:t>Gnijezdo</w:t>
            </w:r>
          </w:p>
          <w:p w14:paraId="03D3BBFD" w14:textId="6DFBE0B1" w:rsidR="0010499A" w:rsidRPr="007D4984" w:rsidRDefault="0010499A" w:rsidP="002A65D7">
            <w:pPr>
              <w:rPr>
                <w:rFonts w:cstheme="minorHAnsi"/>
                <w:b/>
                <w:sz w:val="18"/>
                <w:szCs w:val="18"/>
              </w:rPr>
            </w:pPr>
            <w:r w:rsidRPr="007D4984">
              <w:rPr>
                <w:rFonts w:cstheme="minorHAnsi"/>
                <w:b/>
                <w:sz w:val="18"/>
                <w:szCs w:val="18"/>
              </w:rPr>
              <w:t xml:space="preserve"> Tamara Vrbanović</w:t>
            </w:r>
          </w:p>
          <w:p w14:paraId="6CDF7C20" w14:textId="77777777" w:rsidR="002A65D7" w:rsidRPr="007D4984" w:rsidRDefault="002A65D7" w:rsidP="002A65D7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4A9BFB3" w14:textId="77777777" w:rsidR="0010499A" w:rsidRPr="007D4984" w:rsidRDefault="0010499A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>- priča</w:t>
            </w:r>
          </w:p>
          <w:p w14:paraId="0F2C1B69" w14:textId="77777777" w:rsidR="000716DA" w:rsidRPr="007D4984" w:rsidRDefault="00157689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 xml:space="preserve">Likovi: </w:t>
            </w:r>
            <w:r w:rsidR="0010499A" w:rsidRPr="007D4984">
              <w:rPr>
                <w:rFonts w:cstheme="minorHAnsi"/>
                <w:sz w:val="18"/>
                <w:szCs w:val="18"/>
              </w:rPr>
              <w:t>Ana i mama</w:t>
            </w:r>
          </w:p>
          <w:p w14:paraId="2A243568" w14:textId="77777777" w:rsidR="00157689" w:rsidRPr="007D4984" w:rsidRDefault="00157689" w:rsidP="002A65D7">
            <w:pPr>
              <w:rPr>
                <w:rFonts w:cstheme="minorHAnsi"/>
                <w:sz w:val="18"/>
                <w:szCs w:val="18"/>
              </w:rPr>
            </w:pPr>
          </w:p>
          <w:p w14:paraId="4A219B57" w14:textId="77777777" w:rsidR="00157689" w:rsidRPr="007D4984" w:rsidRDefault="0010499A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>Zec je Ani došao u san.</w:t>
            </w:r>
          </w:p>
          <w:p w14:paraId="06513A2A" w14:textId="77777777" w:rsidR="0010499A" w:rsidRPr="007D4984" w:rsidRDefault="0010499A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>Ostavio joj je tri pisanice u gnijezdu.</w:t>
            </w:r>
          </w:p>
          <w:p w14:paraId="7935ED1E" w14:textId="353E8B94" w:rsidR="0010499A" w:rsidRPr="007D4984" w:rsidRDefault="0010499A" w:rsidP="002A65D7">
            <w:pPr>
              <w:rPr>
                <w:rFonts w:cstheme="minorHAnsi"/>
                <w:sz w:val="18"/>
                <w:szCs w:val="18"/>
              </w:rPr>
            </w:pPr>
            <w:r w:rsidRPr="007D4984">
              <w:rPr>
                <w:rFonts w:cstheme="minorHAnsi"/>
                <w:sz w:val="18"/>
                <w:szCs w:val="18"/>
              </w:rPr>
              <w:t xml:space="preserve"> (gnijezdo s pisanicama)</w:t>
            </w:r>
          </w:p>
          <w:p w14:paraId="24D68CB7" w14:textId="77777777" w:rsidR="00157689" w:rsidRPr="007D4984" w:rsidRDefault="00157689" w:rsidP="002A65D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55E102D9" w14:textId="5D048DCB" w:rsidR="007E0919" w:rsidRPr="007D4984" w:rsidRDefault="00BF0419" w:rsidP="002A65D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0C3BBE" w:rsidRPr="007D498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Gnijezdo</w:t>
              </w:r>
            </w:hyperlink>
          </w:p>
        </w:tc>
        <w:tc>
          <w:tcPr>
            <w:tcW w:w="897" w:type="pct"/>
          </w:tcPr>
          <w:p w14:paraId="34372BC7" w14:textId="77777777" w:rsidR="009D3466" w:rsidRPr="007D4984" w:rsidRDefault="00F45EAD" w:rsidP="009D346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D4984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9D3466" w:rsidRPr="007D4984">
              <w:rPr>
                <w:rFonts w:eastAsia="Calibri" w:cstheme="minorHAnsi"/>
                <w:sz w:val="18"/>
                <w:szCs w:val="18"/>
              </w:rPr>
              <w:t>LK A.</w:t>
            </w:r>
            <w:r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D3466" w:rsidRPr="007D4984">
              <w:rPr>
                <w:rFonts w:eastAsia="Calibri" w:cstheme="minorHAnsi"/>
                <w:sz w:val="18"/>
                <w:szCs w:val="18"/>
              </w:rPr>
              <w:t>2.</w:t>
            </w:r>
            <w:r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D3466" w:rsidRPr="007D4984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43974F2E" w14:textId="5C746C16" w:rsidR="009D3466" w:rsidRPr="007D4984" w:rsidRDefault="009D3466" w:rsidP="009D346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D4984">
              <w:rPr>
                <w:rFonts w:eastAsia="Calibri" w:cstheme="minorHAnsi"/>
                <w:sz w:val="18"/>
                <w:szCs w:val="18"/>
              </w:rPr>
              <w:t>PID</w:t>
            </w:r>
            <w:r w:rsidR="007D4984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7D4984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F45EAD"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2.</w:t>
            </w:r>
            <w:r w:rsidR="00F45EAD"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2. Učenik objašnjava organiziranost vremena i prikazuje vremenski slijed događaja.</w:t>
            </w:r>
          </w:p>
          <w:p w14:paraId="11F32E37" w14:textId="59298D85" w:rsidR="003E20FF" w:rsidRPr="007D4984" w:rsidRDefault="003E20FF" w:rsidP="003E20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D4984">
              <w:rPr>
                <w:rFonts w:eastAsia="Calibri" w:cstheme="minorHAnsi"/>
                <w:sz w:val="18"/>
                <w:szCs w:val="18"/>
              </w:rPr>
              <w:t>OSR A.</w:t>
            </w:r>
            <w:r w:rsidR="00F45EAD"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1.</w:t>
            </w:r>
            <w:r w:rsidR="00F45EAD"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B. 1. 1. Prepoznaje i uvažava potrebe i osjećaje drugih</w:t>
            </w:r>
            <w:r w:rsidR="000C3BBE" w:rsidRPr="007D4984">
              <w:rPr>
                <w:rFonts w:eastAsia="Calibri" w:cstheme="minorHAnsi"/>
                <w:sz w:val="18"/>
                <w:szCs w:val="18"/>
              </w:rPr>
              <w:t>.</w:t>
            </w:r>
            <w:r w:rsid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B.</w:t>
            </w:r>
            <w:r w:rsidR="00F45EAD"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1.</w:t>
            </w:r>
            <w:r w:rsidR="00F45EAD"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49AF86E8" w14:textId="2FACDFC2" w:rsidR="003E20FF" w:rsidRPr="007D4984" w:rsidRDefault="003E20FF" w:rsidP="003E20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D4984">
              <w:rPr>
                <w:rFonts w:eastAsia="Calibri" w:cstheme="minorHAnsi"/>
                <w:sz w:val="18"/>
                <w:szCs w:val="18"/>
              </w:rPr>
              <w:t>UKU A.</w:t>
            </w:r>
            <w:r w:rsidR="00F45EAD"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1.</w:t>
            </w:r>
            <w:r w:rsidR="00F45EAD"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0C3BBE" w:rsidRPr="007D4984">
              <w:rPr>
                <w:rFonts w:eastAsia="Calibri" w:cstheme="minorHAnsi"/>
                <w:sz w:val="18"/>
                <w:szCs w:val="18"/>
              </w:rPr>
              <w:t>:</w:t>
            </w:r>
            <w:r w:rsidRPr="007D4984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A.</w:t>
            </w:r>
            <w:r w:rsidR="00F45EAD"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1.</w:t>
            </w:r>
            <w:r w:rsidR="00F45EAD"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0C3BBE" w:rsidRPr="007D4984">
              <w:rPr>
                <w:rFonts w:eastAsia="Calibri" w:cstheme="minorHAnsi"/>
                <w:sz w:val="18"/>
                <w:szCs w:val="18"/>
              </w:rPr>
              <w:t>:</w:t>
            </w:r>
            <w:r w:rsid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 xml:space="preserve">Učenik </w:t>
            </w:r>
            <w:r w:rsidRPr="007D4984">
              <w:rPr>
                <w:rFonts w:eastAsia="Calibri" w:cstheme="minorHAnsi"/>
                <w:sz w:val="18"/>
                <w:szCs w:val="18"/>
              </w:rPr>
              <w:lastRenderedPageBreak/>
              <w:t>spontano i kreativno oblikuje i izražava svoje misli i osjećaje pri učenju i rješavanju problema.</w:t>
            </w:r>
          </w:p>
          <w:p w14:paraId="78002DE3" w14:textId="0A7152C6" w:rsidR="003E20FF" w:rsidRPr="007D4984" w:rsidRDefault="003E20FF" w:rsidP="003E20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D4984">
              <w:rPr>
                <w:rFonts w:eastAsia="Calibri" w:cstheme="minorHAnsi"/>
                <w:sz w:val="18"/>
                <w:szCs w:val="18"/>
              </w:rPr>
              <w:t>O</w:t>
            </w:r>
            <w:r w:rsidR="007D4984">
              <w:rPr>
                <w:rFonts w:eastAsia="Calibri" w:cstheme="minorHAnsi"/>
                <w:sz w:val="18"/>
                <w:szCs w:val="18"/>
              </w:rPr>
              <w:t>D</w:t>
            </w:r>
            <w:r w:rsidRPr="007D4984">
              <w:rPr>
                <w:rFonts w:eastAsia="Calibri" w:cstheme="minorHAnsi"/>
                <w:sz w:val="18"/>
                <w:szCs w:val="18"/>
              </w:rPr>
              <w:t>R B.</w:t>
            </w:r>
            <w:r w:rsidR="00F45EAD"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1.</w:t>
            </w:r>
            <w:r w:rsidR="00F45EAD"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  <w:r w:rsid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C.</w:t>
            </w:r>
            <w:r w:rsidR="00F45EAD"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1.</w:t>
            </w:r>
            <w:r w:rsidR="00F45EAD" w:rsidRPr="007D498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sz w:val="18"/>
                <w:szCs w:val="18"/>
              </w:rPr>
              <w:t>2. Identificira primjere dobroga odnosa prema drugim ljudima.</w:t>
            </w:r>
          </w:p>
          <w:p w14:paraId="39ED5606" w14:textId="77777777" w:rsidR="003E20FF" w:rsidRPr="007D4984" w:rsidRDefault="003E20FF" w:rsidP="003E20FF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7D4984">
              <w:rPr>
                <w:rFonts w:eastAsia="Calibri" w:cstheme="minorHAnsi"/>
                <w:sz w:val="18"/>
                <w:szCs w:val="18"/>
              </w:rPr>
              <w:t>GOO</w:t>
            </w:r>
            <w:r w:rsidRPr="007D4984">
              <w:rPr>
                <w:rFonts w:eastAsia="Calibri" w:cstheme="minorHAnsi"/>
                <w:bCs/>
                <w:sz w:val="18"/>
                <w:szCs w:val="18"/>
              </w:rPr>
              <w:t xml:space="preserve"> C.</w:t>
            </w:r>
            <w:r w:rsidR="00F45EAD" w:rsidRPr="007D498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45EAD" w:rsidRPr="007D498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D4984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610A080F" w14:textId="77777777" w:rsidR="003E20FF" w:rsidRPr="007D4984" w:rsidRDefault="003E20FF" w:rsidP="003E20FF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58E40628" w14:textId="77777777" w:rsidR="003E20FF" w:rsidRPr="007D4984" w:rsidRDefault="003E20FF" w:rsidP="002A65D7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ECD1D26" w14:textId="77777777" w:rsidR="00493AE5" w:rsidRPr="007D4984" w:rsidRDefault="00493AE5" w:rsidP="002A65D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12016F3A" w14:textId="77777777" w:rsidR="008E5959" w:rsidRPr="002A65D7" w:rsidRDefault="008E5959" w:rsidP="002A65D7">
      <w:pPr>
        <w:spacing w:after="0"/>
        <w:rPr>
          <w:rFonts w:cstheme="minorHAnsi"/>
          <w:sz w:val="18"/>
          <w:szCs w:val="18"/>
        </w:rPr>
      </w:pPr>
    </w:p>
    <w:sectPr w:rsidR="008E5959" w:rsidRPr="002A65D7" w:rsidSect="002A65D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C8E10" w14:textId="77777777" w:rsidR="00D05065" w:rsidRDefault="00D05065" w:rsidP="0046273A">
      <w:pPr>
        <w:spacing w:after="0" w:line="240" w:lineRule="auto"/>
      </w:pPr>
      <w:r>
        <w:separator/>
      </w:r>
    </w:p>
  </w:endnote>
  <w:endnote w:type="continuationSeparator" w:id="0">
    <w:p w14:paraId="622D9CD4" w14:textId="77777777" w:rsidR="00D05065" w:rsidRDefault="00D05065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7793DA" w14:textId="77777777" w:rsidR="00D05065" w:rsidRDefault="00D05065" w:rsidP="0046273A">
      <w:pPr>
        <w:spacing w:after="0" w:line="240" w:lineRule="auto"/>
      </w:pPr>
      <w:r>
        <w:separator/>
      </w:r>
    </w:p>
  </w:footnote>
  <w:footnote w:type="continuationSeparator" w:id="0">
    <w:p w14:paraId="28F78ACE" w14:textId="77777777" w:rsidR="00D05065" w:rsidRDefault="00D05065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5CAF"/>
    <w:rsid w:val="00020A4B"/>
    <w:rsid w:val="00034323"/>
    <w:rsid w:val="00041356"/>
    <w:rsid w:val="000716DA"/>
    <w:rsid w:val="00071CCD"/>
    <w:rsid w:val="000844C1"/>
    <w:rsid w:val="00085FCF"/>
    <w:rsid w:val="000971A2"/>
    <w:rsid w:val="000C06B3"/>
    <w:rsid w:val="000C3BBE"/>
    <w:rsid w:val="000C43C6"/>
    <w:rsid w:val="000D4266"/>
    <w:rsid w:val="000D6A18"/>
    <w:rsid w:val="000D7431"/>
    <w:rsid w:val="000E0DA2"/>
    <w:rsid w:val="000E2C92"/>
    <w:rsid w:val="0010499A"/>
    <w:rsid w:val="001149E4"/>
    <w:rsid w:val="00124444"/>
    <w:rsid w:val="00130C48"/>
    <w:rsid w:val="00135E49"/>
    <w:rsid w:val="00152A6D"/>
    <w:rsid w:val="00157689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D3AF1"/>
    <w:rsid w:val="001D574E"/>
    <w:rsid w:val="001E0CDC"/>
    <w:rsid w:val="001E0D50"/>
    <w:rsid w:val="001F7D31"/>
    <w:rsid w:val="00210A60"/>
    <w:rsid w:val="00215CE5"/>
    <w:rsid w:val="00217FE2"/>
    <w:rsid w:val="00281492"/>
    <w:rsid w:val="002936C7"/>
    <w:rsid w:val="00295852"/>
    <w:rsid w:val="002966A3"/>
    <w:rsid w:val="002A65D7"/>
    <w:rsid w:val="002B09B9"/>
    <w:rsid w:val="002B28CE"/>
    <w:rsid w:val="002C148F"/>
    <w:rsid w:val="002C5599"/>
    <w:rsid w:val="002D67B9"/>
    <w:rsid w:val="002F0D09"/>
    <w:rsid w:val="00313FFC"/>
    <w:rsid w:val="00315FA3"/>
    <w:rsid w:val="003161DB"/>
    <w:rsid w:val="00323ED2"/>
    <w:rsid w:val="00333985"/>
    <w:rsid w:val="00364A9D"/>
    <w:rsid w:val="003650BB"/>
    <w:rsid w:val="00372AA3"/>
    <w:rsid w:val="003970C1"/>
    <w:rsid w:val="003C0F9C"/>
    <w:rsid w:val="003E20FF"/>
    <w:rsid w:val="003E2209"/>
    <w:rsid w:val="003F631B"/>
    <w:rsid w:val="00407A78"/>
    <w:rsid w:val="00441671"/>
    <w:rsid w:val="0044417B"/>
    <w:rsid w:val="00454D12"/>
    <w:rsid w:val="0046273A"/>
    <w:rsid w:val="00482B6E"/>
    <w:rsid w:val="00493AE5"/>
    <w:rsid w:val="004A4E6A"/>
    <w:rsid w:val="004B433D"/>
    <w:rsid w:val="004D0541"/>
    <w:rsid w:val="004D13F6"/>
    <w:rsid w:val="004E14D1"/>
    <w:rsid w:val="005032A8"/>
    <w:rsid w:val="00504E3C"/>
    <w:rsid w:val="00512C63"/>
    <w:rsid w:val="00533232"/>
    <w:rsid w:val="00533903"/>
    <w:rsid w:val="005377D3"/>
    <w:rsid w:val="00543EE6"/>
    <w:rsid w:val="00545069"/>
    <w:rsid w:val="00550483"/>
    <w:rsid w:val="00565282"/>
    <w:rsid w:val="0057171A"/>
    <w:rsid w:val="005764F3"/>
    <w:rsid w:val="005A69B3"/>
    <w:rsid w:val="005C0028"/>
    <w:rsid w:val="005E754D"/>
    <w:rsid w:val="00622F29"/>
    <w:rsid w:val="00635060"/>
    <w:rsid w:val="006504BB"/>
    <w:rsid w:val="00653193"/>
    <w:rsid w:val="00655CB6"/>
    <w:rsid w:val="006624DC"/>
    <w:rsid w:val="00664A59"/>
    <w:rsid w:val="0069235A"/>
    <w:rsid w:val="006D2584"/>
    <w:rsid w:val="006E209C"/>
    <w:rsid w:val="006E7F25"/>
    <w:rsid w:val="006F19FF"/>
    <w:rsid w:val="006F1F57"/>
    <w:rsid w:val="006F5BD0"/>
    <w:rsid w:val="006F641D"/>
    <w:rsid w:val="00701E72"/>
    <w:rsid w:val="0070457F"/>
    <w:rsid w:val="00704643"/>
    <w:rsid w:val="00712197"/>
    <w:rsid w:val="007157A0"/>
    <w:rsid w:val="00724F26"/>
    <w:rsid w:val="007279F5"/>
    <w:rsid w:val="00741EB3"/>
    <w:rsid w:val="007574C6"/>
    <w:rsid w:val="00761396"/>
    <w:rsid w:val="007619F8"/>
    <w:rsid w:val="0077684B"/>
    <w:rsid w:val="00781593"/>
    <w:rsid w:val="0079003D"/>
    <w:rsid w:val="00795106"/>
    <w:rsid w:val="007C723F"/>
    <w:rsid w:val="007D4984"/>
    <w:rsid w:val="007D593F"/>
    <w:rsid w:val="007E0919"/>
    <w:rsid w:val="0081034F"/>
    <w:rsid w:val="008127BF"/>
    <w:rsid w:val="00854EF5"/>
    <w:rsid w:val="008651A6"/>
    <w:rsid w:val="00870288"/>
    <w:rsid w:val="008716B0"/>
    <w:rsid w:val="00876CC9"/>
    <w:rsid w:val="008D1A64"/>
    <w:rsid w:val="008E2057"/>
    <w:rsid w:val="008E5959"/>
    <w:rsid w:val="0090217A"/>
    <w:rsid w:val="0091718F"/>
    <w:rsid w:val="00921CB0"/>
    <w:rsid w:val="00923FD8"/>
    <w:rsid w:val="00930D27"/>
    <w:rsid w:val="00943C4A"/>
    <w:rsid w:val="009442D9"/>
    <w:rsid w:val="00951007"/>
    <w:rsid w:val="009651C0"/>
    <w:rsid w:val="009732C8"/>
    <w:rsid w:val="00994BD6"/>
    <w:rsid w:val="00997CF9"/>
    <w:rsid w:val="009C0A5F"/>
    <w:rsid w:val="009D3466"/>
    <w:rsid w:val="009D4B69"/>
    <w:rsid w:val="009E3300"/>
    <w:rsid w:val="009F196E"/>
    <w:rsid w:val="00A01B85"/>
    <w:rsid w:val="00A06D94"/>
    <w:rsid w:val="00A1107B"/>
    <w:rsid w:val="00A153AD"/>
    <w:rsid w:val="00A17C9B"/>
    <w:rsid w:val="00A31A71"/>
    <w:rsid w:val="00A3556C"/>
    <w:rsid w:val="00A41B7D"/>
    <w:rsid w:val="00A70455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B05DC7"/>
    <w:rsid w:val="00B245F2"/>
    <w:rsid w:val="00B27B12"/>
    <w:rsid w:val="00B414AB"/>
    <w:rsid w:val="00B60B5C"/>
    <w:rsid w:val="00B925B2"/>
    <w:rsid w:val="00B954ED"/>
    <w:rsid w:val="00BB0194"/>
    <w:rsid w:val="00BB498E"/>
    <w:rsid w:val="00BD430A"/>
    <w:rsid w:val="00BE7B78"/>
    <w:rsid w:val="00BF0419"/>
    <w:rsid w:val="00BF5149"/>
    <w:rsid w:val="00BF63C6"/>
    <w:rsid w:val="00BF7D7E"/>
    <w:rsid w:val="00C00628"/>
    <w:rsid w:val="00C0651B"/>
    <w:rsid w:val="00C1309B"/>
    <w:rsid w:val="00C37C3C"/>
    <w:rsid w:val="00C56B6A"/>
    <w:rsid w:val="00C6158F"/>
    <w:rsid w:val="00C7657E"/>
    <w:rsid w:val="00C925B6"/>
    <w:rsid w:val="00C93C59"/>
    <w:rsid w:val="00CB5071"/>
    <w:rsid w:val="00CD7E07"/>
    <w:rsid w:val="00CF13AC"/>
    <w:rsid w:val="00D05065"/>
    <w:rsid w:val="00D108E4"/>
    <w:rsid w:val="00D11E2A"/>
    <w:rsid w:val="00D12BEF"/>
    <w:rsid w:val="00D2243C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E0A3A"/>
    <w:rsid w:val="00DF3F33"/>
    <w:rsid w:val="00E2217B"/>
    <w:rsid w:val="00E276E2"/>
    <w:rsid w:val="00E329A1"/>
    <w:rsid w:val="00E40C6F"/>
    <w:rsid w:val="00E51120"/>
    <w:rsid w:val="00E51A64"/>
    <w:rsid w:val="00E72719"/>
    <w:rsid w:val="00E74E3F"/>
    <w:rsid w:val="00E85880"/>
    <w:rsid w:val="00E868EE"/>
    <w:rsid w:val="00E9662E"/>
    <w:rsid w:val="00EC3451"/>
    <w:rsid w:val="00EC5893"/>
    <w:rsid w:val="00ED2D72"/>
    <w:rsid w:val="00F02AA6"/>
    <w:rsid w:val="00F111CC"/>
    <w:rsid w:val="00F36BD8"/>
    <w:rsid w:val="00F3726F"/>
    <w:rsid w:val="00F44867"/>
    <w:rsid w:val="00F45EAD"/>
    <w:rsid w:val="00F71BFE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D0703"/>
    <w:rsid w:val="00FE4774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9A662"/>
  <w15:docId w15:val="{AC2CEC85-61C4-42D6-B7EF-B1DC9B42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0C3B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3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B6C11-A59C-4CE6-B0B5-1BA06171A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742</Words>
  <Characters>4235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2020-06-17T13:58:00Z</dcterms:created>
  <dcterms:modified xsi:type="dcterms:W3CDTF">2021-07-13T10:26:00Z</dcterms:modified>
</cp:coreProperties>
</file>