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08E3" w14:textId="77777777" w:rsidR="007E0919" w:rsidRDefault="00550483" w:rsidP="00CE2DBA">
      <w:pPr>
        <w:spacing w:after="0" w:line="240" w:lineRule="auto"/>
        <w:rPr>
          <w:rFonts w:cstheme="minorHAnsi"/>
          <w:b/>
        </w:rPr>
      </w:pPr>
      <w:r w:rsidRPr="00CE2DBA">
        <w:rPr>
          <w:rFonts w:cstheme="minorHAnsi"/>
          <w:b/>
        </w:rPr>
        <w:t xml:space="preserve">PRIJEDLOG PRIPREME ZA IZVOĐENJE NASTAVE </w:t>
      </w:r>
      <w:r w:rsidR="00F77AF0" w:rsidRPr="00CE2DBA">
        <w:rPr>
          <w:rFonts w:cstheme="minorHAnsi"/>
          <w:b/>
        </w:rPr>
        <w:t>HRVATSKOGA JEZIKA</w:t>
      </w:r>
    </w:p>
    <w:p w14:paraId="4E85A2CA" w14:textId="77777777" w:rsidR="00CE2DBA" w:rsidRPr="00CE2DBA" w:rsidRDefault="00CE2DBA" w:rsidP="00CE2DBA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FD688A" w14:paraId="0948B159" w14:textId="77777777" w:rsidTr="00FD688A">
        <w:tc>
          <w:tcPr>
            <w:tcW w:w="1944" w:type="pct"/>
            <w:gridSpan w:val="2"/>
            <w:shd w:val="clear" w:color="auto" w:fill="DEC0EA"/>
          </w:tcPr>
          <w:p w14:paraId="77C2ED4E" w14:textId="77777777" w:rsidR="008E5959" w:rsidRPr="00FD688A" w:rsidRDefault="00870288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I</w:t>
            </w:r>
            <w:r w:rsidR="008E5959" w:rsidRPr="00FD688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EC0EA"/>
          </w:tcPr>
          <w:p w14:paraId="0C16C5F2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EC0EA"/>
          </w:tcPr>
          <w:p w14:paraId="60B48B16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D688A" w14:paraId="43B62D9F" w14:textId="77777777" w:rsidTr="00FD688A">
        <w:tc>
          <w:tcPr>
            <w:tcW w:w="812" w:type="pct"/>
          </w:tcPr>
          <w:p w14:paraId="44C85B74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5694CDA" w14:textId="77777777" w:rsidR="008E5959" w:rsidRPr="00FD688A" w:rsidRDefault="00781593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FD688A" w14:paraId="430A8AD7" w14:textId="77777777" w:rsidTr="00FD688A">
        <w:tc>
          <w:tcPr>
            <w:tcW w:w="812" w:type="pct"/>
          </w:tcPr>
          <w:p w14:paraId="3F011237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7249F93" w14:textId="77777777" w:rsidR="008E5959" w:rsidRPr="00FD688A" w:rsidRDefault="009B12FB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FD688A" w14:paraId="1D0AFDF1" w14:textId="77777777" w:rsidTr="00FD688A">
        <w:tc>
          <w:tcPr>
            <w:tcW w:w="812" w:type="pct"/>
          </w:tcPr>
          <w:p w14:paraId="53DC2539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F8CF11F" w14:textId="77777777" w:rsidR="008E5959" w:rsidRPr="00FD688A" w:rsidRDefault="00A11AFB" w:rsidP="00CE2DBA">
            <w:pPr>
              <w:rPr>
                <w:rFonts w:cstheme="minorHAnsi"/>
                <w:b/>
                <w:sz w:val="18"/>
                <w:szCs w:val="18"/>
              </w:rPr>
            </w:pPr>
            <w:r w:rsidRPr="00FD688A">
              <w:rPr>
                <w:rFonts w:cstheme="minorHAnsi"/>
                <w:b/>
                <w:sz w:val="18"/>
                <w:szCs w:val="18"/>
              </w:rPr>
              <w:t>I prostor se može opisati</w:t>
            </w:r>
            <w:r w:rsidR="004B2AF2" w:rsidRPr="00FD688A">
              <w:rPr>
                <w:rFonts w:cstheme="minorHAnsi"/>
                <w:b/>
                <w:sz w:val="18"/>
                <w:szCs w:val="18"/>
              </w:rPr>
              <w:t xml:space="preserve"> (slova S i Š)</w:t>
            </w:r>
          </w:p>
        </w:tc>
      </w:tr>
      <w:tr w:rsidR="008E5959" w:rsidRPr="00FD688A" w14:paraId="563AA101" w14:textId="77777777" w:rsidTr="00FD688A">
        <w:trPr>
          <w:trHeight w:val="2358"/>
        </w:trPr>
        <w:tc>
          <w:tcPr>
            <w:tcW w:w="812" w:type="pct"/>
          </w:tcPr>
          <w:p w14:paraId="49BCCB8F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ISHODI:</w:t>
            </w:r>
          </w:p>
          <w:p w14:paraId="6ADA11F3" w14:textId="77777777" w:rsidR="008E5959" w:rsidRPr="00FD688A" w:rsidRDefault="008E5959" w:rsidP="00CE2DB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AEF91C9" w14:textId="77777777" w:rsidR="008E694C" w:rsidRPr="00FD688A" w:rsidRDefault="004B2AF2" w:rsidP="00FD688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eastAsia="Arial" w:cstheme="minorHAnsi"/>
                <w:b/>
                <w:sz w:val="18"/>
                <w:szCs w:val="18"/>
              </w:rPr>
              <w:t xml:space="preserve">OŠ HJ A. 2. </w:t>
            </w:r>
            <w:r w:rsidR="008E694C" w:rsidRPr="00FD688A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Pr="00FD688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FD688A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63B8A542" w14:textId="77777777" w:rsidR="008E694C" w:rsidRPr="00FD688A" w:rsidRDefault="00217EA6" w:rsidP="00FD688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FD688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FD688A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3DA8BBA1" w14:textId="77777777" w:rsidR="00A11AFB" w:rsidRPr="00FD688A" w:rsidRDefault="00A11AFB" w:rsidP="00FD688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eastAsia="Arial" w:cstheme="minorHAnsi"/>
                <w:sz w:val="18"/>
                <w:szCs w:val="18"/>
              </w:rPr>
              <w:t>- odgovara na pitanja i postavlja pitanja cjelovitom rečenicom</w:t>
            </w:r>
          </w:p>
          <w:p w14:paraId="0D32E37C" w14:textId="77777777" w:rsidR="008E694C" w:rsidRPr="00FD688A" w:rsidRDefault="00217EA6" w:rsidP="00FD688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744DD746" w14:textId="77777777" w:rsidR="00891637" w:rsidRPr="00FD688A" w:rsidRDefault="00891637" w:rsidP="00FD688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FD688A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948805A" w14:textId="77777777" w:rsidR="00891637" w:rsidRPr="00FD688A" w:rsidRDefault="00891637" w:rsidP="00FD688A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1D70FA81" w14:textId="77777777" w:rsidR="00891637" w:rsidRPr="00FD688A" w:rsidRDefault="00891637" w:rsidP="00FD688A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1246D95E" w14:textId="77777777" w:rsidR="00891637" w:rsidRPr="00FD688A" w:rsidRDefault="00891637" w:rsidP="00FD688A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430DAEF5" w14:textId="77777777" w:rsidR="007E0919" w:rsidRPr="00FD688A" w:rsidRDefault="00A26ED0" w:rsidP="00FD68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D68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AF864A9" w14:textId="6F159950" w:rsidR="002622F3" w:rsidRPr="00FD688A" w:rsidRDefault="00075D60" w:rsidP="00CE2DB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FD688A" w14:paraId="2B383133" w14:textId="77777777" w:rsidTr="00FD688A">
        <w:tc>
          <w:tcPr>
            <w:tcW w:w="3160" w:type="pct"/>
            <w:gridSpan w:val="4"/>
            <w:shd w:val="clear" w:color="auto" w:fill="DEC0EA"/>
          </w:tcPr>
          <w:p w14:paraId="223F75B6" w14:textId="77777777" w:rsidR="007E0919" w:rsidRPr="00FD688A" w:rsidRDefault="007E0919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DEC0EA"/>
          </w:tcPr>
          <w:p w14:paraId="7793927E" w14:textId="77777777" w:rsidR="00550483" w:rsidRPr="00FD688A" w:rsidRDefault="00550483" w:rsidP="00CE2DBA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D688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367E1A2" w14:textId="77777777" w:rsidR="007E0919" w:rsidRPr="00FD688A" w:rsidRDefault="007E0919" w:rsidP="00CE2DB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DEC0EA"/>
          </w:tcPr>
          <w:p w14:paraId="7347F969" w14:textId="77777777" w:rsidR="007E0919" w:rsidRPr="00FD688A" w:rsidRDefault="007E0919" w:rsidP="00CE2DB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D688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D688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D688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D688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D688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D688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D688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D688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D688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D688A" w14:paraId="74A6FDF6" w14:textId="77777777" w:rsidTr="00FD688A">
        <w:trPr>
          <w:trHeight w:val="1266"/>
        </w:trPr>
        <w:tc>
          <w:tcPr>
            <w:tcW w:w="3160" w:type="pct"/>
            <w:gridSpan w:val="4"/>
          </w:tcPr>
          <w:p w14:paraId="25C43557" w14:textId="77777777" w:rsidR="000F5347" w:rsidRPr="00FD688A" w:rsidRDefault="000F5347" w:rsidP="00CE2DBA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FD688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E2EB6" w:rsidRPr="00FD688A">
              <w:rPr>
                <w:rFonts w:cstheme="minorHAnsi"/>
                <w:b/>
                <w:sz w:val="18"/>
                <w:szCs w:val="18"/>
              </w:rPr>
              <w:t>OPIS SOBE</w:t>
            </w:r>
          </w:p>
          <w:p w14:paraId="733F0CD7" w14:textId="77777777" w:rsidR="00217EA6" w:rsidRPr="00FD688A" w:rsidRDefault="000F5347" w:rsidP="00CE2DB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D68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FD688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FD688A">
              <w:rPr>
                <w:rFonts w:cstheme="minorHAnsi"/>
                <w:sz w:val="18"/>
                <w:szCs w:val="18"/>
              </w:rPr>
              <w:t>učenik</w:t>
            </w:r>
            <w:r w:rsidR="00217EA6" w:rsidRPr="00FD688A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FD688A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CE2DBA" w:rsidRPr="00FD688A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FD688A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11AFB" w:rsidRPr="00FD688A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CE2DBA" w:rsidRPr="00FD688A">
              <w:rPr>
                <w:rFonts w:eastAsia="Arial" w:cstheme="minorHAnsi"/>
                <w:sz w:val="18"/>
                <w:szCs w:val="18"/>
              </w:rPr>
              <w:t>;</w:t>
            </w:r>
            <w:r w:rsidR="0082728E" w:rsidRPr="00FD688A">
              <w:rPr>
                <w:rFonts w:eastAsia="Arial" w:cstheme="minorHAnsi"/>
                <w:sz w:val="18"/>
                <w:szCs w:val="18"/>
              </w:rPr>
              <w:t xml:space="preserve"> opisuje na temelju promatranja</w:t>
            </w:r>
            <w:r w:rsidR="00AB0DA4" w:rsidRPr="00FD688A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4DC83D3" w14:textId="77777777" w:rsidR="000F5347" w:rsidRPr="00FD688A" w:rsidRDefault="000F5347" w:rsidP="00CE2DBA">
            <w:pPr>
              <w:rPr>
                <w:rFonts w:cstheme="minorHAnsi"/>
                <w:b/>
                <w:sz w:val="18"/>
                <w:szCs w:val="18"/>
              </w:rPr>
            </w:pPr>
            <w:r w:rsidRPr="00FD68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ABA08E6" w14:textId="77777777" w:rsidR="0082728E" w:rsidRPr="00FD688A" w:rsidRDefault="0082728E" w:rsidP="00CE2DBA">
            <w:pPr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CE2DBA" w:rsidRPr="00FD688A">
              <w:rPr>
                <w:rFonts w:cstheme="minorHAnsi"/>
                <w:sz w:val="18"/>
                <w:szCs w:val="18"/>
              </w:rPr>
              <w:t>U</w:t>
            </w:r>
            <w:r w:rsidR="003F6F39" w:rsidRPr="00FD688A">
              <w:rPr>
                <w:rFonts w:cstheme="minorHAnsi"/>
                <w:sz w:val="18"/>
                <w:szCs w:val="18"/>
              </w:rPr>
              <w:t xml:space="preserve">čenici </w:t>
            </w:r>
            <w:r w:rsidR="00217EA6" w:rsidRPr="00FD688A">
              <w:rPr>
                <w:rFonts w:cstheme="minorHAnsi"/>
                <w:sz w:val="18"/>
                <w:szCs w:val="18"/>
              </w:rPr>
              <w:t>pro</w:t>
            </w:r>
            <w:r w:rsidRPr="00FD688A">
              <w:rPr>
                <w:rFonts w:cstheme="minorHAnsi"/>
                <w:sz w:val="18"/>
                <w:szCs w:val="18"/>
              </w:rPr>
              <w:t>matraju fotografiju u udžbeniku i o</w:t>
            </w:r>
            <w:r w:rsidR="00A11AFB" w:rsidRPr="00FD688A">
              <w:rPr>
                <w:rFonts w:cstheme="minorHAnsi"/>
                <w:sz w:val="18"/>
                <w:szCs w:val="18"/>
              </w:rPr>
              <w:t xml:space="preserve">pisuju </w:t>
            </w:r>
            <w:r w:rsidRPr="00FD688A">
              <w:rPr>
                <w:rFonts w:cstheme="minorHAnsi"/>
                <w:sz w:val="18"/>
                <w:szCs w:val="18"/>
              </w:rPr>
              <w:t>sobu prikazanu na njoj</w:t>
            </w:r>
            <w:r w:rsidR="00A11AFB" w:rsidRPr="00FD688A">
              <w:rPr>
                <w:rFonts w:cstheme="minorHAnsi"/>
                <w:sz w:val="18"/>
                <w:szCs w:val="18"/>
              </w:rPr>
              <w:t>.</w:t>
            </w:r>
            <w:r w:rsidR="00D73603" w:rsidRPr="00FD688A">
              <w:rPr>
                <w:rFonts w:cstheme="minorHAnsi"/>
                <w:sz w:val="18"/>
                <w:szCs w:val="18"/>
              </w:rPr>
              <w:t xml:space="preserve"> </w:t>
            </w:r>
            <w:r w:rsidRPr="00FD688A">
              <w:rPr>
                <w:rFonts w:cstheme="minorHAnsi"/>
                <w:sz w:val="18"/>
                <w:szCs w:val="18"/>
              </w:rPr>
              <w:t>Uspoređuju sobu s fotografije sa svojom sobom. Što je slično, a što različito? Kojim se predmetima iz sobe koristimo svakoga dana? Nabroji ukrasne predmete koji se nalaze u sobi. Što prema tvo</w:t>
            </w:r>
            <w:r w:rsidR="00CE2DBA" w:rsidRPr="00FD688A">
              <w:rPr>
                <w:rFonts w:cstheme="minorHAnsi"/>
                <w:sz w:val="18"/>
                <w:szCs w:val="18"/>
              </w:rPr>
              <w:t>je</w:t>
            </w:r>
            <w:r w:rsidRPr="00FD688A">
              <w:rPr>
                <w:rFonts w:cstheme="minorHAnsi"/>
                <w:sz w:val="18"/>
                <w:szCs w:val="18"/>
              </w:rPr>
              <w:t>m</w:t>
            </w:r>
            <w:r w:rsidR="00CE2DBA" w:rsidRPr="00FD688A">
              <w:rPr>
                <w:rFonts w:cstheme="minorHAnsi"/>
                <w:sz w:val="18"/>
                <w:szCs w:val="18"/>
              </w:rPr>
              <w:t>u</w:t>
            </w:r>
            <w:r w:rsidRPr="00FD688A">
              <w:rPr>
                <w:rFonts w:cstheme="minorHAnsi"/>
                <w:sz w:val="18"/>
                <w:szCs w:val="18"/>
              </w:rPr>
              <w:t xml:space="preserve"> mišljenju nedostaje u sobi?</w:t>
            </w:r>
          </w:p>
          <w:p w14:paraId="3DF431D4" w14:textId="77777777" w:rsidR="00D152AE" w:rsidRPr="00FD688A" w:rsidRDefault="00D152AE" w:rsidP="00CE2DB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C28566C" w14:textId="77777777" w:rsidR="000F5347" w:rsidRPr="00FD688A" w:rsidRDefault="000F5347" w:rsidP="00CE2DBA">
            <w:pPr>
              <w:rPr>
                <w:rFonts w:cstheme="minorHAnsi"/>
                <w:b/>
                <w:sz w:val="18"/>
                <w:szCs w:val="18"/>
              </w:rPr>
            </w:pPr>
            <w:r w:rsidRPr="00FD688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E2EB6" w:rsidRPr="00FD688A">
              <w:rPr>
                <w:rFonts w:cstheme="minorHAnsi"/>
                <w:b/>
                <w:sz w:val="18"/>
                <w:szCs w:val="18"/>
              </w:rPr>
              <w:t>SOBA IZ SNOVA</w:t>
            </w:r>
          </w:p>
          <w:p w14:paraId="12886739" w14:textId="77777777" w:rsidR="0082728E" w:rsidRPr="00FD688A" w:rsidRDefault="000F5347" w:rsidP="00CE2DB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05654"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82728E"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AB0DA4"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EC9E19" w14:textId="77777777" w:rsidR="000F5347" w:rsidRPr="00FD688A" w:rsidRDefault="000F5347" w:rsidP="00CE2DB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3179D4E3" w14:textId="77777777" w:rsidR="00685D82" w:rsidRPr="00FD688A" w:rsidRDefault="0082728E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 xml:space="preserve">Učenici trebaju opisati svoju sobu iz snova. Što bi sve bilo u njoj? </w:t>
            </w:r>
          </w:p>
          <w:p w14:paraId="29E8DDF6" w14:textId="77777777" w:rsidR="0082728E" w:rsidRPr="00FD688A" w:rsidRDefault="0082728E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>Učenici samostalno, u nekoliko rečen</w:t>
            </w:r>
            <w:r w:rsidR="00CE2DBA" w:rsidRPr="00FD688A">
              <w:rPr>
                <w:rFonts w:eastAsia="Calibri" w:cstheme="minorHAnsi"/>
                <w:sz w:val="18"/>
                <w:szCs w:val="18"/>
              </w:rPr>
              <w:t>i</w:t>
            </w:r>
            <w:r w:rsidRPr="00FD688A">
              <w:rPr>
                <w:rFonts w:eastAsia="Calibri" w:cstheme="minorHAnsi"/>
                <w:sz w:val="18"/>
                <w:szCs w:val="18"/>
              </w:rPr>
              <w:t>ca opisuju svoju sobu iz snova. Nekoliko učenika čita svoj gotovi uradak</w:t>
            </w:r>
            <w:r w:rsidR="00D95BF3" w:rsidRPr="00FD688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597E382" w14:textId="77777777" w:rsidR="00CA7F2C" w:rsidRPr="00FD688A" w:rsidRDefault="00CA7F2C" w:rsidP="00CE2DBA">
            <w:pPr>
              <w:rPr>
                <w:rFonts w:cstheme="minorHAnsi"/>
                <w:sz w:val="18"/>
                <w:szCs w:val="18"/>
              </w:rPr>
            </w:pPr>
          </w:p>
          <w:p w14:paraId="0EFFD476" w14:textId="77777777" w:rsidR="005B7FC6" w:rsidRPr="00FD688A" w:rsidRDefault="005B7FC6" w:rsidP="00CE2DB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D688A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CE2EB6" w:rsidRPr="00FD688A">
              <w:rPr>
                <w:rFonts w:eastAsia="Calibri" w:cstheme="minorHAnsi"/>
                <w:b/>
                <w:sz w:val="18"/>
                <w:szCs w:val="18"/>
              </w:rPr>
              <w:t xml:space="preserve">POGODI ŠTO JE </w:t>
            </w:r>
          </w:p>
          <w:p w14:paraId="07866B5E" w14:textId="77777777" w:rsidR="005B7FC6" w:rsidRPr="00FD688A" w:rsidRDefault="005B7FC6" w:rsidP="00CE2DBA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BE6F69" w:rsidRPr="00FD688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/>
                <w:sz w:val="18"/>
                <w:szCs w:val="18"/>
              </w:rPr>
              <w:t xml:space="preserve">aktivnosti: </w:t>
            </w:r>
            <w:r w:rsidRPr="00FD688A">
              <w:rPr>
                <w:rFonts w:eastAsia="Calibri" w:cstheme="minorHAnsi"/>
                <w:sz w:val="18"/>
                <w:szCs w:val="18"/>
              </w:rPr>
              <w:t>učenik</w:t>
            </w:r>
            <w:r w:rsidR="00685D82" w:rsidRPr="00FD688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85D82" w:rsidRPr="00FD688A">
              <w:rPr>
                <w:rFonts w:eastAsia="Arial" w:cstheme="minorHAnsi"/>
                <w:sz w:val="18"/>
                <w:szCs w:val="18"/>
              </w:rPr>
              <w:t>opisuje na temelju promatranja</w:t>
            </w:r>
            <w:r w:rsidR="00CE2DBA" w:rsidRPr="00FD688A">
              <w:rPr>
                <w:rFonts w:eastAsia="Arial" w:cstheme="minorHAnsi"/>
                <w:sz w:val="18"/>
                <w:szCs w:val="18"/>
              </w:rPr>
              <w:t>;</w:t>
            </w:r>
            <w:r w:rsidR="00685D82" w:rsidRPr="00FD688A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85D82" w:rsidRPr="00FD688A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CE2DBA" w:rsidRPr="00FD688A">
              <w:rPr>
                <w:rFonts w:cstheme="minorHAnsi"/>
                <w:sz w:val="18"/>
                <w:szCs w:val="18"/>
              </w:rPr>
              <w:t>.</w:t>
            </w:r>
          </w:p>
          <w:p w14:paraId="4AD1A6FA" w14:textId="77777777" w:rsidR="005B7FC6" w:rsidRPr="00FD688A" w:rsidRDefault="005B7FC6" w:rsidP="00CE2DB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D688A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7FF96A4" w14:textId="77777777" w:rsidR="00685D82" w:rsidRPr="00FD688A" w:rsidRDefault="00BE6F69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 xml:space="preserve">Jezična igra: </w:t>
            </w:r>
            <w:r w:rsidR="00CE2DBA" w:rsidRPr="00FD688A">
              <w:rPr>
                <w:rFonts w:eastAsia="Calibri" w:cstheme="minorHAnsi"/>
                <w:sz w:val="18"/>
                <w:szCs w:val="18"/>
              </w:rPr>
              <w:t>U</w:t>
            </w:r>
            <w:r w:rsidRPr="00FD688A">
              <w:rPr>
                <w:rFonts w:eastAsia="Calibri" w:cstheme="minorHAnsi"/>
                <w:sz w:val="18"/>
                <w:szCs w:val="18"/>
              </w:rPr>
              <w:t>čenik treba odabrati jedan predmet sa slike (iz sobe). Predmet treba opisivati, a ostali učenici trebaju pogađati o kojem se predmetu radi. Učenik koji pogodi sljedeći opisuje odabrani predmet. Prilikom opisa treba nastojati da ostali ne pogode odmah o kojem se predmetu radi.</w:t>
            </w:r>
          </w:p>
          <w:p w14:paraId="6284D734" w14:textId="77777777" w:rsidR="00CA7F2C" w:rsidRPr="00FD688A" w:rsidRDefault="00CA7F2C" w:rsidP="00CE2DBA">
            <w:pPr>
              <w:rPr>
                <w:rFonts w:eastAsia="Calibri" w:cstheme="minorHAnsi"/>
                <w:sz w:val="18"/>
                <w:szCs w:val="18"/>
              </w:rPr>
            </w:pPr>
          </w:p>
          <w:p w14:paraId="1D40D131" w14:textId="77777777" w:rsidR="00685D82" w:rsidRPr="00FD688A" w:rsidRDefault="006769C9" w:rsidP="00CE2DB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D688A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85D82" w:rsidRPr="00FD688A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5AA5FC79" w14:textId="77777777" w:rsidR="00685D82" w:rsidRPr="00FD688A" w:rsidRDefault="00685D82" w:rsidP="00D95BF3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D688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CE2DBA" w:rsidRPr="00FD68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FD68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CE2DBA"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CE2DBA" w:rsidRPr="00FD68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CD38639" w14:textId="77777777" w:rsidR="00685D82" w:rsidRPr="00FD688A" w:rsidRDefault="00685D82" w:rsidP="00CE2DB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D688A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49D1117F" w14:textId="77777777" w:rsidR="00BE6F69" w:rsidRPr="00FD688A" w:rsidRDefault="00BE6F69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 xml:space="preserve">Učenici promatraju velika i mala rukopisna slova S i Š. Uočavaju i zaključuju kako ona trebaju biti napisana da bi bila </w:t>
            </w:r>
            <w:r w:rsidRPr="00FD688A">
              <w:rPr>
                <w:rFonts w:eastAsia="Calibri" w:cstheme="minorHAnsi"/>
                <w:sz w:val="18"/>
                <w:szCs w:val="18"/>
              </w:rPr>
              <w:lastRenderedPageBreak/>
              <w:t>okrunjena. Učiteljica/učitelj na ploči demonstrira pisanje velikog i malog rukopisnog slova S i Š. Nekoliko učenika piše slovo na ploči u slobodan prostor, a zatim ga smještaju u crtovlje. Ostali učenici pažljivo gledaju jesu li napisana slova slična onima okrunjenima.</w:t>
            </w:r>
          </w:p>
          <w:p w14:paraId="74991857" w14:textId="77777777" w:rsidR="00BE6F69" w:rsidRPr="00FD688A" w:rsidRDefault="00BE6F69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 xml:space="preserve">Učenici u crtovlje u udžbeniku pišu po jedan red velikog i po jedan red malog slova S i Š. Učiteljica/učitelj u svakom redu pronalazi samo jedno slovo (najljepše i najpreciznije napisano) i okrunjuje ga. </w:t>
            </w:r>
          </w:p>
          <w:p w14:paraId="3047AE54" w14:textId="77777777" w:rsidR="00E1741E" w:rsidRPr="00FD688A" w:rsidRDefault="00BE6F69" w:rsidP="00CE2DBA">
            <w:pPr>
              <w:rPr>
                <w:rFonts w:eastAsia="Calibri" w:cstheme="minorHAnsi"/>
                <w:sz w:val="18"/>
                <w:szCs w:val="18"/>
              </w:rPr>
            </w:pPr>
            <w:r w:rsidRPr="00FD688A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48F79592" w14:textId="77777777" w:rsidR="00E1741E" w:rsidRPr="00FD688A" w:rsidRDefault="00E1741E" w:rsidP="00CE2DB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5D31DFB3" w14:textId="77777777" w:rsidR="007E0919" w:rsidRPr="00FD688A" w:rsidRDefault="007E0919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5FB1D0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3565F5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954957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2B4036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4B1489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5F9918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8118F1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A6AC9F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3905C8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9FC870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D9310E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3B9AAF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AA190C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8FA34B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786E74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323BCB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2CCAEA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7149B3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2537EF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DFB8D8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C31B52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FC055B" w14:textId="663738BA" w:rsidR="00B072C8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882989" w14:textId="55AE512C" w:rsidR="00FD688A" w:rsidRDefault="00FD688A" w:rsidP="00CE2DBA">
            <w:pPr>
              <w:rPr>
                <w:rStyle w:val="normaltextrun"/>
                <w:b/>
                <w:color w:val="000000"/>
              </w:rPr>
            </w:pPr>
          </w:p>
          <w:p w14:paraId="1B6CEE1C" w14:textId="3CF77BF1" w:rsidR="00FD688A" w:rsidRDefault="00FD688A" w:rsidP="00CE2DBA">
            <w:pPr>
              <w:rPr>
                <w:rStyle w:val="normaltextrun"/>
                <w:b/>
                <w:color w:val="000000"/>
              </w:rPr>
            </w:pPr>
          </w:p>
          <w:p w14:paraId="7D5AA93C" w14:textId="77777777" w:rsidR="00FD688A" w:rsidRPr="00FD688A" w:rsidRDefault="00FD688A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667BD5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BB2F5C" w14:textId="77777777" w:rsidR="00DD506F" w:rsidRPr="00FD688A" w:rsidRDefault="00DD506F" w:rsidP="00CE2DB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0A952F3" w14:textId="3DC99739" w:rsidR="00B072C8" w:rsidRPr="00FD688A" w:rsidRDefault="00B072C8" w:rsidP="00CE2DB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D688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6AE01370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D688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31569464" w14:textId="77777777" w:rsidR="004C1110" w:rsidRPr="00FD688A" w:rsidRDefault="001169BD" w:rsidP="00CE2DB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138272" w:history="1">
              <w:r w:rsidR="00B072C8" w:rsidRPr="00FD688A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Š</w:t>
              </w:r>
            </w:hyperlink>
            <w:r w:rsidR="00B072C8" w:rsidRPr="00FD688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61879EF6" w14:textId="77777777" w:rsidR="00B072C8" w:rsidRPr="00FD688A" w:rsidRDefault="001169BD" w:rsidP="00CE2DB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38275" w:history="1">
              <w:r w:rsidR="004C1110" w:rsidRPr="00FD688A">
                <w:rPr>
                  <w:rStyle w:val="Hiperveza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B072C8" w:rsidRPr="00FD688A">
                <w:rPr>
                  <w:rStyle w:val="Hiperveza"/>
                  <w:rFonts w:eastAsia="Calibri" w:cstheme="minorHAnsi"/>
                  <w:sz w:val="18"/>
                  <w:szCs w:val="18"/>
                </w:rPr>
                <w:t>Slovo S</w:t>
              </w:r>
            </w:hyperlink>
          </w:p>
          <w:p w14:paraId="2AEA2D05" w14:textId="77777777" w:rsidR="00B072C8" w:rsidRPr="00FD688A" w:rsidRDefault="00B072C8" w:rsidP="00CE2DBA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896" w:type="pct"/>
          </w:tcPr>
          <w:p w14:paraId="16C9E36B" w14:textId="35966897" w:rsidR="00444017" w:rsidRPr="00FD688A" w:rsidRDefault="00444017" w:rsidP="0044401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D688A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 Razvija sliku o sebi. B.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5A26506B" w14:textId="77777777" w:rsidR="00444017" w:rsidRPr="00FD688A" w:rsidRDefault="00444017" w:rsidP="0044401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D688A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13937488" w14:textId="379E6EE3" w:rsidR="00444017" w:rsidRPr="00FD688A" w:rsidRDefault="00444017" w:rsidP="0044401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D688A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8A3BEC" w:rsidRPr="00FD688A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8A3BEC" w:rsidRPr="00FD688A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C.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8A3BEC" w:rsidRPr="00FD688A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1AEA4DB7" w14:textId="2AA788FA" w:rsidR="00444017" w:rsidRPr="00FD688A" w:rsidRDefault="00444017" w:rsidP="0044401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D688A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FD688A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FD688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4C1110" w:rsidRPr="00FD688A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FD688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D688A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29B423D3" w14:textId="77777777" w:rsidR="00444017" w:rsidRPr="00FD688A" w:rsidRDefault="00444017" w:rsidP="00444017">
            <w:pPr>
              <w:rPr>
                <w:rFonts w:eastAsia="Calibri" w:cstheme="minorHAnsi"/>
                <w:sz w:val="18"/>
                <w:szCs w:val="18"/>
              </w:rPr>
            </w:pPr>
          </w:p>
          <w:p w14:paraId="7ECF0DEC" w14:textId="77777777" w:rsidR="00444017" w:rsidRPr="00FD688A" w:rsidRDefault="00444017" w:rsidP="00CE2DBA">
            <w:pPr>
              <w:rPr>
                <w:rFonts w:eastAsia="Calibri" w:cstheme="minorHAnsi"/>
                <w:sz w:val="18"/>
                <w:szCs w:val="18"/>
              </w:rPr>
            </w:pPr>
          </w:p>
          <w:p w14:paraId="68560062" w14:textId="77777777" w:rsidR="00921848" w:rsidRPr="00FD688A" w:rsidRDefault="00921848" w:rsidP="00CE2DBA">
            <w:pPr>
              <w:rPr>
                <w:rFonts w:eastAsia="Calibri" w:cstheme="minorHAnsi"/>
                <w:sz w:val="18"/>
                <w:szCs w:val="18"/>
              </w:rPr>
            </w:pPr>
          </w:p>
          <w:p w14:paraId="46598DF0" w14:textId="77777777" w:rsidR="004E378D" w:rsidRPr="00FD688A" w:rsidRDefault="004E378D" w:rsidP="0044401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569B509" w14:textId="45ACD9CA" w:rsidR="008E5959" w:rsidRDefault="008E5959" w:rsidP="00CE2DBA">
      <w:pPr>
        <w:spacing w:after="0" w:line="240" w:lineRule="auto"/>
        <w:rPr>
          <w:rFonts w:cstheme="minorHAnsi"/>
          <w:sz w:val="18"/>
          <w:szCs w:val="18"/>
        </w:rPr>
      </w:pPr>
    </w:p>
    <w:p w14:paraId="3DA301F8" w14:textId="613688A5" w:rsidR="00FD688A" w:rsidRDefault="00FD688A" w:rsidP="00CE2DBA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042515C9" w14:textId="1DC16C74" w:rsidR="00FD688A" w:rsidRDefault="00FD688A" w:rsidP="00CE2DBA">
      <w:pPr>
        <w:spacing w:after="0" w:line="240" w:lineRule="auto"/>
        <w:rPr>
          <w:rFonts w:cstheme="minorHAnsi"/>
          <w:sz w:val="18"/>
          <w:szCs w:val="18"/>
        </w:rPr>
      </w:pPr>
    </w:p>
    <w:p w14:paraId="206A6CF8" w14:textId="6A783D57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FD688A">
        <w:rPr>
          <w:rFonts w:ascii="Pismo" w:hAnsi="Pismo" w:cstheme="minorHAnsi"/>
          <w:sz w:val="28"/>
          <w:szCs w:val="28"/>
        </w:rPr>
        <w:t>Prepiši riječi i rečenice pisanim slovima.</w:t>
      </w:r>
    </w:p>
    <w:p w14:paraId="3F3FE867" w14:textId="11C3984E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18"/>
          <w:szCs w:val="18"/>
        </w:rPr>
      </w:pPr>
    </w:p>
    <w:p w14:paraId="17B6967F" w14:textId="4C56468D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FD688A">
        <w:rPr>
          <w:rFonts w:ascii="Pismo" w:hAnsi="Pismo" w:cstheme="minorHAnsi"/>
          <w:sz w:val="32"/>
          <w:szCs w:val="32"/>
        </w:rPr>
        <w:t>miš, šaš, šišmiš, Šime, Maša, sivo, selo</w:t>
      </w:r>
    </w:p>
    <w:p w14:paraId="1FB0C593" w14:textId="5B9861AE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7FE842C6" w14:textId="1935299D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FD688A">
        <w:rPr>
          <w:rFonts w:ascii="Pismo" w:hAnsi="Pismo" w:cstheme="minorHAnsi"/>
          <w:sz w:val="32"/>
          <w:szCs w:val="32"/>
        </w:rPr>
        <w:t>Mama nosi Mislava.</w:t>
      </w:r>
    </w:p>
    <w:p w14:paraId="5E1DF988" w14:textId="3EFACA52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3630858E" w14:textId="122A9F5A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FD688A">
        <w:rPr>
          <w:rFonts w:ascii="Pismo" w:hAnsi="Pismo" w:cstheme="minorHAnsi"/>
          <w:sz w:val="32"/>
          <w:szCs w:val="32"/>
        </w:rPr>
        <w:t>Salata je slasna.</w:t>
      </w:r>
    </w:p>
    <w:p w14:paraId="5693EAD2" w14:textId="03A45D0C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3D79879C" w14:textId="2CCB4081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FD688A">
        <w:rPr>
          <w:rFonts w:ascii="Pismo" w:hAnsi="Pismo" w:cstheme="minorHAnsi"/>
          <w:sz w:val="32"/>
          <w:szCs w:val="32"/>
        </w:rPr>
        <w:t>Šišmiš je u šumi.</w:t>
      </w:r>
    </w:p>
    <w:p w14:paraId="72395D5C" w14:textId="77777777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6B2AF6C3" w14:textId="1A335C24" w:rsidR="00FD688A" w:rsidRPr="00FD688A" w:rsidRDefault="00FD688A" w:rsidP="00CE2DBA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FD688A">
        <w:rPr>
          <w:rFonts w:ascii="Pismo" w:hAnsi="Pismo" w:cstheme="minorHAnsi"/>
          <w:sz w:val="32"/>
          <w:szCs w:val="32"/>
        </w:rPr>
        <w:t>Maže li Saša Šimunu?</w:t>
      </w:r>
    </w:p>
    <w:p w14:paraId="757C668E" w14:textId="77777777" w:rsidR="00FD688A" w:rsidRPr="00CE2DBA" w:rsidRDefault="00FD688A" w:rsidP="00CE2DBA">
      <w:pPr>
        <w:spacing w:after="0" w:line="240" w:lineRule="auto"/>
        <w:rPr>
          <w:rFonts w:cstheme="minorHAnsi"/>
          <w:sz w:val="18"/>
          <w:szCs w:val="18"/>
        </w:rPr>
      </w:pPr>
    </w:p>
    <w:sectPr w:rsidR="00FD688A" w:rsidRPr="00CE2DB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921D0"/>
    <w:rsid w:val="000B1497"/>
    <w:rsid w:val="000D4266"/>
    <w:rsid w:val="000E0DA2"/>
    <w:rsid w:val="000F5347"/>
    <w:rsid w:val="001052CA"/>
    <w:rsid w:val="00105654"/>
    <w:rsid w:val="00110B42"/>
    <w:rsid w:val="001149E4"/>
    <w:rsid w:val="001169BD"/>
    <w:rsid w:val="00164B8F"/>
    <w:rsid w:val="001651E5"/>
    <w:rsid w:val="00184825"/>
    <w:rsid w:val="00196C43"/>
    <w:rsid w:val="001F186F"/>
    <w:rsid w:val="001F587A"/>
    <w:rsid w:val="00211F33"/>
    <w:rsid w:val="00217EA6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90585"/>
    <w:rsid w:val="003D08FC"/>
    <w:rsid w:val="003F6F39"/>
    <w:rsid w:val="00401DB3"/>
    <w:rsid w:val="00424A6B"/>
    <w:rsid w:val="00444017"/>
    <w:rsid w:val="004573BF"/>
    <w:rsid w:val="00464C77"/>
    <w:rsid w:val="00497FFE"/>
    <w:rsid w:val="004B2AF2"/>
    <w:rsid w:val="004C1110"/>
    <w:rsid w:val="004E378D"/>
    <w:rsid w:val="00512C63"/>
    <w:rsid w:val="00513403"/>
    <w:rsid w:val="005360D8"/>
    <w:rsid w:val="00550483"/>
    <w:rsid w:val="00565282"/>
    <w:rsid w:val="00582A13"/>
    <w:rsid w:val="005B7FC6"/>
    <w:rsid w:val="00655CB6"/>
    <w:rsid w:val="0066366A"/>
    <w:rsid w:val="00675735"/>
    <w:rsid w:val="006769C9"/>
    <w:rsid w:val="00685D82"/>
    <w:rsid w:val="006E13A7"/>
    <w:rsid w:val="00716F33"/>
    <w:rsid w:val="00724F26"/>
    <w:rsid w:val="00781593"/>
    <w:rsid w:val="00790D6B"/>
    <w:rsid w:val="007E0919"/>
    <w:rsid w:val="007E4DC7"/>
    <w:rsid w:val="00815CD0"/>
    <w:rsid w:val="00826517"/>
    <w:rsid w:val="0082728E"/>
    <w:rsid w:val="0083210B"/>
    <w:rsid w:val="00840909"/>
    <w:rsid w:val="0086562F"/>
    <w:rsid w:val="00870288"/>
    <w:rsid w:val="00877360"/>
    <w:rsid w:val="00891637"/>
    <w:rsid w:val="008A3BEC"/>
    <w:rsid w:val="008D5985"/>
    <w:rsid w:val="008E5959"/>
    <w:rsid w:val="008E694C"/>
    <w:rsid w:val="008F196E"/>
    <w:rsid w:val="00921848"/>
    <w:rsid w:val="00992B90"/>
    <w:rsid w:val="00997CF9"/>
    <w:rsid w:val="009B12FB"/>
    <w:rsid w:val="009C4B39"/>
    <w:rsid w:val="00A01E93"/>
    <w:rsid w:val="00A11AFB"/>
    <w:rsid w:val="00A153AD"/>
    <w:rsid w:val="00A26ED0"/>
    <w:rsid w:val="00A32725"/>
    <w:rsid w:val="00A32897"/>
    <w:rsid w:val="00A84788"/>
    <w:rsid w:val="00AB0DA4"/>
    <w:rsid w:val="00AB5711"/>
    <w:rsid w:val="00AE33D9"/>
    <w:rsid w:val="00AF60A7"/>
    <w:rsid w:val="00B072C8"/>
    <w:rsid w:val="00B1189B"/>
    <w:rsid w:val="00B12035"/>
    <w:rsid w:val="00B54692"/>
    <w:rsid w:val="00BB04C4"/>
    <w:rsid w:val="00BE6F69"/>
    <w:rsid w:val="00C04F8A"/>
    <w:rsid w:val="00C27011"/>
    <w:rsid w:val="00C34DBA"/>
    <w:rsid w:val="00C37C3C"/>
    <w:rsid w:val="00C7657E"/>
    <w:rsid w:val="00CA212D"/>
    <w:rsid w:val="00CA7F2C"/>
    <w:rsid w:val="00CE2DBA"/>
    <w:rsid w:val="00CE2EB6"/>
    <w:rsid w:val="00D02D2E"/>
    <w:rsid w:val="00D11E2A"/>
    <w:rsid w:val="00D1300F"/>
    <w:rsid w:val="00D152AE"/>
    <w:rsid w:val="00D1687C"/>
    <w:rsid w:val="00D57604"/>
    <w:rsid w:val="00D73603"/>
    <w:rsid w:val="00D95BF3"/>
    <w:rsid w:val="00DB61C0"/>
    <w:rsid w:val="00DD506F"/>
    <w:rsid w:val="00DF1CCF"/>
    <w:rsid w:val="00E1741E"/>
    <w:rsid w:val="00E975D7"/>
    <w:rsid w:val="00EA1A77"/>
    <w:rsid w:val="00EB7290"/>
    <w:rsid w:val="00EC3651"/>
    <w:rsid w:val="00EE6372"/>
    <w:rsid w:val="00F73908"/>
    <w:rsid w:val="00F7734C"/>
    <w:rsid w:val="00F77AF0"/>
    <w:rsid w:val="00FA0E9D"/>
    <w:rsid w:val="00FD0703"/>
    <w:rsid w:val="00FD37DF"/>
    <w:rsid w:val="00FD688A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54F7"/>
  <w15:docId w15:val="{848FC014-E50E-4FC1-8B7D-AB0AEE34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B072C8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072C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4C1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9850.html" TargetMode="External"/><Relationship Id="rId5" Type="http://schemas.openxmlformats.org/officeDocument/2006/relationships/hyperlink" Target="https://hr.izzi.digital/DOS/1109/98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5755-BB21-49A0-99C3-B472BFEF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10</cp:revision>
  <dcterms:created xsi:type="dcterms:W3CDTF">2020-05-19T20:44:00Z</dcterms:created>
  <dcterms:modified xsi:type="dcterms:W3CDTF">2021-06-02T06:01:00Z</dcterms:modified>
</cp:coreProperties>
</file>