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55EF2E" w14:textId="77777777" w:rsidR="00F36E75" w:rsidRPr="004A1AA8" w:rsidRDefault="00F36E75"/>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4A1AA8" w14:paraId="138DF597" w14:textId="77777777" w:rsidTr="004A1AA8">
        <w:trPr>
          <w:trHeight w:val="425"/>
        </w:trPr>
        <w:tc>
          <w:tcPr>
            <w:tcW w:w="7650" w:type="dxa"/>
            <w:gridSpan w:val="3"/>
            <w:shd w:val="clear" w:color="auto" w:fill="C5E0B3" w:themeFill="accent6" w:themeFillTint="66"/>
            <w:vAlign w:val="center"/>
          </w:tcPr>
          <w:p w14:paraId="67ECD13C" w14:textId="47C3352E" w:rsidR="00E43550" w:rsidRPr="004A1AA8" w:rsidRDefault="00E43550" w:rsidP="00C208B7">
            <w:r w:rsidRPr="004A1AA8">
              <w:t>OSNOVNA ŠKOLA:</w:t>
            </w:r>
          </w:p>
        </w:tc>
        <w:tc>
          <w:tcPr>
            <w:tcW w:w="1389" w:type="dxa"/>
            <w:shd w:val="clear" w:color="auto" w:fill="C5E0B3" w:themeFill="accent6" w:themeFillTint="66"/>
            <w:vAlign w:val="center"/>
          </w:tcPr>
          <w:p w14:paraId="0323E828" w14:textId="483150F0" w:rsidR="00E43550" w:rsidRPr="004A1AA8" w:rsidRDefault="00E43550" w:rsidP="00C208B7">
            <w:r w:rsidRPr="004A1AA8">
              <w:t>RAZRED:</w:t>
            </w:r>
            <w:r w:rsidR="00247FBE" w:rsidRPr="004A1AA8">
              <w:t xml:space="preserve"> 2</w:t>
            </w:r>
          </w:p>
        </w:tc>
      </w:tr>
      <w:tr w:rsidR="00E43550" w:rsidRPr="004A1AA8" w14:paraId="5F7391FE" w14:textId="77777777" w:rsidTr="004A1AA8">
        <w:trPr>
          <w:trHeight w:val="545"/>
        </w:trPr>
        <w:tc>
          <w:tcPr>
            <w:tcW w:w="6232" w:type="dxa"/>
            <w:gridSpan w:val="2"/>
            <w:shd w:val="clear" w:color="auto" w:fill="C5E0B3" w:themeFill="accent6" w:themeFillTint="66"/>
          </w:tcPr>
          <w:p w14:paraId="48135808" w14:textId="77777777" w:rsidR="00E43550" w:rsidRPr="004A1AA8" w:rsidRDefault="00E43550" w:rsidP="009468B0">
            <w:r w:rsidRPr="004A1AA8">
              <w:t>UČITELJICA/UČITELJ:</w:t>
            </w:r>
          </w:p>
        </w:tc>
        <w:tc>
          <w:tcPr>
            <w:tcW w:w="1418" w:type="dxa"/>
            <w:shd w:val="clear" w:color="auto" w:fill="C5E0B3" w:themeFill="accent6" w:themeFillTint="66"/>
          </w:tcPr>
          <w:p w14:paraId="292501E6" w14:textId="77777777" w:rsidR="00E43550" w:rsidRPr="004A1AA8" w:rsidRDefault="00E43550" w:rsidP="009468B0">
            <w:r w:rsidRPr="004A1AA8">
              <w:t>NADNEVAK:</w:t>
            </w:r>
          </w:p>
        </w:tc>
        <w:tc>
          <w:tcPr>
            <w:tcW w:w="1389" w:type="dxa"/>
            <w:shd w:val="clear" w:color="auto" w:fill="C5E0B3" w:themeFill="accent6" w:themeFillTint="66"/>
          </w:tcPr>
          <w:p w14:paraId="0BC6A9FA" w14:textId="470CF9EC" w:rsidR="00E43550" w:rsidRPr="004A1AA8" w:rsidRDefault="00E43550" w:rsidP="009468B0">
            <w:r w:rsidRPr="004A1AA8">
              <w:t>REDNI BROJ SATA:</w:t>
            </w:r>
            <w:r w:rsidR="00113B82" w:rsidRPr="004A1AA8">
              <w:t xml:space="preserve"> </w:t>
            </w:r>
            <w:r w:rsidR="00247FBE" w:rsidRPr="004A1AA8">
              <w:t>70</w:t>
            </w:r>
            <w:r w:rsidR="00113B82" w:rsidRPr="004A1AA8">
              <w:t>.</w:t>
            </w:r>
          </w:p>
        </w:tc>
      </w:tr>
      <w:tr w:rsidR="00E43550" w:rsidRPr="004A1AA8" w14:paraId="7FF60F9B" w14:textId="77777777" w:rsidTr="00382BA4">
        <w:trPr>
          <w:trHeight w:val="393"/>
        </w:trPr>
        <w:tc>
          <w:tcPr>
            <w:tcW w:w="9039" w:type="dxa"/>
            <w:gridSpan w:val="4"/>
            <w:vAlign w:val="center"/>
          </w:tcPr>
          <w:p w14:paraId="6FB4A39F" w14:textId="5E69729A" w:rsidR="00E43550" w:rsidRPr="004A1AA8" w:rsidRDefault="00E43550" w:rsidP="00C208B7">
            <w:pPr>
              <w:jc w:val="center"/>
              <w:rPr>
                <w:b/>
                <w:color w:val="538135" w:themeColor="accent6" w:themeShade="BF"/>
              </w:rPr>
            </w:pPr>
            <w:r w:rsidRPr="004A1AA8">
              <w:rPr>
                <w:b/>
                <w:color w:val="538135" w:themeColor="accent6" w:themeShade="BF"/>
              </w:rPr>
              <w:t xml:space="preserve">PRIPRAVA ZA IZVOĐENJE NASTAVNOGA SATA </w:t>
            </w:r>
            <w:r w:rsidR="00382BA4" w:rsidRPr="004A1AA8">
              <w:rPr>
                <w:b/>
                <w:color w:val="538135" w:themeColor="accent6" w:themeShade="BF"/>
              </w:rPr>
              <w:t>TJELESNE I ZDRAVSTVENE KULTURE</w:t>
            </w:r>
          </w:p>
        </w:tc>
      </w:tr>
      <w:tr w:rsidR="00E43550" w:rsidRPr="004A1AA8" w14:paraId="2A7508FA" w14:textId="77777777" w:rsidTr="00382BA4">
        <w:trPr>
          <w:trHeight w:val="415"/>
        </w:trPr>
        <w:tc>
          <w:tcPr>
            <w:tcW w:w="9039" w:type="dxa"/>
            <w:gridSpan w:val="4"/>
            <w:vAlign w:val="center"/>
          </w:tcPr>
          <w:p w14:paraId="13164B86" w14:textId="77777777" w:rsidR="004A1AA8" w:rsidRDefault="00E43550" w:rsidP="000274A6">
            <w:r w:rsidRPr="004A1AA8">
              <w:t>NASTAVNA JEDINICA:</w:t>
            </w:r>
            <w:r w:rsidR="00F708C6" w:rsidRPr="004A1AA8">
              <w:t xml:space="preserve"> </w:t>
            </w:r>
          </w:p>
          <w:p w14:paraId="61DA0613" w14:textId="6FA11E5A" w:rsidR="000274A6" w:rsidRPr="004A1AA8" w:rsidRDefault="000274A6" w:rsidP="000274A6">
            <w:r w:rsidRPr="004A1AA8">
              <w:t>Sunožno preskakivanje švedske klupice s rukama u uporu na klupici</w:t>
            </w:r>
          </w:p>
          <w:p w14:paraId="1DC1AF76" w14:textId="595C0BA6" w:rsidR="00E43550" w:rsidRPr="004A1AA8" w:rsidRDefault="000274A6" w:rsidP="00C83D35">
            <w:r w:rsidRPr="004A1AA8">
              <w:t>Hodanje po gredi na prstima</w:t>
            </w:r>
          </w:p>
        </w:tc>
      </w:tr>
      <w:tr w:rsidR="00E43550" w:rsidRPr="004A1AA8" w14:paraId="25838653" w14:textId="77777777" w:rsidTr="00382BA4">
        <w:trPr>
          <w:trHeight w:val="420"/>
        </w:trPr>
        <w:tc>
          <w:tcPr>
            <w:tcW w:w="9039" w:type="dxa"/>
            <w:gridSpan w:val="4"/>
            <w:vAlign w:val="center"/>
          </w:tcPr>
          <w:p w14:paraId="398AD8DD" w14:textId="77777777" w:rsidR="008B00CE" w:rsidRPr="004A1AA8" w:rsidRDefault="00E43550" w:rsidP="008B00CE">
            <w:r w:rsidRPr="004A1AA8">
              <w:t>CILJ SATA:</w:t>
            </w:r>
            <w:r w:rsidR="0084239C" w:rsidRPr="004A1AA8">
              <w:t xml:space="preserve"> </w:t>
            </w:r>
          </w:p>
          <w:p w14:paraId="5074F9CF" w14:textId="77777777" w:rsidR="000274A6" w:rsidRPr="004A1AA8" w:rsidRDefault="000274A6" w:rsidP="000274A6">
            <w:pPr>
              <w:rPr>
                <w:rFonts w:cstheme="minorHAnsi"/>
                <w:b/>
                <w:color w:val="92D050"/>
              </w:rPr>
            </w:pPr>
            <w:r w:rsidRPr="004A1AA8">
              <w:rPr>
                <w:rFonts w:cstheme="minorHAnsi"/>
                <w:b/>
                <w:color w:val="92D050"/>
              </w:rPr>
              <w:t>Predmetno područje A</w:t>
            </w:r>
          </w:p>
          <w:p w14:paraId="32A05DEE" w14:textId="0F521161" w:rsidR="000274A6" w:rsidRPr="004A1AA8" w:rsidRDefault="000274A6" w:rsidP="000274A6">
            <w:pPr>
              <w:rPr>
                <w:rFonts w:cstheme="minorHAnsi"/>
                <w:b/>
              </w:rPr>
            </w:pPr>
            <w:r w:rsidRPr="004A1AA8">
              <w:rPr>
                <w:rFonts w:cstheme="minorHAnsi"/>
                <w:b/>
              </w:rPr>
              <w:t>Usvajanje motoričkog</w:t>
            </w:r>
            <w:r w:rsidR="00114087" w:rsidRPr="004A1AA8">
              <w:rPr>
                <w:rFonts w:cstheme="minorHAnsi"/>
                <w:b/>
              </w:rPr>
              <w:t>a</w:t>
            </w:r>
            <w:r w:rsidRPr="004A1AA8">
              <w:rPr>
                <w:rFonts w:cstheme="minorHAnsi"/>
                <w:b/>
              </w:rPr>
              <w:t xml:space="preserve"> znanja</w:t>
            </w:r>
          </w:p>
          <w:p w14:paraId="4D40443C" w14:textId="5928D457" w:rsidR="000274A6" w:rsidRPr="004A1AA8" w:rsidRDefault="000274A6" w:rsidP="000274A6">
            <w:r w:rsidRPr="004A1AA8">
              <w:t>Sunožno preskakivanje švedske klupice s rukama u uporu na klupici</w:t>
            </w:r>
          </w:p>
          <w:p w14:paraId="66E620C1" w14:textId="5837FD91" w:rsidR="00E43550" w:rsidRPr="004A1AA8" w:rsidRDefault="000274A6" w:rsidP="000274A6">
            <w:r w:rsidRPr="004A1AA8">
              <w:t xml:space="preserve">Hodanje po gredi na prstima </w:t>
            </w:r>
          </w:p>
        </w:tc>
      </w:tr>
      <w:tr w:rsidR="00E43550" w:rsidRPr="004A1AA8" w14:paraId="16CEB651" w14:textId="77777777" w:rsidTr="00382BA4">
        <w:trPr>
          <w:trHeight w:val="398"/>
        </w:trPr>
        <w:tc>
          <w:tcPr>
            <w:tcW w:w="9039" w:type="dxa"/>
            <w:gridSpan w:val="4"/>
            <w:vAlign w:val="center"/>
          </w:tcPr>
          <w:p w14:paraId="41C4DB72" w14:textId="77777777" w:rsidR="00E43550" w:rsidRPr="004A1AA8" w:rsidRDefault="00E43550" w:rsidP="00C208B7">
            <w:r w:rsidRPr="004A1AA8">
              <w:t>ISHODI UČENJA:</w:t>
            </w:r>
          </w:p>
          <w:p w14:paraId="76F7ADAD" w14:textId="69FCEDF0" w:rsidR="009618D3" w:rsidRPr="004A1AA8" w:rsidRDefault="00A945F7" w:rsidP="00636F6B">
            <w:r w:rsidRPr="004A1AA8">
              <w:rPr>
                <w:rFonts w:cstheme="minorHAnsi"/>
              </w:rPr>
              <w:t>Učenik vježba različite motoričke aktivnosti.</w:t>
            </w:r>
            <w:r w:rsidRPr="004A1AA8">
              <w:t xml:space="preserve"> </w:t>
            </w:r>
          </w:p>
        </w:tc>
      </w:tr>
      <w:tr w:rsidR="00382BA4" w:rsidRPr="004A1AA8" w14:paraId="74932575" w14:textId="77777777" w:rsidTr="00382BA4">
        <w:trPr>
          <w:trHeight w:val="398"/>
        </w:trPr>
        <w:tc>
          <w:tcPr>
            <w:tcW w:w="9039" w:type="dxa"/>
            <w:gridSpan w:val="4"/>
            <w:vAlign w:val="center"/>
          </w:tcPr>
          <w:p w14:paraId="1BB7C87D" w14:textId="21330684" w:rsidR="00382BA4" w:rsidRPr="004A1AA8" w:rsidRDefault="00382BA4" w:rsidP="00C208B7">
            <w:r w:rsidRPr="004A1AA8">
              <w:t>NASTAVNA SREDSTVA:</w:t>
            </w:r>
            <w:r w:rsidR="007C5F75" w:rsidRPr="004A1AA8">
              <w:t xml:space="preserve"> loptice,</w:t>
            </w:r>
            <w:r w:rsidR="003B280F" w:rsidRPr="004A1AA8">
              <w:t xml:space="preserve"> </w:t>
            </w:r>
            <w:r w:rsidR="007C5F75" w:rsidRPr="004A1AA8">
              <w:t xml:space="preserve">strunjače, </w:t>
            </w:r>
            <w:r w:rsidR="00EC004D" w:rsidRPr="004A1AA8">
              <w:t>niska greda, švedska klupica, lopta</w:t>
            </w:r>
            <w:r w:rsidR="007C5F75" w:rsidRPr="004A1AA8">
              <w:t>,  zvonce</w:t>
            </w:r>
          </w:p>
        </w:tc>
      </w:tr>
      <w:tr w:rsidR="00382BA4" w:rsidRPr="004A1AA8" w14:paraId="589F02CE" w14:textId="77777777" w:rsidTr="00382BA4">
        <w:trPr>
          <w:trHeight w:val="398"/>
        </w:trPr>
        <w:tc>
          <w:tcPr>
            <w:tcW w:w="9039" w:type="dxa"/>
            <w:gridSpan w:val="4"/>
            <w:vAlign w:val="center"/>
          </w:tcPr>
          <w:p w14:paraId="7691F633" w14:textId="66AB7FC9" w:rsidR="00382BA4" w:rsidRPr="004A1AA8" w:rsidRDefault="00113B82" w:rsidP="00C208B7">
            <w:r w:rsidRPr="004A1AA8">
              <w:t>OČEKIVANI ISHODI MEĐUPREDMETNIH TEMA: uku – sva očekivanja; osr A.1.1., osr A.1.2, osr A.1.3., osr B.1.1., osr B.1.2., osr C.1.3.; zdravlje A.1.1.B, zdravlje B.1.1.A, zdravlje B1.3.A; ikt A.1.1.; pod A.1.1., pod A.1.2., pod A.1.3.</w:t>
            </w:r>
          </w:p>
        </w:tc>
      </w:tr>
      <w:tr w:rsidR="00E43550" w:rsidRPr="004A1AA8" w14:paraId="7558A8E9" w14:textId="77777777" w:rsidTr="00382BA4">
        <w:trPr>
          <w:trHeight w:val="417"/>
        </w:trPr>
        <w:tc>
          <w:tcPr>
            <w:tcW w:w="9039" w:type="dxa"/>
            <w:gridSpan w:val="4"/>
            <w:vAlign w:val="center"/>
          </w:tcPr>
          <w:p w14:paraId="13350DA2" w14:textId="77777777" w:rsidR="00E43550" w:rsidRPr="004A1AA8" w:rsidRDefault="00E43550" w:rsidP="00C208B7">
            <w:pPr>
              <w:jc w:val="center"/>
            </w:pPr>
            <w:r w:rsidRPr="004A1AA8">
              <w:t>TIJEK NASTAVNOGA SATA</w:t>
            </w:r>
          </w:p>
        </w:tc>
      </w:tr>
      <w:tr w:rsidR="00382BA4" w:rsidRPr="004A1AA8" w14:paraId="00314D5A" w14:textId="77777777" w:rsidTr="00382BA4">
        <w:tc>
          <w:tcPr>
            <w:tcW w:w="1634" w:type="dxa"/>
            <w:vAlign w:val="center"/>
          </w:tcPr>
          <w:p w14:paraId="6554E129" w14:textId="21DF4B6C" w:rsidR="00382BA4" w:rsidRPr="004A1AA8" w:rsidRDefault="00382BA4" w:rsidP="00C208B7">
            <w:pPr>
              <w:jc w:val="center"/>
              <w:rPr>
                <w:b/>
              </w:rPr>
            </w:pPr>
            <w:r w:rsidRPr="004A1AA8">
              <w:t>NASTAVNE ETAPE</w:t>
            </w:r>
          </w:p>
        </w:tc>
        <w:tc>
          <w:tcPr>
            <w:tcW w:w="7405" w:type="dxa"/>
            <w:gridSpan w:val="3"/>
            <w:vAlign w:val="center"/>
          </w:tcPr>
          <w:p w14:paraId="044EDF1B" w14:textId="7D8D7AC3" w:rsidR="00382BA4" w:rsidRPr="004A1AA8" w:rsidRDefault="00382BA4" w:rsidP="00C208B7">
            <w:pPr>
              <w:jc w:val="center"/>
            </w:pPr>
            <w:r w:rsidRPr="004A1AA8">
              <w:t>AKTIVNOSTI UČENIKA</w:t>
            </w:r>
          </w:p>
        </w:tc>
      </w:tr>
      <w:tr w:rsidR="00382BA4" w:rsidRPr="004A1AA8" w14:paraId="2AB8902F" w14:textId="77777777" w:rsidTr="00382BA4">
        <w:trPr>
          <w:trHeight w:val="1426"/>
        </w:trPr>
        <w:tc>
          <w:tcPr>
            <w:tcW w:w="1634" w:type="dxa"/>
          </w:tcPr>
          <w:p w14:paraId="2BF7C1ED" w14:textId="77777777" w:rsidR="00382BA4" w:rsidRPr="004A1AA8" w:rsidRDefault="00382BA4" w:rsidP="00636F6B">
            <w:pPr>
              <w:rPr>
                <w:b/>
              </w:rPr>
            </w:pPr>
          </w:p>
          <w:p w14:paraId="17B9792E" w14:textId="77777777" w:rsidR="00382BA4" w:rsidRPr="004A1AA8" w:rsidRDefault="00382BA4" w:rsidP="00636F6B">
            <w:pPr>
              <w:rPr>
                <w:b/>
              </w:rPr>
            </w:pPr>
          </w:p>
          <w:p w14:paraId="798816B4" w14:textId="5AD77BE9" w:rsidR="00382BA4" w:rsidRPr="004A1AA8" w:rsidRDefault="00382BA4" w:rsidP="00636F6B">
            <w:r w:rsidRPr="004A1AA8">
              <w:rPr>
                <w:b/>
              </w:rPr>
              <w:t>Uvodni dio sata</w:t>
            </w:r>
          </w:p>
        </w:tc>
        <w:tc>
          <w:tcPr>
            <w:tcW w:w="7405" w:type="dxa"/>
            <w:gridSpan w:val="3"/>
          </w:tcPr>
          <w:p w14:paraId="31EE2237" w14:textId="77777777" w:rsidR="00AE0021" w:rsidRPr="004A1AA8" w:rsidRDefault="00AE0021" w:rsidP="00AE0021">
            <w:pPr>
              <w:rPr>
                <w:bCs/>
              </w:rPr>
            </w:pPr>
            <w:r w:rsidRPr="004A1AA8">
              <w:rPr>
                <w:bCs/>
              </w:rPr>
              <w:t>HVATANJE U TROJKAMA</w:t>
            </w:r>
          </w:p>
          <w:p w14:paraId="5ED48C90" w14:textId="17A37558" w:rsidR="00382BA4" w:rsidRPr="004A1AA8" w:rsidRDefault="00AE0021" w:rsidP="00AE0021">
            <w:pPr>
              <w:spacing w:line="256" w:lineRule="auto"/>
              <w:jc w:val="both"/>
            </w:pPr>
            <w:r w:rsidRPr="004A1AA8">
              <w:t>Učenike podijelimo u skupine po troje. Dva se učenika drže za ruke i hvataju trećega. Kada ga uhvate, on zamijeni mjesto s učenikom koji ga je dotaknuo, a ovaj postaje slobodan i igra se nastavlja.</w:t>
            </w:r>
          </w:p>
        </w:tc>
      </w:tr>
      <w:tr w:rsidR="00382BA4" w:rsidRPr="004A1AA8" w14:paraId="6A61B6AA" w14:textId="77777777" w:rsidTr="002A1AB4">
        <w:trPr>
          <w:trHeight w:val="992"/>
        </w:trPr>
        <w:tc>
          <w:tcPr>
            <w:tcW w:w="1634" w:type="dxa"/>
          </w:tcPr>
          <w:p w14:paraId="331E34ED" w14:textId="77777777" w:rsidR="00382BA4" w:rsidRPr="004A1AA8" w:rsidRDefault="00382BA4" w:rsidP="00636F6B">
            <w:pPr>
              <w:rPr>
                <w:b/>
              </w:rPr>
            </w:pPr>
          </w:p>
          <w:p w14:paraId="61726AF9" w14:textId="77777777" w:rsidR="00382BA4" w:rsidRPr="004A1AA8" w:rsidRDefault="00382BA4" w:rsidP="00636F6B">
            <w:pPr>
              <w:rPr>
                <w:b/>
              </w:rPr>
            </w:pPr>
          </w:p>
          <w:p w14:paraId="552C1F7A" w14:textId="28E12C6F" w:rsidR="00382BA4" w:rsidRPr="004A1AA8" w:rsidRDefault="00382BA4" w:rsidP="00636F6B">
            <w:pPr>
              <w:rPr>
                <w:b/>
              </w:rPr>
            </w:pPr>
            <w:r w:rsidRPr="004A1AA8">
              <w:rPr>
                <w:b/>
              </w:rPr>
              <w:t>Opće pripremne vježbe</w:t>
            </w:r>
          </w:p>
        </w:tc>
        <w:tc>
          <w:tcPr>
            <w:tcW w:w="7405" w:type="dxa"/>
            <w:gridSpan w:val="3"/>
          </w:tcPr>
          <w:p w14:paraId="029F4F85" w14:textId="77777777" w:rsidR="00114087" w:rsidRPr="004A1AA8" w:rsidRDefault="00114087" w:rsidP="00114087">
            <w:pPr>
              <w:rPr>
                <w:bCs/>
              </w:rPr>
            </w:pPr>
            <w:r w:rsidRPr="004A1AA8">
              <w:rPr>
                <w:bCs/>
              </w:rPr>
              <w:t>OPĆE PRIPREMNE VJEŽBE S LOPTICAMA</w:t>
            </w:r>
          </w:p>
          <w:p w14:paraId="34BA6042" w14:textId="77777777" w:rsidR="00114087" w:rsidRPr="004A1AA8" w:rsidRDefault="00114087" w:rsidP="00114087">
            <w:pPr>
              <w:ind w:left="345" w:hanging="240"/>
            </w:pPr>
            <w:r w:rsidRPr="004A1AA8">
              <w:t>1. VJEŽBA – Kompleksna vježba s lopticom, stav spojeni, priručenje, loptica u desnoj ruci, poskakivanje u raskoračni stav s uzručenjem i prebacivanjem loptice u lijevu ruku.</w:t>
            </w:r>
          </w:p>
          <w:p w14:paraId="6D0B8DA2" w14:textId="77777777" w:rsidR="00114087" w:rsidRPr="004A1AA8" w:rsidRDefault="00114087" w:rsidP="00114087">
            <w:pPr>
              <w:ind w:left="345" w:hanging="240"/>
            </w:pPr>
            <w:r w:rsidRPr="004A1AA8">
              <w:t>2. VJEŽBA – Ispuštanje loptice, stav spojeni, priručiti, lopticu držati ispod brade, podići glavu i loptica padne na tlo.</w:t>
            </w:r>
          </w:p>
          <w:p w14:paraId="6F455F88" w14:textId="77777777" w:rsidR="00114087" w:rsidRPr="004A1AA8" w:rsidRDefault="00114087" w:rsidP="00114087">
            <w:pPr>
              <w:ind w:left="345" w:hanging="240"/>
            </w:pPr>
            <w:r w:rsidRPr="004A1AA8">
              <w:t>3. VJEŽBA – Bacanje loptice uvis objema rukama, stav raskoračni, predručiti lopticom, baciti lopticu uvis objema rukama, a hvatati je jednom rukom.</w:t>
            </w:r>
          </w:p>
          <w:p w14:paraId="536EE2F6" w14:textId="77777777" w:rsidR="00114087" w:rsidRPr="004A1AA8" w:rsidRDefault="00114087" w:rsidP="00114087">
            <w:pPr>
              <w:ind w:left="345" w:hanging="240"/>
            </w:pPr>
            <w:r w:rsidRPr="004A1AA8">
              <w:t>4. VJEŽBA – Hvatanje „ispuštene“ loptice jednom rukom, stav spojeni, desnom predručiti, lijevom uzručiti, loptica je u lijevoj ruci, lopticu ispuštenu iz lijeve ruke uhvatiti desnom rukom. Nakon tri ponavljanja promijeniti ruku.</w:t>
            </w:r>
          </w:p>
          <w:p w14:paraId="6005C943" w14:textId="77777777" w:rsidR="00114087" w:rsidRPr="004A1AA8" w:rsidRDefault="00114087" w:rsidP="00114087">
            <w:pPr>
              <w:ind w:left="345" w:hanging="240"/>
            </w:pPr>
            <w:r w:rsidRPr="004A1AA8">
              <w:t>5. VJEŽBA – Bacanje i hvatanje loptice u čučnju, stav čučeći, predručiti lopticom, baciti lopticu uvis i hvatati je objema rukama.</w:t>
            </w:r>
          </w:p>
          <w:p w14:paraId="5906FDA2" w14:textId="77777777" w:rsidR="00114087" w:rsidRPr="004A1AA8" w:rsidRDefault="00114087" w:rsidP="00114087">
            <w:pPr>
              <w:ind w:left="345" w:hanging="240"/>
            </w:pPr>
            <w:r w:rsidRPr="004A1AA8">
              <w:t>6.  VJEŽBA – Kotrljanje loptice ispod nogu, stav sjedeći, noge pogrčene, priručiti, loptica je u lijevoj ruci, kotrljati lopticu po tlu ispod pogrčenih nogu lijevom i desnom rukom.</w:t>
            </w:r>
          </w:p>
          <w:p w14:paraId="7C3D1813" w14:textId="77777777" w:rsidR="00114087" w:rsidRPr="004A1AA8" w:rsidRDefault="00114087" w:rsidP="00114087">
            <w:pPr>
              <w:ind w:left="345" w:hanging="240"/>
            </w:pPr>
            <w:r w:rsidRPr="004A1AA8">
              <w:t>7. VJEŽBA – Bacanje i hvatanje loptice uz okret, stav spojeni, priručiti, loptica je u desnoj ruci, baciti lopticu uvis desnom rukom, okrenuti se za 180° i uhvatiti je objema rukama.</w:t>
            </w:r>
          </w:p>
          <w:p w14:paraId="18C07C9D" w14:textId="628E5EEF" w:rsidR="00382BA4" w:rsidRPr="004A1AA8" w:rsidRDefault="00114087" w:rsidP="00BC35A6">
            <w:pPr>
              <w:ind w:left="345" w:hanging="240"/>
              <w:jc w:val="both"/>
            </w:pPr>
            <w:r w:rsidRPr="004A1AA8">
              <w:t>8. VJEŽBA – Skakanje s lopticom, stav spojeni, lopticu „držati“ između unutarnjih strana stopala, izvoditi sunožne poskoke s lopticom.</w:t>
            </w:r>
          </w:p>
        </w:tc>
      </w:tr>
      <w:tr w:rsidR="00382BA4" w:rsidRPr="004A1AA8" w14:paraId="70B28693" w14:textId="77777777" w:rsidTr="00382BA4">
        <w:trPr>
          <w:trHeight w:val="1422"/>
        </w:trPr>
        <w:tc>
          <w:tcPr>
            <w:tcW w:w="1634" w:type="dxa"/>
          </w:tcPr>
          <w:p w14:paraId="04591B19" w14:textId="77777777" w:rsidR="00382BA4" w:rsidRPr="004A1AA8" w:rsidRDefault="00382BA4" w:rsidP="00636F6B">
            <w:pPr>
              <w:rPr>
                <w:b/>
              </w:rPr>
            </w:pPr>
          </w:p>
          <w:p w14:paraId="38D01DEA" w14:textId="77777777" w:rsidR="00382BA4" w:rsidRPr="004A1AA8" w:rsidRDefault="00382BA4" w:rsidP="00636F6B">
            <w:pPr>
              <w:rPr>
                <w:b/>
              </w:rPr>
            </w:pPr>
          </w:p>
          <w:p w14:paraId="41A985AE" w14:textId="697140CE" w:rsidR="00382BA4" w:rsidRPr="004A1AA8" w:rsidRDefault="00382BA4" w:rsidP="00636F6B">
            <w:pPr>
              <w:rPr>
                <w:b/>
              </w:rPr>
            </w:pPr>
            <w:r w:rsidRPr="004A1AA8">
              <w:rPr>
                <w:b/>
              </w:rPr>
              <w:t>Glavni „A“ dio sata</w:t>
            </w:r>
          </w:p>
        </w:tc>
        <w:tc>
          <w:tcPr>
            <w:tcW w:w="7405" w:type="dxa"/>
            <w:gridSpan w:val="3"/>
          </w:tcPr>
          <w:p w14:paraId="73CE9FF8" w14:textId="77777777" w:rsidR="00B32F73" w:rsidRPr="004A1AA8" w:rsidRDefault="00B32F73" w:rsidP="00B32F73">
            <w:r w:rsidRPr="004A1AA8">
              <w:t>AKTIVNOST:</w:t>
            </w:r>
          </w:p>
          <w:p w14:paraId="139DD4A1" w14:textId="0ADCD6A9" w:rsidR="00382BA4" w:rsidRPr="004A1AA8" w:rsidRDefault="00A945F7" w:rsidP="00B32F73">
            <w:pPr>
              <w:autoSpaceDE w:val="0"/>
              <w:autoSpaceDN w:val="0"/>
              <w:adjustRightInd w:val="0"/>
            </w:pPr>
            <w:r w:rsidRPr="004A1AA8">
              <w:t>Učenici su raspoređeni u kolonu. Prvi učenik iz kolone prima se rukama sa svake strane švedske klupice po dužini, tijelo je na jednoj strani. Upire se rukama i sunožnim skokovima preskače švedsku klupicu. Noge se kreću sunožnim odrazom</w:t>
            </w:r>
            <w:r w:rsidR="00114087" w:rsidRPr="004A1AA8">
              <w:t>, s</w:t>
            </w:r>
            <w:r w:rsidRPr="004A1AA8">
              <w:t xml:space="preserve"> jedne strane skoči, a s druge strane klupice se doskoči. Nakon završetka učenik se vraća u kolonu sa strane klupice. Kreće sljedeći učenik.</w:t>
            </w:r>
          </w:p>
          <w:p w14:paraId="077F0E77" w14:textId="77777777" w:rsidR="00A945F7" w:rsidRPr="004A1AA8" w:rsidRDefault="00A945F7" w:rsidP="00B32F73">
            <w:pPr>
              <w:autoSpaceDE w:val="0"/>
              <w:autoSpaceDN w:val="0"/>
              <w:adjustRightInd w:val="0"/>
              <w:rPr>
                <w:rFonts w:ascii="Swiss721BT-Roman" w:hAnsi="Swiss721BT-Roman" w:cs="Swiss721BT-Roman"/>
              </w:rPr>
            </w:pPr>
          </w:p>
          <w:p w14:paraId="1F7A2999" w14:textId="5A18FB9A" w:rsidR="00A945F7" w:rsidRPr="004A1AA8" w:rsidRDefault="00A945F7" w:rsidP="00B32F73">
            <w:pPr>
              <w:autoSpaceDE w:val="0"/>
              <w:autoSpaceDN w:val="0"/>
              <w:adjustRightInd w:val="0"/>
              <w:rPr>
                <w:rFonts w:ascii="Swiss721BT-Roman" w:hAnsi="Swiss721BT-Roman" w:cs="Swiss721BT-Roman"/>
              </w:rPr>
            </w:pPr>
            <w:r w:rsidRPr="004A1AA8">
              <w:t>Učenici su raspoređeni u kolonu. Prvi učenik hoda po niskoj gredi na prstima, ruke su u uzručenju. Na kraju grede silazi na tlo/strunjaču.</w:t>
            </w:r>
          </w:p>
        </w:tc>
      </w:tr>
      <w:tr w:rsidR="00382BA4" w:rsidRPr="004A1AA8" w14:paraId="2A440203" w14:textId="77777777" w:rsidTr="00382BA4">
        <w:trPr>
          <w:trHeight w:val="1422"/>
        </w:trPr>
        <w:tc>
          <w:tcPr>
            <w:tcW w:w="1634" w:type="dxa"/>
          </w:tcPr>
          <w:p w14:paraId="6317830D" w14:textId="77777777" w:rsidR="00382BA4" w:rsidRPr="004A1AA8" w:rsidRDefault="00382BA4" w:rsidP="00636F6B">
            <w:pPr>
              <w:rPr>
                <w:b/>
              </w:rPr>
            </w:pPr>
          </w:p>
          <w:p w14:paraId="7C7D195D" w14:textId="77777777" w:rsidR="00382BA4" w:rsidRPr="004A1AA8" w:rsidRDefault="00382BA4" w:rsidP="00382BA4">
            <w:pPr>
              <w:jc w:val="center"/>
              <w:rPr>
                <w:b/>
              </w:rPr>
            </w:pPr>
          </w:p>
          <w:p w14:paraId="0BE19996" w14:textId="2318763F" w:rsidR="00382BA4" w:rsidRPr="004A1AA8" w:rsidRDefault="00382BA4" w:rsidP="00382BA4">
            <w:pPr>
              <w:jc w:val="center"/>
            </w:pPr>
            <w:r w:rsidRPr="004A1AA8">
              <w:rPr>
                <w:b/>
              </w:rPr>
              <w:t>Glavni „B“ dio sata</w:t>
            </w:r>
          </w:p>
        </w:tc>
        <w:tc>
          <w:tcPr>
            <w:tcW w:w="7405" w:type="dxa"/>
            <w:gridSpan w:val="3"/>
          </w:tcPr>
          <w:p w14:paraId="4328E8F6" w14:textId="77777777" w:rsidR="00937708" w:rsidRPr="004A1AA8" w:rsidRDefault="00937708" w:rsidP="00937708">
            <w:pPr>
              <w:rPr>
                <w:bCs/>
              </w:rPr>
            </w:pPr>
            <w:r w:rsidRPr="004A1AA8">
              <w:rPr>
                <w:bCs/>
              </w:rPr>
              <w:t>MOMČADSKA IGRA: GRANIČAR</w:t>
            </w:r>
          </w:p>
          <w:p w14:paraId="68CDBD6C" w14:textId="3B37D372" w:rsidR="002D22EB" w:rsidRPr="004A1AA8" w:rsidRDefault="00114087" w:rsidP="004A1AA8">
            <w:pPr>
              <w:rPr>
                <w:b/>
                <w:color w:val="800080"/>
              </w:rPr>
            </w:pPr>
            <w:r w:rsidRPr="004A1AA8">
              <w:t>Učenici su podijeljeni u dvije jednake ekipe i svaka se nalazi u svojemu polju. Svaka ekipa ima svojega kapetana koji se nalazi iza protivničkoga polja. Igra počinje tako da jedan od igrača ekipe koja ima loptu gađa igrače protivničke ekipe. Igrač kojega lopta pogodi izlazi iz polja, stane uz uzdužnu crtu protivničkoga polja i dalje sudjeluje u igri. Ako lopta pogodi igrača, a on je uspije zadržati, dakle, ako lopta ne padne na tlo, igrač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4A1AA8" w14:paraId="17F95E9C" w14:textId="77777777" w:rsidTr="00382BA4">
        <w:trPr>
          <w:trHeight w:val="1422"/>
        </w:trPr>
        <w:tc>
          <w:tcPr>
            <w:tcW w:w="1634" w:type="dxa"/>
          </w:tcPr>
          <w:p w14:paraId="318E0D67" w14:textId="77777777" w:rsidR="00382BA4" w:rsidRPr="004A1AA8" w:rsidRDefault="00382BA4" w:rsidP="00636F6B">
            <w:pPr>
              <w:rPr>
                <w:b/>
              </w:rPr>
            </w:pPr>
          </w:p>
          <w:p w14:paraId="219F57CC" w14:textId="77777777" w:rsidR="00382BA4" w:rsidRPr="004A1AA8" w:rsidRDefault="00382BA4" w:rsidP="00636F6B">
            <w:pPr>
              <w:rPr>
                <w:b/>
              </w:rPr>
            </w:pPr>
          </w:p>
          <w:p w14:paraId="0E0DFD45" w14:textId="0E141F27" w:rsidR="00382BA4" w:rsidRPr="004A1AA8" w:rsidRDefault="00382BA4" w:rsidP="00636F6B">
            <w:pPr>
              <w:rPr>
                <w:b/>
              </w:rPr>
            </w:pPr>
            <w:r w:rsidRPr="004A1AA8">
              <w:rPr>
                <w:b/>
              </w:rPr>
              <w:t>Završni dio sata</w:t>
            </w:r>
          </w:p>
        </w:tc>
        <w:tc>
          <w:tcPr>
            <w:tcW w:w="7405" w:type="dxa"/>
            <w:gridSpan w:val="3"/>
          </w:tcPr>
          <w:p w14:paraId="6FF73B47" w14:textId="77777777" w:rsidR="00232C1D" w:rsidRPr="004A1AA8" w:rsidRDefault="00232C1D" w:rsidP="00232C1D">
            <w:pPr>
              <w:rPr>
                <w:bCs/>
              </w:rPr>
            </w:pPr>
            <w:r w:rsidRPr="004A1AA8">
              <w:rPr>
                <w:bCs/>
              </w:rPr>
              <w:t>TKO ZVONI</w:t>
            </w:r>
          </w:p>
          <w:p w14:paraId="65B97FA5" w14:textId="2AE9867E" w:rsidR="00232C1D" w:rsidRPr="004A1AA8" w:rsidRDefault="00232C1D" w:rsidP="00232C1D">
            <w:r w:rsidRPr="004A1AA8">
              <w:t xml:space="preserve">Učenici se nalaze u dvije vrste. Na udaljenosti </w:t>
            </w:r>
            <w:r w:rsidR="00114087" w:rsidRPr="004A1AA8">
              <w:t xml:space="preserve">od </w:t>
            </w:r>
            <w:r w:rsidRPr="004A1AA8">
              <w:t>3 m od prve vrste jedan učenik stoji leđima okrenut prema vrstama. Učenici u vrstama drže ruke na leđima, a jedan od njih u ruci ima zvonce. Na dogovoreni znak učenik zazvoni, nakon čega se učenik ispred vrste brzo okrene i pogađa tko je zvonio. Ako pogodi, mijenja mjesto s učenikom koji je zvonio, ne pogodi li, igra se nastavlja.</w:t>
            </w:r>
          </w:p>
          <w:p w14:paraId="2AAE4D7D" w14:textId="7BDF875A" w:rsidR="00102087" w:rsidRPr="004A1AA8" w:rsidRDefault="00102087" w:rsidP="00102087">
            <w:pPr>
              <w:pStyle w:val="NoSpacing"/>
            </w:pPr>
          </w:p>
          <w:p w14:paraId="49B9E651" w14:textId="67B784B8" w:rsidR="00382BA4" w:rsidRPr="004A1AA8" w:rsidRDefault="00102087" w:rsidP="004A1AA8">
            <w:pPr>
              <w:pStyle w:val="NoSpacing"/>
            </w:pPr>
            <w:r w:rsidRPr="004A1AA8">
              <w:t xml:space="preserve">VREDNOVANJE KAO UČENJE: </w:t>
            </w:r>
            <w:r w:rsidR="00F4183B" w:rsidRPr="004A1AA8">
              <w:t>PALČEVI</w:t>
            </w:r>
          </w:p>
        </w:tc>
      </w:tr>
    </w:tbl>
    <w:p w14:paraId="2B627528" w14:textId="77777777" w:rsidR="007C3660" w:rsidRPr="004A1AA8" w:rsidRDefault="007C3660"/>
    <w:sectPr w:rsidR="007C3660" w:rsidRPr="004A1A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Swiss721BT-Roman">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274A6"/>
    <w:rsid w:val="000303D8"/>
    <w:rsid w:val="000353AA"/>
    <w:rsid w:val="000778D9"/>
    <w:rsid w:val="000F314B"/>
    <w:rsid w:val="0010115C"/>
    <w:rsid w:val="00102087"/>
    <w:rsid w:val="00104F04"/>
    <w:rsid w:val="0011191E"/>
    <w:rsid w:val="00113B82"/>
    <w:rsid w:val="00114087"/>
    <w:rsid w:val="00115D29"/>
    <w:rsid w:val="001218E9"/>
    <w:rsid w:val="00122FA2"/>
    <w:rsid w:val="001267C0"/>
    <w:rsid w:val="00143A01"/>
    <w:rsid w:val="00154E30"/>
    <w:rsid w:val="001560B6"/>
    <w:rsid w:val="001576DA"/>
    <w:rsid w:val="001A26E3"/>
    <w:rsid w:val="001A2D1E"/>
    <w:rsid w:val="001A407D"/>
    <w:rsid w:val="001A4E3E"/>
    <w:rsid w:val="001A5683"/>
    <w:rsid w:val="001E02E7"/>
    <w:rsid w:val="001E0829"/>
    <w:rsid w:val="002036D4"/>
    <w:rsid w:val="00225A42"/>
    <w:rsid w:val="00232C1D"/>
    <w:rsid w:val="00247629"/>
    <w:rsid w:val="00247FBE"/>
    <w:rsid w:val="0025370E"/>
    <w:rsid w:val="00261F75"/>
    <w:rsid w:val="00272433"/>
    <w:rsid w:val="002A1AB4"/>
    <w:rsid w:val="002A36E8"/>
    <w:rsid w:val="002A5F47"/>
    <w:rsid w:val="002B4F8F"/>
    <w:rsid w:val="002D22EB"/>
    <w:rsid w:val="002E3F2E"/>
    <w:rsid w:val="002F3061"/>
    <w:rsid w:val="00313CD3"/>
    <w:rsid w:val="00335CB2"/>
    <w:rsid w:val="003531E1"/>
    <w:rsid w:val="00360ED3"/>
    <w:rsid w:val="003650C4"/>
    <w:rsid w:val="00377F3D"/>
    <w:rsid w:val="00382BA4"/>
    <w:rsid w:val="003B280F"/>
    <w:rsid w:val="00417D9F"/>
    <w:rsid w:val="00417F5E"/>
    <w:rsid w:val="004323D1"/>
    <w:rsid w:val="0044286A"/>
    <w:rsid w:val="004578A1"/>
    <w:rsid w:val="00462339"/>
    <w:rsid w:val="004835A9"/>
    <w:rsid w:val="00496099"/>
    <w:rsid w:val="004A1AA8"/>
    <w:rsid w:val="004A5361"/>
    <w:rsid w:val="004D28DD"/>
    <w:rsid w:val="004E42F1"/>
    <w:rsid w:val="00503659"/>
    <w:rsid w:val="005478FF"/>
    <w:rsid w:val="0058452E"/>
    <w:rsid w:val="00585A4C"/>
    <w:rsid w:val="005D5D24"/>
    <w:rsid w:val="00610047"/>
    <w:rsid w:val="00617C57"/>
    <w:rsid w:val="00636F6B"/>
    <w:rsid w:val="00694102"/>
    <w:rsid w:val="006A2BE3"/>
    <w:rsid w:val="006B7467"/>
    <w:rsid w:val="006C2D1B"/>
    <w:rsid w:val="006D52F6"/>
    <w:rsid w:val="006E0A88"/>
    <w:rsid w:val="006F3D25"/>
    <w:rsid w:val="0071544C"/>
    <w:rsid w:val="007226DC"/>
    <w:rsid w:val="00734466"/>
    <w:rsid w:val="00736031"/>
    <w:rsid w:val="00773F4F"/>
    <w:rsid w:val="007756D2"/>
    <w:rsid w:val="00792047"/>
    <w:rsid w:val="00797F69"/>
    <w:rsid w:val="007A2403"/>
    <w:rsid w:val="007C3660"/>
    <w:rsid w:val="007C5F75"/>
    <w:rsid w:val="007E781D"/>
    <w:rsid w:val="007F588E"/>
    <w:rsid w:val="008169DC"/>
    <w:rsid w:val="00820BDB"/>
    <w:rsid w:val="00826584"/>
    <w:rsid w:val="008302E8"/>
    <w:rsid w:val="008413C7"/>
    <w:rsid w:val="0084239C"/>
    <w:rsid w:val="008446CE"/>
    <w:rsid w:val="0087457F"/>
    <w:rsid w:val="0089758A"/>
    <w:rsid w:val="008B00CE"/>
    <w:rsid w:val="009252E0"/>
    <w:rsid w:val="009346E9"/>
    <w:rsid w:val="00937708"/>
    <w:rsid w:val="009468B0"/>
    <w:rsid w:val="00952821"/>
    <w:rsid w:val="009618D3"/>
    <w:rsid w:val="009624CA"/>
    <w:rsid w:val="009838DC"/>
    <w:rsid w:val="00996F94"/>
    <w:rsid w:val="009A6097"/>
    <w:rsid w:val="009C1FA3"/>
    <w:rsid w:val="00A23FA3"/>
    <w:rsid w:val="00A57156"/>
    <w:rsid w:val="00A72561"/>
    <w:rsid w:val="00A93481"/>
    <w:rsid w:val="00A945F7"/>
    <w:rsid w:val="00AA197C"/>
    <w:rsid w:val="00AD4ECB"/>
    <w:rsid w:val="00AE0021"/>
    <w:rsid w:val="00AF2266"/>
    <w:rsid w:val="00B11DEB"/>
    <w:rsid w:val="00B2571A"/>
    <w:rsid w:val="00B32F73"/>
    <w:rsid w:val="00B8782D"/>
    <w:rsid w:val="00BC35A6"/>
    <w:rsid w:val="00BE2208"/>
    <w:rsid w:val="00BF15B0"/>
    <w:rsid w:val="00BF348D"/>
    <w:rsid w:val="00C208B7"/>
    <w:rsid w:val="00C34E49"/>
    <w:rsid w:val="00C412B6"/>
    <w:rsid w:val="00C465C8"/>
    <w:rsid w:val="00C47B9D"/>
    <w:rsid w:val="00C47D3B"/>
    <w:rsid w:val="00C50EE1"/>
    <w:rsid w:val="00C83D35"/>
    <w:rsid w:val="00CD3EF4"/>
    <w:rsid w:val="00D15F6E"/>
    <w:rsid w:val="00D31F04"/>
    <w:rsid w:val="00D45F1F"/>
    <w:rsid w:val="00D64906"/>
    <w:rsid w:val="00D7272A"/>
    <w:rsid w:val="00DA4DD8"/>
    <w:rsid w:val="00DA6534"/>
    <w:rsid w:val="00DB0A55"/>
    <w:rsid w:val="00DB5E93"/>
    <w:rsid w:val="00DB71FC"/>
    <w:rsid w:val="00E43550"/>
    <w:rsid w:val="00E8142A"/>
    <w:rsid w:val="00E862E4"/>
    <w:rsid w:val="00EC004D"/>
    <w:rsid w:val="00EF13FE"/>
    <w:rsid w:val="00EF5C9A"/>
    <w:rsid w:val="00EF6989"/>
    <w:rsid w:val="00F1222D"/>
    <w:rsid w:val="00F13487"/>
    <w:rsid w:val="00F228E4"/>
    <w:rsid w:val="00F26319"/>
    <w:rsid w:val="00F36E75"/>
    <w:rsid w:val="00F4183B"/>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417D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BE1B8-0707-4110-A8DC-CCE986472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627</Words>
  <Characters>3577</Characters>
  <Application>Microsoft Office Word</Application>
  <DocSecurity>0</DocSecurity>
  <Lines>29</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39</cp:revision>
  <dcterms:created xsi:type="dcterms:W3CDTF">2019-06-29T15:27:00Z</dcterms:created>
  <dcterms:modified xsi:type="dcterms:W3CDTF">2020-06-17T06:40:00Z</dcterms:modified>
</cp:coreProperties>
</file>