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D57604" w:rsidRDefault="00550483" w:rsidP="00427AE8">
      <w:pPr>
        <w:spacing w:after="0" w:line="240" w:lineRule="auto"/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D57604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57604" w:rsidRDefault="00870288" w:rsidP="00427AE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57604" w:rsidRDefault="008E5959" w:rsidP="00427AE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D57604" w:rsidRDefault="008E5959" w:rsidP="00427AE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57604" w14:paraId="0F7B0893" w14:textId="77777777" w:rsidTr="00870288">
        <w:tc>
          <w:tcPr>
            <w:tcW w:w="2440" w:type="dxa"/>
          </w:tcPr>
          <w:p w14:paraId="27A1F46F" w14:textId="77777777" w:rsidR="008E5959" w:rsidRPr="00D57604" w:rsidRDefault="008E5959" w:rsidP="00427AE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D57604" w:rsidRDefault="00781593" w:rsidP="00427AE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6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57604" w14:paraId="4E2EBFED" w14:textId="77777777" w:rsidTr="00870288">
        <w:tc>
          <w:tcPr>
            <w:tcW w:w="2440" w:type="dxa"/>
          </w:tcPr>
          <w:p w14:paraId="7E0495B0" w14:textId="77777777" w:rsidR="00857644" w:rsidRPr="00D57604" w:rsidRDefault="00857644" w:rsidP="00427AE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BF61A11" w:rsidR="00857644" w:rsidRPr="00D57604" w:rsidRDefault="00857644" w:rsidP="00427AE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D57604" w14:paraId="3133E006" w14:textId="77777777" w:rsidTr="00870288">
        <w:tc>
          <w:tcPr>
            <w:tcW w:w="2440" w:type="dxa"/>
          </w:tcPr>
          <w:p w14:paraId="188333A5" w14:textId="77777777" w:rsidR="008E5959" w:rsidRPr="00D57604" w:rsidRDefault="008E5959" w:rsidP="00427AE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504AE13D" w:rsidR="008E5959" w:rsidRPr="009E3300" w:rsidRDefault="00F153DD" w:rsidP="00427AE8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Imenice, glagoli, pridjevi - ponavljanje</w:t>
            </w:r>
          </w:p>
        </w:tc>
      </w:tr>
      <w:tr w:rsidR="008E5959" w:rsidRPr="00D57604" w14:paraId="6488AE7C" w14:textId="77777777" w:rsidTr="00427AE8">
        <w:trPr>
          <w:trHeight w:val="2120"/>
        </w:trPr>
        <w:tc>
          <w:tcPr>
            <w:tcW w:w="2440" w:type="dxa"/>
          </w:tcPr>
          <w:p w14:paraId="2E26123C" w14:textId="77777777" w:rsidR="008E5959" w:rsidRPr="00D57604" w:rsidRDefault="008E5959" w:rsidP="00427AE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57604" w:rsidRDefault="008E5959" w:rsidP="00427AE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30776F" w:rsidRDefault="0012725A" w:rsidP="00427AE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</w:t>
            </w:r>
            <w:r w:rsidRPr="0030776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Učenik razgovara i govori u skladu s komunikacijskom situacijom.</w:t>
            </w:r>
          </w:p>
          <w:p w14:paraId="1D6A0F7C" w14:textId="77777777" w:rsidR="0012725A" w:rsidRPr="00F14BAF" w:rsidRDefault="0012725A" w:rsidP="00427A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Default="0012725A" w:rsidP="00427A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E86E3D5" w14:textId="312EA727" w:rsidR="0012725A" w:rsidRDefault="0012725A" w:rsidP="00427AE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 w:rsidR="00CD257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65CF554A" w14:textId="53946466" w:rsidR="00CD257D" w:rsidRPr="00CD257D" w:rsidRDefault="00CD257D" w:rsidP="00427A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D257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grafičku strukturu teksta i sadržaj</w:t>
            </w:r>
          </w:p>
          <w:p w14:paraId="4E856EEE" w14:textId="77777777" w:rsidR="0012725A" w:rsidRPr="00E14061" w:rsidRDefault="0012725A" w:rsidP="00427A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2680A10" w14:textId="77777777" w:rsidR="007E0919" w:rsidRDefault="00D1194B" w:rsidP="00427AE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1194B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3240451B" w14:textId="6530BC60" w:rsidR="00D1194B" w:rsidRDefault="00D1194B" w:rsidP="00427AE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1194B">
              <w:rPr>
                <w:rFonts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19B78FE9" w14:textId="063589E0" w:rsidR="006443A9" w:rsidRPr="006443A9" w:rsidRDefault="006443A9" w:rsidP="00427AE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443A9">
              <w:rPr>
                <w:rFonts w:cstheme="minorHAnsi"/>
                <w:sz w:val="18"/>
                <w:szCs w:val="18"/>
              </w:rPr>
              <w:t>– točno oblikuje prošlo, sadašnje i buduće vrijeme</w:t>
            </w:r>
          </w:p>
          <w:p w14:paraId="5A8BD399" w14:textId="77777777" w:rsidR="006D29AA" w:rsidRPr="006D29AA" w:rsidRDefault="006D29AA" w:rsidP="00427AE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D29AA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C907EA" w14:textId="77777777" w:rsidR="006D29AA" w:rsidRDefault="006D29AA" w:rsidP="00427AE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D29AA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5AEAFBC1" w:rsidR="00DC051B" w:rsidRPr="00D1194B" w:rsidRDefault="00DC051B" w:rsidP="00427AE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D57604" w14:paraId="629B7DE4" w14:textId="77777777" w:rsidTr="00427AE8">
        <w:tc>
          <w:tcPr>
            <w:tcW w:w="9498" w:type="dxa"/>
            <w:gridSpan w:val="4"/>
          </w:tcPr>
          <w:p w14:paraId="34A2D562" w14:textId="77777777" w:rsidR="007E0919" w:rsidRPr="00D57604" w:rsidRDefault="007E0919" w:rsidP="00427AE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D57604" w:rsidRDefault="00550483" w:rsidP="00427AE8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D57604" w:rsidRDefault="007E0919" w:rsidP="00427AE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D57604" w:rsidRDefault="007E0919" w:rsidP="00427AE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604" w14:paraId="0155DF01" w14:textId="77777777" w:rsidTr="00427AE8">
        <w:trPr>
          <w:trHeight w:val="1975"/>
        </w:trPr>
        <w:tc>
          <w:tcPr>
            <w:tcW w:w="9498" w:type="dxa"/>
            <w:gridSpan w:val="4"/>
          </w:tcPr>
          <w:p w14:paraId="38186150" w14:textId="54A160BC" w:rsidR="00355737" w:rsidRDefault="00493B43" w:rsidP="00427AE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93B43">
              <w:rPr>
                <w:rFonts w:cs="Arial"/>
                <w:b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CD257D" w:rsidRPr="00CD257D">
              <w:rPr>
                <w:rFonts w:cs="Arial"/>
                <w:b/>
                <w:bCs/>
                <w:sz w:val="18"/>
                <w:szCs w:val="18"/>
              </w:rPr>
              <w:t>OH, TA KIŠA</w:t>
            </w:r>
            <w:r w:rsidR="00427AE8">
              <w:rPr>
                <w:rFonts w:cs="Arial"/>
                <w:b/>
                <w:bCs/>
                <w:sz w:val="18"/>
                <w:szCs w:val="18"/>
              </w:rPr>
              <w:t>!</w:t>
            </w:r>
          </w:p>
          <w:p w14:paraId="4E08F45F" w14:textId="77777777" w:rsidR="00427AE8" w:rsidRPr="00CD257D" w:rsidRDefault="00427AE8" w:rsidP="00427AE8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B41FE2C" w14:textId="44B1BDAF" w:rsidR="001A6140" w:rsidRDefault="00355737" w:rsidP="00427AE8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4E00F4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427AE8">
              <w:rPr>
                <w:rFonts w:cs="Arial"/>
                <w:sz w:val="18"/>
                <w:szCs w:val="18"/>
              </w:rPr>
              <w:t>;</w:t>
            </w:r>
            <w:r w:rsidR="004E00F4">
              <w:rPr>
                <w:rFonts w:cs="Arial"/>
                <w:sz w:val="18"/>
                <w:szCs w:val="18"/>
              </w:rPr>
              <w:t xml:space="preserve"> </w:t>
            </w:r>
            <w:r w:rsidR="004E00F4" w:rsidRPr="004E00F4">
              <w:rPr>
                <w:rFonts w:cs="Arial"/>
                <w:sz w:val="18"/>
                <w:szCs w:val="18"/>
              </w:rPr>
              <w:t>sadržajem i strukturom govorenja cjelovito obuhvaća temu</w:t>
            </w:r>
            <w:r w:rsidR="00427AE8">
              <w:rPr>
                <w:rFonts w:cs="Arial"/>
                <w:sz w:val="18"/>
                <w:szCs w:val="18"/>
              </w:rPr>
              <w:t>.</w:t>
            </w:r>
          </w:p>
          <w:p w14:paraId="71C6B8AA" w14:textId="77777777" w:rsidR="00427AE8" w:rsidRPr="00E14061" w:rsidRDefault="00427AE8" w:rsidP="00427A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Default="00355737" w:rsidP="00427AE8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FABCBE3" w14:textId="12BE68BA" w:rsidR="007A006B" w:rsidRDefault="00CD257D" w:rsidP="00427AE8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Učenici trebaju d</w:t>
            </w:r>
            <w:r w:rsidRPr="00CD257D">
              <w:rPr>
                <w:rFonts w:cs="Arial"/>
                <w:bCs/>
                <w:sz w:val="18"/>
                <w:szCs w:val="18"/>
              </w:rPr>
              <w:t>opuni rečenice odgovarajućim riječima birajući po jednu riječ iz lijevoga i desnoga oblaka.</w:t>
            </w:r>
            <w:r>
              <w:rPr>
                <w:rFonts w:cs="Arial"/>
                <w:bCs/>
                <w:sz w:val="18"/>
                <w:szCs w:val="18"/>
              </w:rPr>
              <w:t xml:space="preserve"> Čitaju dobivene rečenice:</w:t>
            </w:r>
          </w:p>
          <w:p w14:paraId="41B8AED8" w14:textId="7F4E0F90" w:rsidR="00DC051B" w:rsidRDefault="00CD257D" w:rsidP="00427AE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Kojoj vrsti riječi pripadaju zadane riječi? Pročitaj umanjenicu imenice kiša. Kako zovemo riječ kišurina? Kojoj vrsti riječi pripadaju one u lijevom</w:t>
            </w:r>
            <w:r w:rsidR="00427AE8"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 xml:space="preserve"> oblaku? Kojoj vrsti riječi pripadaju riječi iz desnog</w:t>
            </w:r>
            <w:r w:rsidR="00427AE8">
              <w:rPr>
                <w:rFonts w:cs="Arial"/>
                <w:sz w:val="18"/>
                <w:szCs w:val="18"/>
              </w:rPr>
              <w:t>a</w:t>
            </w:r>
            <w:r>
              <w:rPr>
                <w:rFonts w:cs="Arial"/>
                <w:sz w:val="18"/>
                <w:szCs w:val="18"/>
              </w:rPr>
              <w:t xml:space="preserve"> oblaka?</w:t>
            </w:r>
          </w:p>
          <w:p w14:paraId="4C8596AA" w14:textId="70B80F9B" w:rsidR="00CD257D" w:rsidRDefault="00CD257D" w:rsidP="00427AE8">
            <w:pPr>
              <w:rPr>
                <w:rFonts w:cs="Arial"/>
                <w:sz w:val="18"/>
                <w:szCs w:val="18"/>
              </w:rPr>
            </w:pPr>
          </w:p>
          <w:p w14:paraId="603B96BB" w14:textId="77777777" w:rsidR="00427AE8" w:rsidRDefault="00427AE8" w:rsidP="00427AE8">
            <w:pPr>
              <w:rPr>
                <w:rFonts w:cs="Arial"/>
                <w:sz w:val="18"/>
                <w:szCs w:val="18"/>
              </w:rPr>
            </w:pPr>
          </w:p>
          <w:p w14:paraId="0CE5E695" w14:textId="691273A6" w:rsidR="00CD257D" w:rsidRDefault="00CD257D" w:rsidP="00427AE8">
            <w:pPr>
              <w:rPr>
                <w:rFonts w:cs="Arial"/>
                <w:b/>
                <w:sz w:val="18"/>
                <w:szCs w:val="18"/>
              </w:rPr>
            </w:pPr>
            <w:r w:rsidRPr="00CD257D">
              <w:rPr>
                <w:rFonts w:cs="Arial"/>
                <w:b/>
                <w:sz w:val="18"/>
                <w:szCs w:val="18"/>
              </w:rPr>
              <w:t xml:space="preserve">2. </w:t>
            </w:r>
            <w:r>
              <w:rPr>
                <w:rFonts w:cs="Arial"/>
                <w:b/>
                <w:sz w:val="18"/>
                <w:szCs w:val="18"/>
              </w:rPr>
              <w:t>ČITAM TEKST</w:t>
            </w:r>
          </w:p>
          <w:p w14:paraId="03EBA0D8" w14:textId="77777777" w:rsidR="00427AE8" w:rsidRPr="00CD257D" w:rsidRDefault="00427AE8" w:rsidP="00427AE8">
            <w:pPr>
              <w:rPr>
                <w:rFonts w:cs="Arial"/>
                <w:b/>
                <w:sz w:val="18"/>
                <w:szCs w:val="18"/>
              </w:rPr>
            </w:pPr>
          </w:p>
          <w:p w14:paraId="080400E8" w14:textId="3772897E" w:rsidR="00CD257D" w:rsidRDefault="00CD257D" w:rsidP="00427AE8">
            <w:pPr>
              <w:rPr>
                <w:rFonts w:cs="Arial"/>
                <w:bCs/>
                <w:sz w:val="18"/>
                <w:szCs w:val="18"/>
              </w:rPr>
            </w:pPr>
            <w:r w:rsidRPr="00CD257D">
              <w:rPr>
                <w:rFonts w:cs="Arial"/>
                <w:b/>
                <w:sz w:val="18"/>
                <w:szCs w:val="18"/>
              </w:rPr>
              <w:t>Ishod aktivnosti: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D257D">
              <w:rPr>
                <w:rFonts w:cs="Arial"/>
                <w:bCs/>
                <w:sz w:val="18"/>
                <w:szCs w:val="18"/>
              </w:rPr>
              <w:t>učenik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D257D">
              <w:rPr>
                <w:rFonts w:cs="Arial"/>
                <w:bCs/>
                <w:sz w:val="18"/>
                <w:szCs w:val="18"/>
              </w:rPr>
              <w:t>povezuje grafičku strukturu teksta i sadržaj</w:t>
            </w:r>
            <w:r w:rsidR="00427AE8">
              <w:rPr>
                <w:rFonts w:cs="Arial"/>
                <w:bCs/>
                <w:sz w:val="18"/>
                <w:szCs w:val="18"/>
              </w:rPr>
              <w:t>;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D257D">
              <w:rPr>
                <w:rFonts w:cs="Arial"/>
                <w:bCs/>
                <w:sz w:val="18"/>
                <w:szCs w:val="18"/>
              </w:rPr>
              <w:t>izdvaja važne podatke iz teksta i piše bilješke s obzirom na sadržaj i strukturu</w:t>
            </w:r>
            <w:r w:rsidR="00427AE8">
              <w:rPr>
                <w:rFonts w:cs="Arial"/>
                <w:bCs/>
                <w:sz w:val="18"/>
                <w:szCs w:val="18"/>
              </w:rPr>
              <w:t>.</w:t>
            </w:r>
          </w:p>
          <w:p w14:paraId="401179D5" w14:textId="77777777" w:rsidR="00427AE8" w:rsidRPr="00CD257D" w:rsidRDefault="00427AE8" w:rsidP="00427AE8">
            <w:pPr>
              <w:rPr>
                <w:rFonts w:cs="Arial"/>
                <w:bCs/>
                <w:sz w:val="18"/>
                <w:szCs w:val="18"/>
              </w:rPr>
            </w:pPr>
          </w:p>
          <w:p w14:paraId="6ECD817D" w14:textId="7F6E3659" w:rsidR="007A006B" w:rsidRDefault="00CD257D" w:rsidP="00427AE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75B82D3" w14:textId="77777777" w:rsidR="00CD257D" w:rsidRDefault="00CD257D" w:rsidP="00427AE8">
            <w:pPr>
              <w:rPr>
                <w:rFonts w:cs="Arial"/>
                <w:bCs/>
                <w:sz w:val="18"/>
                <w:szCs w:val="18"/>
              </w:rPr>
            </w:pPr>
            <w:r w:rsidRPr="00CD257D">
              <w:rPr>
                <w:rFonts w:cs="Arial"/>
                <w:bCs/>
                <w:sz w:val="18"/>
                <w:szCs w:val="18"/>
              </w:rPr>
              <w:t xml:space="preserve">Učenici čitaju tekst </w:t>
            </w:r>
            <w:r w:rsidRPr="00427AE8">
              <w:rPr>
                <w:rFonts w:cs="Arial"/>
                <w:bCs/>
                <w:i/>
                <w:iCs/>
                <w:sz w:val="18"/>
                <w:szCs w:val="18"/>
              </w:rPr>
              <w:t>U parku</w:t>
            </w:r>
            <w:r w:rsidRPr="00CD257D">
              <w:rPr>
                <w:rFonts w:cs="Arial"/>
                <w:bCs/>
                <w:sz w:val="18"/>
                <w:szCs w:val="18"/>
              </w:rPr>
              <w:t xml:space="preserve">. </w:t>
            </w:r>
          </w:p>
          <w:p w14:paraId="42280146" w14:textId="4CB6B4AA" w:rsidR="00CD257D" w:rsidRDefault="00CD257D" w:rsidP="00427AE8">
            <w:pPr>
              <w:rPr>
                <w:rFonts w:cs="Arial"/>
                <w:bCs/>
                <w:sz w:val="18"/>
                <w:szCs w:val="18"/>
              </w:rPr>
            </w:pPr>
            <w:r w:rsidRPr="00CD257D">
              <w:rPr>
                <w:rFonts w:cs="Arial"/>
                <w:bCs/>
                <w:sz w:val="18"/>
                <w:szCs w:val="18"/>
              </w:rPr>
              <w:t>Odgovaraju na pitanja vezana uz tekst: Gdje se odvija radnja teksta? Što su djeca radila u parku? Što se dogodilo Marku? Zašto je pao? Kako ga je majka utješila?</w:t>
            </w:r>
          </w:p>
          <w:p w14:paraId="183DB9B3" w14:textId="77777777" w:rsidR="00CD257D" w:rsidRPr="00CD257D" w:rsidRDefault="00CD257D" w:rsidP="00427AE8">
            <w:pPr>
              <w:rPr>
                <w:rFonts w:cs="Arial"/>
                <w:bCs/>
                <w:sz w:val="18"/>
                <w:szCs w:val="18"/>
              </w:rPr>
            </w:pPr>
          </w:p>
          <w:p w14:paraId="0DDFEF14" w14:textId="797BB472" w:rsidR="00355737" w:rsidRDefault="00CD257D" w:rsidP="00427AE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3</w:t>
            </w:r>
            <w:r w:rsidR="00355737" w:rsidRPr="007E2341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DC051B">
              <w:rPr>
                <w:rFonts w:cs="Arial"/>
                <w:b/>
                <w:sz w:val="18"/>
                <w:szCs w:val="18"/>
              </w:rPr>
              <w:t xml:space="preserve">PONAVLJAMO </w:t>
            </w:r>
            <w:r w:rsidR="007A006B">
              <w:rPr>
                <w:rFonts w:cs="Arial"/>
                <w:b/>
                <w:sz w:val="18"/>
                <w:szCs w:val="18"/>
              </w:rPr>
              <w:t>VRSTE RIJEČI</w:t>
            </w:r>
          </w:p>
          <w:p w14:paraId="19C671FA" w14:textId="77777777" w:rsidR="00427AE8" w:rsidRPr="007E2341" w:rsidRDefault="00427AE8" w:rsidP="00427AE8">
            <w:pPr>
              <w:rPr>
                <w:rFonts w:cs="Arial"/>
                <w:b/>
                <w:sz w:val="18"/>
                <w:szCs w:val="18"/>
              </w:rPr>
            </w:pPr>
          </w:p>
          <w:p w14:paraId="475962DF" w14:textId="27E8EE8E" w:rsidR="00E05C18" w:rsidRDefault="00355737" w:rsidP="00427AE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1A6140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1A614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C051B" w:rsidRPr="00DC051B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427AE8">
              <w:rPr>
                <w:rFonts w:cstheme="minorHAnsi"/>
                <w:sz w:val="18"/>
                <w:szCs w:val="18"/>
              </w:rPr>
              <w:t>;</w:t>
            </w:r>
            <w:r w:rsidR="00E05C18">
              <w:rPr>
                <w:rFonts w:cstheme="minorHAnsi"/>
                <w:sz w:val="18"/>
                <w:szCs w:val="18"/>
              </w:rPr>
              <w:t xml:space="preserve"> </w:t>
            </w:r>
            <w:r w:rsidR="006443A9" w:rsidRPr="006443A9">
              <w:rPr>
                <w:rFonts w:cstheme="minorHAnsi"/>
                <w:sz w:val="18"/>
                <w:szCs w:val="18"/>
              </w:rPr>
              <w:t>točno oblikuje prošlo, sadašnje i buduće vrijeme</w:t>
            </w:r>
            <w:r w:rsidR="00427AE8">
              <w:rPr>
                <w:rFonts w:cstheme="minorHAnsi"/>
                <w:sz w:val="18"/>
                <w:szCs w:val="18"/>
              </w:rPr>
              <w:t>;</w:t>
            </w:r>
            <w:r w:rsidR="00E05C18">
              <w:rPr>
                <w:rFonts w:cstheme="minorHAnsi"/>
                <w:sz w:val="18"/>
                <w:szCs w:val="18"/>
              </w:rPr>
              <w:t xml:space="preserve"> </w:t>
            </w:r>
            <w:r w:rsidR="00DC051B" w:rsidRPr="00DC051B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427AE8">
              <w:rPr>
                <w:rFonts w:cstheme="minorHAnsi"/>
                <w:sz w:val="18"/>
                <w:szCs w:val="18"/>
              </w:rPr>
              <w:t>;</w:t>
            </w:r>
            <w:r w:rsidR="00DC051B" w:rsidRPr="00DC051B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427AE8">
              <w:rPr>
                <w:rFonts w:cstheme="minorHAnsi"/>
                <w:sz w:val="18"/>
                <w:szCs w:val="18"/>
              </w:rPr>
              <w:t>.</w:t>
            </w:r>
          </w:p>
          <w:p w14:paraId="2E14974C" w14:textId="77777777" w:rsidR="00427AE8" w:rsidRDefault="00427AE8" w:rsidP="00427AE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B3CE81" w14:textId="4F63EBC9" w:rsidR="00355737" w:rsidRPr="007E2341" w:rsidRDefault="00355737" w:rsidP="00427AE8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60A6DC9F" w:rsidR="00355737" w:rsidRDefault="00561999" w:rsidP="00427AE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Rad s udžbenikom:</w:t>
            </w:r>
          </w:p>
          <w:p w14:paraId="52528AC5" w14:textId="0C306639" w:rsidR="00CD257D" w:rsidRDefault="009F6D3B" w:rsidP="00427AE8">
            <w:pPr>
              <w:rPr>
                <w:rFonts w:cs="Arial"/>
                <w:sz w:val="18"/>
                <w:szCs w:val="18"/>
              </w:rPr>
            </w:pPr>
            <w:r w:rsidRPr="009F6D3B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427AE8">
              <w:rPr>
                <w:rFonts w:cs="Arial"/>
                <w:sz w:val="18"/>
                <w:szCs w:val="18"/>
              </w:rPr>
              <w:t xml:space="preserve">učenici </w:t>
            </w:r>
            <w:r w:rsidR="00CD257D">
              <w:rPr>
                <w:rFonts w:cs="Arial"/>
                <w:sz w:val="18"/>
                <w:szCs w:val="18"/>
              </w:rPr>
              <w:t>p</w:t>
            </w:r>
            <w:r w:rsidR="00CD257D" w:rsidRPr="00CD257D">
              <w:rPr>
                <w:rFonts w:cs="Arial"/>
                <w:sz w:val="18"/>
                <w:szCs w:val="18"/>
              </w:rPr>
              <w:t>rona</w:t>
            </w:r>
            <w:r w:rsidR="00CD257D">
              <w:rPr>
                <w:rFonts w:cs="Arial"/>
                <w:sz w:val="18"/>
                <w:szCs w:val="18"/>
              </w:rPr>
              <w:t>laze</w:t>
            </w:r>
            <w:r w:rsidR="00CD257D" w:rsidRPr="00CD257D">
              <w:rPr>
                <w:rFonts w:cs="Arial"/>
                <w:sz w:val="18"/>
                <w:szCs w:val="18"/>
              </w:rPr>
              <w:t xml:space="preserve"> u tekstu sve imenice i zaokruž</w:t>
            </w:r>
            <w:r w:rsidR="00427AE8">
              <w:rPr>
                <w:rFonts w:cs="Arial"/>
                <w:sz w:val="18"/>
                <w:szCs w:val="18"/>
              </w:rPr>
              <w:t>uju</w:t>
            </w:r>
            <w:r w:rsidR="00CD257D" w:rsidRPr="00CD257D">
              <w:rPr>
                <w:rFonts w:cs="Arial"/>
                <w:sz w:val="18"/>
                <w:szCs w:val="18"/>
              </w:rPr>
              <w:t xml:space="preserve"> ih</w:t>
            </w:r>
          </w:p>
          <w:p w14:paraId="230131AB" w14:textId="7FE3C96B" w:rsidR="00DF27AB" w:rsidRDefault="00CD257D" w:rsidP="00427AE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i</w:t>
            </w:r>
            <w:r w:rsidRPr="00CD257D">
              <w:rPr>
                <w:rFonts w:cs="Arial"/>
                <w:sz w:val="18"/>
                <w:szCs w:val="18"/>
              </w:rPr>
              <w:t>spi</w:t>
            </w:r>
            <w:r>
              <w:rPr>
                <w:rFonts w:cs="Arial"/>
                <w:sz w:val="18"/>
                <w:szCs w:val="18"/>
              </w:rPr>
              <w:t>suju</w:t>
            </w:r>
            <w:r w:rsidRPr="00CD257D">
              <w:rPr>
                <w:rFonts w:cs="Arial"/>
                <w:sz w:val="18"/>
                <w:szCs w:val="18"/>
              </w:rPr>
              <w:t xml:space="preserve"> iz teksta sve imenice u množini</w:t>
            </w:r>
            <w:r w:rsidR="006443A9">
              <w:rPr>
                <w:rFonts w:cs="Arial"/>
                <w:sz w:val="18"/>
                <w:szCs w:val="18"/>
              </w:rPr>
              <w:t xml:space="preserve"> i</w:t>
            </w:r>
            <w:r w:rsidRPr="00CD257D">
              <w:rPr>
                <w:rFonts w:cs="Arial"/>
                <w:sz w:val="18"/>
                <w:szCs w:val="18"/>
              </w:rPr>
              <w:t xml:space="preserve"> preoblikuju </w:t>
            </w:r>
            <w:r w:rsidR="006443A9">
              <w:rPr>
                <w:rFonts w:cs="Arial"/>
                <w:sz w:val="18"/>
                <w:szCs w:val="18"/>
              </w:rPr>
              <w:t xml:space="preserve">ih u </w:t>
            </w:r>
            <w:r w:rsidRPr="00CD257D">
              <w:rPr>
                <w:rFonts w:cs="Arial"/>
                <w:sz w:val="18"/>
                <w:szCs w:val="18"/>
              </w:rPr>
              <w:t>jedninu</w:t>
            </w:r>
          </w:p>
          <w:p w14:paraId="60B2FDF6" w14:textId="007E568D" w:rsidR="006443A9" w:rsidRDefault="006443A9" w:rsidP="00427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prepisuju određene rečenice iz teksta i pretvara</w:t>
            </w:r>
            <w:r w:rsidR="00427AE8">
              <w:rPr>
                <w:sz w:val="18"/>
                <w:szCs w:val="18"/>
              </w:rPr>
              <w:t>ju</w:t>
            </w:r>
            <w:r>
              <w:rPr>
                <w:sz w:val="18"/>
                <w:szCs w:val="18"/>
              </w:rPr>
              <w:t xml:space="preserve"> ih u zadano glagolsko vrijeme</w:t>
            </w:r>
          </w:p>
          <w:p w14:paraId="77A70B4F" w14:textId="09CB18EC" w:rsidR="006443A9" w:rsidRDefault="006443A9" w:rsidP="00427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ispisuju pridjeve i pišu pridjeve suprotnog</w:t>
            </w:r>
            <w:r w:rsidR="00427AE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značenja </w:t>
            </w:r>
          </w:p>
          <w:p w14:paraId="57AD57FF" w14:textId="1C5C20EE" w:rsidR="00DF27AB" w:rsidRDefault="00DF27AB" w:rsidP="00427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Nekoliko učenika čita gotove uratke, a ostali provjeravaju jesu li dobro napisali.</w:t>
            </w:r>
          </w:p>
          <w:p w14:paraId="0B0090BA" w14:textId="4F87C3F7" w:rsidR="00E05C18" w:rsidRDefault="00E05C18" w:rsidP="00427AE8">
            <w:pPr>
              <w:rPr>
                <w:sz w:val="18"/>
                <w:szCs w:val="18"/>
              </w:rPr>
            </w:pPr>
          </w:p>
          <w:p w14:paraId="2675C2D8" w14:textId="77777777" w:rsidR="00427AE8" w:rsidRPr="00E05C18" w:rsidRDefault="00427AE8" w:rsidP="00427AE8">
            <w:pPr>
              <w:rPr>
                <w:sz w:val="18"/>
                <w:szCs w:val="18"/>
              </w:rPr>
            </w:pPr>
          </w:p>
          <w:p w14:paraId="71B9C073" w14:textId="0EC0AE0A" w:rsidR="00355737" w:rsidRDefault="006443A9" w:rsidP="00427AE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</w:t>
            </w:r>
            <w:r w:rsidR="00E05C18">
              <w:rPr>
                <w:rFonts w:cs="Arial"/>
                <w:b/>
                <w:sz w:val="18"/>
                <w:szCs w:val="18"/>
              </w:rPr>
              <w:t xml:space="preserve">. </w:t>
            </w:r>
            <w:r>
              <w:rPr>
                <w:rFonts w:cs="Arial"/>
                <w:b/>
                <w:sz w:val="18"/>
                <w:szCs w:val="18"/>
              </w:rPr>
              <w:t>OPISUJEM</w:t>
            </w:r>
          </w:p>
          <w:p w14:paraId="10E179BF" w14:textId="77777777" w:rsidR="00427AE8" w:rsidRPr="007E2341" w:rsidRDefault="00427AE8" w:rsidP="00427AE8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5CF0D928" w:rsidR="00355737" w:rsidRDefault="00355737" w:rsidP="00427AE8">
            <w:pPr>
              <w:rPr>
                <w:rFonts w:cstheme="minorHAnsi"/>
                <w:sz w:val="18"/>
                <w:szCs w:val="18"/>
              </w:rPr>
            </w:pPr>
            <w:r w:rsidRPr="00E05C18">
              <w:rPr>
                <w:rFonts w:cs="Arial"/>
                <w:b/>
                <w:sz w:val="18"/>
                <w:szCs w:val="18"/>
              </w:rPr>
              <w:t>Ishod</w:t>
            </w:r>
            <w:r w:rsidRPr="007E2341">
              <w:rPr>
                <w:rFonts w:cs="Arial"/>
                <w:b/>
                <w:sz w:val="18"/>
                <w:szCs w:val="18"/>
              </w:rPr>
              <w:t xml:space="preserve">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učenik</w:t>
            </w:r>
            <w:r w:rsidR="00561999" w:rsidRPr="00561999">
              <w:rPr>
                <w:rFonts w:cstheme="minorHAnsi"/>
                <w:sz w:val="18"/>
                <w:szCs w:val="18"/>
              </w:rPr>
              <w:t xml:space="preserve"> </w:t>
            </w:r>
            <w:r w:rsidR="006443A9" w:rsidRPr="006443A9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427AE8">
              <w:rPr>
                <w:rFonts w:cstheme="minorHAnsi"/>
                <w:sz w:val="18"/>
                <w:szCs w:val="18"/>
              </w:rPr>
              <w:t>;</w:t>
            </w:r>
            <w:r w:rsidR="006443A9" w:rsidRPr="006443A9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427AE8">
              <w:rPr>
                <w:rFonts w:cstheme="minorHAnsi"/>
                <w:sz w:val="18"/>
                <w:szCs w:val="18"/>
              </w:rPr>
              <w:t>.</w:t>
            </w:r>
          </w:p>
          <w:p w14:paraId="1EC7AE46" w14:textId="77777777" w:rsidR="00427AE8" w:rsidRPr="007E2341" w:rsidRDefault="00427AE8" w:rsidP="00427AE8">
            <w:pPr>
              <w:rPr>
                <w:rFonts w:cs="Arial"/>
                <w:sz w:val="18"/>
                <w:szCs w:val="18"/>
              </w:rPr>
            </w:pPr>
          </w:p>
          <w:p w14:paraId="1EB2E781" w14:textId="7B6BDB5B" w:rsidR="00355737" w:rsidRDefault="00355737" w:rsidP="00427AE8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BD4C660" w14:textId="6D7565A1" w:rsidR="000A04A3" w:rsidRDefault="006443A9" w:rsidP="00427A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Učenici promatraju slike djece. </w:t>
            </w:r>
            <w:r w:rsidRPr="006443A9">
              <w:rPr>
                <w:rFonts w:cs="Arial"/>
                <w:bCs/>
                <w:sz w:val="18"/>
                <w:szCs w:val="18"/>
              </w:rPr>
              <w:t>O svakom</w:t>
            </w:r>
            <w:r w:rsidR="00427AE8">
              <w:rPr>
                <w:rFonts w:cs="Arial"/>
                <w:bCs/>
                <w:sz w:val="18"/>
                <w:szCs w:val="18"/>
              </w:rPr>
              <w:t>e</w:t>
            </w:r>
            <w:r w:rsidRPr="006443A9">
              <w:rPr>
                <w:rFonts w:cs="Arial"/>
                <w:bCs/>
                <w:sz w:val="18"/>
                <w:szCs w:val="18"/>
              </w:rPr>
              <w:t xml:space="preserve"> djetetu </w:t>
            </w:r>
            <w:r>
              <w:rPr>
                <w:rFonts w:cs="Arial"/>
                <w:bCs/>
                <w:sz w:val="18"/>
                <w:szCs w:val="18"/>
              </w:rPr>
              <w:t xml:space="preserve">trebaju </w:t>
            </w:r>
            <w:r w:rsidRPr="006443A9">
              <w:rPr>
                <w:rFonts w:cs="Arial"/>
                <w:bCs/>
                <w:sz w:val="18"/>
                <w:szCs w:val="18"/>
              </w:rPr>
              <w:t>napi</w:t>
            </w:r>
            <w:r>
              <w:rPr>
                <w:rFonts w:cs="Arial"/>
                <w:bCs/>
                <w:sz w:val="18"/>
                <w:szCs w:val="18"/>
              </w:rPr>
              <w:t>sati</w:t>
            </w:r>
            <w:r w:rsidRPr="006443A9">
              <w:rPr>
                <w:rFonts w:cs="Arial"/>
                <w:bCs/>
                <w:sz w:val="18"/>
                <w:szCs w:val="18"/>
              </w:rPr>
              <w:t xml:space="preserve"> jednu rečenicu koristeći se svim vrstama riječi koje poznaj</w:t>
            </w:r>
            <w:r>
              <w:rPr>
                <w:rFonts w:cs="Arial"/>
                <w:bCs/>
                <w:sz w:val="18"/>
                <w:szCs w:val="18"/>
              </w:rPr>
              <w:t>u</w:t>
            </w:r>
            <w:r w:rsidRPr="006443A9">
              <w:rPr>
                <w:rFonts w:cs="Arial"/>
                <w:bCs/>
                <w:sz w:val="18"/>
                <w:szCs w:val="18"/>
              </w:rPr>
              <w:t>.</w:t>
            </w:r>
          </w:p>
          <w:p w14:paraId="7EDAEBC9" w14:textId="7AAFC73C" w:rsidR="006443A9" w:rsidRDefault="006443A9" w:rsidP="00427A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447B36DE" w14:textId="4BC8C627" w:rsidR="006443A9" w:rsidRDefault="006443A9" w:rsidP="00427A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06698F6" w14:textId="77777777" w:rsidR="00427AE8" w:rsidRDefault="00427AE8" w:rsidP="00427A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AEC8517" w14:textId="2B070A8E" w:rsidR="006443A9" w:rsidRDefault="006443A9" w:rsidP="00427AE8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  <w:r w:rsidRPr="006443A9">
              <w:rPr>
                <w:rFonts w:cs="Arial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cs="Arial"/>
                <w:b/>
                <w:bCs/>
                <w:sz w:val="18"/>
                <w:szCs w:val="18"/>
              </w:rPr>
              <w:t>RAZMISLI I RECI</w:t>
            </w:r>
          </w:p>
          <w:p w14:paraId="482CC6B9" w14:textId="77777777" w:rsidR="00427AE8" w:rsidRPr="006443A9" w:rsidRDefault="00427AE8" w:rsidP="00427AE8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4CCACD8F" w14:textId="70AEA9A4" w:rsidR="006443A9" w:rsidRDefault="006443A9" w:rsidP="00427AE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6443A9">
              <w:rPr>
                <w:rFonts w:cs="Arial"/>
                <w:b/>
                <w:bCs/>
                <w:sz w:val="18"/>
                <w:szCs w:val="18"/>
              </w:rPr>
              <w:t xml:space="preserve">Ishod aktivnosti: </w:t>
            </w:r>
            <w:r w:rsidRPr="006443A9">
              <w:rPr>
                <w:rFonts w:cs="Arial"/>
                <w:bCs/>
                <w:sz w:val="18"/>
                <w:szCs w:val="18"/>
              </w:rPr>
              <w:t xml:space="preserve">učenik </w:t>
            </w:r>
            <w:r w:rsidRPr="00DC051B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427AE8">
              <w:rPr>
                <w:rFonts w:cstheme="minorHAnsi"/>
                <w:sz w:val="18"/>
                <w:szCs w:val="18"/>
              </w:rPr>
              <w:t>.</w:t>
            </w:r>
          </w:p>
          <w:p w14:paraId="77AEFDB9" w14:textId="77777777" w:rsidR="00427AE8" w:rsidRDefault="00427AE8" w:rsidP="00427AE8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64FFDD6F" w14:textId="7B5025E5" w:rsidR="006443A9" w:rsidRPr="006443A9" w:rsidRDefault="006443A9" w:rsidP="00427AE8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6443A9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57F8A434" w14:textId="6F43B6A2" w:rsidR="006443A9" w:rsidRDefault="006443A9" w:rsidP="00427AE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Učenici sjede u krugu. Učiteljica/učitelj može zadati vrstu riječi </w:t>
            </w:r>
            <w:r w:rsidR="00F153DD">
              <w:rPr>
                <w:rFonts w:cs="Arial"/>
                <w:bCs/>
                <w:sz w:val="18"/>
                <w:szCs w:val="18"/>
              </w:rPr>
              <w:t>npr. glagol. Učenici trebaju, redom kako sjede, što brže reći primjer zadane riječi. Učiteljica/učitelj mogu tijekom igre mijenjati vrstu riječi koju treba reći. Učenik koji pogriješi ispada iz igre.</w:t>
            </w:r>
          </w:p>
          <w:p w14:paraId="20063C70" w14:textId="6F022853" w:rsidR="00371B6D" w:rsidRPr="00E05C18" w:rsidRDefault="00371B6D" w:rsidP="00427AE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6BF83108" w14:textId="77777777" w:rsidR="007E0919" w:rsidRDefault="007E0919" w:rsidP="00427A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EF6655" w14:textId="77777777" w:rsidR="00A91619" w:rsidRDefault="00A91619" w:rsidP="00427A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Mogu se koristiti objekti iz jedinica:</w:t>
            </w:r>
          </w:p>
          <w:p w14:paraId="6D359C60" w14:textId="77777777" w:rsidR="00A91619" w:rsidRDefault="00A91619" w:rsidP="00427A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42B644" w14:textId="7AA830F0" w:rsidR="00A91619" w:rsidRDefault="002E69CF" w:rsidP="00427A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A91619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Rod imenica</w:t>
              </w:r>
            </w:hyperlink>
          </w:p>
          <w:p w14:paraId="6176F4FC" w14:textId="07807CCC" w:rsidR="00A91619" w:rsidRDefault="002E69CF" w:rsidP="00427A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history="1">
              <w:r w:rsidR="00A91619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Rod i broj imenica</w:t>
              </w:r>
            </w:hyperlink>
          </w:p>
          <w:p w14:paraId="4A7AB318" w14:textId="45201153" w:rsidR="00A91619" w:rsidRDefault="002E69CF" w:rsidP="00427A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history="1">
              <w:r w:rsidR="00A91619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Imenice, glagoli i pridjevi</w:t>
              </w:r>
            </w:hyperlink>
          </w:p>
          <w:p w14:paraId="545991C4" w14:textId="0DDB0C22" w:rsidR="00A91619" w:rsidRDefault="002E69CF" w:rsidP="00427A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history="1">
              <w:r w:rsidR="00A91619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Glagoli - izricanje prošlosti</w:t>
              </w:r>
            </w:hyperlink>
          </w:p>
          <w:p w14:paraId="476623BA" w14:textId="6251DE9E" w:rsidR="00A91619" w:rsidRDefault="002E69CF" w:rsidP="00A9161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0" w:history="1">
              <w:r w:rsidR="00A91619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Glagoli - izricanje sadašnjosti</w:t>
              </w:r>
            </w:hyperlink>
          </w:p>
          <w:p w14:paraId="34757EDF" w14:textId="417DFAE8" w:rsidR="00A91619" w:rsidRDefault="002E69CF" w:rsidP="00A9161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11" w:history="1">
              <w:r w:rsidR="00A91619" w:rsidRPr="00A9161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Glagoli - izricanje budućnosti</w:t>
              </w:r>
            </w:hyperlink>
          </w:p>
          <w:p w14:paraId="2A494A6A" w14:textId="17D15293" w:rsidR="00A91619" w:rsidRPr="00D57604" w:rsidRDefault="00A91619" w:rsidP="00427AE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1DCF7773" w14:textId="7A485F57" w:rsidR="005D50A6" w:rsidRPr="005D50A6" w:rsidRDefault="00355737" w:rsidP="00427AE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UKU</w:t>
            </w:r>
            <w:r w:rsidR="00427AE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427AE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427AE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</w:t>
            </w:r>
            <w:r w:rsid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2F7B07B1" w14:textId="60B70E94" w:rsidR="004E00F4" w:rsidRPr="004E00F4" w:rsidRDefault="00355737" w:rsidP="00427AE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OSR</w:t>
            </w:r>
            <w:r w:rsidR="00427AE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018419DD" w14:textId="77777777" w:rsidR="00427AE8" w:rsidRDefault="004E00F4" w:rsidP="00427A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249A6A4E" w14:textId="13E2DEA5" w:rsidR="004E00F4" w:rsidRPr="004E00F4" w:rsidRDefault="004E00F4" w:rsidP="00427AE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427AE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45776342" w14:textId="77777777" w:rsidR="006D29AA" w:rsidRDefault="006D29AA" w:rsidP="00427AE8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3161DB" w:rsidRDefault="00355737" w:rsidP="00427AE8">
            <w:pPr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D57604" w:rsidRDefault="008E5959" w:rsidP="00427AE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57604" w:rsidSect="00427AE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D7E66"/>
    <w:multiLevelType w:val="hybridMultilevel"/>
    <w:tmpl w:val="A7CA6120"/>
    <w:lvl w:ilvl="0" w:tplc="92927D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3"/>
  </w:num>
  <w:num w:numId="11">
    <w:abstractNumId w:val="12"/>
  </w:num>
  <w:num w:numId="12">
    <w:abstractNumId w:val="11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A04A3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13B6"/>
    <w:rsid w:val="001A6140"/>
    <w:rsid w:val="001F31D5"/>
    <w:rsid w:val="00215CE5"/>
    <w:rsid w:val="002C148F"/>
    <w:rsid w:val="002E69CF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407A78"/>
    <w:rsid w:val="0041085E"/>
    <w:rsid w:val="00427AE8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443A9"/>
    <w:rsid w:val="00655CB6"/>
    <w:rsid w:val="00672EC8"/>
    <w:rsid w:val="00686F1C"/>
    <w:rsid w:val="006D2584"/>
    <w:rsid w:val="006D29AA"/>
    <w:rsid w:val="006E7F25"/>
    <w:rsid w:val="006F641D"/>
    <w:rsid w:val="00702CC4"/>
    <w:rsid w:val="00710791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D223A"/>
    <w:rsid w:val="009E3300"/>
    <w:rsid w:val="009F6D3B"/>
    <w:rsid w:val="009F7955"/>
    <w:rsid w:val="00A153AD"/>
    <w:rsid w:val="00A3556C"/>
    <w:rsid w:val="00A91619"/>
    <w:rsid w:val="00A92DE6"/>
    <w:rsid w:val="00AA4BED"/>
    <w:rsid w:val="00AB6263"/>
    <w:rsid w:val="00B27B12"/>
    <w:rsid w:val="00B60B5C"/>
    <w:rsid w:val="00B8786A"/>
    <w:rsid w:val="00BA02A6"/>
    <w:rsid w:val="00BF63C6"/>
    <w:rsid w:val="00C37C3C"/>
    <w:rsid w:val="00C72EEB"/>
    <w:rsid w:val="00C7657E"/>
    <w:rsid w:val="00C90BC7"/>
    <w:rsid w:val="00CB6369"/>
    <w:rsid w:val="00CC5DEB"/>
    <w:rsid w:val="00CD257D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93241"/>
    <w:rsid w:val="00DC051B"/>
    <w:rsid w:val="00DF27AB"/>
    <w:rsid w:val="00E05C18"/>
    <w:rsid w:val="00E11A75"/>
    <w:rsid w:val="00E52673"/>
    <w:rsid w:val="00E74DB1"/>
    <w:rsid w:val="00EC5893"/>
    <w:rsid w:val="00ED2D7C"/>
    <w:rsid w:val="00ED44C8"/>
    <w:rsid w:val="00F153DD"/>
    <w:rsid w:val="00F3726F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A9161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916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85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83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89.html" TargetMode="External"/><Relationship Id="rId11" Type="http://schemas.openxmlformats.org/officeDocument/2006/relationships/hyperlink" Target="https://hr.izzi.digital/DOS/46428/5959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5959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8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2021-04-13T06:38:00Z</dcterms:created>
  <dcterms:modified xsi:type="dcterms:W3CDTF">2021-04-13T13:30:00Z</dcterms:modified>
</cp:coreProperties>
</file>