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53975EC" w:rsidR="00C4413E" w:rsidRDefault="00000000" w:rsidP="003A0CF5">
      <w:pPr>
        <w:spacing w:line="240" w:lineRule="auto"/>
        <w:rPr>
          <w:sz w:val="28"/>
          <w:szCs w:val="28"/>
        </w:rPr>
      </w:pPr>
      <w:sdt>
        <w:sdtPr>
          <w:tag w:val="goog_rdk_0"/>
          <w:id w:val="1306664033"/>
        </w:sdtPr>
        <w:sdtContent/>
      </w:sdt>
      <w:r w:rsidR="00631BE3">
        <w:rPr>
          <w:sz w:val="28"/>
          <w:szCs w:val="28"/>
        </w:rPr>
        <w:t>TJEDNO TEMATSKO PLANIRANJE – TRAGAČI – 4. RAZRED – ŠK. GOD. 202</w:t>
      </w:r>
      <w:r w:rsidR="00F46D0B">
        <w:rPr>
          <w:sz w:val="28"/>
          <w:szCs w:val="28"/>
        </w:rPr>
        <w:t>2</w:t>
      </w:r>
      <w:r w:rsidR="00631BE3">
        <w:rPr>
          <w:sz w:val="28"/>
          <w:szCs w:val="28"/>
        </w:rPr>
        <w:t>./202</w:t>
      </w:r>
      <w:r w:rsidR="00F46D0B">
        <w:rPr>
          <w:sz w:val="28"/>
          <w:szCs w:val="28"/>
        </w:rPr>
        <w:t>3</w:t>
      </w:r>
      <w:r w:rsidR="00631BE3">
        <w:rPr>
          <w:sz w:val="28"/>
          <w:szCs w:val="28"/>
        </w:rPr>
        <w:t>.</w:t>
      </w:r>
    </w:p>
    <w:p w14:paraId="00000002" w14:textId="1B1EF887" w:rsidR="00C4413E" w:rsidRDefault="00631BE3" w:rsidP="003A0CF5">
      <w:pPr>
        <w:spacing w:line="240" w:lineRule="auto"/>
        <w:rPr>
          <w:sz w:val="24"/>
          <w:szCs w:val="24"/>
        </w:rPr>
      </w:pPr>
      <w:r>
        <w:rPr>
          <w:i/>
          <w:sz w:val="24"/>
          <w:szCs w:val="24"/>
        </w:rPr>
        <w:t>Trag u priči 4, Super matematika za prave tragače 4, Pogled u svijet 4, Glazbeni krug 4</w:t>
      </w:r>
      <w:r>
        <w:rPr>
          <w:sz w:val="24"/>
          <w:szCs w:val="24"/>
        </w:rPr>
        <w:t>, LK</w:t>
      </w:r>
      <w:r w:rsidR="00751C5B">
        <w:rPr>
          <w:sz w:val="24"/>
          <w:szCs w:val="24"/>
        </w:rPr>
        <w:t xml:space="preserve"> 4</w:t>
      </w:r>
      <w:r>
        <w:rPr>
          <w:sz w:val="24"/>
          <w:szCs w:val="24"/>
        </w:rPr>
        <w:t>, TZK</w:t>
      </w:r>
      <w:r w:rsidR="00751C5B">
        <w:rPr>
          <w:sz w:val="24"/>
          <w:szCs w:val="24"/>
        </w:rPr>
        <w:t xml:space="preserve"> 4</w:t>
      </w:r>
      <w:r>
        <w:rPr>
          <w:sz w:val="24"/>
          <w:szCs w:val="24"/>
        </w:rPr>
        <w:t>, SR</w:t>
      </w:r>
      <w:r w:rsidR="00751C5B">
        <w:rPr>
          <w:sz w:val="24"/>
          <w:szCs w:val="24"/>
        </w:rPr>
        <w:t xml:space="preserve"> 4</w:t>
      </w:r>
    </w:p>
    <w:p w14:paraId="00000003" w14:textId="77777777" w:rsidR="00C4413E" w:rsidRDefault="00C4413E" w:rsidP="003A0CF5">
      <w:pPr>
        <w:spacing w:line="240" w:lineRule="auto"/>
      </w:pPr>
    </w:p>
    <w:p w14:paraId="00000004" w14:textId="57C18FEC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t xml:space="preserve">1. TJEDAN </w:t>
      </w:r>
      <w:r>
        <w:rPr>
          <w:color w:val="7030A0"/>
        </w:rPr>
        <w:tab/>
      </w:r>
      <w:r w:rsidR="00F46D0B">
        <w:rPr>
          <w:color w:val="7030A0"/>
        </w:rPr>
        <w:t>5</w:t>
      </w:r>
      <w:r>
        <w:rPr>
          <w:color w:val="7030A0"/>
        </w:rPr>
        <w:t>. 9. 202</w:t>
      </w:r>
      <w:r w:rsidR="00F46D0B">
        <w:rPr>
          <w:color w:val="7030A0"/>
        </w:rPr>
        <w:t>2</w:t>
      </w:r>
      <w:r>
        <w:rPr>
          <w:color w:val="7030A0"/>
        </w:rPr>
        <w:t xml:space="preserve">. – </w:t>
      </w:r>
      <w:r w:rsidR="00F46D0B">
        <w:rPr>
          <w:color w:val="7030A0"/>
        </w:rPr>
        <w:t>9</w:t>
      </w:r>
      <w:r>
        <w:rPr>
          <w:color w:val="7030A0"/>
        </w:rPr>
        <w:t>. 9. 202</w:t>
      </w:r>
      <w:r w:rsidR="00F46D0B">
        <w:rPr>
          <w:color w:val="7030A0"/>
        </w:rPr>
        <w:t>2</w:t>
      </w:r>
      <w:r>
        <w:rPr>
          <w:color w:val="7030A0"/>
        </w:rPr>
        <w:t>.</w:t>
      </w:r>
    </w:p>
    <w:p w14:paraId="00000005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00000006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1. Ponovno zajedno (uvodni sat)</w:t>
      </w:r>
      <w:r>
        <w:rPr>
          <w:i/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 xml:space="preserve">– učenje novoga gradiva </w:t>
      </w:r>
    </w:p>
    <w:p w14:paraId="00000007" w14:textId="77777777" w:rsidR="00C4413E" w:rsidRDefault="00631BE3" w:rsidP="003A0CF5">
      <w:pPr>
        <w:spacing w:after="48" w:line="240" w:lineRule="auto"/>
        <w:rPr>
          <w:sz w:val="20"/>
          <w:szCs w:val="20"/>
        </w:rPr>
      </w:pPr>
      <w:r>
        <w:rPr>
          <w:b/>
          <w:sz w:val="20"/>
          <w:szCs w:val="20"/>
        </w:rPr>
        <w:t>OŠ HJ A.4.1.</w:t>
      </w:r>
      <w:r>
        <w:rPr>
          <w:sz w:val="20"/>
          <w:szCs w:val="20"/>
        </w:rPr>
        <w:t xml:space="preserve"> </w:t>
      </w:r>
    </w:p>
    <w:p w14:paraId="00000008" w14:textId="77777777" w:rsidR="00C4413E" w:rsidRDefault="00631BE3" w:rsidP="003A0CF5">
      <w:pPr>
        <w:spacing w:after="48" w:line="240" w:lineRule="auto"/>
      </w:pPr>
      <w:r>
        <w:rPr>
          <w:sz w:val="20"/>
          <w:szCs w:val="20"/>
        </w:rPr>
        <w:t>Učenik razgovara i govori u skladu s komunikacijskom situacijom.</w:t>
      </w:r>
    </w:p>
    <w:p w14:paraId="00000009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00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i govori prema zadanoj ili slobodnoj temi</w:t>
      </w:r>
    </w:p>
    <w:p w14:paraId="0000000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sadržajem i strukturom govorenja cjelovito obuhvaća temu</w:t>
      </w:r>
    </w:p>
    <w:p w14:paraId="0000000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organizira govor prema jednostavnoj strukturi: uvod, središnji dio, završetak</w:t>
      </w:r>
    </w:p>
    <w:p w14:paraId="0000000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stvaralačkim postupcima oblikuje govorene tekstove</w:t>
      </w:r>
    </w:p>
    <w:p w14:paraId="0000000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sudjeluje u organiziranoj ili spontanoj raspravi</w:t>
      </w:r>
    </w:p>
    <w:p w14:paraId="0000000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poštuje pravila komunikacije u raspravi: sluša sugovornike, govori kad ima riječ</w:t>
      </w:r>
    </w:p>
    <w:p w14:paraId="0000001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važnost neverbalne komunikacije</w:t>
      </w:r>
    </w:p>
    <w:p w14:paraId="0000001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primjenjuje nove riječi u komunikacijskoj situaciji</w:t>
      </w:r>
    </w:p>
    <w:p w14:paraId="0000001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poštuje društveno prihvatljiva pravila uljudne komunikacije u različitim životnim situacijama</w:t>
      </w:r>
    </w:p>
    <w:p w14:paraId="00000013" w14:textId="77777777" w:rsidR="00C4413E" w:rsidRDefault="00C4413E" w:rsidP="003A0CF5">
      <w:pPr>
        <w:spacing w:line="240" w:lineRule="auto"/>
        <w:rPr>
          <w:color w:val="00B050"/>
          <w:sz w:val="20"/>
          <w:szCs w:val="20"/>
        </w:rPr>
      </w:pPr>
    </w:p>
    <w:p w14:paraId="00000015" w14:textId="13653E49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2.</w:t>
      </w:r>
      <w:r w:rsidR="003A0CF5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 xml:space="preserve">Radostan početak, </w:t>
      </w:r>
      <w:r>
        <w:rPr>
          <w:color w:val="231F20"/>
          <w:sz w:val="20"/>
          <w:szCs w:val="20"/>
        </w:rPr>
        <w:t>Gustav Krklec</w:t>
      </w:r>
      <w:r w:rsidR="00751C5B">
        <w:rPr>
          <w:color w:val="231F20"/>
          <w:sz w:val="20"/>
          <w:szCs w:val="20"/>
        </w:rPr>
        <w:t xml:space="preserve"> </w:t>
      </w:r>
      <w:r>
        <w:rPr>
          <w:sz w:val="20"/>
          <w:szCs w:val="20"/>
        </w:rPr>
        <w:t xml:space="preserve">– interpretacija </w:t>
      </w:r>
    </w:p>
    <w:p w14:paraId="00000016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</w:t>
      </w:r>
      <w:r>
        <w:rPr>
          <w:color w:val="231F20"/>
          <w:sz w:val="20"/>
          <w:szCs w:val="20"/>
        </w:rPr>
        <w:t xml:space="preserve">. </w:t>
      </w:r>
    </w:p>
    <w:p w14:paraId="00000017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00000018" w14:textId="77777777" w:rsidR="00C4413E" w:rsidRDefault="00C4413E" w:rsidP="003A0CF5">
      <w:pPr>
        <w:spacing w:after="48" w:line="240" w:lineRule="auto"/>
        <w:rPr>
          <w:color w:val="231F20"/>
          <w:sz w:val="20"/>
          <w:szCs w:val="20"/>
        </w:rPr>
      </w:pPr>
    </w:p>
    <w:p w14:paraId="0000001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001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001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0000001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000001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001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000001F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00000020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0021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3. Inicijali ispit </w:t>
      </w:r>
      <w:r>
        <w:rPr>
          <w:sz w:val="20"/>
          <w:szCs w:val="20"/>
        </w:rPr>
        <w:t>– provjeravanje</w:t>
      </w:r>
    </w:p>
    <w:p w14:paraId="00000022" w14:textId="77777777" w:rsidR="00C4413E" w:rsidRDefault="00631BE3" w:rsidP="003A0CF5">
      <w:pPr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Ishodi trećeg razreda</w:t>
      </w:r>
    </w:p>
    <w:p w14:paraId="00000023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0024" w14:textId="2E133B88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4. </w:t>
      </w:r>
      <w:r w:rsidRPr="003A0CF5">
        <w:rPr>
          <w:i/>
          <w:iCs/>
          <w:color w:val="00B050"/>
          <w:sz w:val="20"/>
          <w:szCs w:val="20"/>
        </w:rPr>
        <w:t>Prijateljstvo</w:t>
      </w:r>
      <w:r>
        <w:rPr>
          <w:color w:val="00B050"/>
          <w:sz w:val="20"/>
          <w:szCs w:val="20"/>
        </w:rPr>
        <w:t>, Elizabeta Panić</w:t>
      </w:r>
      <w:r w:rsidR="00751C5B"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>– interpretacija</w:t>
      </w:r>
    </w:p>
    <w:p w14:paraId="00000025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</w:t>
      </w:r>
      <w:r>
        <w:rPr>
          <w:color w:val="231F20"/>
          <w:sz w:val="20"/>
          <w:szCs w:val="20"/>
        </w:rPr>
        <w:t xml:space="preserve">. </w:t>
      </w:r>
    </w:p>
    <w:p w14:paraId="00000026" w14:textId="77777777" w:rsidR="00C4413E" w:rsidRDefault="00631BE3" w:rsidP="003A0CF5">
      <w:pPr>
        <w:spacing w:after="48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</w:t>
      </w:r>
    </w:p>
    <w:p w14:paraId="00000027" w14:textId="77777777" w:rsidR="00C4413E" w:rsidRDefault="00C4413E" w:rsidP="003A0CF5">
      <w:pPr>
        <w:spacing w:after="48" w:line="240" w:lineRule="auto"/>
        <w:rPr>
          <w:b/>
          <w:sz w:val="20"/>
          <w:szCs w:val="20"/>
        </w:rPr>
      </w:pPr>
    </w:p>
    <w:p w14:paraId="0000002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002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002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lastRenderedPageBreak/>
        <w:t>– pokazuje radoznalost, sklonost i znatiželju za komunikaciju s književnim tekstom</w:t>
      </w:r>
    </w:p>
    <w:p w14:paraId="0000002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000002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002F" w14:textId="657A2732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1A3E95BD" w14:textId="77777777" w:rsidR="003A0CF5" w:rsidRPr="003A0CF5" w:rsidRDefault="003A0CF5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030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5. Analiza inicijalnoga ispita znanja </w:t>
      </w:r>
      <w:r>
        <w:rPr>
          <w:sz w:val="20"/>
          <w:szCs w:val="20"/>
        </w:rPr>
        <w:t>– ponavljanje i vježbanje</w:t>
      </w:r>
    </w:p>
    <w:p w14:paraId="00000031" w14:textId="77777777" w:rsidR="00C4413E" w:rsidRPr="00751C5B" w:rsidRDefault="00631BE3" w:rsidP="003A0CF5">
      <w:pPr>
        <w:spacing w:line="240" w:lineRule="auto"/>
        <w:rPr>
          <w:bCs/>
        </w:rPr>
      </w:pPr>
      <w:r w:rsidRPr="00751C5B">
        <w:rPr>
          <w:bCs/>
          <w:sz w:val="20"/>
          <w:szCs w:val="20"/>
        </w:rPr>
        <w:t>Ishodi trećeg razreda</w:t>
      </w:r>
    </w:p>
    <w:p w14:paraId="00000032" w14:textId="77777777" w:rsidR="00C4413E" w:rsidRDefault="00C4413E" w:rsidP="003A0CF5">
      <w:pPr>
        <w:spacing w:line="240" w:lineRule="auto"/>
        <w:rPr>
          <w:color w:val="00B0F0"/>
        </w:rPr>
      </w:pPr>
    </w:p>
    <w:p w14:paraId="00000033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LIKOVNA KULTURA</w:t>
      </w:r>
    </w:p>
    <w:p w14:paraId="00000034" w14:textId="77777777" w:rsidR="00C4413E" w:rsidRDefault="00631BE3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1. PLOHA, Jedinstvo boja, oblika, veličina (harmonija), Prašuma, kolaž, uljne pastele</w:t>
      </w:r>
    </w:p>
    <w:p w14:paraId="00000035" w14:textId="77777777" w:rsidR="00C4413E" w:rsidRDefault="00C4413E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</w:p>
    <w:p w14:paraId="00000036" w14:textId="77777777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A.4.1. Učenici likovnim i vizualnim izražavanjem interpretiraju različite sadržaje.</w:t>
      </w:r>
    </w:p>
    <w:p w14:paraId="00000037" w14:textId="77777777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0038" w14:textId="77777777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0039" w14:textId="77777777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8" w:line="240" w:lineRule="auto"/>
        <w:rPr>
          <w:color w:val="00B050"/>
          <w:sz w:val="20"/>
          <w:szCs w:val="20"/>
        </w:rPr>
      </w:pPr>
      <w:r>
        <w:rPr>
          <w:color w:val="231F20"/>
          <w:sz w:val="20"/>
          <w:szCs w:val="20"/>
        </w:rPr>
        <w:t>OŠ LK B.4.2. Učenici opisuju i uspoređuju svoj likovni ili vizualni rad i radove drugih učenika te opisuju vlastiti doživljaj stvaranja.</w:t>
      </w:r>
    </w:p>
    <w:p w14:paraId="0000003A" w14:textId="77777777" w:rsidR="00C4413E" w:rsidRDefault="00C4413E" w:rsidP="003A0C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03B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GLAZBENA KULTURA</w:t>
      </w:r>
    </w:p>
    <w:p w14:paraId="0000003C" w14:textId="77777777" w:rsidR="00C4413E" w:rsidRDefault="00631BE3" w:rsidP="003A0CF5">
      <w:pPr>
        <w:tabs>
          <w:tab w:val="left" w:pos="5103"/>
        </w:tabs>
        <w:spacing w:line="240" w:lineRule="auto"/>
        <w:rPr>
          <w:i/>
          <w:color w:val="00B050"/>
          <w:sz w:val="20"/>
          <w:szCs w:val="20"/>
        </w:rPr>
      </w:pPr>
      <w:r>
        <w:rPr>
          <w:color w:val="00B050"/>
        </w:rPr>
        <w:t xml:space="preserve">1. MOJ DOŽIVLJAJ GLAZBE - </w:t>
      </w:r>
      <w:r>
        <w:rPr>
          <w:i/>
          <w:color w:val="00B050"/>
        </w:rPr>
        <w:t>Dobro došli / Ka bi svi, Epo e tai tai e</w:t>
      </w:r>
    </w:p>
    <w:p w14:paraId="0000003D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A.4.1. Učenik temeljem slušanja upoznaje određeni broj skladbi.</w:t>
      </w:r>
    </w:p>
    <w:p w14:paraId="0000003E" w14:textId="77777777" w:rsidR="00C4413E" w:rsidRDefault="00631BE3" w:rsidP="003A0CF5">
      <w:pPr>
        <w:spacing w:after="4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A.4.4. Učenik temeljem slušanja glazbe razlikuje vokalnu i vokalno-instrumentalnu glazbu te različite izvođačke sastave. </w:t>
      </w:r>
    </w:p>
    <w:p w14:paraId="0000003F" w14:textId="77777777" w:rsidR="00C4413E" w:rsidRDefault="00631BE3" w:rsidP="003A0CF5">
      <w:pPr>
        <w:spacing w:after="4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B.4.1. Učenik sudjeluje u zajedničkoj izvedbi glazbe.</w:t>
      </w:r>
    </w:p>
    <w:p w14:paraId="00000040" w14:textId="77777777" w:rsidR="00C4413E" w:rsidRDefault="00631BE3" w:rsidP="003A0CF5">
      <w:pPr>
        <w:spacing w:after="4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B.4.2. Učenik pjevanjem izvodi autorske pjesme iz svijeta.</w:t>
      </w:r>
    </w:p>
    <w:p w14:paraId="00000041" w14:textId="77777777" w:rsidR="00C4413E" w:rsidRDefault="00631BE3" w:rsidP="003A0CF5">
      <w:pPr>
        <w:spacing w:after="4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B.4.3. Učenik sviranjem izvodi umjetničku, popularnu i/ili vlastitu glazbu. Sudjeluje u aktivnostima glazbenog stvaralaštva.</w:t>
      </w:r>
    </w:p>
    <w:p w14:paraId="00000042" w14:textId="77777777" w:rsidR="00C4413E" w:rsidRDefault="00631BE3" w:rsidP="003A0CF5">
      <w:pPr>
        <w:spacing w:after="40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OŠ GK C.4.1. Učenik opaža međusobne utjecaje različitih vrsta glazbi.</w:t>
      </w:r>
    </w:p>
    <w:p w14:paraId="00000043" w14:textId="77777777" w:rsidR="00C4413E" w:rsidRDefault="00C4413E" w:rsidP="003A0CF5">
      <w:pPr>
        <w:spacing w:after="0" w:line="240" w:lineRule="auto"/>
      </w:pPr>
    </w:p>
    <w:p w14:paraId="00000044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MATEMATIKA</w:t>
      </w:r>
    </w:p>
    <w:p w14:paraId="00000045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1. Uvodni sat</w:t>
      </w:r>
    </w:p>
    <w:p w14:paraId="1F5D09F7" w14:textId="77777777" w:rsidR="00947BE1" w:rsidRDefault="00947BE1" w:rsidP="003A0CF5">
      <w:pPr>
        <w:spacing w:line="240" w:lineRule="auto"/>
        <w:rPr>
          <w:color w:val="00B050"/>
        </w:rPr>
      </w:pPr>
    </w:p>
    <w:p w14:paraId="00000047" w14:textId="24104613" w:rsidR="00C4413E" w:rsidRPr="00BB1EC7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</w:rPr>
        <w:t>2.</w:t>
      </w:r>
      <w:r w:rsidR="003A0CF5">
        <w:rPr>
          <w:color w:val="00B050"/>
        </w:rPr>
        <w:t xml:space="preserve"> </w:t>
      </w:r>
      <w:r>
        <w:rPr>
          <w:color w:val="00B050"/>
        </w:rPr>
        <w:t>PONOVIMO: B</w:t>
      </w:r>
      <w:r>
        <w:rPr>
          <w:color w:val="00B050"/>
          <w:sz w:val="20"/>
          <w:szCs w:val="20"/>
        </w:rPr>
        <w:t xml:space="preserve">rojevi do 10 000 </w:t>
      </w:r>
      <w:r w:rsidR="00BB1EC7">
        <w:rPr>
          <w:color w:val="00B050"/>
          <w:sz w:val="20"/>
          <w:szCs w:val="20"/>
        </w:rPr>
        <w:t>–</w:t>
      </w:r>
      <w:r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>ponavljanje</w:t>
      </w:r>
    </w:p>
    <w:p w14:paraId="00000048" w14:textId="77777777" w:rsidR="00C4413E" w:rsidRDefault="00631BE3" w:rsidP="003A0CF5">
      <w:pPr>
        <w:shd w:val="clear" w:color="auto" w:fill="FFFFFF"/>
        <w:spacing w:before="240" w:after="24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MAT OŠ A.3.1. Služi se prirodnim brojevima do 10 000 u opisivanju i prikazivanju količine i redoslijeda.</w:t>
      </w:r>
      <w:r>
        <w:rPr>
          <w:color w:val="231F20"/>
          <w:sz w:val="20"/>
          <w:szCs w:val="20"/>
        </w:rPr>
        <w:br/>
        <w:t>MAT OŠ A.3.6. Primjenjuje stečene matematičke spoznaje o brojevima i njihovim svojstvima u rješavanju svakodnevnih problemskih situacija.</w:t>
      </w:r>
      <w:r>
        <w:rPr>
          <w:color w:val="231F20"/>
          <w:sz w:val="20"/>
          <w:szCs w:val="20"/>
        </w:rPr>
        <w:br/>
        <w:t>MAT OŠ E.3.1. Služi se različitim prikazima podataka.</w:t>
      </w:r>
    </w:p>
    <w:p w14:paraId="00000049" w14:textId="77777777" w:rsidR="00C4413E" w:rsidRDefault="00631BE3" w:rsidP="003A0CF5">
      <w:pPr>
        <w:shd w:val="clear" w:color="auto" w:fill="FFFFFF"/>
        <w:spacing w:before="240" w:after="24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Broji, čita, zapisuje (brojkom i brojevnom riječi) i uspoređuje brojeve do 10 000. </w:t>
      </w:r>
      <w:r>
        <w:rPr>
          <w:color w:val="231F20"/>
          <w:sz w:val="20"/>
          <w:szCs w:val="20"/>
        </w:rPr>
        <w:br/>
        <w:t>Prikazuje i upotrebljava troznamenkaste i četveroznamenkaste brojeve. Koristi se tablicom mjesnih vrijednosti.</w:t>
      </w:r>
      <w:r>
        <w:rPr>
          <w:color w:val="231F20"/>
          <w:sz w:val="20"/>
          <w:szCs w:val="20"/>
        </w:rPr>
        <w:br/>
        <w:t>Primjenjuje stečene matematičke spoznaje o brojevima i njihovim svojstvima u rješavanju svakodnevnih problemskih situacija.</w:t>
      </w:r>
      <w:r>
        <w:rPr>
          <w:color w:val="231F20"/>
          <w:sz w:val="20"/>
          <w:szCs w:val="20"/>
        </w:rPr>
        <w:br/>
        <w:t>Služi se različitim prikazima podataka.</w:t>
      </w:r>
    </w:p>
    <w:p w14:paraId="0000004A" w14:textId="77777777" w:rsidR="00C4413E" w:rsidRDefault="00C4413E" w:rsidP="003A0CF5">
      <w:pPr>
        <w:spacing w:line="240" w:lineRule="auto"/>
      </w:pPr>
    </w:p>
    <w:p w14:paraId="0000004B" w14:textId="0879EA50" w:rsidR="00C4413E" w:rsidRPr="00873356" w:rsidRDefault="00631BE3" w:rsidP="003A0CF5">
      <w:pPr>
        <w:spacing w:line="240" w:lineRule="auto"/>
      </w:pPr>
      <w:r>
        <w:rPr>
          <w:color w:val="00B050"/>
        </w:rPr>
        <w:lastRenderedPageBreak/>
        <w:t xml:space="preserve">3. i 4. PONOVIMO: Zbrajanje i oduzimanje brojeva do 1 000 </w:t>
      </w:r>
      <w:r w:rsidR="00873356">
        <w:t>–</w:t>
      </w:r>
      <w:r>
        <w:t xml:space="preserve"> ponavljanje</w:t>
      </w:r>
    </w:p>
    <w:p w14:paraId="0000004C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 3. 2. MAT OŠ A.3.1.Služi se prirodnim</w:t>
      </w:r>
    </w:p>
    <w:p w14:paraId="0000004D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brojevima do 10000 u opisivanju i prikazivanju</w:t>
      </w:r>
    </w:p>
    <w:p w14:paraId="0000004E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količine i redoslijeda.</w:t>
      </w:r>
    </w:p>
    <w:p w14:paraId="0000004F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A.3.6. Primjenjuje četiri računske operacije i odnose među brojevima u problemskim situacijama.</w:t>
      </w:r>
    </w:p>
    <w:p w14:paraId="00000050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051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Čita, broji i zapisuje brojkom i brojevnom riječi brojeve do 1000. </w:t>
      </w:r>
    </w:p>
    <w:p w14:paraId="00000052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  <w:highlight w:val="white"/>
        </w:rPr>
        <w:t xml:space="preserve">Učenik pisano zbraja i oduzima brojeve do 1000. </w:t>
      </w:r>
    </w:p>
    <w:p w14:paraId="00000053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  <w:highlight w:val="white"/>
        </w:rPr>
        <w:t xml:space="preserve">Primjenjuje odgovarajući matematički zapis za računske operacije pisanog zbrajanja i oduzimanja. </w:t>
      </w:r>
    </w:p>
    <w:p w14:paraId="00000054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  <w:highlight w:val="white"/>
        </w:rPr>
        <w:t>Rješava tekstualne zadatke.</w:t>
      </w:r>
    </w:p>
    <w:p w14:paraId="00000055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Učenik primjenjuje stečene matematičke spoznaje o brojevima, računskim operacijama i njihovim svojstvima u rješavanju svakodnevnih problemskih situacija.</w:t>
      </w:r>
    </w:p>
    <w:p w14:paraId="00000056" w14:textId="77777777" w:rsidR="00C4413E" w:rsidRDefault="00C4413E" w:rsidP="003A0CF5">
      <w:pPr>
        <w:spacing w:line="240" w:lineRule="auto"/>
        <w:rPr>
          <w:color w:val="00B050"/>
        </w:rPr>
      </w:pPr>
    </w:p>
    <w:p w14:paraId="00000057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PRIRODA I DRUŠTVO</w:t>
      </w:r>
    </w:p>
    <w:p w14:paraId="00000058" w14:textId="77777777" w:rsidR="00C4413E" w:rsidRDefault="00631BE3" w:rsidP="003A0CF5">
      <w:pPr>
        <w:spacing w:after="200" w:line="240" w:lineRule="auto"/>
        <w:rPr>
          <w:color w:val="00B0F0"/>
        </w:rPr>
      </w:pPr>
      <w:r>
        <w:rPr>
          <w:color w:val="00B050"/>
          <w:sz w:val="20"/>
          <w:szCs w:val="20"/>
        </w:rPr>
        <w:t>1. Uvodni sat</w:t>
      </w:r>
      <w:r>
        <w:rPr>
          <w:sz w:val="20"/>
          <w:szCs w:val="20"/>
        </w:rPr>
        <w:t xml:space="preserve"> – sat učenja novih nastavnih sadržaja</w:t>
      </w:r>
    </w:p>
    <w:p w14:paraId="00000059" w14:textId="77777777" w:rsidR="00C4413E" w:rsidRDefault="00631BE3" w:rsidP="003A0CF5">
      <w:pPr>
        <w:spacing w:after="200" w:line="240" w:lineRule="auto"/>
      </w:pPr>
      <w:r>
        <w:rPr>
          <w:color w:val="00B050"/>
          <w:sz w:val="20"/>
          <w:szCs w:val="20"/>
        </w:rPr>
        <w:t>2.</w:t>
      </w:r>
      <w:r>
        <w:rPr>
          <w:color w:val="00B050"/>
        </w:rPr>
        <w:t xml:space="preserve"> </w:t>
      </w:r>
      <w:r>
        <w:rPr>
          <w:color w:val="00B050"/>
          <w:sz w:val="20"/>
          <w:szCs w:val="20"/>
        </w:rPr>
        <w:t>To sam ja</w:t>
      </w:r>
      <w:r>
        <w:rPr>
          <w:sz w:val="20"/>
          <w:szCs w:val="20"/>
        </w:rPr>
        <w:t xml:space="preserve"> – sat učenja novih nastavnih sadržaja</w:t>
      </w:r>
    </w:p>
    <w:p w14:paraId="0000005A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A.4.2. Učenik obrazlaže i prikazuje vremenski slijed događaja te organizira svoje vrijeme.; </w:t>
      </w:r>
    </w:p>
    <w:p w14:paraId="0000005B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B.4.1. Učenik vrednuje važnost odgovornoga odnosa prema sebi, drugima i prirodi.; </w:t>
      </w:r>
    </w:p>
    <w:p w14:paraId="0000005C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sz w:val="20"/>
          <w:szCs w:val="20"/>
        </w:rPr>
        <w:t>PID OŠ C.4.2. Učenik zaključuje o utjecaju prava i dužnosti na pojedinca i zajednicu te o važnosti slobode za pojedinca i društvo.</w:t>
      </w:r>
    </w:p>
    <w:p w14:paraId="0000005D" w14:textId="77777777" w:rsidR="00C4413E" w:rsidRDefault="00C4413E" w:rsidP="003A0CF5">
      <w:pPr>
        <w:spacing w:after="48" w:line="240" w:lineRule="auto"/>
        <w:rPr>
          <w:color w:val="231F20"/>
          <w:sz w:val="20"/>
          <w:szCs w:val="20"/>
        </w:rPr>
      </w:pPr>
    </w:p>
    <w:p w14:paraId="0000005E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Objašnjava važnost organizacije vremena na vlastitim primjerima. </w:t>
      </w:r>
    </w:p>
    <w:p w14:paraId="0000005F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Oblikuje i organizira svoje vrijeme, planira svoje slobodno vrijeme (predviđa potrebno vrijeme za pisanje domaće zadaće i vrijeme za igru).</w:t>
      </w:r>
    </w:p>
    <w:p w14:paraId="00000060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Uvažava različitosti i razvija osjećaj tolerancije. </w:t>
      </w:r>
    </w:p>
    <w:p w14:paraId="00000061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Predlaže načine rješavanja i sprečavanja nastanka problema. </w:t>
      </w:r>
    </w:p>
    <w:p w14:paraId="00000062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Odgovorno se ponaša prema zdravlju, okolišu i u primjeni IKT-a. </w:t>
      </w:r>
    </w:p>
    <w:p w14:paraId="00000063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Raspravlja o važnosti digitalnoga identiteta i utjecaja digitalnih tragova. </w:t>
      </w:r>
    </w:p>
    <w:p w14:paraId="00000064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Štiti svoje osobne podatke te poštuje tuđe vlasništvo i privatnost. </w:t>
      </w:r>
    </w:p>
    <w:p w14:paraId="00000065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sz w:val="20"/>
          <w:szCs w:val="20"/>
        </w:rPr>
        <w:t>• Promišlja o prisutnosti demokratskih vrijednosti u zajednicama kojih je dio te promiče demokratske vrijednosti u svome okružju.</w:t>
      </w:r>
    </w:p>
    <w:p w14:paraId="00000066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00000067" w14:textId="77777777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3.</w:t>
      </w:r>
      <w:r>
        <w:rPr>
          <w:color w:val="00B050"/>
        </w:rPr>
        <w:t xml:space="preserve"> </w:t>
      </w:r>
      <w:r>
        <w:rPr>
          <w:color w:val="00B050"/>
          <w:sz w:val="20"/>
          <w:szCs w:val="20"/>
        </w:rPr>
        <w:t>Dio sam zajednice – moja prava i dužnosti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– sat učenja novih nastavnih sadržaj</w:t>
      </w:r>
    </w:p>
    <w:p w14:paraId="00000068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B.4.1. Učenik vrednuje važnost odgovornoga odnosa prema sebi, drugima i prirodi.; </w:t>
      </w:r>
    </w:p>
    <w:p w14:paraId="00000069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PID OŠ C.4.2. Učenik zaključuje o utjecaju prava i dužnosti na pojedinca i zajednicu te o važnosti slobode za pojedinca i društvo.</w:t>
      </w:r>
    </w:p>
    <w:p w14:paraId="0000006A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06B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Istražuje odnose i ravnotežu između prava i dužnosti, uzroke i posljedice postupaka. </w:t>
      </w:r>
    </w:p>
    <w:p w14:paraId="0000006C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Raspravlja o važnosti jednakosti prava i slobode svakoga pojedinca uz poštivanje tuđih sloboda. </w:t>
      </w:r>
    </w:p>
    <w:p w14:paraId="0000006D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Pokazuje solidarnost prema članovima zajednice. </w:t>
      </w:r>
    </w:p>
    <w:p w14:paraId="0000006E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Raspravlja o pravima djece. Raspravlja o (ne)poštivanju ljudskih prava i prava djece. </w:t>
      </w:r>
    </w:p>
    <w:p w14:paraId="0000006F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Uvažava različitosti i razvija osjećaj tolerancije. </w:t>
      </w:r>
    </w:p>
    <w:p w14:paraId="00000070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Predlaže načine rješavanja i sprečavanja nastanka problema. </w:t>
      </w:r>
    </w:p>
    <w:p w14:paraId="00000071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Odgovorno se ponaša prema zdravlju, okolišu i u primjeni IKT-a. </w:t>
      </w:r>
    </w:p>
    <w:p w14:paraId="00000072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Raspravlja o važnosti digitalnoga identiteta i utjecaja digitalnih tragova. </w:t>
      </w:r>
    </w:p>
    <w:p w14:paraId="00000073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Štiti svoje osobne podatke te poštuje tuđe vlasništvo i privatnost. </w:t>
      </w:r>
    </w:p>
    <w:p w14:paraId="00000074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Promišlja o prisutnosti demokratskih vrijednosti u zajednicama kojih je dio te promiče demokratske vrijednosti u svome okružju.</w:t>
      </w:r>
    </w:p>
    <w:p w14:paraId="00000075" w14:textId="481EBC94" w:rsidR="00C4413E" w:rsidRDefault="00C4413E" w:rsidP="003A0CF5">
      <w:pPr>
        <w:spacing w:line="240" w:lineRule="auto"/>
      </w:pPr>
    </w:p>
    <w:p w14:paraId="5E355879" w14:textId="77777777" w:rsidR="00873356" w:rsidRDefault="00873356" w:rsidP="003A0CF5">
      <w:pPr>
        <w:spacing w:line="240" w:lineRule="auto"/>
      </w:pPr>
    </w:p>
    <w:p w14:paraId="00000076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lastRenderedPageBreak/>
        <w:t>TJELESNA I ZDRAVSTVENA KULTURA</w:t>
      </w:r>
    </w:p>
    <w:p w14:paraId="00000077" w14:textId="0B238E54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B050"/>
        </w:rPr>
      </w:pPr>
      <w:r>
        <w:rPr>
          <w:color w:val="00B050"/>
        </w:rPr>
        <w:t>1.</w:t>
      </w:r>
      <w:r w:rsidR="003A0CF5">
        <w:rPr>
          <w:color w:val="00B050"/>
        </w:rPr>
        <w:t xml:space="preserve"> </w:t>
      </w:r>
      <w:r>
        <w:rPr>
          <w:color w:val="00B050"/>
        </w:rPr>
        <w:t xml:space="preserve">Morfološke značajke, motoričke i funkcionalne sposobnosti </w:t>
      </w:r>
    </w:p>
    <w:p w14:paraId="00000078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uočava  razliku između visine i težine.</w:t>
      </w:r>
    </w:p>
    <w:p w14:paraId="00000079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07A" w14:textId="77777777" w:rsidR="00C4413E" w:rsidRDefault="00631BE3" w:rsidP="003A0CF5">
      <w:pPr>
        <w:spacing w:after="0" w:line="240" w:lineRule="auto"/>
        <w:rPr>
          <w:b/>
          <w:color w:val="7030A0"/>
          <w:sz w:val="20"/>
          <w:szCs w:val="20"/>
        </w:rPr>
      </w:pPr>
      <w:r>
        <w:rPr>
          <w:b/>
          <w:color w:val="7030A0"/>
          <w:sz w:val="20"/>
          <w:szCs w:val="20"/>
        </w:rPr>
        <w:t xml:space="preserve">Predmetno područje B </w:t>
      </w:r>
    </w:p>
    <w:p w14:paraId="0000007B" w14:textId="77777777" w:rsidR="00C4413E" w:rsidRDefault="00631BE3" w:rsidP="003A0CF5">
      <w:pPr>
        <w:spacing w:after="0" w:line="240" w:lineRule="auto"/>
      </w:pPr>
      <w:r>
        <w:rPr>
          <w:sz w:val="20"/>
          <w:szCs w:val="20"/>
        </w:rPr>
        <w:t xml:space="preserve">Mjerenje visine i težine. </w:t>
      </w:r>
    </w:p>
    <w:p w14:paraId="0000007C" w14:textId="77777777" w:rsidR="00C4413E" w:rsidRDefault="00C4413E" w:rsidP="003A0CF5">
      <w:pPr>
        <w:spacing w:after="0" w:line="240" w:lineRule="auto"/>
      </w:pPr>
    </w:p>
    <w:p w14:paraId="0000007D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PALČEVI</w:t>
      </w:r>
    </w:p>
    <w:p w14:paraId="0000007E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07F" w14:textId="3579CC1B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>
        <w:rPr>
          <w:color w:val="00B050"/>
        </w:rPr>
        <w:t>2. Hodanja i trčanja; Bacanja i hvatanja;</w:t>
      </w:r>
      <w:r w:rsidR="003A0CF5">
        <w:rPr>
          <w:color w:val="00B050"/>
        </w:rPr>
        <w:t xml:space="preserve"> </w:t>
      </w:r>
      <w:r>
        <w:rPr>
          <w:color w:val="00B050"/>
        </w:rPr>
        <w:t>Manipuliranje loptom</w:t>
      </w:r>
    </w:p>
    <w:p w14:paraId="00000080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uočava različite aktivnosti i izvodi  pravilno aktivnost</w:t>
      </w:r>
    </w:p>
    <w:p w14:paraId="00000081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082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0000083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Usvajanje motoričkog znanja</w:t>
      </w:r>
    </w:p>
    <w:p w14:paraId="00000084" w14:textId="77777777" w:rsidR="00C4413E" w:rsidRDefault="00631BE3" w:rsidP="003A0CF5">
      <w:pPr>
        <w:spacing w:after="0" w:line="240" w:lineRule="auto"/>
      </w:pPr>
      <w:r>
        <w:t>1. Ciklično kretanje do 4 minute</w:t>
      </w:r>
    </w:p>
    <w:p w14:paraId="00000085" w14:textId="77777777" w:rsidR="00C4413E" w:rsidRDefault="00631BE3" w:rsidP="003A0CF5">
      <w:pPr>
        <w:spacing w:after="0" w:line="240" w:lineRule="auto"/>
      </w:pPr>
      <w:r>
        <w:t>2. Pretrčavanje  niskih prepreka</w:t>
      </w:r>
    </w:p>
    <w:p w14:paraId="00000086" w14:textId="77777777" w:rsidR="00C4413E" w:rsidRDefault="00631BE3" w:rsidP="003A0CF5">
      <w:pPr>
        <w:spacing w:after="0" w:line="240" w:lineRule="auto"/>
      </w:pPr>
      <w:r>
        <w:t>3. Žongliranje malim lopticama</w:t>
      </w:r>
    </w:p>
    <w:p w14:paraId="00000087" w14:textId="77777777" w:rsidR="00C4413E" w:rsidRDefault="00C4413E" w:rsidP="003A0CF5">
      <w:pPr>
        <w:spacing w:after="0" w:line="240" w:lineRule="auto"/>
      </w:pPr>
    </w:p>
    <w:p w14:paraId="00000088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SEMOFOR</w:t>
      </w:r>
    </w:p>
    <w:p w14:paraId="00000089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08A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SAT RAZREDNIKA</w:t>
      </w:r>
    </w:p>
    <w:p w14:paraId="0000008B" w14:textId="77777777" w:rsidR="00C4413E" w:rsidRDefault="00631BE3" w:rsidP="003A0CF5">
      <w:pPr>
        <w:spacing w:line="240" w:lineRule="auto"/>
        <w:rPr>
          <w:rFonts w:ascii="Arial" w:eastAsia="Arial" w:hAnsi="Arial" w:cs="Arial"/>
          <w:color w:val="00B050"/>
          <w:sz w:val="18"/>
          <w:szCs w:val="18"/>
          <w:highlight w:val="white"/>
        </w:rPr>
      </w:pPr>
      <w:r>
        <w:rPr>
          <w:color w:val="00B050"/>
        </w:rPr>
        <w:t>1. ŽIVJETI ZDRAVO (ZO), GRAĐANSKO ZNANJE I RAZUMIJEVANJE (GO) – Kućni red škole</w:t>
      </w:r>
    </w:p>
    <w:p w14:paraId="0000008C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goo B.2.1. Učenici promiču pravila demokratske zajednice.</w:t>
      </w:r>
    </w:p>
    <w:p w14:paraId="0000008D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goo C.2.1. Sudjeluju u unaprjeđenju života i rada škole.</w:t>
      </w:r>
    </w:p>
    <w:p w14:paraId="0000008E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goo A.2.1. Ponašaju se u skladu s ljudskim pravima u svakodnevnome životu.</w:t>
      </w:r>
    </w:p>
    <w:p w14:paraId="0000008F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C.2.1. Razlikuju sigurne od nesigurnih situacija u zajednici i opisuju kako postupiti u rizičnim situacijama.</w:t>
      </w:r>
    </w:p>
    <w:p w14:paraId="00000090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C.2.2. Prihvaćaju i obrazlažu važnost društvenih normi i pravila.</w:t>
      </w:r>
    </w:p>
    <w:p w14:paraId="00000091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uku A.2.2. </w:t>
      </w:r>
      <w:r>
        <w:rPr>
          <w:color w:val="231F20"/>
          <w:sz w:val="20"/>
          <w:szCs w:val="20"/>
          <w:highlight w:val="white"/>
        </w:rPr>
        <w:t>Učenik primjenjuje strategije učenja i rješava probleme u svim područjima učenja uz praćenje i podršku učitelja.</w:t>
      </w:r>
    </w:p>
    <w:p w14:paraId="00000092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uku D.2.2. </w:t>
      </w:r>
      <w:r>
        <w:rPr>
          <w:color w:val="231F20"/>
          <w:sz w:val="20"/>
          <w:szCs w:val="20"/>
          <w:highlight w:val="white"/>
        </w:rPr>
        <w:t>Učenik ostvaruje dobru komunikaciju s drugima, uspješno surađuje u različitim situacijama i spreman je zatražiti i ponuditi pomoć.</w:t>
      </w:r>
    </w:p>
    <w:p w14:paraId="00000093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094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095" w14:textId="24621DCC" w:rsidR="00C4413E" w:rsidRDefault="00631BE3" w:rsidP="003A0CF5">
      <w:pPr>
        <w:spacing w:line="240" w:lineRule="auto"/>
      </w:pPr>
      <w:r>
        <w:br w:type="page"/>
      </w:r>
      <w:r>
        <w:rPr>
          <w:color w:val="7030A0"/>
        </w:rPr>
        <w:lastRenderedPageBreak/>
        <w:t xml:space="preserve">2. TJEDAN </w:t>
      </w:r>
      <w:r>
        <w:rPr>
          <w:color w:val="7030A0"/>
        </w:rPr>
        <w:tab/>
        <w:t>1</w:t>
      </w:r>
      <w:r w:rsidR="00F46D0B">
        <w:rPr>
          <w:color w:val="7030A0"/>
        </w:rPr>
        <w:t>2</w:t>
      </w:r>
      <w:r>
        <w:rPr>
          <w:color w:val="7030A0"/>
        </w:rPr>
        <w:t>. 9. 202</w:t>
      </w:r>
      <w:r w:rsidR="00F46D0B">
        <w:rPr>
          <w:color w:val="7030A0"/>
        </w:rPr>
        <w:t>2</w:t>
      </w:r>
      <w:r>
        <w:rPr>
          <w:color w:val="7030A0"/>
        </w:rPr>
        <w:t>. – 1</w:t>
      </w:r>
      <w:r w:rsidR="00F46D0B">
        <w:rPr>
          <w:color w:val="7030A0"/>
        </w:rPr>
        <w:t>6</w:t>
      </w:r>
      <w:r>
        <w:rPr>
          <w:color w:val="7030A0"/>
        </w:rPr>
        <w:t>. 9. 202</w:t>
      </w:r>
      <w:r w:rsidR="00F46D0B">
        <w:rPr>
          <w:color w:val="7030A0"/>
        </w:rPr>
        <w:t>2</w:t>
      </w:r>
      <w:r>
        <w:rPr>
          <w:color w:val="7030A0"/>
        </w:rPr>
        <w:t>.</w:t>
      </w:r>
    </w:p>
    <w:p w14:paraId="00000096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00000097" w14:textId="0BFD4C14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</w:rPr>
        <w:t>6.</w:t>
      </w:r>
      <w:r w:rsidR="003A0CF5">
        <w:rPr>
          <w:color w:val="00B050"/>
        </w:rPr>
        <w:t xml:space="preserve"> </w:t>
      </w:r>
      <w:r>
        <w:rPr>
          <w:color w:val="00B050"/>
        </w:rPr>
        <w:t xml:space="preserve">Ponavljamo, zato znamo </w:t>
      </w:r>
      <w:r>
        <w:rPr>
          <w:sz w:val="20"/>
          <w:szCs w:val="20"/>
        </w:rPr>
        <w:t>– ponavljanje i vježbanje</w:t>
      </w:r>
    </w:p>
    <w:p w14:paraId="00000098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A.4.4.</w:t>
      </w:r>
      <w:r>
        <w:rPr>
          <w:color w:val="231F20"/>
          <w:sz w:val="20"/>
          <w:szCs w:val="20"/>
        </w:rPr>
        <w:t xml:space="preserve"> </w:t>
      </w:r>
    </w:p>
    <w:p w14:paraId="00000099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piše tekstove prema jednostavnoj strukturi.</w:t>
      </w:r>
    </w:p>
    <w:p w14:paraId="0000009A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</w:t>
      </w:r>
      <w:r>
        <w:rPr>
          <w:color w:val="231F20"/>
          <w:sz w:val="20"/>
          <w:szCs w:val="20"/>
        </w:rPr>
        <w:t xml:space="preserve">. </w:t>
      </w:r>
    </w:p>
    <w:p w14:paraId="0000009B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pravila.</w:t>
      </w:r>
    </w:p>
    <w:p w14:paraId="0000009C" w14:textId="77777777" w:rsidR="00C4413E" w:rsidRDefault="00C4413E" w:rsidP="003A0CF5">
      <w:pPr>
        <w:spacing w:line="240" w:lineRule="auto"/>
        <w:rPr>
          <w:b/>
          <w:sz w:val="20"/>
          <w:szCs w:val="20"/>
        </w:rPr>
      </w:pPr>
    </w:p>
    <w:p w14:paraId="0000009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tekstove poštujući strukturu: uvod, razrada i zaključak</w:t>
      </w:r>
    </w:p>
    <w:p w14:paraId="0000009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prema predlošcima za ovladavanje gramatičkom i stilističkom normom potrebnom za strukturiranje teksta</w:t>
      </w:r>
    </w:p>
    <w:p w14:paraId="0000009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ogledne i česte pridjeve (opisne, gradivne i posvojne pridjeve na -čki, -ćki, -ski, -ški)</w:t>
      </w:r>
    </w:p>
    <w:p w14:paraId="000000A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piše posvojne pridjeve izvedene od vlastitih imena</w:t>
      </w:r>
    </w:p>
    <w:p w14:paraId="000000A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veliko početno slovo: imena naroda, stanovnika, država, geografskih cjelina, knjiga, filmova, novina</w:t>
      </w:r>
    </w:p>
    <w:p w14:paraId="000000A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provjerava pravopisnu točnost i slovopisnu čitkost</w:t>
      </w:r>
    </w:p>
    <w:p w14:paraId="000000A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000000A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000000A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prošlo, sadašnje i buduće vrijeme</w:t>
      </w:r>
    </w:p>
    <w:p w14:paraId="000000A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posvojne pridjeve</w:t>
      </w:r>
    </w:p>
    <w:p w14:paraId="000000A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000000A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000000A9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</w:t>
      </w:r>
    </w:p>
    <w:p w14:paraId="000000AA" w14:textId="77777777" w:rsidR="00C4413E" w:rsidRDefault="00C4413E" w:rsidP="003A0CF5">
      <w:pPr>
        <w:spacing w:line="240" w:lineRule="auto"/>
      </w:pPr>
    </w:p>
    <w:p w14:paraId="000000AB" w14:textId="389AA5FE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B050"/>
        </w:rPr>
        <w:t xml:space="preserve">7. </w:t>
      </w:r>
      <w:r w:rsidRPr="003A0CF5">
        <w:rPr>
          <w:i/>
          <w:iCs/>
          <w:color w:val="00B050"/>
        </w:rPr>
        <w:t>Početak škole</w:t>
      </w:r>
      <w:r>
        <w:rPr>
          <w:color w:val="00B050"/>
        </w:rPr>
        <w:t xml:space="preserve">, Blanka Pašagić </w:t>
      </w:r>
      <w:r w:rsidR="00873356">
        <w:t>–</w:t>
      </w:r>
      <w:r>
        <w:t xml:space="preserve"> interpretacija</w:t>
      </w:r>
    </w:p>
    <w:p w14:paraId="000000AC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</w:t>
      </w:r>
      <w:r>
        <w:rPr>
          <w:color w:val="231F20"/>
          <w:sz w:val="20"/>
          <w:szCs w:val="20"/>
        </w:rPr>
        <w:t xml:space="preserve">. </w:t>
      </w:r>
    </w:p>
    <w:p w14:paraId="000000AD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000000AE" w14:textId="77777777" w:rsidR="00C4413E" w:rsidRDefault="00C4413E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00000A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00B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00B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000000B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00000B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00B4" w14:textId="77777777" w:rsidR="00C4413E" w:rsidRDefault="00631BE3" w:rsidP="003A0CF5">
      <w:pPr>
        <w:shd w:val="clear" w:color="auto" w:fill="FFFFFF"/>
        <w:spacing w:after="48" w:line="240" w:lineRule="auto"/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00000B5" w14:textId="77777777" w:rsidR="00C4413E" w:rsidRDefault="00C4413E" w:rsidP="003A0CF5">
      <w:pPr>
        <w:spacing w:line="240" w:lineRule="auto"/>
        <w:rPr>
          <w:color w:val="00B050"/>
        </w:rPr>
      </w:pPr>
    </w:p>
    <w:p w14:paraId="000000B6" w14:textId="1C97F0CB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</w:rPr>
        <w:t xml:space="preserve">8. </w:t>
      </w:r>
      <w:r w:rsidRPr="003A0CF5">
        <w:rPr>
          <w:i/>
          <w:iCs/>
          <w:color w:val="00B050"/>
        </w:rPr>
        <w:t>Knjiga</w:t>
      </w:r>
      <w:r>
        <w:rPr>
          <w:color w:val="00B050"/>
        </w:rPr>
        <w:t>,</w:t>
      </w:r>
      <w:r w:rsidR="003A0CF5">
        <w:rPr>
          <w:color w:val="00B050"/>
        </w:rPr>
        <w:t xml:space="preserve"> </w:t>
      </w:r>
      <w:r>
        <w:rPr>
          <w:color w:val="00B050"/>
        </w:rPr>
        <w:t>Sanja Kireta Bebić</w:t>
      </w:r>
      <w:r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>– interpretacija, učenje novog sadržaja</w:t>
      </w:r>
    </w:p>
    <w:p w14:paraId="000000B7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A.4.1.</w:t>
      </w:r>
      <w:r>
        <w:rPr>
          <w:color w:val="231F20"/>
          <w:sz w:val="20"/>
          <w:szCs w:val="20"/>
        </w:rPr>
        <w:t xml:space="preserve"> </w:t>
      </w:r>
    </w:p>
    <w:p w14:paraId="000000B8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razgovara i govori u skladu s komunikacijskom situacijom.</w:t>
      </w:r>
    </w:p>
    <w:p w14:paraId="000000B9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000000BA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000000BB" w14:textId="77777777" w:rsidR="00C4413E" w:rsidRDefault="00C4413E" w:rsidP="003A0CF5">
      <w:pPr>
        <w:spacing w:after="48" w:line="240" w:lineRule="auto"/>
        <w:rPr>
          <w:b/>
          <w:sz w:val="20"/>
          <w:szCs w:val="20"/>
        </w:rPr>
      </w:pPr>
    </w:p>
    <w:p w14:paraId="000000B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i govori prema zadanoj ili slobodnoj temi</w:t>
      </w:r>
    </w:p>
    <w:p w14:paraId="000000B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sadržajem i strukturom govorenja cjelovito obuhvaća temu</w:t>
      </w:r>
    </w:p>
    <w:p w14:paraId="000000B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organizira govor prema jednostavnoj strukturi: uvod, središnji dio, završetak</w:t>
      </w:r>
    </w:p>
    <w:p w14:paraId="000000B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lastRenderedPageBreak/>
        <w:t>– stvaralačkim postupcima oblikuje govorene tekstove</w:t>
      </w:r>
    </w:p>
    <w:p w14:paraId="000000C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sudjeluje u organiziranoj ili spontanoj raspravi</w:t>
      </w:r>
    </w:p>
    <w:p w14:paraId="000000C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poštuje pravila komunikacije u raspravi: sluša sugovornike, govori kad ima riječ</w:t>
      </w:r>
    </w:p>
    <w:p w14:paraId="000000C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važnost neverbalne komunikacije</w:t>
      </w:r>
    </w:p>
    <w:p w14:paraId="000000C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primjenjuje nove riječi u komunikacijskoj situaciji</w:t>
      </w:r>
    </w:p>
    <w:p w14:paraId="000000C4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poštuje društveno prihvatljiva pravila uljudne komunikacije u različitim životnim situacijama</w:t>
      </w:r>
    </w:p>
    <w:p w14:paraId="000000C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00C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00C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000000C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00000C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00CA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</w:t>
      </w:r>
    </w:p>
    <w:p w14:paraId="000000CB" w14:textId="77777777" w:rsidR="00C4413E" w:rsidRDefault="00C4413E" w:rsidP="003A0CF5">
      <w:pPr>
        <w:spacing w:line="240" w:lineRule="auto"/>
        <w:rPr>
          <w:color w:val="00B050"/>
          <w:sz w:val="20"/>
          <w:szCs w:val="20"/>
        </w:rPr>
      </w:pPr>
    </w:p>
    <w:p w14:paraId="000000CC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9. Um umirite, maštu proširite i u svijet lektire zavirite, Lektira – uvodni sat </w:t>
      </w:r>
    </w:p>
    <w:p w14:paraId="000000CD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A.4.1.</w:t>
      </w:r>
      <w:r>
        <w:rPr>
          <w:color w:val="231F20"/>
          <w:sz w:val="20"/>
          <w:szCs w:val="20"/>
        </w:rPr>
        <w:t xml:space="preserve"> </w:t>
      </w:r>
    </w:p>
    <w:p w14:paraId="000000CE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razgovara i govori u skladu s komunikacijskom situacijom.</w:t>
      </w:r>
    </w:p>
    <w:p w14:paraId="000000CF" w14:textId="77777777" w:rsidR="00C4413E" w:rsidRDefault="00631BE3" w:rsidP="003A0CF5">
      <w:pPr>
        <w:spacing w:after="0" w:line="240" w:lineRule="auto"/>
        <w:rPr>
          <w:b/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 xml:space="preserve">OŠ HJ B.4.2. </w:t>
      </w:r>
    </w:p>
    <w:p w14:paraId="000000D0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</w:t>
      </w:r>
    </w:p>
    <w:p w14:paraId="000000D1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000000D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i govori prema zadanoj ili slobodnoj temi</w:t>
      </w:r>
    </w:p>
    <w:p w14:paraId="000000D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sadržajem i strukturom govorenja cjelovito obuhvaća temu</w:t>
      </w:r>
    </w:p>
    <w:p w14:paraId="000000D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organizira govor prema jednostavnoj strukturi: uvod, središnji dio, završetak</w:t>
      </w:r>
    </w:p>
    <w:p w14:paraId="000000D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stvaralačkim postupcima oblikuje govorene tekstove</w:t>
      </w:r>
    </w:p>
    <w:p w14:paraId="000000D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sudjeluje u organiziranoj ili spontanoj raspravi</w:t>
      </w:r>
    </w:p>
    <w:p w14:paraId="000000D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poštuje pravila komunikacije u raspravi: sluša sugovornike, govori kad ima riječ</w:t>
      </w:r>
    </w:p>
    <w:p w14:paraId="000000D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važnost neverbalne komunikacije</w:t>
      </w:r>
    </w:p>
    <w:p w14:paraId="000000D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primjenjuje nove riječi u komunikacijskoj situaciji</w:t>
      </w:r>
    </w:p>
    <w:p w14:paraId="000000DA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poštuje društveno prihvatljiva pravila uljudne komunikacije u različitim životnim situacijama</w:t>
      </w:r>
    </w:p>
    <w:p w14:paraId="000000D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000000D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poetskih tekstova: stih, strofa, ritam, zvučnost, slikovitost, ponavljanje u stihu, pjesničke slike, onomatopeja, personifikacija</w:t>
      </w:r>
    </w:p>
    <w:p w14:paraId="000000D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proznih tekstova: događaj, likovi, pripovjedne tehnike</w:t>
      </w:r>
    </w:p>
    <w:p w14:paraId="000000D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dramskih tekstova: lica, dijalog, monolog</w:t>
      </w:r>
    </w:p>
    <w:p w14:paraId="000000DF" w14:textId="77777777" w:rsidR="00C4413E" w:rsidRDefault="00C4413E" w:rsidP="003A0CF5">
      <w:pPr>
        <w:spacing w:line="240" w:lineRule="auto"/>
        <w:rPr>
          <w:color w:val="00B050"/>
          <w:sz w:val="20"/>
          <w:szCs w:val="20"/>
        </w:rPr>
      </w:pPr>
    </w:p>
    <w:p w14:paraId="000000E0" w14:textId="195DAD70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10. Dobar plan za uspješan dan</w:t>
      </w:r>
      <w:r w:rsidR="003A0CF5"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 xml:space="preserve">– vježbanje i ponavljanje </w:t>
      </w:r>
    </w:p>
    <w:p w14:paraId="000000E1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A.4.4.</w:t>
      </w:r>
      <w:r>
        <w:rPr>
          <w:color w:val="231F20"/>
          <w:sz w:val="20"/>
          <w:szCs w:val="20"/>
        </w:rPr>
        <w:t xml:space="preserve"> </w:t>
      </w:r>
    </w:p>
    <w:p w14:paraId="000000E2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piše tekstove prema jednostavnoj strukturi.</w:t>
      </w:r>
    </w:p>
    <w:p w14:paraId="000000E3" w14:textId="77777777" w:rsidR="00C4413E" w:rsidRPr="003A0CF5" w:rsidRDefault="00C4413E" w:rsidP="003A0CF5">
      <w:pPr>
        <w:spacing w:line="240" w:lineRule="auto"/>
        <w:rPr>
          <w:color w:val="231F20"/>
          <w:sz w:val="20"/>
          <w:szCs w:val="20"/>
        </w:rPr>
      </w:pPr>
    </w:p>
    <w:p w14:paraId="000000E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 w:rsidRPr="003A0CF5">
        <w:rPr>
          <w:color w:val="231F20"/>
          <w:sz w:val="20"/>
          <w:szCs w:val="20"/>
        </w:rPr>
        <w:t>– piše</w:t>
      </w:r>
      <w:r>
        <w:rPr>
          <w:color w:val="231F20"/>
          <w:sz w:val="20"/>
          <w:szCs w:val="20"/>
        </w:rPr>
        <w:t xml:space="preserve"> tekstove poštujući strukturu: uvod, razrada i zaključak</w:t>
      </w:r>
    </w:p>
    <w:p w14:paraId="000000E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prema predlošcima za ovladavanje gramatičkom i stilističkom normom potrebnom za strukturiranje teksta</w:t>
      </w:r>
    </w:p>
    <w:p w14:paraId="000000E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ogledne i česte pridjeve (opisne, gradivne i posvojne pridjeve na -</w:t>
      </w:r>
      <w:r>
        <w:rPr>
          <w:i/>
          <w:color w:val="231F20"/>
          <w:sz w:val="20"/>
          <w:szCs w:val="20"/>
        </w:rPr>
        <w:t>čki</w:t>
      </w:r>
      <w:r>
        <w:rPr>
          <w:color w:val="231F20"/>
          <w:sz w:val="20"/>
          <w:szCs w:val="20"/>
        </w:rPr>
        <w:t>, -</w:t>
      </w:r>
      <w:r>
        <w:rPr>
          <w:i/>
          <w:color w:val="231F20"/>
          <w:sz w:val="20"/>
          <w:szCs w:val="20"/>
        </w:rPr>
        <w:t>ćki</w:t>
      </w:r>
      <w:r>
        <w:rPr>
          <w:color w:val="231F20"/>
          <w:sz w:val="20"/>
          <w:szCs w:val="20"/>
        </w:rPr>
        <w:t>, -</w:t>
      </w:r>
      <w:r>
        <w:rPr>
          <w:i/>
          <w:color w:val="231F20"/>
          <w:sz w:val="20"/>
          <w:szCs w:val="20"/>
        </w:rPr>
        <w:t>ski</w:t>
      </w:r>
      <w:r>
        <w:rPr>
          <w:color w:val="231F20"/>
          <w:sz w:val="20"/>
          <w:szCs w:val="20"/>
        </w:rPr>
        <w:t>, -</w:t>
      </w:r>
      <w:r>
        <w:rPr>
          <w:i/>
          <w:color w:val="231F20"/>
          <w:sz w:val="20"/>
          <w:szCs w:val="20"/>
        </w:rPr>
        <w:t>ški</w:t>
      </w:r>
      <w:r>
        <w:rPr>
          <w:color w:val="231F20"/>
          <w:sz w:val="20"/>
          <w:szCs w:val="20"/>
        </w:rPr>
        <w:t>)</w:t>
      </w:r>
    </w:p>
    <w:p w14:paraId="000000E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piše posvojne pridjeve izvedene od vlastitih imena</w:t>
      </w:r>
    </w:p>
    <w:p w14:paraId="000000E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veliko početno slovo: imena naroda, stanovnika, država, geografskih cjelina, knjiga, filmova, novina</w:t>
      </w:r>
    </w:p>
    <w:p w14:paraId="000000E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provjerava pravopisnu točnost i slovopisnu čitkost</w:t>
      </w:r>
    </w:p>
    <w:p w14:paraId="000000EA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0EB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lastRenderedPageBreak/>
        <w:t>LIKOVNA KULTURA</w:t>
      </w:r>
    </w:p>
    <w:p w14:paraId="000000EC" w14:textId="77777777" w:rsidR="00C4413E" w:rsidRDefault="00631BE3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2. PLOHA, Jedinstvo boja, oblika, veličina (harmonija), Prašuma, kolaž, uljne pastele</w:t>
      </w:r>
    </w:p>
    <w:p w14:paraId="000000ED" w14:textId="77777777" w:rsidR="00C4413E" w:rsidRDefault="00C4413E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</w:p>
    <w:p w14:paraId="000000E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A.4.1. Učenici likovnim i vizualnim izražavanjem interpretiraju različite sadržaje.</w:t>
      </w:r>
    </w:p>
    <w:p w14:paraId="000000E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00F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00F1" w14:textId="77777777" w:rsidR="00C4413E" w:rsidRDefault="00631BE3" w:rsidP="003A0CF5">
      <w:pPr>
        <w:shd w:val="clear" w:color="auto" w:fill="FFFFFF"/>
        <w:spacing w:after="0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OŠ LK B.4.2. Učenici opisuju i uspoređuju svoj likovni ili vizualni rad i radove drugih učenika te opisuju vlastiti doživljaj stvaranja</w:t>
      </w:r>
      <w:r>
        <w:rPr>
          <w:sz w:val="20"/>
          <w:szCs w:val="20"/>
        </w:rPr>
        <w:t>.</w:t>
      </w:r>
    </w:p>
    <w:p w14:paraId="000000F2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00F3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GLAZBENA KULTURA</w:t>
      </w:r>
    </w:p>
    <w:p w14:paraId="000000F4" w14:textId="77777777" w:rsidR="00C4413E" w:rsidRDefault="00631BE3" w:rsidP="003A0CF5">
      <w:pPr>
        <w:tabs>
          <w:tab w:val="left" w:pos="5103"/>
        </w:tabs>
        <w:spacing w:line="240" w:lineRule="auto"/>
        <w:rPr>
          <w:i/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2.</w:t>
      </w:r>
      <w:r>
        <w:rPr>
          <w:color w:val="00B050"/>
        </w:rPr>
        <w:t xml:space="preserve"> MOJ DOŽIVLJAJ GLAZBE - </w:t>
      </w:r>
      <w:r>
        <w:rPr>
          <w:i/>
          <w:color w:val="00B050"/>
        </w:rPr>
        <w:t>Dobro došli / Ka bi svi, Epo e tai tai e</w:t>
      </w:r>
    </w:p>
    <w:p w14:paraId="000000F5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A.4.1. Učenik temeljem slušanja upoznaje određeni broj skladbi.</w:t>
      </w:r>
    </w:p>
    <w:p w14:paraId="000000F6" w14:textId="77777777" w:rsidR="00C4413E" w:rsidRDefault="00631BE3" w:rsidP="003A0CF5">
      <w:pPr>
        <w:spacing w:after="4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A.4.4. Učenik temeljem slušanja glazbe razlikuje vokalnu i vokalno-instrumentalnu glazbu te različite izvođačke sastave. </w:t>
      </w:r>
    </w:p>
    <w:p w14:paraId="000000F7" w14:textId="77777777" w:rsidR="00C4413E" w:rsidRDefault="00631BE3" w:rsidP="003A0CF5">
      <w:pPr>
        <w:spacing w:after="4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B.4.1. Učenik sudjeluje u zajedničkoj izvedbi glazbe.</w:t>
      </w:r>
    </w:p>
    <w:p w14:paraId="000000F8" w14:textId="77777777" w:rsidR="00C4413E" w:rsidRDefault="00631BE3" w:rsidP="003A0CF5">
      <w:pPr>
        <w:spacing w:after="4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B.4.2. Učenik pjevanjem izvodi autorske pjesme iz svijeta.</w:t>
      </w:r>
    </w:p>
    <w:p w14:paraId="000000F9" w14:textId="77777777" w:rsidR="00C4413E" w:rsidRDefault="00631BE3" w:rsidP="003A0CF5">
      <w:pPr>
        <w:spacing w:after="4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B.4.3. Učenik sviranjem izvodi umjetničku, popularnu i/ili vlastitu glazbu. Sudjeluje u aktivnostima glazbenog stvaralaštva.</w:t>
      </w:r>
    </w:p>
    <w:p w14:paraId="000000FA" w14:textId="77777777" w:rsidR="00C4413E" w:rsidRDefault="00631BE3" w:rsidP="003A0CF5">
      <w:pPr>
        <w:spacing w:after="40" w:line="240" w:lineRule="auto"/>
        <w:rPr>
          <w:color w:val="00B050"/>
          <w:sz w:val="20"/>
          <w:szCs w:val="20"/>
        </w:rPr>
      </w:pPr>
      <w:r>
        <w:rPr>
          <w:color w:val="231F20"/>
          <w:sz w:val="20"/>
          <w:szCs w:val="20"/>
        </w:rPr>
        <w:t>OŠ GK C.4.1. Učenik opaža međusobne utjecaje različitih vrsta glazbi.</w:t>
      </w:r>
    </w:p>
    <w:p w14:paraId="000000FB" w14:textId="77777777" w:rsidR="00C4413E" w:rsidRDefault="00C4413E" w:rsidP="003A0CF5">
      <w:pPr>
        <w:spacing w:after="0" w:line="240" w:lineRule="auto"/>
        <w:rPr>
          <w:color w:val="000000"/>
          <w:sz w:val="20"/>
          <w:szCs w:val="20"/>
        </w:rPr>
      </w:pPr>
    </w:p>
    <w:p w14:paraId="000000FC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0FD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MATEMATIKA</w:t>
      </w:r>
    </w:p>
    <w:p w14:paraId="000000FE" w14:textId="1CE18CF8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color w:val="00B050"/>
        </w:rPr>
        <w:t xml:space="preserve">5. i 6. </w:t>
      </w:r>
      <w:r>
        <w:rPr>
          <w:color w:val="00B050"/>
          <w:sz w:val="20"/>
          <w:szCs w:val="20"/>
        </w:rPr>
        <w:t xml:space="preserve">PONOVIMO: Množenje i dijeljenje brojeva do 1 000 </w:t>
      </w:r>
      <w:r w:rsidR="00873356">
        <w:rPr>
          <w:sz w:val="20"/>
          <w:szCs w:val="20"/>
        </w:rPr>
        <w:t>–</w:t>
      </w:r>
      <w:r>
        <w:rPr>
          <w:sz w:val="20"/>
          <w:szCs w:val="20"/>
        </w:rPr>
        <w:t xml:space="preserve"> ponavljanje</w:t>
      </w:r>
    </w:p>
    <w:p w14:paraId="000000FF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sdt>
      <w:sdtPr>
        <w:tag w:val="goog_rdk_1"/>
        <w:id w:val="1998615137"/>
      </w:sdtPr>
      <w:sdtContent>
        <w:p w14:paraId="00000100" w14:textId="77777777" w:rsidR="00C4413E" w:rsidRDefault="00631BE3" w:rsidP="003A0CF5">
          <w:pPr>
            <w:widowControl w:val="0"/>
            <w:spacing w:after="0" w:line="240" w:lineRule="auto"/>
            <w:ind w:hanging="2"/>
            <w:rPr>
              <w:sz w:val="20"/>
              <w:szCs w:val="20"/>
            </w:rPr>
          </w:pPr>
          <w:r>
            <w:rPr>
              <w:sz w:val="20"/>
              <w:szCs w:val="20"/>
            </w:rPr>
            <w:t>MAT OŠ A.3.4. Pisano množi i dijeli prirodne brojeve do 1000 jednoznamenkastim brojem.</w:t>
          </w:r>
        </w:p>
      </w:sdtContent>
    </w:sdt>
    <w:p w14:paraId="00000101" w14:textId="77777777" w:rsidR="00C4413E" w:rsidRDefault="00631BE3" w:rsidP="003A0CF5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A.3.1. Broji, čita i zapisuje brojkom i brojevnom riječi brojeve do 1000.</w:t>
      </w:r>
    </w:p>
    <w:p w14:paraId="00000102" w14:textId="77777777" w:rsidR="00C4413E" w:rsidRDefault="00631BE3" w:rsidP="003A0CF5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A.3.6. Primjenjuje stečene matematičke spoznaje o brojevima, računskim operacijama i njihovim svojstvima u rješavanju svakodnevnih problemskih situacija.</w:t>
      </w:r>
    </w:p>
    <w:p w14:paraId="00000103" w14:textId="77777777" w:rsidR="00C4413E" w:rsidRDefault="00C4413E" w:rsidP="003A0CF5">
      <w:pPr>
        <w:widowControl w:val="0"/>
        <w:spacing w:after="0" w:line="240" w:lineRule="auto"/>
        <w:ind w:hanging="2"/>
        <w:rPr>
          <w:sz w:val="20"/>
          <w:szCs w:val="20"/>
        </w:rPr>
      </w:pPr>
    </w:p>
    <w:p w14:paraId="00000104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Primjenjuje odgovarajući matematički zapis pisanoga množenja i dijeljenja. </w:t>
      </w:r>
    </w:p>
    <w:p w14:paraId="00000105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Primjenjuje svojstva računskih operacija (komutativnost i distributivnost).</w:t>
      </w:r>
    </w:p>
    <w:p w14:paraId="00000106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Primjenjuje veze između računskih operacija. </w:t>
      </w:r>
    </w:p>
    <w:p w14:paraId="00000107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Množi i dijeli broj brojevima 10, 100 i 1000. </w:t>
      </w:r>
    </w:p>
    <w:p w14:paraId="00000108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Pisano dijeli na kraći i duži način. </w:t>
      </w:r>
    </w:p>
    <w:p w14:paraId="00000109" w14:textId="77777777" w:rsidR="00C4413E" w:rsidRDefault="00631BE3" w:rsidP="003A0CF5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Broji, čita i zapisuje brojkom i brojevnom riječi brojeve do 1000.</w:t>
      </w:r>
    </w:p>
    <w:p w14:paraId="0000010A" w14:textId="77777777" w:rsidR="00C4413E" w:rsidRDefault="00631BE3" w:rsidP="003A0CF5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Primjenjuje stečene matematičke spoznaje o brojevima, računskim operacijama i njihovim svojstvima u rješavanju svakodnevnih problemskih situacija.</w:t>
      </w:r>
    </w:p>
    <w:p w14:paraId="0000010B" w14:textId="77777777" w:rsidR="00C4413E" w:rsidRDefault="00C4413E" w:rsidP="003A0CF5">
      <w:pPr>
        <w:spacing w:line="240" w:lineRule="auto"/>
        <w:rPr>
          <w:color w:val="00B050"/>
          <w:sz w:val="20"/>
          <w:szCs w:val="20"/>
        </w:rPr>
      </w:pPr>
    </w:p>
    <w:p w14:paraId="0000010C" w14:textId="683F1A80" w:rsidR="00C4413E" w:rsidRPr="00873356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7. PONOVIMO: Geometrijski sadržaji </w:t>
      </w:r>
      <w:r w:rsidR="00873356">
        <w:rPr>
          <w:color w:val="00B050"/>
          <w:sz w:val="20"/>
          <w:szCs w:val="20"/>
        </w:rPr>
        <w:t>–</w:t>
      </w:r>
      <w:r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 xml:space="preserve">ponavljanje </w:t>
      </w:r>
    </w:p>
    <w:p w14:paraId="0000010D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C.3.1. Opisuje i crta točku i dužinu, polupravac i pravac te njihove odnose. </w:t>
      </w:r>
    </w:p>
    <w:p w14:paraId="0000010E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D.3.1. Procjenjuje, mjeri i crta dužine zadane duljine.</w:t>
      </w:r>
    </w:p>
    <w:p w14:paraId="0000010F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A.3.1. Čita, broji i zapisuje brojkom i brojevnom riječi brojeve do 1000.</w:t>
      </w:r>
    </w:p>
    <w:p w14:paraId="00000110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A.3.6. Primjenjuje stečene matematičke spoznaje o brojevima, računskim operacijama i njihovim svojstvima u rješavanju svakodnevnih problemskih situacija.</w:t>
      </w:r>
    </w:p>
    <w:p w14:paraId="00000111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E.3.1. Služi se različitim prikazima podataka. </w:t>
      </w:r>
    </w:p>
    <w:p w14:paraId="00000112" w14:textId="77777777" w:rsidR="00C4413E" w:rsidRDefault="00C4413E" w:rsidP="003A0CF5">
      <w:pPr>
        <w:spacing w:after="0" w:line="240" w:lineRule="auto"/>
        <w:ind w:hanging="2"/>
        <w:rPr>
          <w:sz w:val="20"/>
          <w:szCs w:val="20"/>
        </w:rPr>
      </w:pPr>
    </w:p>
    <w:p w14:paraId="00000113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Crta i označava točke i dužine. Upoznaje pravac kao neograničenu ravnu crtu. Crta i označava pravac i polupravac. Crta dužinu kao dio pravca i ističe njezine krajnje točke. Određuje i crta pripadnost točaka pravcu. </w:t>
      </w:r>
    </w:p>
    <w:p w14:paraId="00000114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Mjeri dužinu pripadajućim mjernim instrumentom. Poznaje jedinične dužine za mjerenje dužine i njihov međusobni odnos u skupu brojeva do 1000 (kilometar, metar, decimetar, centimetar, milimetar). Zapisuje duljinu dužine mjernom jedinicom i znakom mjerne jedinice.  </w:t>
      </w:r>
    </w:p>
    <w:p w14:paraId="00000115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Čita, broji i zapisuje brojkom i brojevnom riječi brojeve do 1000.</w:t>
      </w:r>
    </w:p>
    <w:p w14:paraId="00000116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Primjenjuje stečene matematičke spoznaje o brojevima, računskim operacijama i njihovim svojstvima u rješavanju svakodnevnih problemskih situacija.</w:t>
      </w:r>
    </w:p>
    <w:p w14:paraId="00000117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Služi se različitim prikazima podataka. </w:t>
      </w:r>
    </w:p>
    <w:p w14:paraId="00000118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119" w14:textId="77777777" w:rsidR="00C4413E" w:rsidRDefault="00C4413E" w:rsidP="003A0CF5">
      <w:pPr>
        <w:spacing w:after="0" w:line="240" w:lineRule="auto"/>
      </w:pPr>
    </w:p>
    <w:p w14:paraId="0000011A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8. PONOVIMO: Volumen i masa </w:t>
      </w:r>
      <w:r>
        <w:rPr>
          <w:sz w:val="20"/>
          <w:szCs w:val="20"/>
        </w:rPr>
        <w:t>– provjera</w:t>
      </w:r>
    </w:p>
    <w:p w14:paraId="0000011B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D.3.2. Procjenjuje i mjeri masu tijela.</w:t>
      </w:r>
    </w:p>
    <w:p w14:paraId="0000011C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D.3.4. Procjenjuje i mjeri volumen tekućine.</w:t>
      </w:r>
    </w:p>
    <w:p w14:paraId="0000011D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A.3.6. Primjenjuje četiri računske operacije i odnose među brojevima u problemskim situacijama.</w:t>
      </w:r>
    </w:p>
    <w:p w14:paraId="0000011E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B.3.1. Rješava zadatke s jednim nepoznatim članom koristeći se slovom kao oznakom za broj.</w:t>
      </w:r>
    </w:p>
    <w:p w14:paraId="0000011F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0120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Uočava masu kao svojstvo tijela. Uspoređuje mase tijela. Imenuje jedinice za mjerenje mase (gram, dekagram, kilogram, tona). Procjenjuje i mjeri masu tijela te pravilno zapisuje dobivenu vrijednost (mjernim brojem i znakom jedinične veličine). Iskazuje odnose mjernih jedinica za masu. Računa s jedinicama za masu tijela (u skupu brojeva do 1000).</w:t>
      </w:r>
    </w:p>
    <w:p w14:paraId="00000121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Primjenjuje pojam volumena (obujma, zapremnine) tekućine. Upoznaje i uspoređuje različite posude za čuvanje tekućine. Opisuje vezu između oblika i volumena tekućine. Procjenjuje i mjeri volumen tekućine prelijevanjem. Imenuje jedinice za mjerenje volumena tekućine (litra, decilitar).</w:t>
      </w:r>
    </w:p>
    <w:p w14:paraId="00000122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Primjenjuje stečene matematičke spoznaje o brojevima, računskim operacijama i njihovim svojstvima u rješavanju svakodnevnih problemskih situacija.</w:t>
      </w:r>
    </w:p>
    <w:p w14:paraId="00000123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Koristi se slovom kao oznakom za broj.</w:t>
      </w:r>
    </w:p>
    <w:p w14:paraId="00000124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Uvrštava zadani broj umjesto slova.</w:t>
      </w:r>
    </w:p>
    <w:p w14:paraId="00000125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Određuje vrijednost nepoznatoga člana jednakosti/nejednakosti.</w:t>
      </w:r>
    </w:p>
    <w:p w14:paraId="00000126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Primjenjuje svojstva računskih operacija.</w:t>
      </w:r>
    </w:p>
    <w:p w14:paraId="00000127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Primjenjuje veze između računskih operacija.</w:t>
      </w:r>
    </w:p>
    <w:p w14:paraId="00000128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129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PRIRODA I DRUŠTVO</w:t>
      </w:r>
    </w:p>
    <w:p w14:paraId="0000012A" w14:textId="76A9A9F9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</w:rPr>
        <w:t>4. Dio sam razredne zajednice</w:t>
      </w:r>
      <w:r>
        <w:rPr>
          <w:sz w:val="20"/>
          <w:szCs w:val="20"/>
        </w:rPr>
        <w:t xml:space="preserve"> </w:t>
      </w:r>
      <w:r w:rsidR="00873356">
        <w:rPr>
          <w:sz w:val="20"/>
          <w:szCs w:val="20"/>
        </w:rPr>
        <w:t>–</w:t>
      </w:r>
      <w:r>
        <w:rPr>
          <w:sz w:val="20"/>
          <w:szCs w:val="20"/>
        </w:rPr>
        <w:t xml:space="preserve"> sat vježbanja i ponavljanja</w:t>
      </w:r>
      <w:r>
        <w:rPr>
          <w:color w:val="00B050"/>
          <w:sz w:val="20"/>
          <w:szCs w:val="20"/>
        </w:rPr>
        <w:t xml:space="preserve"> </w:t>
      </w:r>
    </w:p>
    <w:p w14:paraId="0000012B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B.4.1. Učenik vrednuje važnost odgovornoga odnosa prema sebi, drugima i prirodi.; </w:t>
      </w:r>
    </w:p>
    <w:p w14:paraId="0000012C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sz w:val="20"/>
          <w:szCs w:val="20"/>
        </w:rPr>
        <w:t>PID OŠ C.4.2. Učenik zaključuje o utjecaju prava i dužnosti na pojedinca i zajednicu te o važnosti slobode za pojedinca i društvo.</w:t>
      </w:r>
    </w:p>
    <w:p w14:paraId="0000012D" w14:textId="77777777" w:rsidR="00C4413E" w:rsidRDefault="00C4413E" w:rsidP="003A0CF5">
      <w:pPr>
        <w:spacing w:after="48" w:line="240" w:lineRule="auto"/>
        <w:rPr>
          <w:color w:val="231F20"/>
          <w:sz w:val="20"/>
          <w:szCs w:val="20"/>
        </w:rPr>
      </w:pPr>
    </w:p>
    <w:p w14:paraId="0000012E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Istražuje odnose i ravnotežu između prava i dužnosti, uzroke i posljedice postupaka. </w:t>
      </w:r>
    </w:p>
    <w:p w14:paraId="0000012F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Raspravlja o važnosti jednakosti prava i slobode svakoga pojedinca uz poštivanje tuđih sloboda. </w:t>
      </w:r>
    </w:p>
    <w:p w14:paraId="00000130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Pokazuje solidarnost prema članovima zajednice. </w:t>
      </w:r>
    </w:p>
    <w:p w14:paraId="00000131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Raspravlja o pravima djece. Raspravlja o (ne)poštivanju ljudskih prava i prava djece. </w:t>
      </w:r>
    </w:p>
    <w:p w14:paraId="00000132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Uvažava različitosti i razvija osjećaj tolerancije. </w:t>
      </w:r>
    </w:p>
    <w:p w14:paraId="00000133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Predlaže načine rješavanja i sprečavanja nastanka problema. </w:t>
      </w:r>
    </w:p>
    <w:p w14:paraId="00000134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Odgovorno se ponaša prema zdravlju, okolišu i u primjeni IKT-a. </w:t>
      </w:r>
    </w:p>
    <w:p w14:paraId="00000135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Raspravlja o važnosti digitalnoga identiteta i utjecaja digitalnih tragova. </w:t>
      </w:r>
    </w:p>
    <w:p w14:paraId="00000136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Štiti svoje osobne podatke te poštuje tuđe vlasništvo i privatnost. </w:t>
      </w:r>
    </w:p>
    <w:p w14:paraId="00000137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sz w:val="20"/>
          <w:szCs w:val="20"/>
        </w:rPr>
        <w:t>• Promišlja o prisutnosti demokratskih vrijednosti u zajednicama kojih je dio te promiče demokratske vrijednosti u svome okružju.</w:t>
      </w:r>
    </w:p>
    <w:p w14:paraId="00000138" w14:textId="77777777" w:rsidR="00C4413E" w:rsidRDefault="00C4413E" w:rsidP="003A0CF5">
      <w:pPr>
        <w:spacing w:line="240" w:lineRule="auto"/>
        <w:rPr>
          <w:color w:val="00B050"/>
          <w:sz w:val="20"/>
          <w:szCs w:val="20"/>
        </w:rPr>
      </w:pPr>
    </w:p>
    <w:p w14:paraId="00000139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5. Životni uvjeti </w:t>
      </w:r>
      <w:r w:rsidRPr="00873356">
        <w:rPr>
          <w:sz w:val="20"/>
          <w:szCs w:val="20"/>
        </w:rPr>
        <w:t>– sat učenja novih nastavnih sadržaja</w:t>
      </w:r>
    </w:p>
    <w:p w14:paraId="0000013A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A.4.1. Učenik zaključuje o organiziranosti ljudskoga tijela i životnih zajednica.; </w:t>
      </w:r>
    </w:p>
    <w:p w14:paraId="0000013B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sz w:val="20"/>
          <w:szCs w:val="20"/>
        </w:rPr>
        <w:t>PID OŠ B.4.2. Učenik analizira i povezuje životne uvjete i raznolikost živih bića na različitim staništima te opisuje cikluse u prirodi.</w:t>
      </w:r>
    </w:p>
    <w:p w14:paraId="0000013C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•Istražuje životne uvjete (zrak, tlo, voda, svjetlost, toplina). </w:t>
      </w:r>
      <w:r>
        <w:rPr>
          <w:sz w:val="20"/>
          <w:szCs w:val="20"/>
        </w:rPr>
        <w:br/>
        <w:t xml:space="preserve">• Opisuje na primjerima utjecaj životnih uvjeta na organizme. </w:t>
      </w:r>
      <w:r>
        <w:rPr>
          <w:sz w:val="20"/>
          <w:szCs w:val="20"/>
        </w:rPr>
        <w:br/>
        <w:t>• Opisuje životne cikluse u prirodi (na primjeru biljke cvjetnjače) i kruženje vode u prirodi.</w:t>
      </w:r>
    </w:p>
    <w:p w14:paraId="0000013D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Opisuje životnu zajednicu (organizme koji žive na istome staništu) na primjeru iz neposrednoga okoliša i uspoređuje sa zajednicom iz drugoga područja. </w:t>
      </w:r>
      <w:r>
        <w:rPr>
          <w:sz w:val="20"/>
          <w:szCs w:val="20"/>
        </w:rPr>
        <w:br/>
        <w:t xml:space="preserve">• Povezuje različitost vremenskih uvjeta s raznolikošću biljnoga i životinjskoga svijeta. </w:t>
      </w:r>
      <w:r>
        <w:rPr>
          <w:sz w:val="20"/>
          <w:szCs w:val="20"/>
        </w:rPr>
        <w:br/>
        <w:t>• Na primjerima opisuje prilagodbe biljaka i životinja na različite uvjete života.</w:t>
      </w:r>
    </w:p>
    <w:p w14:paraId="0000013F" w14:textId="77777777" w:rsidR="00C4413E" w:rsidRDefault="00C4413E" w:rsidP="003A0CF5">
      <w:pPr>
        <w:spacing w:line="240" w:lineRule="auto"/>
        <w:rPr>
          <w:color w:val="00B050"/>
          <w:sz w:val="20"/>
          <w:szCs w:val="20"/>
        </w:rPr>
      </w:pPr>
    </w:p>
    <w:p w14:paraId="00000140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6. Tlo</w:t>
      </w:r>
      <w:r>
        <w:rPr>
          <w:sz w:val="20"/>
          <w:szCs w:val="20"/>
        </w:rPr>
        <w:t xml:space="preserve"> – sat učenja novih nastavnih sadržaja</w:t>
      </w:r>
    </w:p>
    <w:p w14:paraId="00000141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A.4.1. Učenik zaključuje o organiziranosti ljudskoga tijela i životnih zajednica.; </w:t>
      </w:r>
    </w:p>
    <w:p w14:paraId="00000142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B.4.1. Učenik vrednuje važnost odgovornoga odnosa prema sebi, drugima i prirodi.; </w:t>
      </w:r>
    </w:p>
    <w:p w14:paraId="00000143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PID OŠ B.4.2. Učenik analizira i povezuje životne uvjete i raznolikost živih bića na različitim staništima te opisuje cikluse u prirodi</w:t>
      </w:r>
    </w:p>
    <w:p w14:paraId="00000144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145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Razlikuje životne uvjete u životnoj zajednici i povezuje ih s njezinom organiziranošću.</w:t>
      </w:r>
    </w:p>
    <w:p w14:paraId="00000146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•Istražuje životne uvjete (zrak, tlo, voda, svjetlost, toplina). </w:t>
      </w:r>
      <w:r>
        <w:rPr>
          <w:sz w:val="20"/>
          <w:szCs w:val="20"/>
        </w:rPr>
        <w:br/>
        <w:t xml:space="preserve">• Opisuje na primjerima utjecaj životnih uvjeta na organizme. </w:t>
      </w:r>
      <w:r>
        <w:rPr>
          <w:sz w:val="20"/>
          <w:szCs w:val="20"/>
        </w:rPr>
        <w:br/>
        <w:t>• Opisuje životne cikluse u prirodi (na primjeru biljke cvjetnjače) i kruženje vode u prirodi.</w:t>
      </w:r>
    </w:p>
    <w:p w14:paraId="00000147" w14:textId="77777777" w:rsidR="00C4413E" w:rsidRDefault="00C4413E" w:rsidP="003A0CF5">
      <w:pPr>
        <w:spacing w:line="240" w:lineRule="auto"/>
      </w:pPr>
    </w:p>
    <w:p w14:paraId="00000148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TJELESNA I ZDRAVSTVENA KULTURA</w:t>
      </w:r>
    </w:p>
    <w:p w14:paraId="00000149" w14:textId="77777777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3. Hodanja i trčanja; Bacanja i hvatanja, Manipuliranje loptom </w:t>
      </w:r>
    </w:p>
    <w:p w14:paraId="0000014A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uočava različite aktivnosti i izvodi  pravilno aktivnost.</w:t>
      </w:r>
    </w:p>
    <w:p w14:paraId="0000014B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14C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000014D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Kombinirani sat: Početno usavršavanje motoričkog znanja i usavršavanje motoričkog znanja</w:t>
      </w:r>
    </w:p>
    <w:p w14:paraId="0000014E" w14:textId="77777777" w:rsidR="00C4413E" w:rsidRDefault="00631BE3" w:rsidP="003A0CF5">
      <w:pPr>
        <w:spacing w:after="0" w:line="240" w:lineRule="auto"/>
      </w:pPr>
      <w:r>
        <w:t>1. Ciklično kretanje do 4 minute</w:t>
      </w:r>
    </w:p>
    <w:p w14:paraId="0000014F" w14:textId="77777777" w:rsidR="00C4413E" w:rsidRDefault="00631BE3" w:rsidP="003A0CF5">
      <w:pPr>
        <w:spacing w:after="0" w:line="240" w:lineRule="auto"/>
      </w:pPr>
      <w:r>
        <w:t>2. Pretrčavanje  niskih prepreka</w:t>
      </w:r>
    </w:p>
    <w:p w14:paraId="00000150" w14:textId="77777777" w:rsidR="00C4413E" w:rsidRDefault="00631BE3" w:rsidP="003A0CF5">
      <w:pPr>
        <w:spacing w:after="0" w:line="240" w:lineRule="auto"/>
        <w:rPr>
          <w:b/>
        </w:rPr>
      </w:pPr>
      <w:r>
        <w:t>3. Različiti načini vođenja lopte u rukometu</w:t>
      </w:r>
    </w:p>
    <w:p w14:paraId="00000151" w14:textId="77777777" w:rsidR="00C4413E" w:rsidRDefault="00C4413E" w:rsidP="003A0CF5">
      <w:pPr>
        <w:spacing w:after="0" w:line="240" w:lineRule="auto"/>
        <w:rPr>
          <w:b/>
        </w:rPr>
      </w:pPr>
    </w:p>
    <w:p w14:paraId="00000152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PALČEVI</w:t>
      </w:r>
    </w:p>
    <w:p w14:paraId="00000153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154" w14:textId="79616B76" w:rsidR="00C4413E" w:rsidRDefault="00631BE3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4. Hodanja i trčanja;</w:t>
      </w:r>
      <w:r w:rsidR="003A0CF5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 xml:space="preserve">Bacanja i hvatanja, Manipuliranje loptom </w:t>
      </w:r>
    </w:p>
    <w:p w14:paraId="00000155" w14:textId="77777777" w:rsidR="00C4413E" w:rsidRDefault="00C4413E" w:rsidP="003A0CF5">
      <w:pPr>
        <w:spacing w:after="0" w:line="240" w:lineRule="auto"/>
        <w:rPr>
          <w:color w:val="00B050"/>
          <w:sz w:val="20"/>
          <w:szCs w:val="20"/>
        </w:rPr>
      </w:pPr>
    </w:p>
    <w:p w14:paraId="00000156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vježba i pravilno izvodi vođenje lopte.</w:t>
      </w:r>
    </w:p>
    <w:p w14:paraId="00000157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158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0000159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Usavršavanje motoričkog znanja </w:t>
      </w:r>
    </w:p>
    <w:p w14:paraId="0000015A" w14:textId="77777777" w:rsidR="00C4413E" w:rsidRDefault="00631BE3" w:rsidP="003A0CF5">
      <w:pPr>
        <w:spacing w:after="0" w:line="240" w:lineRule="auto"/>
      </w:pPr>
      <w:r>
        <w:t>1. Ciklično kretanje do 4 minute</w:t>
      </w:r>
    </w:p>
    <w:p w14:paraId="0000015B" w14:textId="77777777" w:rsidR="00C4413E" w:rsidRDefault="00631BE3" w:rsidP="003A0CF5">
      <w:pPr>
        <w:spacing w:after="0" w:line="240" w:lineRule="auto"/>
      </w:pPr>
      <w:r>
        <w:t>2. Pretrčavanje  niskih prepreka</w:t>
      </w:r>
    </w:p>
    <w:p w14:paraId="0000015C" w14:textId="77777777" w:rsidR="00C4413E" w:rsidRDefault="00631BE3" w:rsidP="003A0CF5">
      <w:pPr>
        <w:spacing w:after="0" w:line="240" w:lineRule="auto"/>
      </w:pPr>
      <w:r>
        <w:t>3. Različiti načini vođenja lopte u rukometu</w:t>
      </w:r>
    </w:p>
    <w:p w14:paraId="0000015D" w14:textId="77777777" w:rsidR="00C4413E" w:rsidRDefault="00631BE3" w:rsidP="003A0CF5">
      <w:pPr>
        <w:spacing w:after="0" w:line="240" w:lineRule="auto"/>
      </w:pPr>
      <w:r>
        <w:t>4. Štafetna igra</w:t>
      </w:r>
    </w:p>
    <w:p w14:paraId="0000015E" w14:textId="77777777" w:rsidR="00C4413E" w:rsidRDefault="00C4413E" w:rsidP="003A0CF5">
      <w:pPr>
        <w:spacing w:after="0" w:line="240" w:lineRule="auto"/>
      </w:pPr>
    </w:p>
    <w:p w14:paraId="0000015F" w14:textId="77777777" w:rsidR="00C4413E" w:rsidRDefault="00631BE3" w:rsidP="003A0CF5">
      <w:pPr>
        <w:spacing w:after="0" w:line="240" w:lineRule="auto"/>
      </w:pPr>
      <w:r>
        <w:rPr>
          <w:sz w:val="20"/>
          <w:szCs w:val="20"/>
        </w:rPr>
        <w:t>VREDNOVANJE KAO UČENJE: SEMOFOR</w:t>
      </w:r>
    </w:p>
    <w:p w14:paraId="00000160" w14:textId="77777777" w:rsidR="00C4413E" w:rsidRDefault="00C4413E" w:rsidP="003A0CF5">
      <w:pPr>
        <w:spacing w:line="240" w:lineRule="auto"/>
        <w:rPr>
          <w:color w:val="00B0F0"/>
        </w:rPr>
      </w:pPr>
    </w:p>
    <w:p w14:paraId="00000161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SAT RAZREDNIKA</w:t>
      </w:r>
    </w:p>
    <w:p w14:paraId="00000162" w14:textId="77777777" w:rsidR="00C4413E" w:rsidRDefault="00631BE3" w:rsidP="003A0CF5">
      <w:pPr>
        <w:spacing w:line="240" w:lineRule="auto"/>
        <w:rPr>
          <w:color w:val="00B050"/>
          <w:sz w:val="20"/>
          <w:szCs w:val="20"/>
          <w:highlight w:val="white"/>
        </w:rPr>
      </w:pPr>
      <w:r>
        <w:rPr>
          <w:color w:val="00B050"/>
          <w:sz w:val="20"/>
          <w:szCs w:val="20"/>
        </w:rPr>
        <w:t>2. UČITI KAKO UČITI - Odnos prema učenju</w:t>
      </w:r>
    </w:p>
    <w:p w14:paraId="00000163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uku B.2.1.  1. Planiranje: Uz podršku učiteljice/učitelja učenici određuju ciljeve učenja, odabiru pristup učenju te planiraju učenje.</w:t>
      </w:r>
    </w:p>
    <w:p w14:paraId="00000164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uku B.2.2. </w:t>
      </w:r>
      <w:r>
        <w:rPr>
          <w:color w:val="231F20"/>
          <w:sz w:val="20"/>
          <w:szCs w:val="20"/>
          <w:highlight w:val="white"/>
        </w:rPr>
        <w:t>Na poticaj učitelja učenik prati svoje učenje i napredovanje tijekom učenja.</w:t>
      </w:r>
    </w:p>
    <w:p w14:paraId="00000165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uku C.2.1. Vrijednost učenja: Učenici mogu objasniti vrijednost učenja za svoj život.</w:t>
      </w:r>
    </w:p>
    <w:p w14:paraId="00000166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uku C.2.2. Slika o sebi kao učeniku: Učenici iskazuju pozitivna i visoka očekivanja i vjeruju u vlastiti uspjeh u učenju.</w:t>
      </w:r>
    </w:p>
    <w:p w14:paraId="00000167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uku D.2.2. </w:t>
      </w:r>
      <w:r>
        <w:rPr>
          <w:color w:val="231F20"/>
          <w:sz w:val="20"/>
          <w:szCs w:val="20"/>
          <w:highlight w:val="white"/>
        </w:rPr>
        <w:t>Učenik ostvaruje dobru komunikaciju s drugima, uspješno surađuje u različitim situacijama i spreman je zatražiti i ponuditi pomoć.</w:t>
      </w:r>
    </w:p>
    <w:p w14:paraId="00000168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A.2.1. Razvijaju sliku o sebi.</w:t>
      </w:r>
    </w:p>
    <w:p w14:paraId="00000169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br w:type="page"/>
      </w:r>
    </w:p>
    <w:p w14:paraId="0000016A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16B" w14:textId="555BFE8A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t xml:space="preserve">3. TJEDAN </w:t>
      </w:r>
      <w:r>
        <w:rPr>
          <w:color w:val="7030A0"/>
        </w:rPr>
        <w:tab/>
      </w:r>
      <w:r w:rsidR="00F46D0B">
        <w:rPr>
          <w:color w:val="7030A0"/>
        </w:rPr>
        <w:t>19</w:t>
      </w:r>
      <w:r>
        <w:rPr>
          <w:color w:val="7030A0"/>
        </w:rPr>
        <w:t>. 9. 202</w:t>
      </w:r>
      <w:r w:rsidR="00F46D0B">
        <w:rPr>
          <w:color w:val="7030A0"/>
        </w:rPr>
        <w:t>2</w:t>
      </w:r>
      <w:r>
        <w:rPr>
          <w:color w:val="7030A0"/>
        </w:rPr>
        <w:t>. – 2</w:t>
      </w:r>
      <w:r w:rsidR="00F46D0B">
        <w:rPr>
          <w:color w:val="7030A0"/>
        </w:rPr>
        <w:t>3</w:t>
      </w:r>
      <w:r>
        <w:rPr>
          <w:color w:val="7030A0"/>
        </w:rPr>
        <w:t>. 9. 202</w:t>
      </w:r>
      <w:r w:rsidR="00F46D0B">
        <w:rPr>
          <w:color w:val="7030A0"/>
        </w:rPr>
        <w:t>2</w:t>
      </w:r>
      <w:r>
        <w:rPr>
          <w:color w:val="7030A0"/>
        </w:rPr>
        <w:t>.</w:t>
      </w:r>
    </w:p>
    <w:p w14:paraId="0000016C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0000016D" w14:textId="29649005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11.</w:t>
      </w:r>
      <w:r w:rsidR="003A0CF5">
        <w:rPr>
          <w:color w:val="00B050"/>
          <w:sz w:val="20"/>
          <w:szCs w:val="20"/>
        </w:rPr>
        <w:t xml:space="preserve"> </w:t>
      </w:r>
      <w:r w:rsidRPr="003A0CF5">
        <w:rPr>
          <w:i/>
          <w:iCs/>
          <w:color w:val="00B050"/>
          <w:sz w:val="20"/>
          <w:szCs w:val="20"/>
        </w:rPr>
        <w:t>Jesenski hobi</w:t>
      </w:r>
      <w:r>
        <w:rPr>
          <w:color w:val="00B050"/>
          <w:sz w:val="20"/>
          <w:szCs w:val="20"/>
        </w:rPr>
        <w:t>, Jelena Pervan</w:t>
      </w:r>
      <w:r>
        <w:rPr>
          <w:color w:val="00B050"/>
        </w:rPr>
        <w:t xml:space="preserve"> </w:t>
      </w:r>
      <w:r>
        <w:rPr>
          <w:sz w:val="20"/>
          <w:szCs w:val="20"/>
        </w:rPr>
        <w:t>– interpretacija</w:t>
      </w:r>
    </w:p>
    <w:p w14:paraId="0000016E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0000016F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00000170" w14:textId="77777777" w:rsidR="00C4413E" w:rsidRDefault="00C4413E" w:rsidP="003A0CF5">
      <w:pPr>
        <w:spacing w:after="0" w:line="240" w:lineRule="auto"/>
        <w:rPr>
          <w:b/>
          <w:color w:val="231F20"/>
          <w:sz w:val="20"/>
          <w:szCs w:val="20"/>
        </w:rPr>
      </w:pPr>
    </w:p>
    <w:p w14:paraId="0000017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017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017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0000017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000017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017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0000177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178" w14:textId="24E8516A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12.</w:t>
      </w:r>
      <w:r w:rsidR="003A0CF5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 xml:space="preserve">Jesenski hobi, prepričavanje </w:t>
      </w:r>
      <w:r>
        <w:rPr>
          <w:i/>
          <w:sz w:val="20"/>
          <w:szCs w:val="20"/>
        </w:rPr>
        <w:t xml:space="preserve">– </w:t>
      </w:r>
      <w:r>
        <w:rPr>
          <w:sz w:val="20"/>
          <w:szCs w:val="20"/>
        </w:rPr>
        <w:t>vježbanje i ponavljanje</w:t>
      </w:r>
    </w:p>
    <w:p w14:paraId="00000179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A.4.3.</w:t>
      </w:r>
      <w:r>
        <w:rPr>
          <w:color w:val="231F20"/>
          <w:sz w:val="20"/>
          <w:szCs w:val="20"/>
        </w:rPr>
        <w:t xml:space="preserve"> </w:t>
      </w:r>
    </w:p>
    <w:p w14:paraId="0000017A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tekst i prepričava sadržaj teksta služeći se bilješkama.</w:t>
      </w:r>
    </w:p>
    <w:p w14:paraId="0000017B" w14:textId="77777777" w:rsidR="00C4413E" w:rsidRDefault="00C4413E" w:rsidP="003A0CF5">
      <w:pPr>
        <w:spacing w:after="0" w:line="240" w:lineRule="auto"/>
        <w:rPr>
          <w:b/>
          <w:sz w:val="20"/>
          <w:szCs w:val="20"/>
        </w:rPr>
      </w:pPr>
    </w:p>
    <w:p w14:paraId="0000017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grafičku strukturu teksta i sadržaj</w:t>
      </w:r>
    </w:p>
    <w:p w14:paraId="0000017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izdvaja važne podatke iz teksta i piše bilješke s obzirom na sadržaj i strukturu</w:t>
      </w:r>
    </w:p>
    <w:p w14:paraId="0000017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prepričava tekst na temelju bilježaka</w:t>
      </w:r>
    </w:p>
    <w:p w14:paraId="0000017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podatke u grafičkim prikazima</w:t>
      </w:r>
    </w:p>
    <w:p w14:paraId="0000018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nepoznate riječi: na temelju vođenoga razgovora, zaključivanja na temelju konteksta, s pomoću rječnika nakon čitanja teksta</w:t>
      </w:r>
    </w:p>
    <w:p w14:paraId="00000181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0182" w14:textId="217F7CDB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13.</w:t>
      </w:r>
      <w:r w:rsidR="003A0CF5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Kako biti opuštena/opušten prije ispita?</w:t>
      </w:r>
      <w:r w:rsidR="003A0CF5"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>– vježbanje i ponavljanje</w:t>
      </w:r>
    </w:p>
    <w:p w14:paraId="00000183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A.4.3.</w:t>
      </w:r>
      <w:r>
        <w:rPr>
          <w:color w:val="231F20"/>
          <w:sz w:val="20"/>
          <w:szCs w:val="20"/>
        </w:rPr>
        <w:t xml:space="preserve"> </w:t>
      </w:r>
    </w:p>
    <w:p w14:paraId="00000184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tekst i prepričava sadržaj teksta služeći se bilješkama.</w:t>
      </w:r>
    </w:p>
    <w:p w14:paraId="00000185" w14:textId="77777777" w:rsidR="00C4413E" w:rsidRDefault="00C4413E" w:rsidP="003A0CF5">
      <w:pPr>
        <w:spacing w:after="48" w:line="240" w:lineRule="auto"/>
        <w:rPr>
          <w:color w:val="231F20"/>
          <w:sz w:val="20"/>
          <w:szCs w:val="20"/>
        </w:rPr>
      </w:pPr>
    </w:p>
    <w:p w14:paraId="0000018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grafičku strukturu teksta i sadržaj</w:t>
      </w:r>
    </w:p>
    <w:p w14:paraId="0000018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izdvaja važne podatke iz teksta i piše bilješke s obzirom na sadržaj i strukturu</w:t>
      </w:r>
    </w:p>
    <w:p w14:paraId="0000018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prepričava tekst na temelju bilježaka</w:t>
      </w:r>
    </w:p>
    <w:p w14:paraId="0000018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podatke u grafičkim prikazima</w:t>
      </w:r>
    </w:p>
    <w:p w14:paraId="0000018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nepoznate riječi: na temelju vođenoga razgovora, zaključivanja na temelju konteksta, s pomoću rječnika nakon čitanja teksta</w:t>
      </w:r>
    </w:p>
    <w:p w14:paraId="0000018B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18C" w14:textId="32E5AD35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14. </w:t>
      </w:r>
      <w:r w:rsidRPr="003A0CF5">
        <w:rPr>
          <w:i/>
          <w:iCs/>
          <w:color w:val="00B050"/>
          <w:sz w:val="20"/>
          <w:szCs w:val="20"/>
        </w:rPr>
        <w:t>Pejzaž</w:t>
      </w:r>
      <w:r>
        <w:rPr>
          <w:color w:val="00B050"/>
          <w:sz w:val="20"/>
          <w:szCs w:val="20"/>
        </w:rPr>
        <w:t>,</w:t>
      </w:r>
      <w:r w:rsidR="003A0CF5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 xml:space="preserve">Vladimir Vidrić </w:t>
      </w:r>
      <w:r>
        <w:rPr>
          <w:sz w:val="20"/>
          <w:szCs w:val="20"/>
        </w:rPr>
        <w:t>- interpretacija</w:t>
      </w:r>
    </w:p>
    <w:p w14:paraId="0000018D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  <w:r>
        <w:rPr>
          <w:color w:val="231F20"/>
          <w:sz w:val="20"/>
          <w:szCs w:val="20"/>
        </w:rPr>
        <w:t xml:space="preserve"> </w:t>
      </w:r>
    </w:p>
    <w:p w14:paraId="0000018E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teksta.</w:t>
      </w:r>
    </w:p>
    <w:p w14:paraId="0000018F" w14:textId="77777777" w:rsidR="00C4413E" w:rsidRDefault="00C4413E" w:rsidP="003A0CF5">
      <w:pPr>
        <w:spacing w:after="48" w:line="240" w:lineRule="auto"/>
        <w:rPr>
          <w:color w:val="231F20"/>
          <w:sz w:val="20"/>
          <w:szCs w:val="20"/>
        </w:rPr>
      </w:pPr>
    </w:p>
    <w:p w14:paraId="0000019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0000019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pjesničke slike (slika u pokretu, slika u mirovanju), personifikaciju i onomatopeju u književnome tekstu</w:t>
      </w:r>
    </w:p>
    <w:p w14:paraId="0000019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poetskih tekstova: stih, strofa, ritam, zvučnost, slikovitost, ponavljanje u stihu, pjesničke slike, onomatopeja, personifikacija</w:t>
      </w:r>
    </w:p>
    <w:p w14:paraId="00000194" w14:textId="1A16453C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lastRenderedPageBreak/>
        <w:t>15. Vrednovanje – imenice</w:t>
      </w:r>
      <w:r>
        <w:rPr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>– provjeravanje</w:t>
      </w:r>
      <w:r w:rsidR="00D66BCD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="00D66BCD">
        <w:rPr>
          <w:sz w:val="20"/>
          <w:szCs w:val="20"/>
        </w:rPr>
        <w:t xml:space="preserve"> </w:t>
      </w:r>
      <w:r>
        <w:rPr>
          <w:sz w:val="20"/>
          <w:szCs w:val="20"/>
        </w:rPr>
        <w:t>kontrolni rad</w:t>
      </w:r>
    </w:p>
    <w:p w14:paraId="0000019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A.4.5.</w:t>
      </w:r>
    </w:p>
    <w:p w14:paraId="0000019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</w:t>
      </w:r>
    </w:p>
    <w:p w14:paraId="00000197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19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(imenice)</w:t>
      </w:r>
    </w:p>
    <w:p w14:paraId="0000019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0000019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0000019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0000019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znanja</w:t>
      </w:r>
    </w:p>
    <w:p w14:paraId="0000019D" w14:textId="3032A751" w:rsidR="00C4413E" w:rsidRDefault="00C4413E" w:rsidP="003A0CF5">
      <w:pPr>
        <w:spacing w:after="48" w:line="240" w:lineRule="auto"/>
        <w:rPr>
          <w:color w:val="231F20"/>
          <w:sz w:val="20"/>
          <w:szCs w:val="20"/>
        </w:rPr>
      </w:pPr>
    </w:p>
    <w:p w14:paraId="0000019E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019F" w14:textId="77777777" w:rsidR="00C4413E" w:rsidRDefault="00631BE3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3. BOJA, Kompozicija, nijanse boja, košara s plodovima jeseni, tempera</w:t>
      </w:r>
      <w:r>
        <w:rPr>
          <w:color w:val="00B050"/>
          <w:sz w:val="20"/>
          <w:szCs w:val="20"/>
        </w:rPr>
        <w:br/>
      </w:r>
    </w:p>
    <w:p w14:paraId="000001A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A.4.1. Učenici likovnim i vizualnim izražavanjem interpretiraju različite sadržaje.</w:t>
      </w:r>
    </w:p>
    <w:p w14:paraId="000001A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01A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01A3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 xml:space="preserve">OŠ LK B.4.2. Učenici opisuju i uspoređuju svoj likovni ili vizualni rad i radove drugih učenika te opisuju vlastiti </w:t>
      </w:r>
      <w:r>
        <w:rPr>
          <w:sz w:val="20"/>
          <w:szCs w:val="20"/>
        </w:rPr>
        <w:t>doživljaj stvaranja.</w:t>
      </w:r>
    </w:p>
    <w:p w14:paraId="000001A4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OŠ LK C.4.2. Učenici povezuju umjetničko djelo s iskustvima iz svakodnevnoga života te društvenim kontekstom.</w:t>
      </w:r>
    </w:p>
    <w:p w14:paraId="000001A5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01A6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GLAZBENA KULTURA</w:t>
      </w:r>
    </w:p>
    <w:p w14:paraId="000001A7" w14:textId="77777777" w:rsidR="00C4413E" w:rsidRDefault="00631BE3" w:rsidP="003A0CF5">
      <w:pPr>
        <w:tabs>
          <w:tab w:val="left" w:pos="5103"/>
        </w:tabs>
        <w:spacing w:line="240" w:lineRule="auto"/>
        <w:rPr>
          <w:rFonts w:ascii="Century Gothic" w:eastAsia="Century Gothic" w:hAnsi="Century Gothic" w:cs="Century Gothic"/>
          <w:i/>
        </w:rPr>
      </w:pPr>
      <w:r>
        <w:rPr>
          <w:color w:val="00B050"/>
          <w:sz w:val="20"/>
          <w:szCs w:val="20"/>
        </w:rPr>
        <w:t xml:space="preserve">3. GLAZBA JE TEMPO - </w:t>
      </w:r>
      <w:r>
        <w:rPr>
          <w:i/>
          <w:color w:val="00B050"/>
          <w:sz w:val="20"/>
          <w:szCs w:val="20"/>
        </w:rPr>
        <w:t>Dok ulicom sam hodao / Korobuška</w:t>
      </w:r>
    </w:p>
    <w:p w14:paraId="000001A8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A.4.1. Učenik temeljem slušanja upoznaje određeni broj skladbi.</w:t>
      </w:r>
    </w:p>
    <w:p w14:paraId="000001A9" w14:textId="77777777" w:rsidR="00C4413E" w:rsidRDefault="00631BE3" w:rsidP="003A0CF5">
      <w:pPr>
        <w:spacing w:after="4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A.4.4. Učenik temeljem slušanja glazbe razlikuje vokalnu i vokalno-instrumentalnu glazbu te različite izvođačke sastave. </w:t>
      </w:r>
    </w:p>
    <w:p w14:paraId="000001AA" w14:textId="77777777" w:rsidR="00C4413E" w:rsidRDefault="00631BE3" w:rsidP="003A0CF5">
      <w:pPr>
        <w:spacing w:after="4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B.4.1. Učenik sudjeluje u zajedničkoj izvedbi glazbe.</w:t>
      </w:r>
    </w:p>
    <w:p w14:paraId="000001AB" w14:textId="77777777" w:rsidR="00C4413E" w:rsidRDefault="00631BE3" w:rsidP="003A0CF5">
      <w:pPr>
        <w:spacing w:after="4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B.4.2. Učenik pjevanjem izvodi autorske pjesme iz svijeta.</w:t>
      </w:r>
    </w:p>
    <w:p w14:paraId="000001AC" w14:textId="77777777" w:rsidR="00C4413E" w:rsidRDefault="00631BE3" w:rsidP="003A0CF5">
      <w:pPr>
        <w:spacing w:after="4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B.4.3. Učenik sviranjem izvodi umjetničku, popularnu i/ili vlastitu glazbu. Sudjeluje u aktivnostima glazbenog stvaralaštva.</w:t>
      </w:r>
    </w:p>
    <w:p w14:paraId="000001AD" w14:textId="77777777" w:rsidR="00C4413E" w:rsidRDefault="00631BE3" w:rsidP="003A0CF5">
      <w:pPr>
        <w:spacing w:after="40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OŠ GK C.4.1. Učenik opaža međusobne utjecaje različitih vrsta glazbi.</w:t>
      </w:r>
    </w:p>
    <w:p w14:paraId="000001AE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0000"/>
        </w:rPr>
        <w:t> </w:t>
      </w:r>
    </w:p>
    <w:p w14:paraId="000001AF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MATEMATIKA</w:t>
      </w:r>
    </w:p>
    <w:p w14:paraId="000001B0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9. Ispit znanja - Inicijalni ispit </w:t>
      </w:r>
      <w:r>
        <w:rPr>
          <w:sz w:val="20"/>
          <w:szCs w:val="20"/>
        </w:rPr>
        <w:t>– provjera (vrednovanje naučenoga)</w:t>
      </w:r>
    </w:p>
    <w:p w14:paraId="000001B1" w14:textId="77777777" w:rsidR="00C4413E" w:rsidRDefault="00631BE3" w:rsidP="003A0CF5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Ishodi trećeg razreda</w:t>
      </w:r>
    </w:p>
    <w:p w14:paraId="000001B2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01B3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10. i 11. BROJEVI DO 10 000, Višekratnici broja 10 000 </w:t>
      </w:r>
      <w:r>
        <w:rPr>
          <w:sz w:val="20"/>
          <w:szCs w:val="20"/>
        </w:rPr>
        <w:t>– obrada</w:t>
      </w:r>
    </w:p>
    <w:p w14:paraId="000001B4" w14:textId="77777777" w:rsidR="00C4413E" w:rsidRDefault="00631BE3" w:rsidP="003A0CF5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prirodnim brojevima do milijun. </w:t>
      </w:r>
    </w:p>
    <w:p w14:paraId="000001B5" w14:textId="77777777" w:rsidR="00C4413E" w:rsidRDefault="00C4413E" w:rsidP="003A0CF5">
      <w:pPr>
        <w:widowControl w:val="0"/>
        <w:spacing w:after="0" w:line="240" w:lineRule="auto"/>
        <w:ind w:hanging="2"/>
        <w:rPr>
          <w:sz w:val="20"/>
          <w:szCs w:val="20"/>
        </w:rPr>
      </w:pPr>
    </w:p>
    <w:p w14:paraId="000001B6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Broji, čita, piše i uspoređuje brojeve do 100 000. </w:t>
      </w:r>
    </w:p>
    <w:p w14:paraId="000001B7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Navodi dekadske jedinice i opisuje njihove odnose. </w:t>
      </w:r>
    </w:p>
    <w:p w14:paraId="000001B8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Prepoznaje mjesne vrijednosti pojedinih znamenaka. </w:t>
      </w:r>
    </w:p>
    <w:p w14:paraId="000001B9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sz w:val="20"/>
          <w:szCs w:val="20"/>
        </w:rPr>
        <w:t>Koristi se višeznamenkastim brojevima.</w:t>
      </w:r>
    </w:p>
    <w:p w14:paraId="000001BA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01BB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lastRenderedPageBreak/>
        <w:t xml:space="preserve">12. BROJEVI DO 10 000, Višekratnici broja 10 000 </w:t>
      </w:r>
      <w:r>
        <w:rPr>
          <w:sz w:val="20"/>
          <w:szCs w:val="20"/>
        </w:rPr>
        <w:t>– ponavljanje</w:t>
      </w:r>
    </w:p>
    <w:p w14:paraId="000001BC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A.4.1. Služi se prirodnim brojevima do milijun.</w:t>
      </w:r>
    </w:p>
    <w:p w14:paraId="000001BD" w14:textId="77777777" w:rsidR="00C4413E" w:rsidRDefault="00C4413E" w:rsidP="003A0CF5">
      <w:pPr>
        <w:spacing w:after="0" w:line="240" w:lineRule="auto"/>
        <w:ind w:hanging="2"/>
        <w:rPr>
          <w:sz w:val="20"/>
          <w:szCs w:val="20"/>
        </w:rPr>
      </w:pPr>
    </w:p>
    <w:p w14:paraId="000001BE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Broji, čita, piše i uspoređuje brojeve do 100 000. Navodi dekadske jedinice i opisuje njihove</w:t>
      </w:r>
    </w:p>
    <w:p w14:paraId="000001BF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odnose. Prepoznaje mjesne vrijednosti pojedinih znamenaka. Koristi se višeznamenkastim brojevima.</w:t>
      </w:r>
    </w:p>
    <w:p w14:paraId="000001C0" w14:textId="77777777" w:rsidR="00C4413E" w:rsidRDefault="00C4413E" w:rsidP="003A0CF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</w:p>
    <w:p w14:paraId="000001C1" w14:textId="77777777" w:rsidR="00C4413E" w:rsidRDefault="00C4413E" w:rsidP="003A0CF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</w:p>
    <w:p w14:paraId="000001C3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PRIRODA I DRUŠTVO</w:t>
      </w:r>
    </w:p>
    <w:p w14:paraId="000001C4" w14:textId="77777777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7. Tlo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– sat vježbanja i ponavljanja</w:t>
      </w:r>
    </w:p>
    <w:p w14:paraId="000001C5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A.4.1. Učenik zaključuje o organiziranosti ljudskoga tijela i životnih zajednica.; </w:t>
      </w:r>
    </w:p>
    <w:p w14:paraId="000001C6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B.4.1. Učenik vrednuje važnost odgovornoga odnosa prema sebi, drugima i prirodi.; </w:t>
      </w:r>
    </w:p>
    <w:p w14:paraId="000001C7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sz w:val="20"/>
          <w:szCs w:val="20"/>
        </w:rPr>
        <w:t xml:space="preserve">PID OŠ B.4.2. Učenik analizira i povezuje životne uvjete i raznolikost živih bića na različitim staništima te opisuje cikluse u prirodi.; </w:t>
      </w:r>
      <w:r>
        <w:rPr>
          <w:sz w:val="20"/>
          <w:szCs w:val="20"/>
        </w:rPr>
        <w:br/>
        <w:t>PID OŠ A.B.C.D.4.1. Učenik uz usmjeravanje objašnjava rezultate vlastitih istraživanja prirode, prirodnih i/ili društvenih pojava i/ili različitih izvora informacija.</w:t>
      </w:r>
    </w:p>
    <w:p w14:paraId="000001C8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1C9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Razlikuje životne uvjete u životnoj zajednici i povezuje ih s njezinom organiziranošću.</w:t>
      </w:r>
    </w:p>
    <w:p w14:paraId="000001CA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sz w:val="20"/>
          <w:szCs w:val="20"/>
        </w:rPr>
        <w:t xml:space="preserve">• Istražuje životne uvjete (zrak, tlo, voda, svjetlost, toplina). </w:t>
      </w:r>
      <w:r>
        <w:rPr>
          <w:sz w:val="20"/>
          <w:szCs w:val="20"/>
        </w:rPr>
        <w:br/>
        <w:t xml:space="preserve">• Opisuje na primjerima utjecaj životnih uvjeta na organizme. </w:t>
      </w:r>
      <w:r>
        <w:rPr>
          <w:sz w:val="20"/>
          <w:szCs w:val="20"/>
        </w:rPr>
        <w:br/>
        <w:t>• Opisuje životne cikluse u prirodi (na primjeru biljke cvjetnjače) i kruženje vode u prirodi.</w:t>
      </w:r>
    </w:p>
    <w:p w14:paraId="000001CB" w14:textId="77777777" w:rsidR="00C4413E" w:rsidRDefault="00C4413E" w:rsidP="003A0CF5">
      <w:pPr>
        <w:spacing w:line="240" w:lineRule="auto"/>
        <w:rPr>
          <w:b/>
          <w:color w:val="00B050"/>
          <w:sz w:val="20"/>
          <w:szCs w:val="20"/>
        </w:rPr>
      </w:pPr>
    </w:p>
    <w:p w14:paraId="000001CC" w14:textId="77777777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8. Zrak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– sat učenja novih nastavnih sadržaja</w:t>
      </w:r>
    </w:p>
    <w:p w14:paraId="000001CD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A.4.1. Učenik zaključuje o organiziranosti ljudskoga tijela i životnih zajednica. </w:t>
      </w:r>
    </w:p>
    <w:p w14:paraId="000001CE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B.4.1. Učenik vrednuje važnost odgovornoga odnosa prema sebi, drugima i prirodi.; </w:t>
      </w:r>
    </w:p>
    <w:p w14:paraId="000001CF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sz w:val="20"/>
          <w:szCs w:val="20"/>
        </w:rPr>
        <w:t>PID OŠ B.4.2. Učenik analizira i povezuje životne uvjete i raznolikost živih bića na različitim staništima te opisuje cikluse u prirodi.</w:t>
      </w:r>
    </w:p>
    <w:p w14:paraId="000001D0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1D1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Razlikuje životne uvjete u životnoj zajednici i povezuje ih s njezinom organiziranošću.</w:t>
      </w:r>
    </w:p>
    <w:p w14:paraId="000001D2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sz w:val="20"/>
          <w:szCs w:val="20"/>
        </w:rPr>
        <w:t xml:space="preserve">• Istražuje životne uvjete (zrak, tlo, voda, svjetlost, toplina). </w:t>
      </w:r>
      <w:r>
        <w:rPr>
          <w:sz w:val="20"/>
          <w:szCs w:val="20"/>
        </w:rPr>
        <w:br/>
        <w:t xml:space="preserve">• Opisuje na primjerima utjecaj životnih uvjeta na organizme. </w:t>
      </w:r>
      <w:r>
        <w:rPr>
          <w:sz w:val="20"/>
          <w:szCs w:val="20"/>
        </w:rPr>
        <w:br/>
        <w:t>• Opisuje životne cikluse u prirodi (na primjeru biljke cvjetnjače) i kruženje vode u prirodi.</w:t>
      </w:r>
    </w:p>
    <w:p w14:paraId="000001D3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01D4" w14:textId="77777777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9. Zrak</w:t>
      </w:r>
      <w:r>
        <w:rPr>
          <w:sz w:val="20"/>
          <w:szCs w:val="20"/>
        </w:rPr>
        <w:t xml:space="preserve"> – sat vježbanja i ponavljanja</w:t>
      </w:r>
    </w:p>
    <w:p w14:paraId="000001D5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A.4.1. Učenik zaključuje o organiziranosti ljudskoga tijela i životnih zajednica. </w:t>
      </w:r>
    </w:p>
    <w:p w14:paraId="000001D6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B.4.1. Učenik vrednuje važnost odgovornoga odnosa prema sebi, drugima i prirodi.; </w:t>
      </w:r>
    </w:p>
    <w:p w14:paraId="000001D7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B.4.2. Učenik analizira i povezuje životne uvjete i raznolikost živih bića na različitim staništima te opisuje cikluse u prirodi.; </w:t>
      </w:r>
    </w:p>
    <w:p w14:paraId="000001D8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PID OŠ A.B.C.D.4.1. Učenik uz usmjeravanje objašnjava rezultate vlastitih istraživanja prirode, prirodnih i/ili društvenih pojava i/ili različitih izvora informacija.</w:t>
      </w:r>
    </w:p>
    <w:p w14:paraId="000001D9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1DA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Razlikuje životne uvjete u životnoj zajednici i povezuje ih s njezinom organiziranošću.</w:t>
      </w:r>
    </w:p>
    <w:p w14:paraId="000001DB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Istražuje životne uvjete (zrak, tlo, voda, svjetlost, toplina). </w:t>
      </w:r>
    </w:p>
    <w:p w14:paraId="000001DC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Opisuje na primjerima utjecaj životnih uvjeta na organizme. </w:t>
      </w:r>
    </w:p>
    <w:p w14:paraId="000001DD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Opisuje životne cikluse u prirodi (na primjeru biljke cvjetnjače) i kruženje vode u prirodi.</w:t>
      </w:r>
    </w:p>
    <w:p w14:paraId="000001DE" w14:textId="77777777" w:rsidR="00C4413E" w:rsidRDefault="00C4413E" w:rsidP="003A0CF5">
      <w:pPr>
        <w:spacing w:line="240" w:lineRule="auto"/>
        <w:rPr>
          <w:b/>
          <w:sz w:val="20"/>
          <w:szCs w:val="20"/>
        </w:rPr>
      </w:pPr>
    </w:p>
    <w:p w14:paraId="000001E0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TJELESNA I ZDRAVSTVENA KULTURA</w:t>
      </w:r>
    </w:p>
    <w:p w14:paraId="000001E1" w14:textId="77777777" w:rsidR="00C4413E" w:rsidRDefault="00631BE3" w:rsidP="003A0CF5">
      <w:pPr>
        <w:spacing w:line="240" w:lineRule="auto"/>
        <w:rPr>
          <w:b/>
        </w:rPr>
      </w:pPr>
      <w:r>
        <w:rPr>
          <w:color w:val="00B050"/>
          <w:sz w:val="20"/>
          <w:szCs w:val="20"/>
        </w:rPr>
        <w:t>5. Hodanja i trčanja</w:t>
      </w:r>
    </w:p>
    <w:p w14:paraId="000001E2" w14:textId="1B48BBA5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uočava  svoj rezultat.</w:t>
      </w:r>
    </w:p>
    <w:p w14:paraId="000001E3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1E4" w14:textId="77777777" w:rsidR="00C4413E" w:rsidRDefault="00631BE3" w:rsidP="003A0CF5">
      <w:pPr>
        <w:spacing w:after="0" w:line="240" w:lineRule="auto"/>
        <w:rPr>
          <w:b/>
          <w:color w:val="7030A0"/>
          <w:sz w:val="20"/>
          <w:szCs w:val="20"/>
        </w:rPr>
      </w:pPr>
      <w:r>
        <w:rPr>
          <w:b/>
          <w:color w:val="7030A0"/>
          <w:sz w:val="20"/>
          <w:szCs w:val="20"/>
        </w:rPr>
        <w:t xml:space="preserve">Predmetno područje B </w:t>
      </w:r>
    </w:p>
    <w:p w14:paraId="000001E5" w14:textId="77777777" w:rsidR="00C4413E" w:rsidRDefault="00631BE3" w:rsidP="003A0CF5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lastRenderedPageBreak/>
        <w:t>Predmetno područje C</w:t>
      </w:r>
    </w:p>
    <w:p w14:paraId="000001E6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Provjera funkcionalnih sposobnosti </w:t>
      </w:r>
    </w:p>
    <w:p w14:paraId="000001E7" w14:textId="77777777" w:rsidR="00C4413E" w:rsidRDefault="00631BE3" w:rsidP="003A0CF5">
      <w:pPr>
        <w:spacing w:after="0" w:line="240" w:lineRule="auto"/>
      </w:pPr>
      <w:r>
        <w:t>Ciklična kretanja različitim tempom do 4 minute</w:t>
      </w:r>
    </w:p>
    <w:p w14:paraId="000001E8" w14:textId="77777777" w:rsidR="00C4413E" w:rsidRDefault="00C4413E" w:rsidP="003A0CF5">
      <w:pPr>
        <w:spacing w:after="0" w:line="240" w:lineRule="auto"/>
      </w:pPr>
    </w:p>
    <w:p w14:paraId="000001E9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PROVJERAVANJE </w:t>
      </w:r>
    </w:p>
    <w:p w14:paraId="000001EA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ZA UČENJE</w:t>
      </w:r>
    </w:p>
    <w:p w14:paraId="000001EB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PALČEVI</w:t>
      </w:r>
    </w:p>
    <w:p w14:paraId="44F6A8CA" w14:textId="77777777" w:rsidR="003A0CF5" w:rsidRDefault="003A0CF5" w:rsidP="003A0C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B050"/>
          <w:sz w:val="20"/>
          <w:szCs w:val="20"/>
        </w:rPr>
      </w:pPr>
    </w:p>
    <w:p w14:paraId="000001EC" w14:textId="7C78E503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6. Morfološke značajke, motoričke i funkcionalne sposobnosti</w:t>
      </w:r>
    </w:p>
    <w:p w14:paraId="000001ED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1EE" w14:textId="77777777" w:rsidR="00C4413E" w:rsidRDefault="00631BE3" w:rsidP="003A0CF5">
      <w:pPr>
        <w:spacing w:after="0" w:line="240" w:lineRule="auto"/>
        <w:rPr>
          <w:b/>
          <w:color w:val="7030A0"/>
          <w:sz w:val="20"/>
          <w:szCs w:val="20"/>
        </w:rPr>
      </w:pPr>
      <w:r>
        <w:rPr>
          <w:sz w:val="20"/>
          <w:szCs w:val="20"/>
        </w:rPr>
        <w:t xml:space="preserve">Učenik uočava svoj rezultat i razlikuje motoričke aktivnosti.  </w:t>
      </w:r>
    </w:p>
    <w:p w14:paraId="000001EF" w14:textId="77777777" w:rsidR="00C4413E" w:rsidRDefault="00C4413E" w:rsidP="003A0CF5">
      <w:pPr>
        <w:spacing w:after="0" w:line="240" w:lineRule="auto"/>
        <w:rPr>
          <w:b/>
          <w:color w:val="7030A0"/>
          <w:sz w:val="20"/>
          <w:szCs w:val="20"/>
        </w:rPr>
      </w:pPr>
    </w:p>
    <w:p w14:paraId="000001F0" w14:textId="77777777" w:rsidR="00C4413E" w:rsidRDefault="00631BE3" w:rsidP="003A0CF5">
      <w:pPr>
        <w:spacing w:after="0" w:line="240" w:lineRule="auto"/>
        <w:rPr>
          <w:b/>
          <w:color w:val="7030A0"/>
          <w:sz w:val="20"/>
          <w:szCs w:val="20"/>
        </w:rPr>
      </w:pPr>
      <w:r>
        <w:rPr>
          <w:b/>
          <w:color w:val="7030A0"/>
          <w:sz w:val="20"/>
          <w:szCs w:val="20"/>
        </w:rPr>
        <w:t xml:space="preserve">Predmetno područje B </w:t>
      </w:r>
    </w:p>
    <w:p w14:paraId="000001F1" w14:textId="77777777" w:rsidR="00C4413E" w:rsidRDefault="00631BE3" w:rsidP="003A0CF5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Predmetno područje C</w:t>
      </w:r>
    </w:p>
    <w:p w14:paraId="000001F2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Provjera motoričkih sposobnosti</w:t>
      </w:r>
      <w:r>
        <w:rPr>
          <w:sz w:val="20"/>
          <w:szCs w:val="20"/>
        </w:rPr>
        <w:t xml:space="preserve"> </w:t>
      </w:r>
    </w:p>
    <w:p w14:paraId="000001F3" w14:textId="77777777" w:rsidR="00C4413E" w:rsidRDefault="00631BE3" w:rsidP="003A0CF5">
      <w:pPr>
        <w:spacing w:after="0" w:line="240" w:lineRule="auto"/>
      </w:pPr>
      <w:r>
        <w:t>1. Skok udalj iz mjesta</w:t>
      </w:r>
    </w:p>
    <w:p w14:paraId="000001F4" w14:textId="77777777" w:rsidR="00C4413E" w:rsidRDefault="00631BE3" w:rsidP="003A0CF5">
      <w:pPr>
        <w:spacing w:after="0" w:line="240" w:lineRule="auto"/>
      </w:pPr>
      <w:r>
        <w:t>2. Podizanje trupa iz ležećeg položaja</w:t>
      </w:r>
    </w:p>
    <w:p w14:paraId="000001F5" w14:textId="77777777" w:rsidR="00C4413E" w:rsidRDefault="00631BE3" w:rsidP="003A0CF5">
      <w:pPr>
        <w:spacing w:after="0" w:line="240" w:lineRule="auto"/>
        <w:rPr>
          <w:b/>
        </w:rPr>
      </w:pPr>
      <w:r>
        <w:t>3. Prenošenje predmeta (agilnost)</w:t>
      </w:r>
    </w:p>
    <w:p w14:paraId="000001F6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1F7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PROVJERAVANJE </w:t>
      </w:r>
    </w:p>
    <w:p w14:paraId="000001F8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ZA UČENJE</w:t>
      </w:r>
    </w:p>
    <w:p w14:paraId="000001F9" w14:textId="77777777" w:rsidR="00C4413E" w:rsidRDefault="00631BE3" w:rsidP="003A0CF5">
      <w:pPr>
        <w:spacing w:after="0" w:line="240" w:lineRule="auto"/>
        <w:rPr>
          <w:b/>
        </w:rPr>
      </w:pPr>
      <w:r>
        <w:rPr>
          <w:sz w:val="20"/>
          <w:szCs w:val="20"/>
        </w:rPr>
        <w:t>VREDNOVANJE KAO UČENJE: SEMAFOR</w:t>
      </w:r>
    </w:p>
    <w:p w14:paraId="000001FA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1FB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SAT RAZREDNIKA</w:t>
      </w:r>
    </w:p>
    <w:p w14:paraId="000001FC" w14:textId="77777777" w:rsidR="00C4413E" w:rsidRDefault="00631BE3" w:rsidP="003A0CF5">
      <w:pPr>
        <w:spacing w:after="0" w:line="240" w:lineRule="auto"/>
        <w:rPr>
          <w:color w:val="00B050"/>
          <w:sz w:val="20"/>
          <w:szCs w:val="20"/>
          <w:highlight w:val="white"/>
        </w:rPr>
      </w:pPr>
      <w:r>
        <w:rPr>
          <w:color w:val="00B050"/>
          <w:sz w:val="20"/>
          <w:szCs w:val="20"/>
        </w:rPr>
        <w:t>3. GRAĐANSKO ZNANJE I RAZUMIJEVANJE (GO) -Koliko roditelji imaju vremena za nas?</w:t>
      </w:r>
    </w:p>
    <w:p w14:paraId="000001FD" w14:textId="77777777" w:rsidR="00C4413E" w:rsidRDefault="00C4413E" w:rsidP="003A0CF5">
      <w:pPr>
        <w:spacing w:after="0" w:line="240" w:lineRule="auto"/>
        <w:rPr>
          <w:color w:val="00B050"/>
          <w:sz w:val="20"/>
          <w:szCs w:val="20"/>
          <w:highlight w:val="white"/>
        </w:rPr>
      </w:pPr>
    </w:p>
    <w:p w14:paraId="000001FE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A.2.4. Učenici razvijaju radne navike.</w:t>
      </w:r>
    </w:p>
    <w:p w14:paraId="000001FF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B.2.1. Opisuju i uvažavaju potrebe i osjećaje drugih.</w:t>
      </w:r>
    </w:p>
    <w:p w14:paraId="00000200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uku A.2.2. </w:t>
      </w:r>
      <w:r>
        <w:rPr>
          <w:color w:val="231F20"/>
          <w:sz w:val="20"/>
          <w:szCs w:val="20"/>
          <w:highlight w:val="white"/>
        </w:rPr>
        <w:t>Učenik primjenjuje strategije učenja i rješava probleme u svim područjima učenja uz praćenje i podršku učitelja.</w:t>
      </w:r>
    </w:p>
    <w:p w14:paraId="00000201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uku C.2.2. Slika o sebi kao učeniku: Učenici iskazuju pozitivna i visoka očekivanja i vjeruju u vlastiti uspjeh u učenju.</w:t>
      </w:r>
    </w:p>
    <w:p w14:paraId="00000202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uku D.2.2. </w:t>
      </w:r>
      <w:r>
        <w:rPr>
          <w:color w:val="231F20"/>
          <w:sz w:val="20"/>
          <w:szCs w:val="20"/>
          <w:highlight w:val="white"/>
        </w:rPr>
        <w:t>Učenik ostvaruje dobru komunikaciju s drugima, uspješno surađuje u različitim situacijama i spreman je zatražiti i ponuditi pomoć.</w:t>
      </w:r>
    </w:p>
    <w:p w14:paraId="00000203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204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br w:type="page"/>
      </w:r>
    </w:p>
    <w:p w14:paraId="00000205" w14:textId="5B59F5B0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4. TJEDAN </w:t>
      </w:r>
      <w:r>
        <w:rPr>
          <w:color w:val="7030A0"/>
        </w:rPr>
        <w:tab/>
        <w:t>2</w:t>
      </w:r>
      <w:r w:rsidR="00F46D0B">
        <w:rPr>
          <w:color w:val="7030A0"/>
        </w:rPr>
        <w:t>6</w:t>
      </w:r>
      <w:r>
        <w:rPr>
          <w:color w:val="7030A0"/>
        </w:rPr>
        <w:t>. 9. 202</w:t>
      </w:r>
      <w:r w:rsidR="00F46D0B">
        <w:rPr>
          <w:color w:val="7030A0"/>
        </w:rPr>
        <w:t>2</w:t>
      </w:r>
      <w:r>
        <w:rPr>
          <w:color w:val="7030A0"/>
        </w:rPr>
        <w:t>. –</w:t>
      </w:r>
      <w:r w:rsidR="00F46D0B">
        <w:rPr>
          <w:color w:val="7030A0"/>
        </w:rPr>
        <w:t xml:space="preserve"> 30</w:t>
      </w:r>
      <w:r>
        <w:rPr>
          <w:color w:val="7030A0"/>
        </w:rPr>
        <w:t xml:space="preserve">. </w:t>
      </w:r>
      <w:r w:rsidR="00F46D0B">
        <w:rPr>
          <w:color w:val="7030A0"/>
        </w:rPr>
        <w:t>9</w:t>
      </w:r>
      <w:r>
        <w:rPr>
          <w:color w:val="7030A0"/>
        </w:rPr>
        <w:t>. 202</w:t>
      </w:r>
      <w:r w:rsidR="00F46D0B">
        <w:rPr>
          <w:color w:val="7030A0"/>
        </w:rPr>
        <w:t>2</w:t>
      </w:r>
      <w:r>
        <w:rPr>
          <w:color w:val="7030A0"/>
        </w:rPr>
        <w:t>.</w:t>
      </w:r>
    </w:p>
    <w:p w14:paraId="00000206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00000207" w14:textId="45B61B3C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16. </w:t>
      </w:r>
      <w:r w:rsidRPr="003A0CF5">
        <w:rPr>
          <w:i/>
          <w:iCs/>
          <w:color w:val="00B050"/>
          <w:sz w:val="20"/>
          <w:szCs w:val="20"/>
        </w:rPr>
        <w:t>Poslije kiše</w:t>
      </w:r>
      <w:r>
        <w:rPr>
          <w:color w:val="00B050"/>
          <w:sz w:val="20"/>
          <w:szCs w:val="20"/>
        </w:rPr>
        <w:t>,</w:t>
      </w:r>
      <w:r w:rsidR="003A0CF5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 xml:space="preserve">Ana Kraljević </w:t>
      </w:r>
      <w:r>
        <w:rPr>
          <w:sz w:val="20"/>
          <w:szCs w:val="20"/>
        </w:rPr>
        <w:t>– interpretacija</w:t>
      </w:r>
    </w:p>
    <w:p w14:paraId="00000208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  <w:r>
        <w:rPr>
          <w:color w:val="231F20"/>
          <w:sz w:val="20"/>
          <w:szCs w:val="20"/>
        </w:rPr>
        <w:t xml:space="preserve"> </w:t>
      </w:r>
    </w:p>
    <w:p w14:paraId="00000209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teksta.</w:t>
      </w:r>
    </w:p>
    <w:p w14:paraId="0000020A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20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0000020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pjesničke slike (slika u pokretu, slika u mirovanju), personifikaciju i onomatopeju u književnome tekstu</w:t>
      </w:r>
    </w:p>
    <w:p w14:paraId="0000020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poetskih tekstova: stih, strofa, ritam, zvučnost, slikovitost, ponavljanje u stihu, pjesničke slike, onomatopeja, personifikacija</w:t>
      </w:r>
    </w:p>
    <w:p w14:paraId="0000020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proznih tekstova: događaj, likovi, pripovjedne tehnike</w:t>
      </w:r>
    </w:p>
    <w:p w14:paraId="0000020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dramskih tekstova: lica, dijalog, monolog</w:t>
      </w:r>
    </w:p>
    <w:p w14:paraId="00000210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211" w14:textId="763F9C11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17. Poslije kiše,</w:t>
      </w:r>
      <w:r w:rsidR="003A0CF5">
        <w:rPr>
          <w:color w:val="00B050"/>
          <w:sz w:val="20"/>
          <w:szCs w:val="20"/>
        </w:rPr>
        <w:t xml:space="preserve"> </w:t>
      </w:r>
      <w:r w:rsidRPr="00A0619F">
        <w:rPr>
          <w:sz w:val="20"/>
          <w:szCs w:val="20"/>
        </w:rPr>
        <w:t xml:space="preserve">jezično izražavanje </w:t>
      </w:r>
    </w:p>
    <w:p w14:paraId="00000212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B.4.4</w:t>
      </w:r>
      <w:r>
        <w:rPr>
          <w:color w:val="231F20"/>
          <w:sz w:val="20"/>
          <w:szCs w:val="20"/>
        </w:rPr>
        <w:t xml:space="preserve">. </w:t>
      </w:r>
    </w:p>
    <w:p w14:paraId="00000213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se stvaralački izražava potaknut književnim tekstom, iskustvima i doživljajima.</w:t>
      </w:r>
    </w:p>
    <w:p w14:paraId="00000214" w14:textId="77777777" w:rsidR="00C4413E" w:rsidRDefault="00C4413E" w:rsidP="003A0CF5">
      <w:pPr>
        <w:spacing w:after="48" w:line="240" w:lineRule="auto"/>
        <w:rPr>
          <w:color w:val="231F20"/>
          <w:sz w:val="20"/>
          <w:szCs w:val="20"/>
        </w:rPr>
      </w:pPr>
    </w:p>
    <w:p w14:paraId="0000021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koristi se jezičnim vještinama, aktivnim rječnikom i temeljnim znanjima radi oblikovanja uradaka u kojima dolazi do izražaja kreativnost, originalnost i stvaralačko mišljenje</w:t>
      </w:r>
    </w:p>
    <w:p w14:paraId="0000021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prikuplja vlastite uratke u radnu mapu (portfolio) prateći vlastiti napredak</w:t>
      </w:r>
    </w:p>
    <w:p w14:paraId="0000021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stvara različite individualne uratke: pripovijeda sadržaj književnoga teksta iz perspektive drugoga lika, vremena ili mjesta, izražajno čita književne tekstove, recitira/krasnoslovi, piše dnevnik, snima audioprilog, stvara fotopriču ili fotostrip</w:t>
      </w:r>
    </w:p>
    <w:p w14:paraId="00000218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219" w14:textId="77777777" w:rsidR="00C4413E" w:rsidRDefault="00631BE3" w:rsidP="003A0CF5">
      <w:pPr>
        <w:spacing w:line="240" w:lineRule="auto"/>
        <w:rPr>
          <w:i/>
          <w:sz w:val="20"/>
          <w:szCs w:val="20"/>
        </w:rPr>
      </w:pPr>
      <w:r>
        <w:rPr>
          <w:color w:val="00B050"/>
          <w:sz w:val="20"/>
          <w:szCs w:val="20"/>
        </w:rPr>
        <w:t xml:space="preserve"> 18.  Kraljica jeseni </w:t>
      </w:r>
      <w:r>
        <w:rPr>
          <w:i/>
          <w:sz w:val="20"/>
          <w:szCs w:val="20"/>
        </w:rPr>
        <w:t xml:space="preserve">– </w:t>
      </w:r>
      <w:r>
        <w:rPr>
          <w:color w:val="231F20"/>
          <w:sz w:val="20"/>
          <w:szCs w:val="20"/>
        </w:rPr>
        <w:t>interpretacija</w:t>
      </w:r>
    </w:p>
    <w:p w14:paraId="0000021A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A.4.3.</w:t>
      </w:r>
      <w:r>
        <w:rPr>
          <w:color w:val="231F20"/>
          <w:sz w:val="20"/>
          <w:szCs w:val="20"/>
        </w:rPr>
        <w:t xml:space="preserve"> </w:t>
      </w:r>
    </w:p>
    <w:p w14:paraId="0000021C" w14:textId="71A96758" w:rsidR="00C4413E" w:rsidRPr="003A0CF5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tekst i prepričava sadržaj teksta služeći se bilješkama.</w:t>
      </w:r>
      <w:r w:rsidR="003A0CF5">
        <w:rPr>
          <w:color w:val="231F20"/>
          <w:sz w:val="20"/>
          <w:szCs w:val="20"/>
        </w:rPr>
        <w:br/>
      </w:r>
    </w:p>
    <w:p w14:paraId="0000021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grafičku strukturu teksta i sadržaj</w:t>
      </w:r>
    </w:p>
    <w:p w14:paraId="0000021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izdvaja važne podatke iz teksta i piše bilješke s obzirom na sadržaj i strukturu</w:t>
      </w:r>
    </w:p>
    <w:p w14:paraId="0000021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prepričava tekst na temelju bilježaka</w:t>
      </w:r>
    </w:p>
    <w:p w14:paraId="0000022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podatke u grafičkim prikazima</w:t>
      </w:r>
    </w:p>
    <w:p w14:paraId="00000221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objašnjava nepoznate riječi: na temelju vođenoga razgovora, zaključivanja na temelju konteksta, s pomoću rječnika nakon čitanja teksta</w:t>
      </w:r>
    </w:p>
    <w:p w14:paraId="00000222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00000223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00000224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19. </w:t>
      </w:r>
      <w:r w:rsidRPr="003A0CF5">
        <w:rPr>
          <w:i/>
          <w:iCs/>
          <w:color w:val="00B050"/>
          <w:sz w:val="20"/>
          <w:szCs w:val="20"/>
        </w:rPr>
        <w:t>Sedam prutova</w:t>
      </w:r>
      <w:r>
        <w:rPr>
          <w:color w:val="00B050"/>
          <w:sz w:val="20"/>
          <w:szCs w:val="20"/>
        </w:rPr>
        <w:t xml:space="preserve">, Narodna priča </w:t>
      </w:r>
      <w:r>
        <w:rPr>
          <w:i/>
          <w:sz w:val="20"/>
          <w:szCs w:val="20"/>
        </w:rPr>
        <w:t xml:space="preserve">– </w:t>
      </w:r>
      <w:r>
        <w:rPr>
          <w:sz w:val="20"/>
          <w:szCs w:val="20"/>
        </w:rPr>
        <w:t xml:space="preserve">interpretacija </w:t>
      </w:r>
    </w:p>
    <w:p w14:paraId="00000225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00000226" w14:textId="77777777" w:rsidR="00C4413E" w:rsidRDefault="00631BE3" w:rsidP="003A0CF5">
      <w:pPr>
        <w:spacing w:after="48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00000227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0000022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022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022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0000022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000022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022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lastRenderedPageBreak/>
        <w:t>– argumentira vlastite doživljaje i zaključuje o uočenim vrijednostima književnoga teksta</w:t>
      </w:r>
    </w:p>
    <w:p w14:paraId="0000022E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22F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20. </w:t>
      </w:r>
      <w:r>
        <w:rPr>
          <w:i/>
          <w:color w:val="00B050"/>
          <w:sz w:val="20"/>
          <w:szCs w:val="20"/>
        </w:rPr>
        <w:t>Sedam prutova</w:t>
      </w:r>
      <w:r>
        <w:rPr>
          <w:color w:val="00B050"/>
          <w:sz w:val="20"/>
          <w:szCs w:val="20"/>
        </w:rPr>
        <w:t xml:space="preserve">, izražavanje </w:t>
      </w:r>
      <w:r w:rsidRPr="009D5F6C">
        <w:rPr>
          <w:sz w:val="20"/>
          <w:szCs w:val="20"/>
        </w:rPr>
        <w:t>– vježbanje i ponavljanje</w:t>
      </w:r>
    </w:p>
    <w:p w14:paraId="00000230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A.4.4.</w:t>
      </w:r>
      <w:r>
        <w:rPr>
          <w:color w:val="231F20"/>
          <w:sz w:val="20"/>
          <w:szCs w:val="20"/>
        </w:rPr>
        <w:t xml:space="preserve"> </w:t>
      </w:r>
    </w:p>
    <w:p w14:paraId="00000231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piše tekstove prema jednostavnoj strukturi.</w:t>
      </w:r>
    </w:p>
    <w:p w14:paraId="00000232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B.4.4.</w:t>
      </w:r>
      <w:r>
        <w:rPr>
          <w:color w:val="231F20"/>
          <w:sz w:val="20"/>
          <w:szCs w:val="20"/>
        </w:rPr>
        <w:t xml:space="preserve"> </w:t>
      </w:r>
    </w:p>
    <w:p w14:paraId="00000233" w14:textId="77777777" w:rsidR="00C4413E" w:rsidRDefault="00631BE3" w:rsidP="003A0CF5">
      <w:pPr>
        <w:spacing w:after="48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se stvaralački izražava potaknut književnim tekstom, iskustvima i doživljajima.</w:t>
      </w:r>
    </w:p>
    <w:p w14:paraId="00000234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00000235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0000023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tekstove poštujući strukturu: uvod, razrada i zaključak</w:t>
      </w:r>
    </w:p>
    <w:p w14:paraId="0000023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prema predlošcima za ovladavanje gramatičkom i stilističkom normom potrebnom za strukturiranje teksta</w:t>
      </w:r>
    </w:p>
    <w:p w14:paraId="0000023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ogledne i česte pridjeve (opisne, gradivne i posvojne pridjeve na -čki, -ćki, -ski, -ški)</w:t>
      </w:r>
    </w:p>
    <w:p w14:paraId="0000023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piše posvojne pridjeve izvedene od vlastitih imena</w:t>
      </w:r>
    </w:p>
    <w:p w14:paraId="0000023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veliko početno slovo: imena naroda, stanovnika, država, geografskih cjelina, knjiga, filmova, novina</w:t>
      </w:r>
    </w:p>
    <w:p w14:paraId="0000023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provjerava pravopisnu točnost i slovopisnu čitkost</w:t>
      </w:r>
    </w:p>
    <w:p w14:paraId="0000023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koristi se jezičnim vještinama, aktivnim rječnikom i temeljnim znanjima radi oblikovanja uradaka u kojima dolazi do izražaja kreativnost, originalnost i stvaralačko mišljenje</w:t>
      </w:r>
    </w:p>
    <w:p w14:paraId="0000023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prikuplja vlastite uratke u radnu mapu (portfolio) prateći vlastiti napredak</w:t>
      </w:r>
    </w:p>
    <w:p w14:paraId="0000023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stvara različite individualne uratke: pripovijeda sadržaj književnoga teksta iz perspektive drugoga lika, vremena ili mjesta, izražajno čita književne tekstove, recitira/krasnoslovi, piše dnevnik, snima audioprilog, stvara fotopriču ili fotostrip</w:t>
      </w:r>
    </w:p>
    <w:p w14:paraId="0000023F" w14:textId="77777777" w:rsidR="00C4413E" w:rsidRDefault="00C4413E" w:rsidP="003A0CF5">
      <w:pPr>
        <w:spacing w:line="240" w:lineRule="auto"/>
        <w:rPr>
          <w:color w:val="00B0F0"/>
          <w:sz w:val="20"/>
          <w:szCs w:val="20"/>
        </w:rPr>
      </w:pPr>
    </w:p>
    <w:p w14:paraId="00000240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0241" w14:textId="77777777" w:rsidR="00C4413E" w:rsidRDefault="00631BE3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4. BOJA, Kompozicija, nijanse boja, košara s plodovima jeseni, tempera</w:t>
      </w:r>
      <w:r>
        <w:rPr>
          <w:color w:val="00B050"/>
          <w:sz w:val="20"/>
          <w:szCs w:val="20"/>
        </w:rPr>
        <w:br/>
      </w:r>
    </w:p>
    <w:p w14:paraId="0000024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A.4.1. Učenici likovnim i vizualnim izražavanjem interpretiraju različite sadržaje.</w:t>
      </w:r>
    </w:p>
    <w:p w14:paraId="0000024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024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0245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 xml:space="preserve">OŠ LK B.4.2. Učenici opisuju i uspoređuju svoj likovni ili vizualni rad i radove drugih učenika te opisuju vlastiti </w:t>
      </w:r>
      <w:r>
        <w:rPr>
          <w:sz w:val="20"/>
          <w:szCs w:val="20"/>
        </w:rPr>
        <w:t>doživljaj stvaranja.</w:t>
      </w:r>
    </w:p>
    <w:p w14:paraId="00000246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OŠ LK C.4.2. Učenici povezuju umjetničko djelo s iskustvima iz svakodnevnoga života te društvenim kontekstom.</w:t>
      </w:r>
    </w:p>
    <w:p w14:paraId="00000247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248" w14:textId="77777777" w:rsidR="00C4413E" w:rsidRDefault="00631BE3" w:rsidP="003A0CF5">
      <w:pPr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GLAZBENA KULTURA</w:t>
      </w:r>
    </w:p>
    <w:p w14:paraId="00000249" w14:textId="77777777" w:rsidR="00C4413E" w:rsidRDefault="00C4413E" w:rsidP="003A0CF5">
      <w:pPr>
        <w:spacing w:after="0" w:line="240" w:lineRule="auto"/>
        <w:rPr>
          <w:color w:val="00B050"/>
          <w:sz w:val="20"/>
          <w:szCs w:val="20"/>
        </w:rPr>
      </w:pPr>
    </w:p>
    <w:p w14:paraId="0000024A" w14:textId="77777777" w:rsidR="00C4413E" w:rsidRDefault="00631BE3" w:rsidP="003A0CF5">
      <w:pPr>
        <w:spacing w:after="0" w:line="240" w:lineRule="auto"/>
        <w:ind w:right="-20"/>
        <w:rPr>
          <w:i/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4. GLAZBA JE DINAMIKA - </w:t>
      </w:r>
      <w:r>
        <w:rPr>
          <w:i/>
          <w:color w:val="00B050"/>
          <w:sz w:val="20"/>
          <w:szCs w:val="20"/>
        </w:rPr>
        <w:t>Dva i dva su četiri / Molimo za finu tišinu, Vjetar</w:t>
      </w:r>
    </w:p>
    <w:p w14:paraId="0000024B" w14:textId="77777777" w:rsidR="00C4413E" w:rsidRDefault="00C4413E" w:rsidP="003A0CF5">
      <w:pPr>
        <w:spacing w:after="0" w:line="240" w:lineRule="auto"/>
        <w:ind w:right="-20"/>
        <w:rPr>
          <w:color w:val="00B050"/>
          <w:sz w:val="20"/>
          <w:szCs w:val="20"/>
        </w:rPr>
      </w:pPr>
    </w:p>
    <w:p w14:paraId="0000024C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A.4.1. Učenik temeljem slušanja upoznaje određeni broj skladbi.</w:t>
      </w:r>
    </w:p>
    <w:p w14:paraId="0000024D" w14:textId="77777777" w:rsidR="00C4413E" w:rsidRDefault="00631BE3" w:rsidP="003A0CF5">
      <w:pPr>
        <w:spacing w:after="4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A.4.4. Učenik temeljem slušanja glazbe razlikuje vokalnu i vokalno-instrumentalnu glazbu te različite izvođačke sastave. </w:t>
      </w:r>
    </w:p>
    <w:p w14:paraId="0000024E" w14:textId="77777777" w:rsidR="00C4413E" w:rsidRDefault="00631BE3" w:rsidP="003A0CF5">
      <w:pPr>
        <w:spacing w:after="4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B.4.1. Učenik sudjeluje u zajedničkoj izvedbi glazbe.</w:t>
      </w:r>
    </w:p>
    <w:p w14:paraId="0000024F" w14:textId="77777777" w:rsidR="00C4413E" w:rsidRDefault="00631BE3" w:rsidP="003A0CF5">
      <w:pPr>
        <w:spacing w:after="4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B.4.2. Učenik pjevanjem izvodi autorske pjesme iz svijeta.</w:t>
      </w:r>
    </w:p>
    <w:p w14:paraId="00000250" w14:textId="77777777" w:rsidR="00C4413E" w:rsidRDefault="00631BE3" w:rsidP="003A0CF5">
      <w:pPr>
        <w:spacing w:after="4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B.4.3. Učenik sviranjem izvodi umjetničku, popularnu i/ili vlastitu glazbu. Sudjeluje u aktivnostima glazbenog stvaralaštva.</w:t>
      </w:r>
    </w:p>
    <w:p w14:paraId="00000251" w14:textId="77777777" w:rsidR="00C4413E" w:rsidRDefault="00631BE3" w:rsidP="003A0CF5">
      <w:pPr>
        <w:spacing w:after="40" w:line="240" w:lineRule="auto"/>
        <w:rPr>
          <w:sz w:val="20"/>
          <w:szCs w:val="20"/>
          <w:highlight w:val="white"/>
        </w:rPr>
      </w:pPr>
      <w:r>
        <w:rPr>
          <w:color w:val="231F20"/>
          <w:sz w:val="20"/>
          <w:szCs w:val="20"/>
        </w:rPr>
        <w:t>OŠ GK C.4.1. Učenik opaža međusobne utjecaje različitih vrsta glazbi.</w:t>
      </w:r>
    </w:p>
    <w:p w14:paraId="00000252" w14:textId="0AEE8812" w:rsidR="00C4413E" w:rsidRDefault="00C4413E" w:rsidP="003A0CF5">
      <w:pPr>
        <w:spacing w:after="0" w:line="240" w:lineRule="auto"/>
        <w:ind w:right="-23"/>
        <w:rPr>
          <w:color w:val="00B0F0"/>
          <w:sz w:val="20"/>
          <w:szCs w:val="20"/>
        </w:rPr>
      </w:pPr>
    </w:p>
    <w:p w14:paraId="7BE6C52C" w14:textId="5F271062" w:rsidR="003A0CF5" w:rsidRDefault="003A0CF5" w:rsidP="003A0CF5">
      <w:pPr>
        <w:spacing w:after="0" w:line="240" w:lineRule="auto"/>
        <w:ind w:right="-23"/>
        <w:rPr>
          <w:color w:val="00B0F0"/>
          <w:sz w:val="20"/>
          <w:szCs w:val="20"/>
        </w:rPr>
      </w:pPr>
    </w:p>
    <w:p w14:paraId="78AC72EA" w14:textId="77777777" w:rsidR="003A0CF5" w:rsidRDefault="003A0CF5" w:rsidP="003A0CF5">
      <w:pPr>
        <w:spacing w:after="0" w:line="240" w:lineRule="auto"/>
        <w:ind w:right="-23"/>
        <w:rPr>
          <w:color w:val="00B0F0"/>
          <w:sz w:val="20"/>
          <w:szCs w:val="20"/>
        </w:rPr>
      </w:pPr>
    </w:p>
    <w:p w14:paraId="00000253" w14:textId="77777777" w:rsidR="00C4413E" w:rsidRDefault="00631BE3" w:rsidP="003A0CF5">
      <w:pPr>
        <w:spacing w:before="32" w:line="240" w:lineRule="auto"/>
        <w:ind w:right="-20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lastRenderedPageBreak/>
        <w:t>MATEMATIKA</w:t>
      </w:r>
    </w:p>
    <w:p w14:paraId="00000254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13. ČITAM I ZAPISUJEM DO 100 000, Ostali brojevi do 100 000</w:t>
      </w:r>
      <w:r>
        <w:rPr>
          <w:sz w:val="20"/>
          <w:szCs w:val="20"/>
        </w:rPr>
        <w:t xml:space="preserve"> – obrada</w:t>
      </w:r>
    </w:p>
    <w:p w14:paraId="00000255" w14:textId="77777777" w:rsidR="00C4413E" w:rsidRDefault="00631BE3" w:rsidP="003A0CF5">
      <w:pPr>
        <w:spacing w:before="32" w:line="240" w:lineRule="auto"/>
        <w:ind w:right="-20"/>
        <w:rPr>
          <w:sz w:val="20"/>
          <w:szCs w:val="20"/>
        </w:rPr>
      </w:pPr>
      <w:r>
        <w:rPr>
          <w:sz w:val="20"/>
          <w:szCs w:val="20"/>
        </w:rPr>
        <w:t xml:space="preserve">MAT OŠ A.4.1. Služi se prirodnim brojevima do milijun. </w:t>
      </w:r>
    </w:p>
    <w:p w14:paraId="00000256" w14:textId="77777777" w:rsidR="00C4413E" w:rsidRDefault="00631BE3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  <w:highlight w:val="white"/>
        </w:rPr>
        <w:t xml:space="preserve">Služi se prirodnim brojevima do milijun. </w:t>
      </w:r>
    </w:p>
    <w:p w14:paraId="00000257" w14:textId="77777777" w:rsidR="00C4413E" w:rsidRDefault="00631BE3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  <w:highlight w:val="white"/>
        </w:rPr>
        <w:t xml:space="preserve">Broji, čita, piše i uspoređuje brojeve do milijun. </w:t>
      </w:r>
    </w:p>
    <w:p w14:paraId="00000258" w14:textId="77777777" w:rsidR="00C4413E" w:rsidRDefault="00631BE3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  <w:highlight w:val="white"/>
        </w:rPr>
        <w:t xml:space="preserve">Prepoznaje mjesne vrijednosti pojedinih znamenaka. </w:t>
      </w:r>
    </w:p>
    <w:p w14:paraId="00000259" w14:textId="77777777" w:rsidR="00C4413E" w:rsidRDefault="00631BE3" w:rsidP="003A0CF5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color w:val="231F20"/>
          <w:sz w:val="20"/>
          <w:szCs w:val="20"/>
          <w:highlight w:val="white"/>
        </w:rPr>
        <w:t xml:space="preserve">Koristi se višeznamenkastim brojevima. </w:t>
      </w:r>
    </w:p>
    <w:p w14:paraId="0000025A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25B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14. ČITAM I ZAPISUJEM DO 100 000, Ostali brojevi do 100 000 </w:t>
      </w:r>
      <w:r>
        <w:rPr>
          <w:sz w:val="20"/>
          <w:szCs w:val="20"/>
        </w:rPr>
        <w:t>– ponavljanje</w:t>
      </w:r>
    </w:p>
    <w:p w14:paraId="0000025C" w14:textId="77777777" w:rsidR="00C4413E" w:rsidRDefault="00631BE3" w:rsidP="003A0CF5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prirodnim brojevima do milijun. </w:t>
      </w:r>
    </w:p>
    <w:p w14:paraId="0000025D" w14:textId="77777777" w:rsidR="00C4413E" w:rsidRDefault="00C4413E" w:rsidP="003A0CF5">
      <w:pPr>
        <w:spacing w:before="32" w:after="0" w:line="240" w:lineRule="auto"/>
        <w:ind w:right="-20"/>
        <w:rPr>
          <w:sz w:val="20"/>
          <w:szCs w:val="20"/>
        </w:rPr>
      </w:pPr>
    </w:p>
    <w:p w14:paraId="0000025E" w14:textId="77777777" w:rsidR="00C4413E" w:rsidRDefault="00631BE3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  <w:highlight w:val="white"/>
        </w:rPr>
        <w:t>Služi se prirodnim brojevima do milijun.</w:t>
      </w:r>
    </w:p>
    <w:p w14:paraId="0000025F" w14:textId="77777777" w:rsidR="00C4413E" w:rsidRDefault="00631BE3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  <w:highlight w:val="white"/>
        </w:rPr>
        <w:t xml:space="preserve">Broji, čita, piše i uspoređuje brojeve do milijun. </w:t>
      </w:r>
    </w:p>
    <w:p w14:paraId="00000260" w14:textId="77777777" w:rsidR="00C4413E" w:rsidRDefault="00631BE3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  <w:highlight w:val="white"/>
        </w:rPr>
        <w:t xml:space="preserve">Prepoznaje mjesne vrijednosti pojedinih znamenaka. </w:t>
      </w:r>
    </w:p>
    <w:p w14:paraId="00000261" w14:textId="77777777" w:rsidR="00C4413E" w:rsidRDefault="00631BE3" w:rsidP="003A0CF5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color w:val="231F20"/>
          <w:sz w:val="20"/>
          <w:szCs w:val="20"/>
          <w:highlight w:val="white"/>
        </w:rPr>
        <w:t xml:space="preserve">Koristi se višeznamenkastim brojevima. </w:t>
      </w:r>
    </w:p>
    <w:p w14:paraId="00000262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0263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15. BROJEVI DO 1 000 000, Čitanje i pisanje višekratnika broja 100 000</w:t>
      </w:r>
      <w:r>
        <w:rPr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>– obrada</w:t>
      </w:r>
    </w:p>
    <w:p w14:paraId="00000264" w14:textId="77777777" w:rsidR="00C4413E" w:rsidRDefault="00631BE3" w:rsidP="003A0CF5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prirodnim brojevima do milijun. </w:t>
      </w:r>
    </w:p>
    <w:p w14:paraId="00000265" w14:textId="77777777" w:rsidR="00C4413E" w:rsidRDefault="00C4413E" w:rsidP="003A0CF5">
      <w:pPr>
        <w:widowControl w:val="0"/>
        <w:spacing w:after="0" w:line="240" w:lineRule="auto"/>
        <w:ind w:hanging="2"/>
        <w:rPr>
          <w:sz w:val="20"/>
          <w:szCs w:val="20"/>
        </w:rPr>
      </w:pPr>
    </w:p>
    <w:p w14:paraId="00000266" w14:textId="77777777" w:rsidR="00C4413E" w:rsidRDefault="00631BE3" w:rsidP="003A0CF5">
      <w:pPr>
        <w:spacing w:after="0" w:line="240" w:lineRule="auto"/>
        <w:ind w:right="-20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  <w:highlight w:val="white"/>
        </w:rPr>
        <w:t xml:space="preserve">Služi se prirodnim brojevima do milijun. </w:t>
      </w:r>
    </w:p>
    <w:p w14:paraId="00000267" w14:textId="77777777" w:rsidR="00C4413E" w:rsidRDefault="00631BE3" w:rsidP="003A0CF5">
      <w:pPr>
        <w:spacing w:after="0" w:line="240" w:lineRule="auto"/>
        <w:ind w:right="-20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  <w:highlight w:val="white"/>
        </w:rPr>
        <w:t xml:space="preserve">Broji, čita, piše i uspoređuje brojeve do milijun. </w:t>
      </w:r>
    </w:p>
    <w:p w14:paraId="00000268" w14:textId="77777777" w:rsidR="00C4413E" w:rsidRDefault="00631BE3" w:rsidP="003A0CF5">
      <w:pPr>
        <w:spacing w:after="0" w:line="240" w:lineRule="auto"/>
        <w:ind w:right="-20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  <w:highlight w:val="white"/>
        </w:rPr>
        <w:t xml:space="preserve">Prepoznaje mjesne vrijednosti pojedinih znamenaka. </w:t>
      </w:r>
    </w:p>
    <w:p w14:paraId="00000269" w14:textId="77777777" w:rsidR="00C4413E" w:rsidRDefault="00631BE3" w:rsidP="003A0CF5">
      <w:pPr>
        <w:spacing w:after="0" w:line="240" w:lineRule="auto"/>
        <w:ind w:right="-20"/>
        <w:rPr>
          <w:sz w:val="20"/>
          <w:szCs w:val="20"/>
        </w:rPr>
      </w:pPr>
      <w:r>
        <w:rPr>
          <w:color w:val="231F20"/>
          <w:sz w:val="20"/>
          <w:szCs w:val="20"/>
          <w:highlight w:val="white"/>
        </w:rPr>
        <w:t xml:space="preserve">Koristi se višeznamenkastim brojevima. </w:t>
      </w:r>
    </w:p>
    <w:p w14:paraId="0000026A" w14:textId="77777777" w:rsidR="00C4413E" w:rsidRDefault="00C4413E" w:rsidP="003A0CF5">
      <w:pPr>
        <w:spacing w:after="0" w:line="240" w:lineRule="auto"/>
        <w:ind w:right="-20"/>
        <w:rPr>
          <w:color w:val="231F20"/>
          <w:sz w:val="20"/>
          <w:szCs w:val="20"/>
          <w:highlight w:val="white"/>
        </w:rPr>
      </w:pPr>
    </w:p>
    <w:p w14:paraId="0000026B" w14:textId="77777777" w:rsidR="00C4413E" w:rsidRDefault="00631BE3" w:rsidP="003A0CF5">
      <w:pPr>
        <w:spacing w:after="0" w:line="240" w:lineRule="auto"/>
        <w:ind w:right="-20"/>
        <w:rPr>
          <w:sz w:val="20"/>
          <w:szCs w:val="20"/>
        </w:rPr>
      </w:pPr>
      <w:r>
        <w:rPr>
          <w:color w:val="00B050"/>
          <w:sz w:val="20"/>
          <w:szCs w:val="20"/>
        </w:rPr>
        <w:t>16. BROJEVI DO 1 000 000, Čitanje i pisanje višekratnika broja 100 000</w:t>
      </w:r>
      <w:r>
        <w:rPr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>– ponavljanje</w:t>
      </w:r>
    </w:p>
    <w:p w14:paraId="0000026C" w14:textId="77777777" w:rsidR="00C4413E" w:rsidRDefault="00C4413E" w:rsidP="003A0CF5">
      <w:pPr>
        <w:widowControl w:val="0"/>
        <w:spacing w:after="0" w:line="240" w:lineRule="auto"/>
        <w:ind w:hanging="2"/>
        <w:rPr>
          <w:sz w:val="20"/>
          <w:szCs w:val="20"/>
        </w:rPr>
      </w:pPr>
    </w:p>
    <w:p w14:paraId="0000026D" w14:textId="77777777" w:rsidR="00C4413E" w:rsidRDefault="00631BE3" w:rsidP="003A0CF5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prirodnim brojevima do milijun. </w:t>
      </w:r>
    </w:p>
    <w:p w14:paraId="0000026E" w14:textId="77777777" w:rsidR="00C4413E" w:rsidRDefault="00C4413E" w:rsidP="003A0CF5">
      <w:pPr>
        <w:widowControl w:val="0"/>
        <w:spacing w:after="0" w:line="240" w:lineRule="auto"/>
        <w:ind w:hanging="2"/>
        <w:rPr>
          <w:sz w:val="20"/>
          <w:szCs w:val="20"/>
        </w:rPr>
      </w:pPr>
    </w:p>
    <w:p w14:paraId="0000026F" w14:textId="77777777" w:rsidR="00C4413E" w:rsidRDefault="00631BE3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  <w:highlight w:val="white"/>
        </w:rPr>
        <w:t xml:space="preserve">Služi se prirodnim brojevima do milijun. </w:t>
      </w:r>
    </w:p>
    <w:p w14:paraId="00000270" w14:textId="77777777" w:rsidR="00C4413E" w:rsidRDefault="00631BE3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  <w:highlight w:val="white"/>
        </w:rPr>
        <w:t xml:space="preserve">Broji, čita, piše i uspoređuje brojeve do milijun. </w:t>
      </w:r>
    </w:p>
    <w:p w14:paraId="00000271" w14:textId="77777777" w:rsidR="00C4413E" w:rsidRDefault="00631BE3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  <w:highlight w:val="white"/>
        </w:rPr>
        <w:t xml:space="preserve">Prepoznaje mjesne vrijednosti pojedinih znamenaka. </w:t>
      </w:r>
    </w:p>
    <w:p w14:paraId="00000272" w14:textId="77777777" w:rsidR="00C4413E" w:rsidRDefault="00631BE3" w:rsidP="003A0CF5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color w:val="231F20"/>
          <w:sz w:val="20"/>
          <w:szCs w:val="20"/>
          <w:highlight w:val="white"/>
        </w:rPr>
        <w:t xml:space="preserve">Koristi se višeznamenkastim brojevima. </w:t>
      </w:r>
    </w:p>
    <w:p w14:paraId="00000273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274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275" w14:textId="0AC169C1" w:rsidR="00C4413E" w:rsidRDefault="00631BE3" w:rsidP="003A0CF5">
      <w:pPr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PRIRODA I DRUŠTVO</w:t>
      </w:r>
    </w:p>
    <w:p w14:paraId="3902D693" w14:textId="77777777" w:rsidR="003A0CF5" w:rsidRDefault="003A0CF5" w:rsidP="003A0CF5">
      <w:pPr>
        <w:spacing w:after="0" w:line="240" w:lineRule="auto"/>
        <w:rPr>
          <w:color w:val="00B0F0"/>
          <w:sz w:val="20"/>
          <w:szCs w:val="20"/>
        </w:rPr>
      </w:pPr>
    </w:p>
    <w:p w14:paraId="00000276" w14:textId="77777777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10. Voda – uvjet života</w:t>
      </w:r>
      <w:r>
        <w:rPr>
          <w:sz w:val="20"/>
          <w:szCs w:val="20"/>
        </w:rPr>
        <w:t xml:space="preserve"> – sat učenja novih nastavnih sadržaja</w:t>
      </w:r>
    </w:p>
    <w:p w14:paraId="00000277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A.4.1. Učenik zaključuje o organiziranosti ljudskoga tijela i životnih zajednica.; </w:t>
      </w:r>
      <w:r>
        <w:rPr>
          <w:sz w:val="20"/>
          <w:szCs w:val="20"/>
        </w:rPr>
        <w:br/>
        <w:t xml:space="preserve">PID OŠ B.4.1. Učenik vrednuje važnost odgovornoga odnosa prema sebi, drugima i prirodi.; </w:t>
      </w:r>
    </w:p>
    <w:p w14:paraId="00000278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B.4.2. Učenik analizira i povezuje životne uvjete i raznolikost živih bića na različitim staništima te opisuje cikluse u prirodi.; </w:t>
      </w:r>
    </w:p>
    <w:p w14:paraId="00000279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sz w:val="20"/>
          <w:szCs w:val="20"/>
        </w:rPr>
        <w:t>PID OŠ A.B.C.D.4.1. Učenik uz usmjeravanje objašnjava rezultate vlastitih istraživanja prirode, prirodnih i/ili društvenih pojava i/ili različitih izvora informacija.</w:t>
      </w:r>
    </w:p>
    <w:p w14:paraId="0000027A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27B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Razlikuje životne uvjete u životnoj zajednici i povezuje ih s njezinom organiziranošću.</w:t>
      </w:r>
    </w:p>
    <w:p w14:paraId="0000027C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Istražuje životne uvjete (zrak, tlo, voda, svjetlost, toplina). </w:t>
      </w:r>
    </w:p>
    <w:p w14:paraId="0000027D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Opisuje na primjerima utjecaj životnih uvjeta na organizme. </w:t>
      </w:r>
    </w:p>
    <w:p w14:paraId="0000027E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sz w:val="20"/>
          <w:szCs w:val="20"/>
        </w:rPr>
        <w:t>• Opisuje životne cikluse u prirodi (na primjeru biljke cvjetnjače) i kruženje vode u prirodi.</w:t>
      </w:r>
    </w:p>
    <w:p w14:paraId="0000027F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280" w14:textId="3CEE877D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25D0A832" w14:textId="02CB9259" w:rsidR="003A0CF5" w:rsidRDefault="003A0CF5" w:rsidP="003A0CF5">
      <w:pPr>
        <w:spacing w:after="0" w:line="240" w:lineRule="auto"/>
        <w:rPr>
          <w:sz w:val="20"/>
          <w:szCs w:val="20"/>
        </w:rPr>
      </w:pPr>
    </w:p>
    <w:p w14:paraId="56BA100F" w14:textId="77777777" w:rsidR="003A0CF5" w:rsidRDefault="003A0CF5" w:rsidP="003A0CF5">
      <w:pPr>
        <w:spacing w:after="0" w:line="240" w:lineRule="auto"/>
        <w:rPr>
          <w:sz w:val="20"/>
          <w:szCs w:val="20"/>
        </w:rPr>
      </w:pPr>
    </w:p>
    <w:p w14:paraId="00000281" w14:textId="77777777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lastRenderedPageBreak/>
        <w:t>11. Kruženje vode u prirodi</w:t>
      </w:r>
      <w:r>
        <w:rPr>
          <w:sz w:val="20"/>
          <w:szCs w:val="20"/>
        </w:rPr>
        <w:t xml:space="preserve"> – sat učenja novih nastavnih sadržaja </w:t>
      </w:r>
    </w:p>
    <w:p w14:paraId="00000282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B.4.2. Učenik analizira i povezuje životne uvjete i raznolikost živih bića na različitim staništima te opisuje cikluse u prirodi.; </w:t>
      </w:r>
    </w:p>
    <w:p w14:paraId="00000283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D.4.1. Učenik opisuje prijenos, pretvorbu i povezanost energije u životnim ciklusima i ciklusima tvari u prirodi.; </w:t>
      </w:r>
    </w:p>
    <w:p w14:paraId="00000284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sz w:val="20"/>
          <w:szCs w:val="20"/>
        </w:rPr>
        <w:t>PID OŠ A.B.C.D.4.1. Učenik uz usmjeravanje objašnjava rezultate vlastitih istraživanja prirode, prirodnih i/ili društvenih pojava i/ili različitih izvora informacija.</w:t>
      </w:r>
    </w:p>
    <w:p w14:paraId="00000285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286" w14:textId="3B07045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</w:t>
      </w:r>
      <w:r w:rsidR="003A0CF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Istražuje životne uvjete (zrak, tlo, voda, svjetlost, toplina). </w:t>
      </w:r>
    </w:p>
    <w:p w14:paraId="00000287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Opisuje na primjerima utjecaj životnih uvjeta na organizme. </w:t>
      </w:r>
    </w:p>
    <w:p w14:paraId="00000288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sz w:val="20"/>
          <w:szCs w:val="20"/>
        </w:rPr>
        <w:t>• Opisuje životne cikluse u prirodi (na primjeru biljke cvjetnjače) i kruženje vode u prirodi.</w:t>
      </w:r>
    </w:p>
    <w:p w14:paraId="00000289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28A" w14:textId="77777777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12. Voda, kruženje vode u prirodi </w:t>
      </w:r>
      <w:r>
        <w:rPr>
          <w:sz w:val="20"/>
          <w:szCs w:val="20"/>
        </w:rPr>
        <w:t xml:space="preserve">– sat vježbanja i ponavljanja </w:t>
      </w:r>
    </w:p>
    <w:p w14:paraId="0000028B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B.4.2. Učenik analizira i povezuje životne uvjete i raznolikost živih bića na različitim staništima te opisuje cikluse u prirodi.; </w:t>
      </w:r>
    </w:p>
    <w:p w14:paraId="0000028C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D.4.1. Učenik opisuje prijenos, pretvorbu i povezanost energije u životnim ciklusima i ciklusima tvari u prirodi.; </w:t>
      </w:r>
    </w:p>
    <w:p w14:paraId="0000028D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sz w:val="20"/>
          <w:szCs w:val="20"/>
        </w:rPr>
        <w:t>PID OŠ A.B.C.D.4.1. Učenik uz usmjeravanje objašnjava rezultate vlastitih istraživanja prirode, prirodnih i/ili društvenih pojava i/ili različitih izvora informacija.</w:t>
      </w:r>
    </w:p>
    <w:p w14:paraId="0000028E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28F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Razlikuje životne uvjete u životnoj zajednici i povezuje ih s njezinom organiziranošću.</w:t>
      </w:r>
    </w:p>
    <w:p w14:paraId="00000290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Istražuje životne uvjete (zrak, tlo, voda, svjetlost, toplina). </w:t>
      </w:r>
    </w:p>
    <w:p w14:paraId="00000291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Opisuje na primjerima utjecaj životnih uvjeta na organizme. </w:t>
      </w:r>
    </w:p>
    <w:p w14:paraId="00000292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Opisuje životne cikluse u prirodi (na primjeru biljke cvjetnjače) i kruženje vode u prirodi.</w:t>
      </w:r>
    </w:p>
    <w:p w14:paraId="00000293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294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295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TJELESNA I ZDRAVSTVENA KULTURA</w:t>
      </w:r>
    </w:p>
    <w:p w14:paraId="00000296" w14:textId="173E55E0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7. Hodanja i trčanja;</w:t>
      </w:r>
      <w:r w:rsidR="003A0CF5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 xml:space="preserve">Manipuliranje loptom </w:t>
      </w:r>
    </w:p>
    <w:p w14:paraId="00000297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uočava pravilnu tehniku trčanja</w:t>
      </w:r>
    </w:p>
    <w:p w14:paraId="00000298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299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000029A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Kombinirani sat: Usvajanje motoričkog znanja i usavršavanje </w:t>
      </w:r>
    </w:p>
    <w:p w14:paraId="0000029B" w14:textId="77777777" w:rsidR="00C4413E" w:rsidRDefault="00631BE3" w:rsidP="003A0CF5">
      <w:pPr>
        <w:spacing w:after="0" w:line="240" w:lineRule="auto"/>
      </w:pPr>
      <w:r>
        <w:t xml:space="preserve">1. Škola trčanja: </w:t>
      </w:r>
    </w:p>
    <w:p w14:paraId="0000029C" w14:textId="77777777" w:rsidR="00C4413E" w:rsidRDefault="00631BE3" w:rsidP="003A0CF5">
      <w:pPr>
        <w:spacing w:after="0" w:line="240" w:lineRule="auto"/>
      </w:pPr>
      <w:r>
        <w:t>a) Trčanje s visokim podizanjem koljena (visoki skip)</w:t>
      </w:r>
    </w:p>
    <w:p w14:paraId="0000029D" w14:textId="77777777" w:rsidR="00C4413E" w:rsidRDefault="00631BE3" w:rsidP="003A0CF5">
      <w:pPr>
        <w:spacing w:after="0" w:line="240" w:lineRule="auto"/>
      </w:pPr>
      <w:r>
        <w:t xml:space="preserve">b) Trčanje u mjestu ili kretanju s niskim podizanjem koljena (niski skip) </w:t>
      </w:r>
    </w:p>
    <w:p w14:paraId="0000029E" w14:textId="77777777" w:rsidR="00C4413E" w:rsidRDefault="00631BE3" w:rsidP="003A0CF5">
      <w:pPr>
        <w:spacing w:after="0" w:line="240" w:lineRule="auto"/>
      </w:pPr>
      <w:r>
        <w:t>c) Lagano poskakivanje  s izbacivanjem nogu</w:t>
      </w:r>
    </w:p>
    <w:p w14:paraId="0000029F" w14:textId="77777777" w:rsidR="00C4413E" w:rsidRDefault="00631BE3" w:rsidP="003A0CF5">
      <w:pPr>
        <w:spacing w:after="0" w:line="240" w:lineRule="auto"/>
      </w:pPr>
      <w:r>
        <w:t>2. Različiti načini vođenja lopte u rukometu</w:t>
      </w:r>
    </w:p>
    <w:p w14:paraId="000002A0" w14:textId="77777777" w:rsidR="00C4413E" w:rsidRDefault="00631BE3" w:rsidP="003A0CF5">
      <w:pPr>
        <w:spacing w:after="0" w:line="240" w:lineRule="auto"/>
      </w:pPr>
      <w:r>
        <w:t>3. Štafetna igra</w:t>
      </w:r>
    </w:p>
    <w:p w14:paraId="000002A1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PALČEVI</w:t>
      </w:r>
    </w:p>
    <w:p w14:paraId="000002A2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2A3" w14:textId="77777777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8. Hodanja i trčanja; Manipuliranje loptom</w:t>
      </w:r>
    </w:p>
    <w:p w14:paraId="000002A4" w14:textId="77777777" w:rsidR="00C4413E" w:rsidRDefault="00631BE3" w:rsidP="003A0CF5">
      <w:pPr>
        <w:spacing w:after="0" w:line="240" w:lineRule="auto"/>
        <w:rPr>
          <w:b/>
        </w:rPr>
      </w:pPr>
      <w:r>
        <w:rPr>
          <w:sz w:val="20"/>
          <w:szCs w:val="20"/>
        </w:rPr>
        <w:t>Učenik pravilno izvodi tehniku trčanja.</w:t>
      </w:r>
    </w:p>
    <w:p w14:paraId="000002A5" w14:textId="77777777" w:rsidR="00C4413E" w:rsidRDefault="00C4413E" w:rsidP="003A0CF5">
      <w:pPr>
        <w:spacing w:after="0" w:line="240" w:lineRule="auto"/>
        <w:rPr>
          <w:b/>
        </w:rPr>
      </w:pPr>
    </w:p>
    <w:p w14:paraId="000002A6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00002A7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motoričkog znanja</w:t>
      </w:r>
    </w:p>
    <w:p w14:paraId="000002A8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POLIGON</w:t>
      </w:r>
    </w:p>
    <w:p w14:paraId="000002A9" w14:textId="77777777" w:rsidR="00C4413E" w:rsidRDefault="00631BE3" w:rsidP="003A0CF5">
      <w:pPr>
        <w:spacing w:after="0" w:line="240" w:lineRule="auto"/>
      </w:pPr>
      <w:r>
        <w:t xml:space="preserve">1. Škola trčanja: </w:t>
      </w:r>
    </w:p>
    <w:p w14:paraId="000002AA" w14:textId="77777777" w:rsidR="00C4413E" w:rsidRDefault="00631BE3" w:rsidP="003A0CF5">
      <w:pPr>
        <w:spacing w:after="0" w:line="240" w:lineRule="auto"/>
      </w:pPr>
      <w:r>
        <w:t>a)Trčanje s visokim podizanjem koljena (visoki skip)</w:t>
      </w:r>
    </w:p>
    <w:p w14:paraId="000002AB" w14:textId="77777777" w:rsidR="00C4413E" w:rsidRDefault="00631BE3" w:rsidP="003A0CF5">
      <w:pPr>
        <w:spacing w:after="0" w:line="240" w:lineRule="auto"/>
      </w:pPr>
      <w:r>
        <w:t>b)Trčanje u mjestu ili kretanju s niskim podizanjem koljena (niski skip) - tehnika pravilnog trčanja</w:t>
      </w:r>
    </w:p>
    <w:p w14:paraId="000002AC" w14:textId="77777777" w:rsidR="00C4413E" w:rsidRDefault="00631BE3" w:rsidP="003A0CF5">
      <w:pPr>
        <w:spacing w:after="0" w:line="240" w:lineRule="auto"/>
      </w:pPr>
      <w:r>
        <w:t>c)Lagano poskakivanje  s izbacivanjem nogu</w:t>
      </w:r>
    </w:p>
    <w:p w14:paraId="000002AD" w14:textId="77777777" w:rsidR="00C4413E" w:rsidRDefault="00631BE3" w:rsidP="003A0CF5">
      <w:pPr>
        <w:spacing w:after="0" w:line="240" w:lineRule="auto"/>
      </w:pPr>
      <w:r>
        <w:t>2. Različiti načini vođenja lopte u rukometu</w:t>
      </w:r>
    </w:p>
    <w:p w14:paraId="000002AE" w14:textId="77777777" w:rsidR="00C4413E" w:rsidRDefault="00631BE3" w:rsidP="003A0CF5">
      <w:pPr>
        <w:spacing w:after="0" w:line="240" w:lineRule="auto"/>
      </w:pPr>
      <w:r>
        <w:t>3. Elementarna igra</w:t>
      </w:r>
    </w:p>
    <w:p w14:paraId="000002AF" w14:textId="77777777" w:rsidR="00C4413E" w:rsidRDefault="00C4413E" w:rsidP="003A0CF5">
      <w:pPr>
        <w:spacing w:after="0" w:line="240" w:lineRule="auto"/>
      </w:pPr>
    </w:p>
    <w:p w14:paraId="000002B0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SEMAFOR</w:t>
      </w:r>
    </w:p>
    <w:p w14:paraId="000002B1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2B2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2B3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F0"/>
        </w:rPr>
        <w:t>SAT RAZREDNIKA</w:t>
      </w:r>
    </w:p>
    <w:p w14:paraId="000002B4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4. GRAĐANSKE VRIJEDNOSTI I STAVOVI (GO)– odgovornost za vlastite neuspjehe i uspjehe</w:t>
      </w:r>
    </w:p>
    <w:p w14:paraId="000002B5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zdr B.2.2.B  Učenici objašnjavaju pravo na izbor.</w:t>
      </w:r>
    </w:p>
    <w:p w14:paraId="000002B6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A.2.2.  Upravljaju emocijama i ponašanjem.</w:t>
      </w:r>
    </w:p>
    <w:p w14:paraId="000002B7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goo C.2.3.  Promiču kvalitetu života u školi i demokratizaciju škole.</w:t>
      </w:r>
    </w:p>
    <w:p w14:paraId="000002B8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uku A.2.2. </w:t>
      </w:r>
      <w:r>
        <w:rPr>
          <w:color w:val="231F20"/>
          <w:sz w:val="20"/>
          <w:szCs w:val="20"/>
          <w:highlight w:val="white"/>
        </w:rPr>
        <w:t>Učenik primjenjuje strategije učenja i rješava probleme u svim područjima učenja uz praćenje i podršku učitelja.</w:t>
      </w:r>
    </w:p>
    <w:p w14:paraId="000002B9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uku D.2.2.</w:t>
      </w:r>
      <w:r>
        <w:rPr>
          <w:sz w:val="24"/>
          <w:szCs w:val="24"/>
        </w:rPr>
        <w:t xml:space="preserve"> </w:t>
      </w:r>
      <w:r>
        <w:rPr>
          <w:color w:val="231F20"/>
          <w:sz w:val="20"/>
          <w:szCs w:val="20"/>
          <w:highlight w:val="white"/>
        </w:rPr>
        <w:t>Učenik ostvaruje dobru komunikaciju s drugima, uspješno surađuje u različitim situacijama i spreman je zatražiti i ponuditi pomoć.</w:t>
      </w:r>
    </w:p>
    <w:p w14:paraId="000002BA" w14:textId="77777777" w:rsidR="00C4413E" w:rsidRDefault="00631BE3" w:rsidP="003A0CF5">
      <w:pPr>
        <w:spacing w:line="240" w:lineRule="auto"/>
        <w:rPr>
          <w:color w:val="7030A0"/>
        </w:rPr>
      </w:pPr>
      <w:r>
        <w:br w:type="page"/>
      </w:r>
    </w:p>
    <w:p w14:paraId="000002BB" w14:textId="5055146E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5. TJEDAN </w:t>
      </w:r>
      <w:r>
        <w:rPr>
          <w:color w:val="7030A0"/>
        </w:rPr>
        <w:tab/>
      </w:r>
      <w:r w:rsidR="00F46D0B">
        <w:rPr>
          <w:color w:val="7030A0"/>
        </w:rPr>
        <w:t>3</w:t>
      </w:r>
      <w:r>
        <w:rPr>
          <w:color w:val="7030A0"/>
        </w:rPr>
        <w:t>. 10. 202</w:t>
      </w:r>
      <w:r w:rsidR="00F46D0B">
        <w:rPr>
          <w:color w:val="7030A0"/>
        </w:rPr>
        <w:t>2</w:t>
      </w:r>
      <w:r>
        <w:rPr>
          <w:color w:val="7030A0"/>
        </w:rPr>
        <w:t xml:space="preserve">. – </w:t>
      </w:r>
      <w:r w:rsidR="00F46D0B">
        <w:rPr>
          <w:color w:val="7030A0"/>
        </w:rPr>
        <w:t>7</w:t>
      </w:r>
      <w:r>
        <w:rPr>
          <w:color w:val="7030A0"/>
        </w:rPr>
        <w:t>. 10. 202</w:t>
      </w:r>
      <w:r w:rsidR="00F46D0B">
        <w:rPr>
          <w:color w:val="7030A0"/>
        </w:rPr>
        <w:t>2</w:t>
      </w:r>
      <w:r>
        <w:rPr>
          <w:color w:val="7030A0"/>
        </w:rPr>
        <w:t>.</w:t>
      </w:r>
    </w:p>
    <w:p w14:paraId="000002BC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000002BD" w14:textId="3F1C8B3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21.</w:t>
      </w:r>
      <w:r w:rsidR="004F5B78">
        <w:rPr>
          <w:color w:val="00B050"/>
          <w:sz w:val="20"/>
          <w:szCs w:val="20"/>
        </w:rPr>
        <w:t xml:space="preserve"> i 22.</w:t>
      </w:r>
      <w:r>
        <w:rPr>
          <w:color w:val="00B050"/>
          <w:sz w:val="20"/>
          <w:szCs w:val="20"/>
        </w:rPr>
        <w:t xml:space="preserve"> Što znamo o životu u velikim morskim dubinama? (4. 10. Međunarodni dan životinja) </w:t>
      </w:r>
      <w:r w:rsidR="000208D8">
        <w:rPr>
          <w:sz w:val="20"/>
          <w:szCs w:val="20"/>
        </w:rPr>
        <w:t>–</w:t>
      </w:r>
      <w:r>
        <w:rPr>
          <w:sz w:val="20"/>
          <w:szCs w:val="20"/>
        </w:rPr>
        <w:t xml:space="preserve"> učenje novog sadržaja</w:t>
      </w:r>
    </w:p>
    <w:p w14:paraId="000002BE" w14:textId="77777777" w:rsidR="00C4413E" w:rsidRDefault="00631BE3" w:rsidP="003A0CF5">
      <w:pPr>
        <w:spacing w:after="48" w:line="240" w:lineRule="auto"/>
        <w:rPr>
          <w:b/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A.4.3.</w:t>
      </w:r>
    </w:p>
    <w:p w14:paraId="000002BF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tekst i prepričava sadržaj teksta služeći se bilješkama.</w:t>
      </w:r>
    </w:p>
    <w:p w14:paraId="000002C0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A.4.2.</w:t>
      </w:r>
      <w:r>
        <w:rPr>
          <w:color w:val="231F20"/>
          <w:sz w:val="20"/>
          <w:szCs w:val="20"/>
        </w:rPr>
        <w:t xml:space="preserve"> </w:t>
      </w:r>
    </w:p>
    <w:p w14:paraId="000002C1" w14:textId="77777777" w:rsidR="00C4413E" w:rsidRDefault="00631BE3" w:rsidP="003A0CF5">
      <w:pPr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Učenik sluša različite tekstove, izdvaja važne podatke i prepričava sadržaj poslušanoga teksta</w:t>
      </w:r>
    </w:p>
    <w:p w14:paraId="000002C3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2C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grafičku strukturu teksta i sadržaj</w:t>
      </w:r>
    </w:p>
    <w:p w14:paraId="000002C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izdvaja važne podatke iz teksta i piše bilješke s obzirom na sadržaj i strukturu</w:t>
      </w:r>
    </w:p>
    <w:p w14:paraId="000002C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prepričava tekst na temelju bilježaka</w:t>
      </w:r>
    </w:p>
    <w:p w14:paraId="000002C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podatke u grafičkim prikazima</w:t>
      </w:r>
    </w:p>
    <w:p w14:paraId="000002C8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nepoznate riječi: na temelju vođenoga razgovora, zaključivanja na temelju konteksta, s pomoću rječnika nakon čitanja teksta</w:t>
      </w:r>
    </w:p>
    <w:p w14:paraId="000002C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izdvaja važne podatke iz poslušanoga teksta prema uputi</w:t>
      </w:r>
    </w:p>
    <w:p w14:paraId="000002C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bilješke na temelju izdvojenih podataka</w:t>
      </w:r>
    </w:p>
    <w:p w14:paraId="000002C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prepričava poslušani tekst na temelju bilježaka</w:t>
      </w:r>
    </w:p>
    <w:p w14:paraId="000002C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nepoznate riječi služeći se dječjim rječnicima</w:t>
      </w:r>
    </w:p>
    <w:p w14:paraId="000002CD" w14:textId="77777777" w:rsidR="00C4413E" w:rsidRDefault="00C4413E" w:rsidP="003A0CF5">
      <w:pPr>
        <w:spacing w:line="240" w:lineRule="auto"/>
        <w:rPr>
          <w:color w:val="00B050"/>
          <w:sz w:val="20"/>
          <w:szCs w:val="20"/>
        </w:rPr>
      </w:pPr>
    </w:p>
    <w:p w14:paraId="000002CE" w14:textId="6A02740B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2</w:t>
      </w:r>
      <w:r w:rsidR="004F5B78">
        <w:rPr>
          <w:color w:val="00B050"/>
          <w:sz w:val="20"/>
          <w:szCs w:val="20"/>
        </w:rPr>
        <w:t>3</w:t>
      </w:r>
      <w:r>
        <w:rPr>
          <w:color w:val="00B050"/>
          <w:sz w:val="20"/>
          <w:szCs w:val="20"/>
        </w:rPr>
        <w:t>.</w:t>
      </w:r>
      <w:r w:rsidR="003A0CF5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 xml:space="preserve">Uzvišeno zvanje (5. 10. Svjetski dan učitelja) </w:t>
      </w:r>
      <w:r>
        <w:rPr>
          <w:sz w:val="20"/>
          <w:szCs w:val="20"/>
        </w:rPr>
        <w:t>– interpretacija</w:t>
      </w:r>
    </w:p>
    <w:p w14:paraId="000002CF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000002D0" w14:textId="77777777" w:rsidR="00C4413E" w:rsidRDefault="00631BE3" w:rsidP="003A0CF5">
      <w:pPr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000002D1" w14:textId="77777777" w:rsidR="00C4413E" w:rsidRDefault="00C4413E" w:rsidP="003A0CF5">
      <w:pPr>
        <w:spacing w:after="0" w:line="240" w:lineRule="auto"/>
        <w:rPr>
          <w:b/>
          <w:sz w:val="20"/>
          <w:szCs w:val="20"/>
        </w:rPr>
      </w:pPr>
    </w:p>
    <w:p w14:paraId="000002D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02D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02D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000002D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00002D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02D7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00002D8" w14:textId="77777777" w:rsidR="00C4413E" w:rsidRDefault="00C4413E" w:rsidP="003A0CF5">
      <w:pPr>
        <w:spacing w:after="0" w:line="240" w:lineRule="auto"/>
        <w:ind w:right="-20"/>
        <w:rPr>
          <w:sz w:val="20"/>
          <w:szCs w:val="20"/>
        </w:rPr>
      </w:pPr>
    </w:p>
    <w:p w14:paraId="000002D9" w14:textId="0F60CCC1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2</w:t>
      </w:r>
      <w:r w:rsidR="004F5B78">
        <w:rPr>
          <w:color w:val="00B050"/>
          <w:sz w:val="20"/>
          <w:szCs w:val="20"/>
        </w:rPr>
        <w:t>4</w:t>
      </w:r>
      <w:r>
        <w:rPr>
          <w:color w:val="00B050"/>
          <w:sz w:val="20"/>
          <w:szCs w:val="20"/>
        </w:rPr>
        <w:t>. i 2</w:t>
      </w:r>
      <w:r w:rsidR="004F5B78">
        <w:rPr>
          <w:color w:val="00B050"/>
          <w:sz w:val="20"/>
          <w:szCs w:val="20"/>
        </w:rPr>
        <w:t>5</w:t>
      </w:r>
      <w:r>
        <w:rPr>
          <w:color w:val="00B050"/>
          <w:sz w:val="20"/>
          <w:szCs w:val="20"/>
        </w:rPr>
        <w:t>. Pisanjem ostavi trag</w:t>
      </w:r>
      <w:r w:rsidR="000208D8"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>– učenje</w:t>
      </w:r>
    </w:p>
    <w:p w14:paraId="000002DA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A.4.4.</w:t>
      </w:r>
      <w:r>
        <w:rPr>
          <w:color w:val="231F20"/>
          <w:sz w:val="20"/>
          <w:szCs w:val="20"/>
        </w:rPr>
        <w:t xml:space="preserve"> </w:t>
      </w:r>
    </w:p>
    <w:p w14:paraId="000002DB" w14:textId="77777777" w:rsidR="00C4413E" w:rsidRDefault="00631BE3" w:rsidP="003A0CF5">
      <w:pPr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Učenik piše tekstove prema jednostavnoj strukturi.</w:t>
      </w:r>
    </w:p>
    <w:p w14:paraId="000002DC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2D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tekstove poštujući strukturu: uvod, razrada i zaključak</w:t>
      </w:r>
    </w:p>
    <w:p w14:paraId="000002D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prema predlošcima za ovladavanje gramatičkom i stilističkom normom potrebnom za strukturiranje teksta</w:t>
      </w:r>
    </w:p>
    <w:p w14:paraId="000002D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ogledne i česte pridjeve (opisne, gradivne i posvojne pridjeve na -čki, -ćki, -ski, -ški)</w:t>
      </w:r>
    </w:p>
    <w:p w14:paraId="000002E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piše posvojne pridjeve izvedene od vlastitih imena</w:t>
      </w:r>
    </w:p>
    <w:p w14:paraId="000002E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veliko početno slovo: imena naroda, stanovnika, država, geografskih cjelina, knjiga, filmova, novina</w:t>
      </w:r>
    </w:p>
    <w:p w14:paraId="000002E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provjerava pravopisnu točnost i slovopisnu čitkost</w:t>
      </w:r>
    </w:p>
    <w:p w14:paraId="000002E3" w14:textId="77777777" w:rsidR="00C4413E" w:rsidRDefault="00C4413E" w:rsidP="003A0CF5">
      <w:pPr>
        <w:spacing w:after="0" w:line="240" w:lineRule="auto"/>
        <w:ind w:right="-20"/>
        <w:rPr>
          <w:color w:val="231F20"/>
          <w:sz w:val="20"/>
          <w:szCs w:val="20"/>
        </w:rPr>
      </w:pPr>
    </w:p>
    <w:p w14:paraId="1B632483" w14:textId="77777777" w:rsidR="003A0CF5" w:rsidRDefault="003A0CF5" w:rsidP="003A0CF5">
      <w:pPr>
        <w:spacing w:after="0" w:line="240" w:lineRule="auto"/>
        <w:rPr>
          <w:sz w:val="20"/>
          <w:szCs w:val="20"/>
        </w:rPr>
      </w:pPr>
    </w:p>
    <w:p w14:paraId="000002FA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02FB" w14:textId="77777777" w:rsidR="00C4413E" w:rsidRDefault="00631BE3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5. TOČKA I CRTA, Optičko miješanje boja – raster, Slobodna kompozicija, flomasteri</w:t>
      </w:r>
    </w:p>
    <w:p w14:paraId="000002FC" w14:textId="77777777" w:rsidR="00C4413E" w:rsidRDefault="00C4413E" w:rsidP="003A0CF5">
      <w:pPr>
        <w:shd w:val="clear" w:color="auto" w:fill="FFFFFF"/>
        <w:spacing w:after="48" w:line="240" w:lineRule="auto"/>
        <w:rPr>
          <w:color w:val="00B050"/>
          <w:sz w:val="20"/>
          <w:szCs w:val="20"/>
        </w:rPr>
      </w:pPr>
    </w:p>
    <w:p w14:paraId="000002FD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A.4.1. Učenici likovnim i vizualnim izražavanjem interpretiraju različite sadržaje.</w:t>
      </w:r>
    </w:p>
    <w:p w14:paraId="000002FE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02FF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0300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OŠ LK B.4.2. Učenici opisuju i uspoređuju svoj likovni ili vizualni rad i radove drugih učenika te opisuju vlastiti doživljaj stvaranja.</w:t>
      </w:r>
    </w:p>
    <w:p w14:paraId="00000301" w14:textId="457C6F36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51C3383E" w14:textId="77777777" w:rsidR="003A0CF5" w:rsidRDefault="003A0CF5" w:rsidP="003A0CF5">
      <w:pPr>
        <w:spacing w:after="0" w:line="240" w:lineRule="auto"/>
        <w:rPr>
          <w:sz w:val="20"/>
          <w:szCs w:val="20"/>
        </w:rPr>
      </w:pPr>
    </w:p>
    <w:p w14:paraId="00000302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GLAZBENA KULTURA</w:t>
      </w:r>
    </w:p>
    <w:p w14:paraId="00000303" w14:textId="77777777" w:rsidR="00C4413E" w:rsidRDefault="00631BE3" w:rsidP="003A0CF5">
      <w:pPr>
        <w:tabs>
          <w:tab w:val="left" w:pos="5103"/>
        </w:tabs>
        <w:spacing w:line="240" w:lineRule="auto"/>
        <w:rPr>
          <w:i/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5. GLAZBA JE DINAMIKA - </w:t>
      </w:r>
      <w:r>
        <w:rPr>
          <w:i/>
          <w:color w:val="00B050"/>
          <w:sz w:val="20"/>
          <w:szCs w:val="20"/>
        </w:rPr>
        <w:t>Dva i dva su četiri / Molimo za finu tišinu, Vjetar</w:t>
      </w:r>
    </w:p>
    <w:p w14:paraId="00000304" w14:textId="77777777" w:rsidR="00C4413E" w:rsidRDefault="00C4413E" w:rsidP="003A0CF5">
      <w:pPr>
        <w:spacing w:after="0" w:line="240" w:lineRule="auto"/>
        <w:ind w:right="-20"/>
        <w:rPr>
          <w:color w:val="00B050"/>
          <w:sz w:val="20"/>
          <w:szCs w:val="20"/>
        </w:rPr>
      </w:pPr>
    </w:p>
    <w:p w14:paraId="00000305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A.4.1. Učenik temeljem slušanja upoznaje određeni broj skladbi.</w:t>
      </w:r>
    </w:p>
    <w:p w14:paraId="00000306" w14:textId="77777777" w:rsidR="00C4413E" w:rsidRDefault="00631BE3" w:rsidP="003A0CF5">
      <w:pPr>
        <w:spacing w:after="4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A.4.4. Učenik temeljem slušanja glazbe razlikuje vokalnu i vokalno-instrumentalnu glazbu te različite izvođačke sastave. </w:t>
      </w:r>
    </w:p>
    <w:p w14:paraId="00000307" w14:textId="77777777" w:rsidR="00C4413E" w:rsidRDefault="00631BE3" w:rsidP="003A0CF5">
      <w:pPr>
        <w:spacing w:after="4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B.4.1. Učenik sudjeluje u zajedničkoj izvedbi glazbe.</w:t>
      </w:r>
    </w:p>
    <w:p w14:paraId="00000308" w14:textId="77777777" w:rsidR="00C4413E" w:rsidRDefault="00631BE3" w:rsidP="003A0CF5">
      <w:pPr>
        <w:spacing w:after="4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B.4.2. Učenik pjevanjem izvodi autorske pjesme iz svijeta.</w:t>
      </w:r>
    </w:p>
    <w:p w14:paraId="00000309" w14:textId="77777777" w:rsidR="00C4413E" w:rsidRDefault="00631BE3" w:rsidP="003A0CF5">
      <w:pPr>
        <w:spacing w:after="4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B.4.3. Učenik sviranjem izvodi umjetničku, popularnu i/ili vlastitu glazbu. Sudjeluje u aktivnostima glazbenog stvaralaštva.</w:t>
      </w:r>
    </w:p>
    <w:p w14:paraId="0000030A" w14:textId="77777777" w:rsidR="00C4413E" w:rsidRDefault="00631BE3" w:rsidP="003A0CF5">
      <w:pPr>
        <w:spacing w:after="40" w:line="240" w:lineRule="auto"/>
        <w:rPr>
          <w:sz w:val="20"/>
          <w:szCs w:val="20"/>
          <w:highlight w:val="white"/>
        </w:rPr>
      </w:pPr>
      <w:r>
        <w:rPr>
          <w:color w:val="231F20"/>
          <w:sz w:val="20"/>
          <w:szCs w:val="20"/>
        </w:rPr>
        <w:t>OŠ GK C.4.1. Učenik opaža međusobne utjecaje različitih vrsta glazbi.</w:t>
      </w:r>
    </w:p>
    <w:p w14:paraId="0000030B" w14:textId="77777777" w:rsidR="00C4413E" w:rsidRDefault="00C4413E" w:rsidP="003A0CF5">
      <w:pPr>
        <w:tabs>
          <w:tab w:val="left" w:pos="5103"/>
        </w:tabs>
        <w:spacing w:line="240" w:lineRule="auto"/>
        <w:rPr>
          <w:color w:val="00B0F0"/>
          <w:sz w:val="20"/>
          <w:szCs w:val="20"/>
        </w:rPr>
      </w:pPr>
    </w:p>
    <w:p w14:paraId="0000030C" w14:textId="77777777" w:rsidR="00C4413E" w:rsidRDefault="00631BE3" w:rsidP="003A0CF5">
      <w:pPr>
        <w:tabs>
          <w:tab w:val="left" w:pos="5103"/>
        </w:tabs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MATEMATIKA</w:t>
      </w:r>
    </w:p>
    <w:p w14:paraId="0000030D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17. BROJ PO BROJ… MILIJUN, Čitanje i pisanje ostalih brojeva do milijun</w:t>
      </w:r>
      <w:r>
        <w:rPr>
          <w:sz w:val="20"/>
          <w:szCs w:val="20"/>
        </w:rPr>
        <w:t xml:space="preserve"> – obrada</w:t>
      </w:r>
    </w:p>
    <w:p w14:paraId="0000030E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A.4.1. Služi se prirodnim brojevima do milijun.</w:t>
      </w:r>
    </w:p>
    <w:p w14:paraId="0000030F" w14:textId="77777777" w:rsidR="00C4413E" w:rsidRDefault="00C4413E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</w:p>
    <w:p w14:paraId="00000310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Služi se prirodnim brojevima do milijun. </w:t>
      </w:r>
    </w:p>
    <w:p w14:paraId="00000311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Broji, čita, piše i uspoređuje brojeve do milijun. </w:t>
      </w:r>
    </w:p>
    <w:p w14:paraId="00000312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sz w:val="20"/>
          <w:szCs w:val="20"/>
        </w:rPr>
        <w:t>Koristi se višeznamenkastim brojevima.</w:t>
      </w:r>
    </w:p>
    <w:p w14:paraId="00000313" w14:textId="77777777" w:rsidR="00C4413E" w:rsidRDefault="00C4413E" w:rsidP="003A0CF5">
      <w:pPr>
        <w:tabs>
          <w:tab w:val="left" w:pos="5103"/>
        </w:tabs>
        <w:spacing w:line="240" w:lineRule="auto"/>
        <w:rPr>
          <w:sz w:val="20"/>
          <w:szCs w:val="20"/>
        </w:rPr>
      </w:pPr>
    </w:p>
    <w:p w14:paraId="00000314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18. BROJ PO BROJ… MILIJUN, Čitanje i pisanje ostalih brojeva do milijun </w:t>
      </w:r>
      <w:r>
        <w:rPr>
          <w:sz w:val="20"/>
          <w:szCs w:val="20"/>
        </w:rPr>
        <w:t>– ponavljanje</w:t>
      </w:r>
    </w:p>
    <w:p w14:paraId="00000315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A.4.1. Služi se prirodnim brojevima do milijun.</w:t>
      </w:r>
    </w:p>
    <w:p w14:paraId="00000316" w14:textId="77777777" w:rsidR="00C4413E" w:rsidRDefault="00C4413E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</w:p>
    <w:p w14:paraId="00000317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Služi se prirodnim brojevima do milijun. </w:t>
      </w:r>
    </w:p>
    <w:p w14:paraId="00000318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Broji, čita, piše i uspoređuje brojeve do milijun. </w:t>
      </w:r>
    </w:p>
    <w:p w14:paraId="00000319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sz w:val="20"/>
          <w:szCs w:val="20"/>
        </w:rPr>
        <w:t>Koristi se višeznamenkastim brojevima.</w:t>
      </w:r>
    </w:p>
    <w:p w14:paraId="0000031A" w14:textId="77777777" w:rsidR="00C4413E" w:rsidRDefault="00C4413E" w:rsidP="003A0CF5">
      <w:pPr>
        <w:tabs>
          <w:tab w:val="left" w:pos="5103"/>
        </w:tabs>
        <w:spacing w:line="240" w:lineRule="auto"/>
        <w:rPr>
          <w:sz w:val="20"/>
          <w:szCs w:val="20"/>
        </w:rPr>
      </w:pPr>
    </w:p>
    <w:p w14:paraId="0000031B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19. BROJ I NJEGOVA VRIJEDNOST, Dekadske jedinice i mjesna vrijednost znamenaka </w:t>
      </w:r>
      <w:r>
        <w:rPr>
          <w:sz w:val="20"/>
          <w:szCs w:val="20"/>
        </w:rPr>
        <w:t>– obrada</w:t>
      </w:r>
    </w:p>
    <w:p w14:paraId="0000031C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A.4.1. Služi se prirodnim brojevima do milijun.</w:t>
      </w:r>
    </w:p>
    <w:p w14:paraId="0000031D" w14:textId="77777777" w:rsidR="00C4413E" w:rsidRDefault="00C4413E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</w:p>
    <w:p w14:paraId="0000031E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Služi se prirodnim brojevima do milijun. </w:t>
      </w:r>
    </w:p>
    <w:p w14:paraId="0000031F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Broji, čita, piše i uspoređuje brojeve do milijun. </w:t>
      </w:r>
    </w:p>
    <w:p w14:paraId="00000320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Prepoznaje mjesne vrijednosti pojedinih znamenaka. </w:t>
      </w:r>
    </w:p>
    <w:p w14:paraId="00000321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Koristi se višeznamenkastim brojevima.</w:t>
      </w:r>
    </w:p>
    <w:p w14:paraId="00000322" w14:textId="77777777" w:rsidR="00C4413E" w:rsidRDefault="00C4413E" w:rsidP="003A0CF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</w:p>
    <w:p w14:paraId="00000323" w14:textId="77777777" w:rsidR="00C4413E" w:rsidRDefault="00C4413E" w:rsidP="003A0CF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</w:p>
    <w:p w14:paraId="00000324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20</w:t>
      </w:r>
      <w:r w:rsidRPr="00210B06">
        <w:rPr>
          <w:color w:val="00B050"/>
          <w:sz w:val="20"/>
          <w:szCs w:val="20"/>
        </w:rPr>
        <w:t xml:space="preserve">. </w:t>
      </w:r>
      <w:r>
        <w:rPr>
          <w:color w:val="00B050"/>
          <w:sz w:val="20"/>
          <w:szCs w:val="20"/>
        </w:rPr>
        <w:t xml:space="preserve">BROJ I NJEGOVA VRIJEDNOST, Dekadske jedinice i mjesna vrijednost znamenaka </w:t>
      </w:r>
      <w:r>
        <w:rPr>
          <w:sz w:val="20"/>
          <w:szCs w:val="20"/>
        </w:rPr>
        <w:t>– ponavljanje</w:t>
      </w:r>
    </w:p>
    <w:p w14:paraId="00000325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MAT OŠ A.4.1. Služi se prirodnim brojevima do milijun. </w:t>
      </w:r>
    </w:p>
    <w:p w14:paraId="00000326" w14:textId="77777777" w:rsidR="00C4413E" w:rsidRDefault="00C4413E" w:rsidP="003A0CF5">
      <w:pPr>
        <w:widowControl w:val="0"/>
        <w:spacing w:after="0" w:line="240" w:lineRule="auto"/>
        <w:rPr>
          <w:sz w:val="20"/>
          <w:szCs w:val="20"/>
        </w:rPr>
      </w:pPr>
    </w:p>
    <w:p w14:paraId="00000327" w14:textId="77777777" w:rsidR="00C4413E" w:rsidRDefault="00631BE3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  <w:highlight w:val="white"/>
        </w:rPr>
        <w:t xml:space="preserve">Služi se prirodnim brojevima do milijun. </w:t>
      </w:r>
    </w:p>
    <w:p w14:paraId="00000328" w14:textId="77777777" w:rsidR="00C4413E" w:rsidRDefault="00631BE3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  <w:highlight w:val="white"/>
        </w:rPr>
        <w:t xml:space="preserve">Broji, čita, piše i uspoređuje brojeve do milijun. </w:t>
      </w:r>
    </w:p>
    <w:p w14:paraId="00000329" w14:textId="77777777" w:rsidR="00C4413E" w:rsidRDefault="00631BE3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  <w:highlight w:val="white"/>
        </w:rPr>
        <w:t xml:space="preserve">Prepoznaje mjesne vrijednosti pojedinih znamenaka. </w:t>
      </w:r>
    </w:p>
    <w:p w14:paraId="0000032A" w14:textId="77777777" w:rsidR="00C4413E" w:rsidRDefault="00631BE3" w:rsidP="003A0CF5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color w:val="231F20"/>
          <w:sz w:val="20"/>
          <w:szCs w:val="20"/>
          <w:highlight w:val="white"/>
        </w:rPr>
        <w:t xml:space="preserve">Koristi se višeznamenkastim brojevima. </w:t>
      </w:r>
    </w:p>
    <w:p w14:paraId="0000032B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032C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PRIRODA I DRUŠTVO</w:t>
      </w:r>
    </w:p>
    <w:p w14:paraId="0000032D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13. Svjetlost i toplina</w:t>
      </w:r>
      <w:r>
        <w:rPr>
          <w:sz w:val="20"/>
          <w:szCs w:val="20"/>
        </w:rPr>
        <w:t xml:space="preserve"> – sat učenja novih nastavnih sadržaja</w:t>
      </w:r>
    </w:p>
    <w:p w14:paraId="0000032E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A.4.1. Učenik zaključuje o organiziranosti ljudskoga tijela i životnih zajednica.; </w:t>
      </w:r>
    </w:p>
    <w:p w14:paraId="0000032F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B.4.1. Učenik vrednuje važnost odgovornoga odnosa prema sebi, drugima i prirodi.; </w:t>
      </w:r>
    </w:p>
    <w:p w14:paraId="00000330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B.4.2. Učenik analizira i povezuje životne uvjete i raznolikost živih bića na različitim staništima te opisuje cikluse u prirodi.; </w:t>
      </w:r>
    </w:p>
    <w:p w14:paraId="00000331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PID OŠ D.4.1. Učenik opisuje prijenos, pretvorbu i povezanost energije u životnim ciklusima i ciklusima tvari u prirodi.</w:t>
      </w:r>
    </w:p>
    <w:p w14:paraId="00000332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333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Razlikuje životne uvjete u životnoj zajednici i povezuje ih s njezinom organiziranošću.</w:t>
      </w:r>
    </w:p>
    <w:p w14:paraId="00000334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Istražuje životne uvjete (zrak, tlo, voda, svjetlost, toplina). </w:t>
      </w:r>
    </w:p>
    <w:p w14:paraId="00000335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Opisuje na primjerima utjecaj životnih uvjeta na organizme. </w:t>
      </w:r>
    </w:p>
    <w:p w14:paraId="00000336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Opisuje životne cikluse u prirodi (na primjeru biljke cvjetnjače) i kruženje vode u prirodi.</w:t>
      </w:r>
    </w:p>
    <w:p w14:paraId="00000337" w14:textId="77777777" w:rsidR="00C4413E" w:rsidRDefault="00C4413E" w:rsidP="003A0CF5">
      <w:pPr>
        <w:spacing w:after="0" w:line="240" w:lineRule="auto"/>
        <w:rPr>
          <w:color w:val="00B050"/>
          <w:sz w:val="20"/>
          <w:szCs w:val="20"/>
        </w:rPr>
      </w:pPr>
    </w:p>
    <w:p w14:paraId="00000338" w14:textId="77777777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14. Svjetlost i toplina</w:t>
      </w:r>
      <w:r>
        <w:rPr>
          <w:sz w:val="20"/>
          <w:szCs w:val="20"/>
        </w:rPr>
        <w:t xml:space="preserve"> – sat vježbanja i ponavljanja</w:t>
      </w:r>
    </w:p>
    <w:p w14:paraId="00000339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A.4.1. Učenik zaključuje o organiziranosti ljudskoga tijela i životnih zajednica.; </w:t>
      </w:r>
    </w:p>
    <w:p w14:paraId="0000033A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B.4.1. Učenik vrednuje važnost odgovornoga odnosa prema sebi, drugima i prirodi.; </w:t>
      </w:r>
    </w:p>
    <w:p w14:paraId="0000033B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B.4.2. Učenik analizira i povezuje životne uvjete i raznolikost živih bića na različitim staništima te opisuje cikluse u prirodi.; </w:t>
      </w:r>
    </w:p>
    <w:p w14:paraId="0000033C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PID OŠ D.4.1. Učenik opisuje prijenos, pretvorbu i povezanost energije u životnim ciklusima i ciklusima tvari u prirodi.</w:t>
      </w:r>
    </w:p>
    <w:p w14:paraId="0000033D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33E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Razlikuje životne uvjete u životnoj zajednici i povezuje ih s njezinom organiziranošću.</w:t>
      </w:r>
    </w:p>
    <w:p w14:paraId="0000033F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Istražuje životne uvjete (zrak, tlo, voda, svjetlost, toplina). </w:t>
      </w:r>
    </w:p>
    <w:p w14:paraId="00000340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Opisuje na primjerima utjecaj životnih uvjeta na organizme. </w:t>
      </w:r>
    </w:p>
    <w:p w14:paraId="00000341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Opisuje životne cikluse u prirodi (na primjeru biljke cvjetnjače) i kruženje vode u prirodi.</w:t>
      </w:r>
    </w:p>
    <w:p w14:paraId="00000342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343" w14:textId="77777777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15. Životni uvjeti </w:t>
      </w:r>
      <w:r>
        <w:rPr>
          <w:sz w:val="20"/>
          <w:szCs w:val="20"/>
        </w:rPr>
        <w:t xml:space="preserve">– sat vježbanja i ponavljanja </w:t>
      </w:r>
    </w:p>
    <w:p w14:paraId="00000344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A.4.1. Učenik zaključuje o organiziranosti ljudskoga tijela i životnih zajednica.; </w:t>
      </w:r>
    </w:p>
    <w:p w14:paraId="00000345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B.4.1. Učenik vrednuje važnost odgovornoga odnosa prema sebi, drugima i prirodi.; </w:t>
      </w:r>
    </w:p>
    <w:p w14:paraId="00000346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B.4.2. Učenik analizira i povezuje životne uvjete i raznolikost živih bića na različitim staništima te opisuje cikluse u prirodi.; </w:t>
      </w:r>
    </w:p>
    <w:p w14:paraId="00000347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PID OŠ D.4.1. Učenik opisuje prijenos, pretvorbu i povezanost energije u životnim ciklusima i ciklusima tvari u prirodi.</w:t>
      </w:r>
    </w:p>
    <w:p w14:paraId="00000348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349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Razlikuje životne uvjete u životnoj zajednici i povezuje ih s njezinom organiziranošću.</w:t>
      </w:r>
    </w:p>
    <w:p w14:paraId="0000034A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Istražuje životne uvjete (zrak, tlo, voda, svjetlost, toplina). </w:t>
      </w:r>
    </w:p>
    <w:p w14:paraId="0000034B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Opisuje na primjerima utjecaj životnih uvjeta na organizme. </w:t>
      </w:r>
    </w:p>
    <w:p w14:paraId="0000034C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Opisuje životne cikluse u prirodi (na primjeru biljke cvjetnjače) i kruženje vode u prirodi.</w:t>
      </w:r>
    </w:p>
    <w:p w14:paraId="0000034D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34E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34F" w14:textId="77777777" w:rsidR="00C4413E" w:rsidRDefault="00631BE3" w:rsidP="003A0CF5">
      <w:pPr>
        <w:spacing w:after="20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TJELESNA I ZDRAVSTVENA KULTURA</w:t>
      </w:r>
    </w:p>
    <w:p w14:paraId="00000350" w14:textId="77777777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9. Hodanja i trčanja; Manipuliranje loptom </w:t>
      </w:r>
    </w:p>
    <w:p w14:paraId="00000351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vježba i pravilno izvodi tehniku elementa rukometa i tehniku trčanja.</w:t>
      </w:r>
    </w:p>
    <w:p w14:paraId="00000352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353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0000354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Usavršavanje motoričkog znanja</w:t>
      </w:r>
    </w:p>
    <w:p w14:paraId="00000355" w14:textId="77777777" w:rsidR="00C4413E" w:rsidRDefault="00631BE3" w:rsidP="003A0CF5">
      <w:pPr>
        <w:spacing w:after="0" w:line="240" w:lineRule="auto"/>
      </w:pPr>
      <w:r>
        <w:t xml:space="preserve">1. Škola trčanja: </w:t>
      </w:r>
    </w:p>
    <w:p w14:paraId="00000356" w14:textId="77777777" w:rsidR="00C4413E" w:rsidRDefault="00631BE3" w:rsidP="003A0CF5">
      <w:pPr>
        <w:spacing w:after="0" w:line="240" w:lineRule="auto"/>
      </w:pPr>
      <w:r>
        <w:t>a) Trčanje s visokim podizanjem koljena (visoki skip)</w:t>
      </w:r>
    </w:p>
    <w:p w14:paraId="00000357" w14:textId="77777777" w:rsidR="00C4413E" w:rsidRDefault="00631BE3" w:rsidP="003A0CF5">
      <w:pPr>
        <w:spacing w:after="0" w:line="240" w:lineRule="auto"/>
      </w:pPr>
      <w:r>
        <w:t>b) Trčanje u mjestu ili kretanju s niskim podizanjem koljena (niski skip) - tehnika pravilnog trčanja</w:t>
      </w:r>
    </w:p>
    <w:p w14:paraId="00000358" w14:textId="77777777" w:rsidR="00C4413E" w:rsidRDefault="00631BE3" w:rsidP="003A0CF5">
      <w:pPr>
        <w:spacing w:after="0" w:line="240" w:lineRule="auto"/>
      </w:pPr>
      <w:r>
        <w:t>c) Lagano poskakivanje  s izbacivanjem nogu</w:t>
      </w:r>
    </w:p>
    <w:p w14:paraId="00000359" w14:textId="77777777" w:rsidR="00C4413E" w:rsidRDefault="00631BE3" w:rsidP="003A0CF5">
      <w:pPr>
        <w:spacing w:after="0" w:line="240" w:lineRule="auto"/>
      </w:pPr>
      <w:r>
        <w:t>2. Različiti načini vođenja lopte u rukometu</w:t>
      </w:r>
    </w:p>
    <w:p w14:paraId="0000035A" w14:textId="77777777" w:rsidR="00C4413E" w:rsidRDefault="00631BE3" w:rsidP="003A0CF5">
      <w:pPr>
        <w:spacing w:after="0" w:line="240" w:lineRule="auto"/>
      </w:pPr>
      <w:r>
        <w:t>3. Elementarna igra</w:t>
      </w:r>
    </w:p>
    <w:p w14:paraId="0000035B" w14:textId="77777777" w:rsidR="00C4413E" w:rsidRDefault="00C4413E" w:rsidP="003A0CF5">
      <w:pPr>
        <w:spacing w:after="0" w:line="240" w:lineRule="auto"/>
      </w:pPr>
    </w:p>
    <w:p w14:paraId="0000035C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PALČEVI</w:t>
      </w:r>
    </w:p>
    <w:p w14:paraId="0000035D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35E" w14:textId="5725418F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10. Hodanja i trčanja;</w:t>
      </w:r>
      <w:r w:rsidR="003A0CF5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Bacanja, guranja i povlačenja;</w:t>
      </w:r>
      <w:r w:rsidR="003A0CF5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</w:t>
      </w:r>
    </w:p>
    <w:p w14:paraId="0000035F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vježba i izvodi elemente atletike i rukometa.</w:t>
      </w:r>
    </w:p>
    <w:p w14:paraId="00000360" w14:textId="77777777" w:rsidR="00C4413E" w:rsidRDefault="00C4413E" w:rsidP="003A0CF5">
      <w:pPr>
        <w:spacing w:after="0" w:line="240" w:lineRule="auto"/>
        <w:rPr>
          <w:b/>
          <w:color w:val="92D050"/>
          <w:sz w:val="20"/>
          <w:szCs w:val="20"/>
        </w:rPr>
      </w:pPr>
    </w:p>
    <w:p w14:paraId="00000361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0000362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Kombinirani sat: Usavršavanje i usvajanje motoričkog znanja</w:t>
      </w:r>
    </w:p>
    <w:p w14:paraId="00000363" w14:textId="77777777" w:rsidR="00C4413E" w:rsidRDefault="00631BE3" w:rsidP="003A0CF5">
      <w:pPr>
        <w:spacing w:after="0" w:line="240" w:lineRule="auto"/>
      </w:pPr>
      <w:r>
        <w:t>1. Poligon s različitim elementima trčanja i hodanja</w:t>
      </w:r>
    </w:p>
    <w:p w14:paraId="00000364" w14:textId="77777777" w:rsidR="00C4413E" w:rsidRDefault="00631BE3" w:rsidP="003A0CF5">
      <w:pPr>
        <w:spacing w:after="0" w:line="240" w:lineRule="auto"/>
      </w:pPr>
      <w:r>
        <w:t>2. Bacanje medicinke od 1kg s prsa suručno</w:t>
      </w:r>
    </w:p>
    <w:p w14:paraId="00000365" w14:textId="77777777" w:rsidR="00C4413E" w:rsidRDefault="00631BE3" w:rsidP="003A0CF5">
      <w:pPr>
        <w:spacing w:after="0" w:line="240" w:lineRule="auto"/>
      </w:pPr>
      <w:r>
        <w:t>3. Šutiranje na gol boljom rukom -rukomet</w:t>
      </w:r>
    </w:p>
    <w:p w14:paraId="00000366" w14:textId="77777777" w:rsidR="00C4413E" w:rsidRDefault="00631BE3" w:rsidP="003A0CF5">
      <w:pPr>
        <w:spacing w:after="0" w:line="240" w:lineRule="auto"/>
      </w:pPr>
      <w:r>
        <w:t>4. Štafetna igra/poligon trčanja</w:t>
      </w:r>
    </w:p>
    <w:p w14:paraId="00000367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368" w14:textId="77777777" w:rsidR="00C4413E" w:rsidRDefault="00631BE3" w:rsidP="003A0CF5">
      <w:pPr>
        <w:spacing w:after="0" w:line="240" w:lineRule="auto"/>
      </w:pPr>
      <w:r>
        <w:rPr>
          <w:sz w:val="20"/>
          <w:szCs w:val="20"/>
        </w:rPr>
        <w:t>VREDNOVANJE KAO UČENJE: PALČEVI</w:t>
      </w:r>
    </w:p>
    <w:p w14:paraId="00000369" w14:textId="77777777" w:rsidR="00C4413E" w:rsidRDefault="00C4413E" w:rsidP="003A0CF5">
      <w:pPr>
        <w:spacing w:after="0" w:line="240" w:lineRule="auto"/>
      </w:pPr>
    </w:p>
    <w:p w14:paraId="0000036A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36B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SAT RAZREDNIKA</w:t>
      </w:r>
    </w:p>
    <w:p w14:paraId="0000036C" w14:textId="77777777" w:rsidR="00C4413E" w:rsidRDefault="00631BE3" w:rsidP="003A0CF5">
      <w:pPr>
        <w:spacing w:line="240" w:lineRule="auto"/>
        <w:rPr>
          <w:rFonts w:ascii="Arial" w:eastAsia="Arial" w:hAnsi="Arial" w:cs="Arial"/>
          <w:color w:val="00B050"/>
          <w:sz w:val="18"/>
          <w:szCs w:val="18"/>
          <w:highlight w:val="white"/>
        </w:rPr>
      </w:pPr>
      <w:r>
        <w:rPr>
          <w:color w:val="00B050"/>
          <w:sz w:val="20"/>
          <w:szCs w:val="20"/>
        </w:rPr>
        <w:t>5. PREVENCIJA NASILNIČKOG PONAŠANJA - upoznajem sebe i druge – intervju sa sobom</w:t>
      </w:r>
    </w:p>
    <w:p w14:paraId="0000036D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A.2.1.  Učenici razvijaju sliku o sebi.</w:t>
      </w:r>
    </w:p>
    <w:p w14:paraId="0000036E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A.2.2.  Upravljaju emocijama i ponašanjem.</w:t>
      </w:r>
    </w:p>
    <w:p w14:paraId="0000036F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B.2.1.  Prepoznaju i uvažavaju potrebe i osjećaje drugih.</w:t>
      </w:r>
    </w:p>
    <w:p w14:paraId="00000370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zdr B.2.2.C  Uspoređuju i podržavaju različitosti.</w:t>
      </w:r>
    </w:p>
    <w:p w14:paraId="00000371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uku B.2.4. </w:t>
      </w:r>
      <w:r>
        <w:rPr>
          <w:color w:val="231F20"/>
          <w:sz w:val="20"/>
          <w:szCs w:val="20"/>
          <w:highlight w:val="white"/>
        </w:rPr>
        <w:t>Na poticaj učitelja, ali i samostalno, učenik samovrednuje proces učenja i svoje rezultate te procjenjuje ostvareni napredak.</w:t>
      </w:r>
    </w:p>
    <w:p w14:paraId="00000372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uku C.2.2. Slika o sebi kao učeniku: Učenici iskazuju pozitivna i visoka očekivanja i vjeruju u vlastiti uspjeh u učenju.</w:t>
      </w:r>
    </w:p>
    <w:p w14:paraId="00000373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uku D.2.2. </w:t>
      </w:r>
      <w:r>
        <w:rPr>
          <w:color w:val="231F20"/>
          <w:sz w:val="20"/>
          <w:szCs w:val="20"/>
          <w:highlight w:val="white"/>
        </w:rPr>
        <w:t>Učenik ostvaruje dobru komunikaciju s drugima, uspješno surađuje u različitim situacijama i spreman je zatražiti i ponuditi pomoć.</w:t>
      </w:r>
      <w:r>
        <w:br w:type="page"/>
      </w:r>
    </w:p>
    <w:p w14:paraId="00000374" w14:textId="1C7056C4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6. TJEDAN </w:t>
      </w:r>
      <w:r>
        <w:rPr>
          <w:color w:val="7030A0"/>
        </w:rPr>
        <w:tab/>
        <w:t>1</w:t>
      </w:r>
      <w:r w:rsidR="004F5B78">
        <w:rPr>
          <w:color w:val="7030A0"/>
        </w:rPr>
        <w:t>0</w:t>
      </w:r>
      <w:r>
        <w:rPr>
          <w:color w:val="7030A0"/>
        </w:rPr>
        <w:t>. 10. 202</w:t>
      </w:r>
      <w:r w:rsidR="004F5B78">
        <w:rPr>
          <w:color w:val="7030A0"/>
        </w:rPr>
        <w:t>2</w:t>
      </w:r>
      <w:r>
        <w:rPr>
          <w:color w:val="7030A0"/>
        </w:rPr>
        <w:t>. – 1</w:t>
      </w:r>
      <w:r w:rsidR="004F5B78">
        <w:rPr>
          <w:color w:val="7030A0"/>
        </w:rPr>
        <w:t>4</w:t>
      </w:r>
      <w:r>
        <w:rPr>
          <w:color w:val="7030A0"/>
        </w:rPr>
        <w:t>. 10. 202</w:t>
      </w:r>
      <w:r w:rsidR="004F5B78">
        <w:rPr>
          <w:color w:val="7030A0"/>
        </w:rPr>
        <w:t>2</w:t>
      </w:r>
      <w:r>
        <w:rPr>
          <w:color w:val="7030A0"/>
        </w:rPr>
        <w:t>.</w:t>
      </w:r>
    </w:p>
    <w:p w14:paraId="00000375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3DC7A031" w14:textId="66BFBEF5" w:rsidR="00A31550" w:rsidRDefault="00A31550" w:rsidP="00A31550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26.  </w:t>
      </w:r>
      <w:r>
        <w:rPr>
          <w:i/>
          <w:color w:val="00B050"/>
          <w:sz w:val="20"/>
          <w:szCs w:val="20"/>
        </w:rPr>
        <w:t xml:space="preserve">ČSR 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– </w:t>
      </w:r>
      <w:r>
        <w:rPr>
          <w:sz w:val="20"/>
          <w:szCs w:val="20"/>
        </w:rPr>
        <w:t xml:space="preserve">vježbanje i ponavljanje </w:t>
      </w:r>
    </w:p>
    <w:p w14:paraId="2E5956BD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A.4.3.</w:t>
      </w:r>
    </w:p>
    <w:p w14:paraId="34614975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tekst i prepričava sadržaj teksta služeći se bilješkama.</w:t>
      </w:r>
    </w:p>
    <w:p w14:paraId="134BDB35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</w:p>
    <w:p w14:paraId="60254197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105226AF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</w:p>
    <w:p w14:paraId="3AA2BF79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teksta.</w:t>
      </w:r>
    </w:p>
    <w:p w14:paraId="10984BC4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B.4.3.</w:t>
      </w:r>
    </w:p>
    <w:p w14:paraId="3D9F6AA1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književne tekstove prema vlastitome interesu i obrazlaže svoj izbor.</w:t>
      </w:r>
    </w:p>
    <w:p w14:paraId="27CA86D2" w14:textId="77777777" w:rsidR="00A31550" w:rsidRDefault="00A31550" w:rsidP="00A31550">
      <w:pPr>
        <w:spacing w:after="0" w:line="240" w:lineRule="auto"/>
        <w:rPr>
          <w:sz w:val="20"/>
          <w:szCs w:val="20"/>
        </w:rPr>
      </w:pPr>
    </w:p>
    <w:p w14:paraId="1FA2E216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grafičku strukturu teksta i sadržaj</w:t>
      </w:r>
    </w:p>
    <w:p w14:paraId="46C81785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izdvaja važne podatke iz teksta i piše bilješke s obzirom na sadržaj i strukturu</w:t>
      </w:r>
    </w:p>
    <w:p w14:paraId="053B25A2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491F62EF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542355AC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6A9A8212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447CDD88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054B80F4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proznih tekstova: događaj, likovi, pripovjedne tehnike</w:t>
      </w:r>
    </w:p>
    <w:p w14:paraId="3C9EBC40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dramskih tekstova: lica, dijalog, monolog</w:t>
      </w:r>
    </w:p>
    <w:p w14:paraId="30A8B227" w14:textId="77777777" w:rsidR="00A31550" w:rsidRDefault="00A31550" w:rsidP="00A31550">
      <w:pPr>
        <w:shd w:val="clear" w:color="auto" w:fill="FFFFFF"/>
        <w:spacing w:after="48" w:line="240" w:lineRule="auto"/>
        <w:rPr>
          <w:color w:val="00B050"/>
          <w:sz w:val="20"/>
          <w:szCs w:val="20"/>
        </w:rPr>
      </w:pPr>
      <w:r>
        <w:rPr>
          <w:color w:val="231F20"/>
          <w:sz w:val="20"/>
          <w:szCs w:val="20"/>
        </w:rPr>
        <w:t>– razvija čitateljske navike kontinuiranim čitanjem i motivacijom za čitanjem različitih žanrova</w:t>
      </w:r>
    </w:p>
    <w:p w14:paraId="52C73FE8" w14:textId="77777777" w:rsidR="00A31550" w:rsidRDefault="00A31550" w:rsidP="00A31550">
      <w:pPr>
        <w:spacing w:after="0" w:line="240" w:lineRule="auto"/>
        <w:rPr>
          <w:sz w:val="20"/>
          <w:szCs w:val="20"/>
        </w:rPr>
      </w:pPr>
    </w:p>
    <w:p w14:paraId="29A22772" w14:textId="77777777" w:rsidR="00A31550" w:rsidRDefault="00A31550" w:rsidP="003A0CF5">
      <w:pPr>
        <w:spacing w:line="240" w:lineRule="auto"/>
        <w:rPr>
          <w:color w:val="00B050"/>
          <w:sz w:val="20"/>
          <w:szCs w:val="20"/>
        </w:rPr>
      </w:pPr>
    </w:p>
    <w:p w14:paraId="00000376" w14:textId="55B12A85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2</w:t>
      </w:r>
      <w:r w:rsidR="00A31550">
        <w:rPr>
          <w:color w:val="00B050"/>
          <w:sz w:val="20"/>
          <w:szCs w:val="20"/>
        </w:rPr>
        <w:t>7</w:t>
      </w:r>
      <w:r>
        <w:rPr>
          <w:color w:val="00B050"/>
          <w:sz w:val="20"/>
          <w:szCs w:val="20"/>
        </w:rPr>
        <w:t>.</w:t>
      </w:r>
      <w:r w:rsidR="003A0CF5">
        <w:rPr>
          <w:color w:val="00B050"/>
          <w:sz w:val="20"/>
          <w:szCs w:val="20"/>
        </w:rPr>
        <w:t xml:space="preserve"> </w:t>
      </w:r>
      <w:r w:rsidRPr="003A0CF5">
        <w:rPr>
          <w:i/>
          <w:iCs/>
          <w:color w:val="00B050"/>
          <w:sz w:val="20"/>
          <w:szCs w:val="20"/>
        </w:rPr>
        <w:t>Nevidlji</w:t>
      </w:r>
      <w:r w:rsidR="003A0CF5" w:rsidRPr="003A0CF5">
        <w:rPr>
          <w:i/>
          <w:iCs/>
          <w:color w:val="00B050"/>
          <w:sz w:val="20"/>
          <w:szCs w:val="20"/>
        </w:rPr>
        <w:t>v</w:t>
      </w:r>
      <w:r w:rsidRPr="003A0CF5">
        <w:rPr>
          <w:i/>
          <w:iCs/>
          <w:color w:val="00B050"/>
          <w:sz w:val="20"/>
          <w:szCs w:val="20"/>
        </w:rPr>
        <w:t>, a živ</w:t>
      </w:r>
      <w:r>
        <w:rPr>
          <w:color w:val="00B050"/>
          <w:sz w:val="20"/>
          <w:szCs w:val="20"/>
        </w:rPr>
        <w:t xml:space="preserve">, Miroslav Slavko Mađer </w:t>
      </w:r>
      <w:r w:rsidR="00FF41A9">
        <w:rPr>
          <w:color w:val="00B050"/>
          <w:sz w:val="20"/>
          <w:szCs w:val="20"/>
        </w:rPr>
        <w:t>–</w:t>
      </w:r>
      <w:r>
        <w:rPr>
          <w:sz w:val="20"/>
          <w:szCs w:val="20"/>
        </w:rPr>
        <w:t xml:space="preserve"> učenje</w:t>
      </w:r>
    </w:p>
    <w:p w14:paraId="00000377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  <w:r>
        <w:rPr>
          <w:color w:val="231F20"/>
          <w:sz w:val="20"/>
          <w:szCs w:val="20"/>
        </w:rPr>
        <w:t xml:space="preserve"> </w:t>
      </w:r>
    </w:p>
    <w:p w14:paraId="00000378" w14:textId="77777777" w:rsidR="00C4413E" w:rsidRDefault="00631BE3" w:rsidP="003A0CF5">
      <w:pPr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</w:t>
      </w:r>
    </w:p>
    <w:p w14:paraId="0000037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0000037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pjesničke slike (slika u pokretu, slika u mirovanju), personifikaciju i onomatopeju u književnome tekstu</w:t>
      </w:r>
    </w:p>
    <w:p w14:paraId="0000037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proznih tekstova: događaj, likovi, pripovjedne tehnike</w:t>
      </w:r>
    </w:p>
    <w:p w14:paraId="0000037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dramskih tekstova: lica, dijalog, monolog</w:t>
      </w:r>
    </w:p>
    <w:p w14:paraId="0000037D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37E" w14:textId="2FB68C5B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</w:t>
      </w:r>
      <w:r w:rsidR="00A31550">
        <w:rPr>
          <w:color w:val="00B050"/>
          <w:sz w:val="20"/>
          <w:szCs w:val="20"/>
        </w:rPr>
        <w:t>8</w:t>
      </w:r>
      <w:r>
        <w:rPr>
          <w:color w:val="00B050"/>
          <w:sz w:val="20"/>
          <w:szCs w:val="20"/>
        </w:rPr>
        <w:t>. i 2</w:t>
      </w:r>
      <w:r w:rsidR="00A31550">
        <w:rPr>
          <w:color w:val="00B050"/>
          <w:sz w:val="20"/>
          <w:szCs w:val="20"/>
        </w:rPr>
        <w:t>9</w:t>
      </w:r>
      <w:r>
        <w:rPr>
          <w:color w:val="00B050"/>
          <w:sz w:val="20"/>
          <w:szCs w:val="20"/>
        </w:rPr>
        <w:t xml:space="preserve">.  </w:t>
      </w:r>
      <w:r w:rsidRPr="003A0CF5">
        <w:rPr>
          <w:i/>
          <w:iCs/>
          <w:color w:val="00B050"/>
          <w:sz w:val="20"/>
          <w:szCs w:val="20"/>
        </w:rPr>
        <w:t>Sretna sjemenka</w:t>
      </w:r>
      <w:r>
        <w:rPr>
          <w:color w:val="00B050"/>
          <w:sz w:val="20"/>
          <w:szCs w:val="20"/>
        </w:rPr>
        <w:t>, Stjepan Lice</w:t>
      </w:r>
      <w:r w:rsidR="003A0CF5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–</w:t>
      </w:r>
      <w:r>
        <w:rPr>
          <w:sz w:val="20"/>
          <w:szCs w:val="20"/>
        </w:rPr>
        <w:t xml:space="preserve"> interpretacija</w:t>
      </w:r>
    </w:p>
    <w:p w14:paraId="0000037F" w14:textId="77777777" w:rsidR="00C4413E" w:rsidRDefault="00631BE3" w:rsidP="003A0CF5">
      <w:pPr>
        <w:spacing w:after="48" w:line="240" w:lineRule="auto"/>
        <w:rPr>
          <w:b/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</w:p>
    <w:p w14:paraId="00000380" w14:textId="77777777" w:rsidR="00C4413E" w:rsidRDefault="00631BE3" w:rsidP="003A0CF5">
      <w:pPr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teksta.</w:t>
      </w:r>
    </w:p>
    <w:p w14:paraId="00000381" w14:textId="77777777" w:rsidR="00C4413E" w:rsidRDefault="00C4413E" w:rsidP="003A0CF5">
      <w:pPr>
        <w:spacing w:after="0" w:line="240" w:lineRule="auto"/>
        <w:rPr>
          <w:b/>
          <w:sz w:val="20"/>
          <w:szCs w:val="20"/>
        </w:rPr>
      </w:pPr>
    </w:p>
    <w:p w14:paraId="0000038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0000038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pjesničke slike (slika u pokretu, slika u mirovanju), personifikaciju i onomatopeju u književnome tekstu</w:t>
      </w:r>
    </w:p>
    <w:p w14:paraId="0000038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proznih tekstova: događaj, likovi, pripovjedne tehnike</w:t>
      </w:r>
    </w:p>
    <w:p w14:paraId="00000385" w14:textId="093347AB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dramskih tekstova: lica, dijalog, monolog</w:t>
      </w:r>
    </w:p>
    <w:p w14:paraId="0F511EFA" w14:textId="77777777" w:rsidR="00A31550" w:rsidRDefault="00A31550" w:rsidP="003A0CF5">
      <w:pPr>
        <w:spacing w:after="0" w:line="240" w:lineRule="auto"/>
        <w:rPr>
          <w:sz w:val="20"/>
          <w:szCs w:val="20"/>
        </w:rPr>
      </w:pPr>
    </w:p>
    <w:p w14:paraId="3D1B14D9" w14:textId="77777777" w:rsidR="00A31550" w:rsidRDefault="00A31550" w:rsidP="00A31550">
      <w:pPr>
        <w:spacing w:line="240" w:lineRule="auto"/>
        <w:rPr>
          <w:color w:val="00B050"/>
          <w:sz w:val="20"/>
          <w:szCs w:val="20"/>
        </w:rPr>
      </w:pPr>
    </w:p>
    <w:p w14:paraId="7C8D87D7" w14:textId="1AECEE8A" w:rsidR="00A31550" w:rsidRPr="00E07E5F" w:rsidRDefault="00A31550" w:rsidP="00A31550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lastRenderedPageBreak/>
        <w:t xml:space="preserve">30. </w:t>
      </w:r>
      <w:r w:rsidRPr="003A0CF5">
        <w:rPr>
          <w:i/>
          <w:iCs/>
          <w:color w:val="00B050"/>
          <w:sz w:val="20"/>
          <w:szCs w:val="20"/>
        </w:rPr>
        <w:t>S moga prozora</w:t>
      </w:r>
      <w:r>
        <w:rPr>
          <w:color w:val="00B050"/>
          <w:sz w:val="20"/>
          <w:szCs w:val="20"/>
        </w:rPr>
        <w:t xml:space="preserve">, Vjekoslav Majer – </w:t>
      </w:r>
      <w:r>
        <w:rPr>
          <w:sz w:val="20"/>
          <w:szCs w:val="20"/>
        </w:rPr>
        <w:t>interpretacija, učenje novog sadržaja</w:t>
      </w:r>
    </w:p>
    <w:p w14:paraId="5CA134EC" w14:textId="77777777" w:rsidR="00A31550" w:rsidRDefault="00A31550" w:rsidP="00A31550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  <w:r>
        <w:rPr>
          <w:color w:val="231F20"/>
          <w:sz w:val="20"/>
          <w:szCs w:val="20"/>
        </w:rPr>
        <w:t xml:space="preserve"> </w:t>
      </w:r>
    </w:p>
    <w:p w14:paraId="2F781847" w14:textId="77777777" w:rsidR="00A31550" w:rsidRDefault="00A31550" w:rsidP="00A31550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teksta.</w:t>
      </w:r>
    </w:p>
    <w:p w14:paraId="2D482DC4" w14:textId="77777777" w:rsidR="00A31550" w:rsidRDefault="00A31550" w:rsidP="00A31550">
      <w:pPr>
        <w:spacing w:after="0" w:line="240" w:lineRule="auto"/>
        <w:rPr>
          <w:sz w:val="20"/>
          <w:szCs w:val="20"/>
        </w:rPr>
      </w:pPr>
    </w:p>
    <w:p w14:paraId="4510871A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261BD48D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pjesničke slike (slika u pokretu, slika u mirovanju), personifikaciju i onomatopeju u književnome tekstu</w:t>
      </w:r>
    </w:p>
    <w:p w14:paraId="14B5F27A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proznih tekstova: događaj, likovi, pripovjedne tehnike</w:t>
      </w:r>
    </w:p>
    <w:p w14:paraId="2323F037" w14:textId="77777777" w:rsidR="00A31550" w:rsidRDefault="00A31550" w:rsidP="00A31550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prepoznaje obilježja dramskih tekstova: lica, dijalog, monolog</w:t>
      </w:r>
    </w:p>
    <w:p w14:paraId="00000386" w14:textId="77777777" w:rsidR="00C4413E" w:rsidRDefault="00C4413E" w:rsidP="003A0CF5">
      <w:pPr>
        <w:tabs>
          <w:tab w:val="left" w:pos="5103"/>
        </w:tabs>
        <w:spacing w:after="0" w:line="240" w:lineRule="auto"/>
        <w:rPr>
          <w:sz w:val="20"/>
          <w:szCs w:val="20"/>
        </w:rPr>
      </w:pPr>
    </w:p>
    <w:p w14:paraId="00000391" w14:textId="7D9CAB68" w:rsidR="00C4413E" w:rsidRDefault="00C4413E" w:rsidP="003A0CF5">
      <w:pPr>
        <w:tabs>
          <w:tab w:val="left" w:pos="5103"/>
        </w:tabs>
        <w:spacing w:after="0" w:line="240" w:lineRule="auto"/>
        <w:rPr>
          <w:sz w:val="20"/>
          <w:szCs w:val="20"/>
        </w:rPr>
      </w:pPr>
    </w:p>
    <w:p w14:paraId="00000392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0393" w14:textId="77777777" w:rsidR="00C4413E" w:rsidRDefault="00631BE3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6. TOČKA I CRTA, Crte po toku, karakteru i značenju, List, tuš</w:t>
      </w:r>
    </w:p>
    <w:p w14:paraId="00000394" w14:textId="77777777" w:rsidR="00C4413E" w:rsidRDefault="00C4413E" w:rsidP="003A0CF5">
      <w:pPr>
        <w:spacing w:after="0" w:line="240" w:lineRule="auto"/>
        <w:rPr>
          <w:color w:val="00B050"/>
          <w:sz w:val="20"/>
          <w:szCs w:val="20"/>
        </w:rPr>
      </w:pPr>
    </w:p>
    <w:p w14:paraId="00000395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A.4.1. Učenici likovnim i vizualnim izražavanjem interpretiraju različite sadržaje.</w:t>
      </w:r>
    </w:p>
    <w:p w14:paraId="00000396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0397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0398" w14:textId="77777777" w:rsidR="00C4413E" w:rsidRDefault="00631BE3" w:rsidP="003A0CF5">
      <w:pPr>
        <w:shd w:val="clear" w:color="auto" w:fill="FFFFFF"/>
        <w:spacing w:after="48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OŠ LK B.4.2. Učenici opisuju i uspoređuju svoj likovni ili vizualni rad i radove drugih učenika te opisuju vlastiti doživljaj stvaranja.</w:t>
      </w:r>
    </w:p>
    <w:p w14:paraId="00000399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39C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39D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  <w:r>
        <w:rPr>
          <w:color w:val="00B0F0"/>
          <w:sz w:val="20"/>
          <w:szCs w:val="20"/>
        </w:rPr>
        <w:t>GLAZBENA KULTURA</w:t>
      </w:r>
    </w:p>
    <w:p w14:paraId="0000039E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39F" w14:textId="77777777" w:rsidR="00C4413E" w:rsidRDefault="00631BE3" w:rsidP="003A0CF5">
      <w:pPr>
        <w:tabs>
          <w:tab w:val="left" w:pos="5103"/>
        </w:tabs>
        <w:spacing w:line="240" w:lineRule="auto"/>
        <w:rPr>
          <w:i/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6. GLAZBA JE METAR -</w:t>
      </w:r>
      <w:r>
        <w:rPr>
          <w:i/>
          <w:color w:val="00B050"/>
          <w:sz w:val="20"/>
          <w:szCs w:val="20"/>
        </w:rPr>
        <w:t xml:space="preserve"> Srebrna kola, zlaten kotač / Ušećereni limun / Lipe li su mlade Kaštelanke / Ajde Kato</w:t>
      </w:r>
      <w:r>
        <w:rPr>
          <w:rFonts w:ascii="Century Gothic" w:eastAsia="Century Gothic" w:hAnsi="Century Gothic" w:cs="Century Gothic"/>
          <w:i/>
        </w:rPr>
        <w:t xml:space="preserve"> </w:t>
      </w:r>
    </w:p>
    <w:p w14:paraId="000003A0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A.4.1. Učenik temeljem slušanja upoznaje određeni broj skladbi.</w:t>
      </w:r>
    </w:p>
    <w:p w14:paraId="000003A1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C.4.2. Učenik temeljem slušanja, pjevanja i plesa/pokreta upoznaje obilježja hrvatske tradicijske glazbe u vlastitoj sredini (lokalnoj zajednici).</w:t>
      </w:r>
    </w:p>
    <w:p w14:paraId="000003A2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A.4.1. Učenik temeljem slušanja upoznaje određeni broj skladbi.</w:t>
      </w:r>
    </w:p>
    <w:p w14:paraId="000003A3" w14:textId="77777777" w:rsidR="00C4413E" w:rsidRDefault="00631BE3" w:rsidP="003A0CF5">
      <w:pPr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>OŠ GK A.4.2. Učenik temeljem slušanja glazbe razlikuje glazbeno-izražajnu sastavnicu metar ili glazbenu mjeru: dvodobna mjera (2/4), trodobna mjera (3/4), četverodobna mjera (4/4). </w:t>
      </w:r>
    </w:p>
    <w:p w14:paraId="000003A4" w14:textId="77777777" w:rsidR="00C4413E" w:rsidRDefault="00631BE3" w:rsidP="003A0CF5">
      <w:pPr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>OŠ GK B.4.1. Učenik sudjeluje u zajedničkoj izvedbi glazbe.</w:t>
      </w:r>
    </w:p>
    <w:p w14:paraId="000003A5" w14:textId="77777777" w:rsidR="00C4413E" w:rsidRDefault="00631BE3" w:rsidP="003A0CF5">
      <w:pPr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>OŠ GK B.4.2. Učenik pjevanjem izvodi tradicijsku pjesmu iz Hrvatske.</w:t>
      </w:r>
    </w:p>
    <w:p w14:paraId="000003A6" w14:textId="77777777" w:rsidR="00C4413E" w:rsidRDefault="00631BE3" w:rsidP="003A0CF5">
      <w:pPr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>OŠ GK B.4.3. Učenik izvodi glazbene igre uz pjevanje, slušanje glazbe i pokret uz glazbu.</w:t>
      </w:r>
    </w:p>
    <w:p w14:paraId="000003A7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C.4.1. Učenik na osnovu slušanja glazbe i aktivnog muziciranja prepoznaje različite uloge i vrste glazbe.</w:t>
      </w:r>
    </w:p>
    <w:p w14:paraId="000003A8" w14:textId="0F3C5898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191F7924" w14:textId="77777777" w:rsidR="003A0CF5" w:rsidRDefault="003A0CF5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3A9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MATEMATIKA</w:t>
      </w:r>
    </w:p>
    <w:p w14:paraId="000003AA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</w:p>
    <w:p w14:paraId="000003AB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21. MANJE ILI VIŠE – ZNAM KAKO SE PIŠE!, Uspoređivanje brojeva do milijun </w:t>
      </w:r>
      <w:r>
        <w:rPr>
          <w:sz w:val="20"/>
          <w:szCs w:val="20"/>
        </w:rPr>
        <w:t xml:space="preserve"> – obrada</w:t>
      </w:r>
    </w:p>
    <w:p w14:paraId="000003AC" w14:textId="77777777" w:rsidR="00C4413E" w:rsidRDefault="00631BE3" w:rsidP="003A0CF5">
      <w:pPr>
        <w:widowControl w:val="0"/>
        <w:spacing w:after="0" w:line="240" w:lineRule="auto"/>
        <w:ind w:left="-2"/>
        <w:rPr>
          <w:sz w:val="20"/>
          <w:szCs w:val="20"/>
        </w:rPr>
      </w:pPr>
      <w:r>
        <w:rPr>
          <w:sz w:val="20"/>
          <w:szCs w:val="20"/>
        </w:rPr>
        <w:t xml:space="preserve">MAT OŠ A.4.1. Služi se prirodnim brojevima do milijun. </w:t>
      </w:r>
    </w:p>
    <w:p w14:paraId="000003AD" w14:textId="77777777" w:rsidR="00C4413E" w:rsidRDefault="00C4413E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</w:p>
    <w:p w14:paraId="000003AE" w14:textId="77777777" w:rsidR="00C4413E" w:rsidRDefault="00631BE3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  <w:highlight w:val="white"/>
        </w:rPr>
        <w:t xml:space="preserve">Služi se prirodnim brojevima do milijun. </w:t>
      </w:r>
    </w:p>
    <w:p w14:paraId="000003AF" w14:textId="77777777" w:rsidR="00C4413E" w:rsidRDefault="00631BE3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  <w:highlight w:val="white"/>
        </w:rPr>
        <w:t xml:space="preserve">Broji, čita, piše i uspoređuje brojeve do milijun. </w:t>
      </w:r>
    </w:p>
    <w:p w14:paraId="000003B0" w14:textId="77777777" w:rsidR="00C4413E" w:rsidRDefault="00631BE3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  <w:highlight w:val="white"/>
        </w:rPr>
        <w:t xml:space="preserve">Prepoznaje mjesne vrijednosti pojedinih znamenaka. </w:t>
      </w:r>
    </w:p>
    <w:p w14:paraId="000003B1" w14:textId="77777777" w:rsidR="00C4413E" w:rsidRDefault="00631BE3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  <w:highlight w:val="white"/>
        </w:rPr>
        <w:t xml:space="preserve">Koristi se višeznamenkastim brojevima. </w:t>
      </w:r>
    </w:p>
    <w:p w14:paraId="000003B2" w14:textId="414D16E0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3B3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22. MANJE ILI VIŠE – ZNAM KAKO SE PIŠE!, Uspoređivanje brojeva do milijun </w:t>
      </w:r>
      <w:r>
        <w:rPr>
          <w:sz w:val="20"/>
          <w:szCs w:val="20"/>
        </w:rPr>
        <w:t>– ponavljanje</w:t>
      </w:r>
    </w:p>
    <w:p w14:paraId="000003B4" w14:textId="77777777" w:rsidR="00C4413E" w:rsidRDefault="00631BE3" w:rsidP="003A0CF5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prirodnim brojevima do milijun. </w:t>
      </w:r>
    </w:p>
    <w:p w14:paraId="000003B5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000003B6" w14:textId="77777777" w:rsidR="00C4413E" w:rsidRDefault="00631BE3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  <w:highlight w:val="white"/>
        </w:rPr>
        <w:t xml:space="preserve">Služi se prirodnim brojevima do milijun. Broji, čita, piše i uspoređuje brojeve do milijun. Prepoznaje mjesne vrijednosti pojedinih znamenaka. Koristi se višeznamenkastim brojevima. </w:t>
      </w:r>
    </w:p>
    <w:p w14:paraId="000003B7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3B8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23. PONOVIMO Brojevi do milijun </w:t>
      </w:r>
      <w:r>
        <w:rPr>
          <w:sz w:val="20"/>
          <w:szCs w:val="20"/>
        </w:rPr>
        <w:t>– ponavljanje</w:t>
      </w:r>
    </w:p>
    <w:p w14:paraId="000003B9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sz w:val="20"/>
          <w:szCs w:val="20"/>
        </w:rPr>
        <w:t>MAT OŠ A.4.1. Služi se prirodnim brojevima do milijun.</w:t>
      </w:r>
    </w:p>
    <w:p w14:paraId="000003BA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</w:p>
    <w:p w14:paraId="000003BB" w14:textId="77777777" w:rsidR="00C4413E" w:rsidRDefault="00631BE3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  <w:highlight w:val="white"/>
        </w:rPr>
        <w:t xml:space="preserve">Služi se prirodnim brojevima do milijun. Broji, čita, piše i uspoređuje brojeve do milijun. Prepoznaje mjesne vrijednosti pojedinih znamenaka. Koristi se višeznamenkastim brojevima. </w:t>
      </w:r>
    </w:p>
    <w:p w14:paraId="000003BC" w14:textId="77777777" w:rsidR="00C4413E" w:rsidRDefault="00C4413E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</w:p>
    <w:p w14:paraId="000003BD" w14:textId="5FAF9301" w:rsidR="00C4413E" w:rsidRDefault="00631BE3" w:rsidP="003B7460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color w:val="00B050"/>
          <w:sz w:val="20"/>
          <w:szCs w:val="20"/>
          <w:highlight w:val="white"/>
        </w:rPr>
        <w:t xml:space="preserve">24. </w:t>
      </w:r>
      <w:r>
        <w:rPr>
          <w:color w:val="00B050"/>
          <w:sz w:val="20"/>
          <w:szCs w:val="20"/>
        </w:rPr>
        <w:t xml:space="preserve">Ispit znanja: Brojevi do milijun </w:t>
      </w:r>
      <w:r w:rsidR="003B7460">
        <w:rPr>
          <w:sz w:val="20"/>
          <w:szCs w:val="20"/>
        </w:rPr>
        <w:t>–</w:t>
      </w:r>
      <w:r>
        <w:rPr>
          <w:sz w:val="20"/>
          <w:szCs w:val="20"/>
        </w:rPr>
        <w:t xml:space="preserve"> provjera</w:t>
      </w:r>
    </w:p>
    <w:p w14:paraId="000003BE" w14:textId="77777777" w:rsidR="00C4413E" w:rsidRDefault="00C4413E" w:rsidP="003A0CF5">
      <w:pPr>
        <w:widowControl w:val="0"/>
        <w:spacing w:after="0" w:line="240" w:lineRule="auto"/>
        <w:ind w:hanging="2"/>
        <w:rPr>
          <w:sz w:val="20"/>
          <w:szCs w:val="20"/>
        </w:rPr>
      </w:pPr>
    </w:p>
    <w:p w14:paraId="000003BF" w14:textId="77777777" w:rsidR="00C4413E" w:rsidRDefault="00631BE3" w:rsidP="003A0CF5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prirodnim brojevima do milijun. </w:t>
      </w:r>
    </w:p>
    <w:p w14:paraId="000003C0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3C1" w14:textId="77777777" w:rsidR="00C4413E" w:rsidRDefault="00631BE3" w:rsidP="003A0CF5">
      <w:pPr>
        <w:widowControl w:val="0"/>
        <w:spacing w:after="0" w:line="240" w:lineRule="auto"/>
        <w:ind w:hanging="2"/>
        <w:rPr>
          <w:color w:val="00B050"/>
          <w:sz w:val="20"/>
          <w:szCs w:val="20"/>
        </w:rPr>
      </w:pPr>
      <w:r>
        <w:rPr>
          <w:color w:val="231F20"/>
          <w:sz w:val="20"/>
          <w:szCs w:val="20"/>
          <w:highlight w:val="white"/>
        </w:rPr>
        <w:t xml:space="preserve">Služi se prirodnim brojevima do milijun. Broji, čita, piše i uspoređuje brojeve do milijun. Prepoznaje mjesne vrijednosti pojedinih znamenaka. Koristi se višeznamenkastim brojevima. </w:t>
      </w:r>
    </w:p>
    <w:p w14:paraId="000003C2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</w:p>
    <w:p w14:paraId="5FA8973A" w14:textId="77777777" w:rsidR="003A0CF5" w:rsidRDefault="003A0CF5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</w:p>
    <w:p w14:paraId="000003C3" w14:textId="67771D36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PRIRODA I DRUŠTVO</w:t>
      </w:r>
    </w:p>
    <w:p w14:paraId="000003C4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3C5" w14:textId="77777777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16. Životni uvjeti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– sat provjere znanja</w:t>
      </w:r>
      <w:r>
        <w:rPr>
          <w:color w:val="00B050"/>
          <w:sz w:val="20"/>
          <w:szCs w:val="20"/>
        </w:rPr>
        <w:t xml:space="preserve"> </w:t>
      </w:r>
    </w:p>
    <w:p w14:paraId="000003C6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A.4.1. Učenik zaključuje o organiziranosti ljudskoga tijela i životnih zajednica.; </w:t>
      </w:r>
    </w:p>
    <w:p w14:paraId="000003C7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B.4.1. Učenik vrednuje važnost odgovornoga odnosa prema sebi, drugima i prirodi.; </w:t>
      </w:r>
    </w:p>
    <w:p w14:paraId="000003C8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B.4.2. Učenik analizira i povezuje životne uvjete i raznolikost živih bića na različitim staništima te opisuje cikluse u prirodi.; </w:t>
      </w:r>
    </w:p>
    <w:p w14:paraId="000003C9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PID OŠ D.4.1. Učenik opisuje prijenos, pretvorbu i povezanost energije u životnim ciklusima i ciklusima tvari u prirodi.</w:t>
      </w:r>
    </w:p>
    <w:p w14:paraId="000003CA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3CB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Razlikuje životne uvjete u životnoj zajednici i povezuje ih s njezinom organiziranošću.</w:t>
      </w:r>
    </w:p>
    <w:p w14:paraId="000003CC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Istražuje životne uvjete (zrak, tlo, voda, svjetlost, toplina). </w:t>
      </w:r>
    </w:p>
    <w:p w14:paraId="000003CD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Opisuje na primjerima utjecaj životnih uvjeta na organizme. </w:t>
      </w:r>
    </w:p>
    <w:p w14:paraId="000003CE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Opisuje životne cikluse u prirodi (na primjeru biljke cvjetnjače) i kruženje vode u prirodi.</w:t>
      </w:r>
    </w:p>
    <w:p w14:paraId="000003CF" w14:textId="77777777" w:rsidR="00C4413E" w:rsidRDefault="00C4413E" w:rsidP="003A0CF5">
      <w:pPr>
        <w:spacing w:after="48" w:line="240" w:lineRule="auto"/>
        <w:rPr>
          <w:color w:val="231F20"/>
          <w:sz w:val="20"/>
          <w:szCs w:val="20"/>
        </w:rPr>
      </w:pPr>
    </w:p>
    <w:p w14:paraId="000003D0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17. Prirodna obilježja Republike Hrvatske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– sat učenja novih nastavnih sadržaja </w:t>
      </w:r>
    </w:p>
    <w:p w14:paraId="000003D1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A.4.3. Učenik objašnjava organiziranost Republike Hrvatske i njezina nacionalna obilježja.; </w:t>
      </w:r>
    </w:p>
    <w:p w14:paraId="000003D2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sz w:val="20"/>
          <w:szCs w:val="20"/>
        </w:rPr>
        <w:t>PID OŠ B.4.4. Učenik se snalazi i tumači geografsku kartu i zaključuje o međuodnosu reljefnih obilježja krajeva Republike Hrvatske i načina života.</w:t>
      </w:r>
    </w:p>
    <w:p w14:paraId="000003D3" w14:textId="77777777" w:rsidR="00C4413E" w:rsidRDefault="00C4413E" w:rsidP="003A0CF5">
      <w:pPr>
        <w:spacing w:after="48" w:line="240" w:lineRule="auto"/>
        <w:rPr>
          <w:color w:val="231F20"/>
          <w:sz w:val="20"/>
          <w:szCs w:val="20"/>
        </w:rPr>
      </w:pPr>
    </w:p>
    <w:p w14:paraId="000003D4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Snalazi se na geografskoj karti, istražuje i uspoređuje različita prirodna obilježja krajeva Republike Hrvatske koja uvjetuju način života toga područja (npr. izgled naselja, izgled ulica, materijali za gradnju, gospodarske djelatnosti/zanimanja određenoga područja).</w:t>
      </w:r>
    </w:p>
    <w:p w14:paraId="000003D5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3D6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18. Nizinska Hrvatska – smještaj i reljef</w:t>
      </w:r>
      <w:r>
        <w:rPr>
          <w:sz w:val="20"/>
          <w:szCs w:val="20"/>
        </w:rPr>
        <w:t xml:space="preserve"> – sat učenja novih nastavnih sadržaja</w:t>
      </w:r>
    </w:p>
    <w:p w14:paraId="000003D7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A.4.3. Učenik objašnjava organiziranost Republike Hrvatske i njezina nacionalna obilježja.; </w:t>
      </w:r>
    </w:p>
    <w:p w14:paraId="000003D8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sz w:val="20"/>
          <w:szCs w:val="20"/>
        </w:rPr>
        <w:t>PID OŠ B.4.4. Učenik se snalazi i tumači geografsku kartu i zaključuje o međuodnosu reljefnih obilježja krajeva Republike Hrvatske i načina života.</w:t>
      </w:r>
    </w:p>
    <w:p w14:paraId="000003D9" w14:textId="77777777" w:rsidR="00C4413E" w:rsidRDefault="00C4413E" w:rsidP="003A0CF5">
      <w:pPr>
        <w:spacing w:after="48" w:line="240" w:lineRule="auto"/>
        <w:rPr>
          <w:color w:val="231F20"/>
          <w:sz w:val="20"/>
          <w:szCs w:val="20"/>
        </w:rPr>
      </w:pPr>
    </w:p>
    <w:p w14:paraId="000003DA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Snalazi se na geografskoj karti, istražuje i uspoređuje različita prirodna obilježja krajeva Republike Hrvatske koja uvjetuju način života toga područja (npr. izgled naselja, izgled ulica, materijali za gradnju, gospodarske djelatnosti/zanimanja određenoga područja).</w:t>
      </w:r>
    </w:p>
    <w:p w14:paraId="000003DB" w14:textId="77777777" w:rsidR="00C4413E" w:rsidRDefault="00C4413E" w:rsidP="003A0CF5">
      <w:pPr>
        <w:tabs>
          <w:tab w:val="left" w:pos="5103"/>
        </w:tabs>
        <w:spacing w:after="0" w:line="240" w:lineRule="auto"/>
        <w:rPr>
          <w:b/>
          <w:color w:val="00B050"/>
          <w:sz w:val="20"/>
          <w:szCs w:val="20"/>
        </w:rPr>
      </w:pPr>
    </w:p>
    <w:p w14:paraId="000003DC" w14:textId="6F108657" w:rsidR="00C4413E" w:rsidRDefault="00C4413E" w:rsidP="003A0CF5">
      <w:pPr>
        <w:tabs>
          <w:tab w:val="left" w:pos="5103"/>
        </w:tabs>
        <w:spacing w:after="0" w:line="240" w:lineRule="auto"/>
        <w:rPr>
          <w:b/>
          <w:color w:val="00B050"/>
          <w:sz w:val="20"/>
          <w:szCs w:val="20"/>
        </w:rPr>
      </w:pPr>
    </w:p>
    <w:p w14:paraId="67FE9C62" w14:textId="77777777" w:rsidR="007536B5" w:rsidRDefault="007536B5" w:rsidP="003A0CF5">
      <w:pPr>
        <w:tabs>
          <w:tab w:val="left" w:pos="5103"/>
        </w:tabs>
        <w:spacing w:after="0" w:line="240" w:lineRule="auto"/>
        <w:rPr>
          <w:b/>
          <w:color w:val="00B050"/>
          <w:sz w:val="20"/>
          <w:szCs w:val="20"/>
        </w:rPr>
      </w:pPr>
    </w:p>
    <w:p w14:paraId="000003DD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lastRenderedPageBreak/>
        <w:t>TJELESNA I ZDRAVSTVENA KULTURA</w:t>
      </w:r>
    </w:p>
    <w:p w14:paraId="000003DE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</w:p>
    <w:p w14:paraId="000003DF" w14:textId="636EE9C0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11. Hodanja i trčanja;</w:t>
      </w:r>
      <w:r w:rsidR="003A0CF5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Bacanja, guranja i povlačenja;</w:t>
      </w:r>
      <w:r w:rsidR="003A0CF5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</w:t>
      </w:r>
    </w:p>
    <w:p w14:paraId="000003E0" w14:textId="77777777" w:rsidR="00C4413E" w:rsidRDefault="00631BE3" w:rsidP="003A0CF5">
      <w:pPr>
        <w:spacing w:after="0" w:line="240" w:lineRule="auto"/>
        <w:rPr>
          <w:b/>
        </w:rPr>
      </w:pPr>
      <w:r>
        <w:rPr>
          <w:sz w:val="20"/>
          <w:szCs w:val="20"/>
        </w:rPr>
        <w:t>Učenik vježba i pravilno izvodi elemente atletike i rukometa.</w:t>
      </w:r>
    </w:p>
    <w:p w14:paraId="000003E1" w14:textId="77777777" w:rsidR="00C4413E" w:rsidRDefault="00C4413E" w:rsidP="003A0CF5">
      <w:pPr>
        <w:tabs>
          <w:tab w:val="left" w:pos="5103"/>
        </w:tabs>
        <w:spacing w:after="0" w:line="240" w:lineRule="auto"/>
        <w:rPr>
          <w:b/>
        </w:rPr>
      </w:pPr>
    </w:p>
    <w:p w14:paraId="000003E2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00003E3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</w:t>
      </w:r>
    </w:p>
    <w:p w14:paraId="000003E4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motoričkog znanja</w:t>
      </w:r>
    </w:p>
    <w:p w14:paraId="000003E5" w14:textId="77777777" w:rsidR="00C4413E" w:rsidRDefault="00631BE3" w:rsidP="003A0CF5">
      <w:pPr>
        <w:spacing w:after="0" w:line="240" w:lineRule="auto"/>
      </w:pPr>
      <w:r>
        <w:t>1. Poligon s različitim elementima trčanja i hodanja</w:t>
      </w:r>
    </w:p>
    <w:p w14:paraId="000003E6" w14:textId="77777777" w:rsidR="00C4413E" w:rsidRDefault="00631BE3" w:rsidP="003A0CF5">
      <w:pPr>
        <w:spacing w:after="0" w:line="240" w:lineRule="auto"/>
      </w:pPr>
      <w:r>
        <w:t>2. Bacanje medicinke od 1kg s prsa suručno</w:t>
      </w:r>
    </w:p>
    <w:p w14:paraId="000003E7" w14:textId="77777777" w:rsidR="00C4413E" w:rsidRDefault="00631BE3" w:rsidP="003A0CF5">
      <w:pPr>
        <w:spacing w:after="0" w:line="240" w:lineRule="auto"/>
      </w:pPr>
      <w:r>
        <w:t>3. Šutiranje na gol boljom rukom-rukomet</w:t>
      </w:r>
    </w:p>
    <w:p w14:paraId="000003E8" w14:textId="77777777" w:rsidR="00C4413E" w:rsidRDefault="00631BE3" w:rsidP="003A0CF5">
      <w:pPr>
        <w:spacing w:after="0" w:line="240" w:lineRule="auto"/>
      </w:pPr>
      <w:r>
        <w:t>4. Štafetna igra/poligon trčanja</w:t>
      </w:r>
    </w:p>
    <w:p w14:paraId="000003E9" w14:textId="77777777" w:rsidR="00C4413E" w:rsidRDefault="00C4413E" w:rsidP="003A0CF5">
      <w:pPr>
        <w:spacing w:after="0" w:line="240" w:lineRule="auto"/>
      </w:pPr>
    </w:p>
    <w:p w14:paraId="000003EA" w14:textId="77777777" w:rsidR="00C4413E" w:rsidRDefault="00631BE3" w:rsidP="003A0CF5">
      <w:pPr>
        <w:spacing w:after="0" w:line="240" w:lineRule="auto"/>
      </w:pPr>
      <w:r>
        <w:rPr>
          <w:sz w:val="20"/>
          <w:szCs w:val="20"/>
        </w:rPr>
        <w:t>VREDNOVANJE KAO UČENJE: SEMAFOR</w:t>
      </w:r>
    </w:p>
    <w:p w14:paraId="000003EB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</w:p>
    <w:p w14:paraId="000003EC" w14:textId="310A55C0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  <w:r>
        <w:rPr>
          <w:color w:val="00B050"/>
          <w:sz w:val="20"/>
          <w:szCs w:val="20"/>
        </w:rPr>
        <w:t>12. Bacanja i hvatanja;</w:t>
      </w:r>
      <w:r w:rsidR="003A0CF5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</w:t>
      </w:r>
    </w:p>
    <w:p w14:paraId="000003ED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vježba pravilno tehniku zadanih motoričkih aktivnosti.</w:t>
      </w:r>
    </w:p>
    <w:p w14:paraId="000003EE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3EF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00003F0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motoričkog znanja</w:t>
      </w:r>
    </w:p>
    <w:p w14:paraId="000003F1" w14:textId="77777777" w:rsidR="00C4413E" w:rsidRDefault="00631BE3" w:rsidP="003A0CF5">
      <w:pPr>
        <w:spacing w:after="0" w:line="240" w:lineRule="auto"/>
      </w:pPr>
      <w:r>
        <w:t>1. Bacanje medicinke od 1 kg s prsa suručno</w:t>
      </w:r>
    </w:p>
    <w:p w14:paraId="000003F2" w14:textId="77777777" w:rsidR="00C4413E" w:rsidRDefault="00631BE3" w:rsidP="003A0CF5">
      <w:pPr>
        <w:spacing w:after="0" w:line="240" w:lineRule="auto"/>
      </w:pPr>
      <w:r>
        <w:t>2. Šutiranje na gol boljom rukom -rukomet</w:t>
      </w:r>
    </w:p>
    <w:p w14:paraId="000003F3" w14:textId="77777777" w:rsidR="00C4413E" w:rsidRDefault="00631BE3" w:rsidP="003A0CF5">
      <w:pPr>
        <w:spacing w:after="0" w:line="240" w:lineRule="auto"/>
      </w:pPr>
      <w:r>
        <w:t>3. Različiti načini vođenja lopte u rukometu</w:t>
      </w:r>
    </w:p>
    <w:p w14:paraId="000003F4" w14:textId="77777777" w:rsidR="00C4413E" w:rsidRDefault="00631BE3" w:rsidP="003A0CF5">
      <w:pPr>
        <w:spacing w:after="0" w:line="240" w:lineRule="auto"/>
      </w:pPr>
      <w:r>
        <w:t>4. Elementarna igra</w:t>
      </w:r>
    </w:p>
    <w:p w14:paraId="000003F5" w14:textId="77777777" w:rsidR="00C4413E" w:rsidRDefault="00C4413E" w:rsidP="003A0CF5">
      <w:pPr>
        <w:spacing w:after="0" w:line="240" w:lineRule="auto"/>
      </w:pPr>
    </w:p>
    <w:p w14:paraId="000003F6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PALČEVI</w:t>
      </w:r>
    </w:p>
    <w:p w14:paraId="000003F7" w14:textId="77777777" w:rsidR="00C4413E" w:rsidRDefault="00631BE3" w:rsidP="003A0CF5">
      <w:pPr>
        <w:spacing w:after="0" w:line="240" w:lineRule="auto"/>
      </w:pPr>
      <w:r>
        <w:rPr>
          <w:sz w:val="20"/>
          <w:szCs w:val="20"/>
        </w:rPr>
        <w:t>VREDNOVANJE NAUČENOG MZ</w:t>
      </w:r>
    </w:p>
    <w:p w14:paraId="000003F8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</w:p>
    <w:p w14:paraId="000003F9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</w:p>
    <w:p w14:paraId="000003FA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SAT RAZREDNIKA</w:t>
      </w:r>
    </w:p>
    <w:p w14:paraId="000003FB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</w:p>
    <w:p w14:paraId="000003FC" w14:textId="77777777" w:rsidR="00C4413E" w:rsidRDefault="00631BE3" w:rsidP="003A0CF5">
      <w:pPr>
        <w:spacing w:line="240" w:lineRule="auto"/>
        <w:rPr>
          <w:rFonts w:ascii="Arial" w:eastAsia="Arial" w:hAnsi="Arial" w:cs="Arial"/>
          <w:sz w:val="18"/>
          <w:szCs w:val="18"/>
          <w:highlight w:val="white"/>
        </w:rPr>
      </w:pPr>
      <w:r>
        <w:rPr>
          <w:color w:val="00B050"/>
          <w:sz w:val="20"/>
          <w:szCs w:val="20"/>
        </w:rPr>
        <w:t>6. GRAĐANSKO ZNANJE I RAZUMIJEVANJE (GO) - Poštivanje pravila i autoriteta</w:t>
      </w:r>
    </w:p>
    <w:p w14:paraId="000003FD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C.2.2. Učenici prihvaćaju i obrazlažu važnost društvenih normi i pravila.</w:t>
      </w:r>
    </w:p>
    <w:p w14:paraId="000003FE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goo A.2.1. Ponašaju se u skladu s ljudskim pravima u svakodnevnome životu.</w:t>
      </w:r>
    </w:p>
    <w:p w14:paraId="000003FF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goo A.2.2. Aktivno zastupaju ljudska prava.</w:t>
      </w:r>
    </w:p>
    <w:p w14:paraId="00000400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goo B.2.1. Promiču pravila demokratske zajednice.</w:t>
      </w:r>
    </w:p>
    <w:p w14:paraId="00000401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goo C.2.1. Sudjeluju u unaprjeđenju života i rada škole.</w:t>
      </w:r>
    </w:p>
    <w:p w14:paraId="00000402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uku A.2.2. </w:t>
      </w:r>
      <w:r>
        <w:rPr>
          <w:color w:val="231F20"/>
          <w:sz w:val="20"/>
          <w:szCs w:val="20"/>
          <w:highlight w:val="white"/>
        </w:rPr>
        <w:t>Učenik primjenjuje strategije učenja i rješava probleme u svim područjima učenja uz praćenje i podršku učitelja.</w:t>
      </w:r>
    </w:p>
    <w:p w14:paraId="00000403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uku C.2.2. Slika o sebi kao učeniku: Učenici iskazuju pozitivna i visoka očekivanja i vjeruju u vlastiti uspjeh u učenju.</w:t>
      </w:r>
    </w:p>
    <w:p w14:paraId="00000404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uku D.2.2. </w:t>
      </w:r>
      <w:r>
        <w:rPr>
          <w:color w:val="231F20"/>
          <w:sz w:val="20"/>
          <w:szCs w:val="20"/>
          <w:highlight w:val="white"/>
        </w:rPr>
        <w:t>Učenik ostvaruje dobru komunikaciju s drugima, uspješno surađuje u različitim situacijama i spreman je zatražiti i ponuditi pomoć.</w:t>
      </w:r>
    </w:p>
    <w:p w14:paraId="00000405" w14:textId="77777777" w:rsidR="00C4413E" w:rsidRDefault="00C4413E" w:rsidP="003A0CF5">
      <w:pPr>
        <w:tabs>
          <w:tab w:val="left" w:pos="5103"/>
        </w:tabs>
        <w:spacing w:after="0" w:line="240" w:lineRule="auto"/>
        <w:rPr>
          <w:sz w:val="20"/>
          <w:szCs w:val="20"/>
        </w:rPr>
      </w:pPr>
    </w:p>
    <w:p w14:paraId="00000406" w14:textId="77777777" w:rsidR="00C4413E" w:rsidRDefault="00631BE3" w:rsidP="003A0CF5">
      <w:pPr>
        <w:spacing w:line="240" w:lineRule="auto"/>
        <w:rPr>
          <w:color w:val="7030A0"/>
        </w:rPr>
      </w:pPr>
      <w:r>
        <w:br w:type="page"/>
      </w:r>
    </w:p>
    <w:p w14:paraId="00000407" w14:textId="299F4DBC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7. TJEDAN </w:t>
      </w:r>
      <w:r>
        <w:rPr>
          <w:color w:val="7030A0"/>
        </w:rPr>
        <w:tab/>
        <w:t>1</w:t>
      </w:r>
      <w:r w:rsidR="004F5B78">
        <w:rPr>
          <w:color w:val="7030A0"/>
        </w:rPr>
        <w:t>7</w:t>
      </w:r>
      <w:r>
        <w:rPr>
          <w:color w:val="7030A0"/>
        </w:rPr>
        <w:t>. 10. 202</w:t>
      </w:r>
      <w:r w:rsidR="004F5B78">
        <w:rPr>
          <w:color w:val="7030A0"/>
        </w:rPr>
        <w:t>2</w:t>
      </w:r>
      <w:r>
        <w:rPr>
          <w:color w:val="7030A0"/>
        </w:rPr>
        <w:t>. – 2</w:t>
      </w:r>
      <w:r w:rsidR="004F5B78">
        <w:rPr>
          <w:color w:val="7030A0"/>
        </w:rPr>
        <w:t>1</w:t>
      </w:r>
      <w:r>
        <w:rPr>
          <w:color w:val="7030A0"/>
        </w:rPr>
        <w:t>. 10. 202</w:t>
      </w:r>
      <w:r w:rsidR="004F5B78">
        <w:rPr>
          <w:color w:val="7030A0"/>
        </w:rPr>
        <w:t>2</w:t>
      </w:r>
      <w:r>
        <w:rPr>
          <w:color w:val="7030A0"/>
        </w:rPr>
        <w:t>.</w:t>
      </w:r>
    </w:p>
    <w:p w14:paraId="00000408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212F278B" w14:textId="15FEF1B3" w:rsidR="00A31550" w:rsidRDefault="00A31550" w:rsidP="00A31550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31. i 32. Kruh (16. 10. Svjetski dan hrane), Nikola Milićević </w:t>
      </w:r>
      <w:r>
        <w:rPr>
          <w:sz w:val="20"/>
          <w:szCs w:val="20"/>
        </w:rPr>
        <w:t>– interpretacija</w:t>
      </w:r>
    </w:p>
    <w:p w14:paraId="290CC422" w14:textId="77777777" w:rsidR="00A31550" w:rsidRDefault="00A31550" w:rsidP="00A31550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</w:t>
      </w:r>
      <w:r>
        <w:rPr>
          <w:color w:val="231F20"/>
          <w:sz w:val="20"/>
          <w:szCs w:val="20"/>
        </w:rPr>
        <w:t xml:space="preserve">. </w:t>
      </w:r>
    </w:p>
    <w:p w14:paraId="69CD0E83" w14:textId="77777777" w:rsidR="00A31550" w:rsidRDefault="00A31550" w:rsidP="00A31550">
      <w:pPr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7AB2A056" w14:textId="77777777" w:rsidR="00A31550" w:rsidRDefault="00A31550" w:rsidP="00A31550">
      <w:pPr>
        <w:spacing w:after="48" w:line="240" w:lineRule="auto"/>
      </w:pPr>
    </w:p>
    <w:p w14:paraId="31BE00E6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6135428E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53473AF8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6EAE1FD2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2907B26D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2754D23F" w14:textId="77777777" w:rsidR="00A31550" w:rsidRDefault="00A31550" w:rsidP="00A31550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6C23404E" w14:textId="77777777" w:rsidR="00A31550" w:rsidRDefault="00A31550" w:rsidP="003A0CF5">
      <w:pPr>
        <w:spacing w:line="240" w:lineRule="auto"/>
        <w:rPr>
          <w:color w:val="00B050"/>
          <w:sz w:val="20"/>
          <w:szCs w:val="20"/>
        </w:rPr>
      </w:pPr>
    </w:p>
    <w:p w14:paraId="00000409" w14:textId="22C5AA0C" w:rsidR="00C4413E" w:rsidRDefault="00631BE3" w:rsidP="003A0CF5">
      <w:pPr>
        <w:spacing w:line="240" w:lineRule="auto"/>
        <w:rPr>
          <w:i/>
          <w:sz w:val="20"/>
          <w:szCs w:val="20"/>
        </w:rPr>
      </w:pPr>
      <w:r>
        <w:rPr>
          <w:color w:val="00B050"/>
          <w:sz w:val="20"/>
          <w:szCs w:val="20"/>
        </w:rPr>
        <w:t>3</w:t>
      </w:r>
      <w:r w:rsidR="00A31550">
        <w:rPr>
          <w:color w:val="00B050"/>
          <w:sz w:val="20"/>
          <w:szCs w:val="20"/>
        </w:rPr>
        <w:t>3</w:t>
      </w:r>
      <w:r>
        <w:rPr>
          <w:color w:val="00B050"/>
          <w:sz w:val="20"/>
          <w:szCs w:val="20"/>
        </w:rPr>
        <w:t xml:space="preserve">. </w:t>
      </w:r>
      <w:r w:rsidRPr="003A0CF5">
        <w:rPr>
          <w:i/>
          <w:iCs/>
          <w:color w:val="00B050"/>
          <w:sz w:val="20"/>
          <w:szCs w:val="20"/>
        </w:rPr>
        <w:t>A vjetar puše</w:t>
      </w:r>
      <w:r>
        <w:rPr>
          <w:color w:val="00B050"/>
          <w:sz w:val="20"/>
          <w:szCs w:val="20"/>
        </w:rPr>
        <w:t>, Juraj Bukša</w:t>
      </w:r>
      <w:r w:rsidR="003A0CF5">
        <w:rPr>
          <w:color w:val="00B050"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– </w:t>
      </w:r>
      <w:r>
        <w:rPr>
          <w:sz w:val="20"/>
          <w:szCs w:val="20"/>
        </w:rPr>
        <w:t>interpretacija, učenje novog sadržaja</w:t>
      </w:r>
    </w:p>
    <w:p w14:paraId="0000040A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A.4.3.</w:t>
      </w:r>
      <w:r>
        <w:rPr>
          <w:color w:val="231F20"/>
          <w:sz w:val="20"/>
          <w:szCs w:val="20"/>
        </w:rPr>
        <w:t xml:space="preserve"> </w:t>
      </w:r>
    </w:p>
    <w:p w14:paraId="0000040B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tekst i prepričava sadržaj teksta služeći se bilješkama.</w:t>
      </w:r>
    </w:p>
    <w:p w14:paraId="0000040C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A.4.2.</w:t>
      </w:r>
      <w:r>
        <w:rPr>
          <w:color w:val="231F20"/>
          <w:sz w:val="20"/>
          <w:szCs w:val="20"/>
        </w:rPr>
        <w:t xml:space="preserve"> </w:t>
      </w:r>
    </w:p>
    <w:p w14:paraId="0000040D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sluša različite tekstove, izdvaja bitne podatke i prepričava sadržaj poslušanoga teksta.</w:t>
      </w:r>
    </w:p>
    <w:p w14:paraId="0000040E" w14:textId="77777777" w:rsidR="00C4413E" w:rsidRDefault="00C4413E" w:rsidP="003A0CF5">
      <w:pPr>
        <w:spacing w:after="48" w:line="240" w:lineRule="auto"/>
        <w:rPr>
          <w:color w:val="231F20"/>
          <w:sz w:val="20"/>
          <w:szCs w:val="20"/>
        </w:rPr>
      </w:pPr>
    </w:p>
    <w:p w14:paraId="0000040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grafičku strukturu teksta i sadržaj</w:t>
      </w:r>
    </w:p>
    <w:p w14:paraId="0000041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izdvaja važne podatke iz teksta i piše bilješke s obzirom na sadržaj i strukturu</w:t>
      </w:r>
    </w:p>
    <w:p w14:paraId="0000041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prepričava tekst na temelju bilježaka</w:t>
      </w:r>
    </w:p>
    <w:p w14:paraId="0000041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podatke u grafičkim prikazima</w:t>
      </w:r>
    </w:p>
    <w:p w14:paraId="0000041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nepoznate riječi: na temelju vođenoga razgovora, zaključivanja na temelju konteksta, s pomoću rječnika nakon čitanja teksta</w:t>
      </w:r>
    </w:p>
    <w:p w14:paraId="0000041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izdvaja važne podatke iz poslušanoga teksta prema uputi</w:t>
      </w:r>
    </w:p>
    <w:p w14:paraId="0000041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bilješke na temelju izdvojenih podataka</w:t>
      </w:r>
    </w:p>
    <w:p w14:paraId="0000041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prepričava poslušani tekst na temelju bilježaka</w:t>
      </w:r>
    </w:p>
    <w:p w14:paraId="00000417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objašnjava nepoznate riječi služeći se dječjim rječnicima</w:t>
      </w:r>
    </w:p>
    <w:p w14:paraId="00000418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419" w14:textId="2883BA7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3</w:t>
      </w:r>
      <w:r w:rsidR="00A31550">
        <w:rPr>
          <w:color w:val="00B050"/>
          <w:sz w:val="20"/>
          <w:szCs w:val="20"/>
        </w:rPr>
        <w:t>4</w:t>
      </w:r>
      <w:r>
        <w:rPr>
          <w:color w:val="00B050"/>
          <w:sz w:val="20"/>
          <w:szCs w:val="20"/>
        </w:rPr>
        <w:t xml:space="preserve">. A vjetar puše </w:t>
      </w:r>
      <w:r w:rsidR="00E07E5F">
        <w:rPr>
          <w:sz w:val="20"/>
          <w:szCs w:val="20"/>
        </w:rPr>
        <w:t>–</w:t>
      </w:r>
      <w:r>
        <w:rPr>
          <w:sz w:val="20"/>
          <w:szCs w:val="20"/>
        </w:rPr>
        <w:t xml:space="preserve"> pisano izražavanje</w:t>
      </w:r>
    </w:p>
    <w:p w14:paraId="0000041A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A.4.4.</w:t>
      </w:r>
      <w:r>
        <w:rPr>
          <w:color w:val="231F20"/>
          <w:sz w:val="20"/>
          <w:szCs w:val="20"/>
        </w:rPr>
        <w:t xml:space="preserve"> </w:t>
      </w:r>
    </w:p>
    <w:p w14:paraId="0000041B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piše tekstove prema jednostavnoj strukturi.</w:t>
      </w:r>
    </w:p>
    <w:p w14:paraId="0000041C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41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tekstove poštujući strukturu: uvod, razrada i zaključak</w:t>
      </w:r>
    </w:p>
    <w:p w14:paraId="0000041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prema predlošcima za ovladavanje gramatičkom i stilističkom normom potrebnom za strukturiranje teksta</w:t>
      </w:r>
    </w:p>
    <w:p w14:paraId="0000041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ogledne i česte pridjeve (opisne, gradivne i posvojne pridjeve na -čki, -ćki, -ski, -ški)</w:t>
      </w:r>
    </w:p>
    <w:p w14:paraId="0000042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piše posvojne pridjeve izvedene od vlastitih imena</w:t>
      </w:r>
    </w:p>
    <w:p w14:paraId="0000042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veliko početno slovo: imena naroda, stanovnika, država, geografskih cjelina, knjiga, filmova, novina</w:t>
      </w:r>
    </w:p>
    <w:p w14:paraId="0000042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provjerava pravopisnu točnost i slovopisnu čitkost</w:t>
      </w:r>
    </w:p>
    <w:p w14:paraId="00000423" w14:textId="77777777" w:rsidR="00C4413E" w:rsidRDefault="00C4413E" w:rsidP="003A0CF5">
      <w:pPr>
        <w:spacing w:after="48" w:line="240" w:lineRule="auto"/>
        <w:rPr>
          <w:color w:val="231F20"/>
          <w:sz w:val="20"/>
          <w:szCs w:val="20"/>
        </w:rPr>
      </w:pPr>
    </w:p>
    <w:p w14:paraId="04AED886" w14:textId="77777777" w:rsidR="00A31550" w:rsidRDefault="00A31550" w:rsidP="003A0CF5">
      <w:pPr>
        <w:spacing w:line="240" w:lineRule="auto"/>
        <w:rPr>
          <w:color w:val="00B050"/>
          <w:sz w:val="20"/>
          <w:szCs w:val="20"/>
        </w:rPr>
      </w:pPr>
    </w:p>
    <w:p w14:paraId="0000044D" w14:textId="455FE396" w:rsidR="00C4413E" w:rsidRDefault="00C4413E" w:rsidP="003A0CF5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</w:p>
    <w:p w14:paraId="0AAABA1A" w14:textId="77777777" w:rsidR="002937B9" w:rsidRDefault="002937B9" w:rsidP="003A0CF5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</w:p>
    <w:p w14:paraId="0000044E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lastRenderedPageBreak/>
        <w:t>LIKOVNA KULTURA</w:t>
      </w:r>
    </w:p>
    <w:p w14:paraId="0000044F" w14:textId="77777777" w:rsidR="00C4413E" w:rsidRDefault="00631BE3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7. BOJA, Kompozicija i simbolika boja, Vrtlog osjećaja, akvarel, flomasteri</w:t>
      </w:r>
    </w:p>
    <w:p w14:paraId="00000450" w14:textId="77777777" w:rsidR="00C4413E" w:rsidRDefault="00C4413E" w:rsidP="003A0CF5">
      <w:pPr>
        <w:spacing w:after="0" w:line="240" w:lineRule="auto"/>
        <w:rPr>
          <w:color w:val="00B050"/>
          <w:sz w:val="20"/>
          <w:szCs w:val="20"/>
        </w:rPr>
      </w:pPr>
    </w:p>
    <w:p w14:paraId="00000451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A.4.1. Učenici likovnim i vizualnim izražavanjem interpretiraju različite sadržaje.</w:t>
      </w:r>
    </w:p>
    <w:p w14:paraId="00000452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0453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0454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B.4.2. Učenici opisuju i uspoređuju svoj likovni ili vizualni rad i radove drugih učenika te opisuju vlastiti doživljaj stvaranja.</w:t>
      </w:r>
    </w:p>
    <w:p w14:paraId="00000455" w14:textId="52B22B4B" w:rsidR="00C4413E" w:rsidRDefault="00C4413E" w:rsidP="003A0CF5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1833D0C3" w14:textId="16DC8DA0" w:rsidR="002937B9" w:rsidRDefault="002937B9" w:rsidP="003A0CF5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00000456" w14:textId="77777777" w:rsidR="00C4413E" w:rsidRDefault="00631BE3" w:rsidP="003A0CF5">
      <w:pPr>
        <w:shd w:val="clear" w:color="auto" w:fill="FFFFFF"/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GLAZBENA KULTURA</w:t>
      </w:r>
    </w:p>
    <w:p w14:paraId="00000457" w14:textId="77777777" w:rsidR="00C4413E" w:rsidRDefault="00C4413E" w:rsidP="003A0CF5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00000458" w14:textId="77777777" w:rsidR="00C4413E" w:rsidRDefault="00631BE3" w:rsidP="003A0CF5">
      <w:pPr>
        <w:tabs>
          <w:tab w:val="left" w:pos="5103"/>
        </w:tabs>
        <w:spacing w:line="240" w:lineRule="auto"/>
        <w:rPr>
          <w:i/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7. GLAZBA JE METAR -</w:t>
      </w:r>
      <w:r>
        <w:rPr>
          <w:i/>
          <w:color w:val="00B050"/>
          <w:sz w:val="20"/>
          <w:szCs w:val="20"/>
        </w:rPr>
        <w:t xml:space="preserve"> Srebrna kola, zlaten kotač / Ušećereni limun / Lipe li su mlade Kaštelanke / Ajde Kato</w:t>
      </w:r>
      <w:r>
        <w:rPr>
          <w:rFonts w:ascii="Century Gothic" w:eastAsia="Century Gothic" w:hAnsi="Century Gothic" w:cs="Century Gothic"/>
          <w:i/>
        </w:rPr>
        <w:t xml:space="preserve"> </w:t>
      </w:r>
    </w:p>
    <w:p w14:paraId="00000459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A.4.1. Učenik temeljem slušanja upoznaje određeni broj skladbi.</w:t>
      </w:r>
    </w:p>
    <w:p w14:paraId="0000045A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C.4.2. Učenik temeljem slušanja, pjevanja i plesa/pokreta upoznaje obilježja hrvatske tradicijske glazbe u vlastitoj sredini (lokalnoj zajednici).</w:t>
      </w:r>
    </w:p>
    <w:p w14:paraId="0000045B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A.4.1. Učenik temeljem slušanja upoznaje određeni broj skladbi.</w:t>
      </w:r>
    </w:p>
    <w:p w14:paraId="0000045C" w14:textId="77777777" w:rsidR="00C4413E" w:rsidRDefault="00631BE3" w:rsidP="003A0CF5">
      <w:pPr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>OŠ GK A.4.2. Učenik temeljem slušanja glazbe razlikuje glazbeno-izražajnu sastavnicu metar ili glazbenu mjeru: dvodobna mjera (2/4), trodobna mjera (3/4), četverodobna mjera (4/4). </w:t>
      </w:r>
    </w:p>
    <w:p w14:paraId="0000045D" w14:textId="77777777" w:rsidR="00C4413E" w:rsidRDefault="00631BE3" w:rsidP="003A0CF5">
      <w:pPr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>OŠ GK B.4.1. Učenik sudjeluje u zajedničkoj izvedbi glazbe.</w:t>
      </w:r>
    </w:p>
    <w:p w14:paraId="0000045E" w14:textId="77777777" w:rsidR="00C4413E" w:rsidRDefault="00631BE3" w:rsidP="003A0CF5">
      <w:pPr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>OŠ GK B.4.2. Učenik pjevanjem izvodi tradicijsku pjesmu iz Hrvatske.</w:t>
      </w:r>
    </w:p>
    <w:p w14:paraId="0000045F" w14:textId="77777777" w:rsidR="00C4413E" w:rsidRDefault="00631BE3" w:rsidP="003A0CF5">
      <w:pPr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>OŠ GK B.4.3. Učenik izvodi glazbene igre uz pjevanje, slušanje glazbe i pokret uz glazbu.</w:t>
      </w:r>
    </w:p>
    <w:p w14:paraId="00000460" w14:textId="77777777" w:rsidR="00C4413E" w:rsidRDefault="00631BE3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OŠ GK C.4.1. Učenik na osnovu slušanja glazbe i aktivnog muziciranja prepoznaje različite uloge i vrste glazbe.</w:t>
      </w:r>
    </w:p>
    <w:p w14:paraId="00000461" w14:textId="3E2B5FD6" w:rsidR="00C4413E" w:rsidRDefault="00C4413E" w:rsidP="003A0CF5">
      <w:pPr>
        <w:spacing w:after="0" w:line="240" w:lineRule="auto"/>
        <w:rPr>
          <w:color w:val="000000"/>
          <w:sz w:val="20"/>
          <w:szCs w:val="20"/>
        </w:rPr>
      </w:pPr>
    </w:p>
    <w:p w14:paraId="2108684A" w14:textId="77777777" w:rsidR="002937B9" w:rsidRDefault="002937B9" w:rsidP="003A0CF5">
      <w:pPr>
        <w:spacing w:after="0" w:line="240" w:lineRule="auto"/>
        <w:rPr>
          <w:color w:val="000000"/>
          <w:sz w:val="20"/>
          <w:szCs w:val="20"/>
        </w:rPr>
      </w:pPr>
    </w:p>
    <w:p w14:paraId="00000462" w14:textId="77777777" w:rsidR="00C4413E" w:rsidRDefault="00631BE3" w:rsidP="003A0CF5">
      <w:pPr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MATEMATIKA</w:t>
      </w:r>
    </w:p>
    <w:p w14:paraId="00000463" w14:textId="77777777" w:rsidR="00C4413E" w:rsidRDefault="00C4413E" w:rsidP="003A0CF5">
      <w:pPr>
        <w:spacing w:after="0" w:line="240" w:lineRule="auto"/>
        <w:rPr>
          <w:color w:val="00B0F0"/>
          <w:sz w:val="20"/>
          <w:szCs w:val="20"/>
        </w:rPr>
      </w:pPr>
    </w:p>
    <w:p w14:paraId="00000464" w14:textId="2C5FF645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25. Analiza ispita znanja, Kako prikazati podatke?, Prikupljanje, razvrstavanje i prikazivanje podataka</w:t>
      </w:r>
      <w:r>
        <w:rPr>
          <w:sz w:val="20"/>
          <w:szCs w:val="20"/>
        </w:rPr>
        <w:t xml:space="preserve"> – </w:t>
      </w:r>
      <w:r w:rsidR="007536B5">
        <w:rPr>
          <w:sz w:val="20"/>
          <w:szCs w:val="20"/>
        </w:rPr>
        <w:t>obrada</w:t>
      </w:r>
    </w:p>
    <w:p w14:paraId="00000465" w14:textId="77777777" w:rsidR="00C4413E" w:rsidRDefault="00631BE3" w:rsidP="003A0CF5">
      <w:pPr>
        <w:shd w:val="clear" w:color="auto" w:fill="FFFFFF"/>
        <w:spacing w:after="48" w:line="240" w:lineRule="auto"/>
        <w:ind w:hanging="2"/>
        <w:rPr>
          <w:sz w:val="20"/>
          <w:szCs w:val="20"/>
        </w:rPr>
      </w:pPr>
      <w:r>
        <w:rPr>
          <w:color w:val="231F20"/>
          <w:sz w:val="20"/>
          <w:szCs w:val="20"/>
        </w:rPr>
        <w:t>MAT OŠ E.4.1. Provodi jednostavna istraživanja i analizira dobivene podatke.</w:t>
      </w:r>
    </w:p>
    <w:p w14:paraId="00000466" w14:textId="77777777" w:rsidR="00C4413E" w:rsidRDefault="00C4413E" w:rsidP="003A0C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00000467" w14:textId="77777777" w:rsidR="00C4413E" w:rsidRDefault="00631BE3" w:rsidP="003A0CF5">
      <w:pPr>
        <w:shd w:val="clear" w:color="auto" w:fill="FFFFFF"/>
        <w:spacing w:after="48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Osmišljava i provodi jednostavna istraživanja u svojoj neposrednoj okolini.</w:t>
      </w:r>
    </w:p>
    <w:p w14:paraId="00000468" w14:textId="77777777" w:rsidR="00C4413E" w:rsidRDefault="00631BE3" w:rsidP="003A0CF5">
      <w:pPr>
        <w:shd w:val="clear" w:color="auto" w:fill="FFFFFF"/>
        <w:spacing w:after="48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Prikuplja podatke, razvrstava ih i prikazuje neformalno i formalno. </w:t>
      </w:r>
    </w:p>
    <w:p w14:paraId="00000469" w14:textId="77777777" w:rsidR="00C4413E" w:rsidRDefault="00631BE3" w:rsidP="003A0CF5">
      <w:pPr>
        <w:shd w:val="clear" w:color="auto" w:fill="FFFFFF"/>
        <w:spacing w:after="48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Čita podatke iz tablica i jednostavnih dijagrama.</w:t>
      </w:r>
    </w:p>
    <w:p w14:paraId="0000046A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0000046B" w14:textId="189646CD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</w:t>
      </w:r>
      <w:r w:rsidR="007536B5">
        <w:rPr>
          <w:color w:val="00B050"/>
          <w:sz w:val="20"/>
          <w:szCs w:val="20"/>
        </w:rPr>
        <w:t>6</w:t>
      </w:r>
      <w:r>
        <w:rPr>
          <w:color w:val="00B050"/>
          <w:sz w:val="20"/>
          <w:szCs w:val="20"/>
        </w:rPr>
        <w:t xml:space="preserve">. KAKO PRIKAZATI PODATKE?, Prikupljanje, razvrstavanje i prikazivanje podataka </w:t>
      </w:r>
      <w:r>
        <w:rPr>
          <w:sz w:val="20"/>
          <w:szCs w:val="20"/>
        </w:rPr>
        <w:t>– ponavljanje</w:t>
      </w:r>
    </w:p>
    <w:p w14:paraId="0000046C" w14:textId="77777777" w:rsidR="00C4413E" w:rsidRDefault="00631BE3" w:rsidP="003A0CF5">
      <w:pPr>
        <w:shd w:val="clear" w:color="auto" w:fill="FFFFFF"/>
        <w:spacing w:after="48" w:line="240" w:lineRule="auto"/>
        <w:ind w:hanging="2"/>
        <w:rPr>
          <w:sz w:val="20"/>
          <w:szCs w:val="20"/>
        </w:rPr>
      </w:pPr>
      <w:r>
        <w:rPr>
          <w:color w:val="231F20"/>
          <w:sz w:val="20"/>
          <w:szCs w:val="20"/>
        </w:rPr>
        <w:t>MAT OŠ E.4.1. Provodi jednostavna istraživanja i analizira dobivene podatke.</w:t>
      </w:r>
    </w:p>
    <w:p w14:paraId="0000046D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46E" w14:textId="77777777" w:rsidR="00C4413E" w:rsidRDefault="00631BE3" w:rsidP="003A0CF5">
      <w:pPr>
        <w:shd w:val="clear" w:color="auto" w:fill="FFFFFF"/>
        <w:spacing w:after="48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Osmišljava i provodi jednostavna istraživanja u svojoj neposrednoj okolini.</w:t>
      </w:r>
    </w:p>
    <w:p w14:paraId="0000046F" w14:textId="77777777" w:rsidR="00C4413E" w:rsidRDefault="00631BE3" w:rsidP="003A0CF5">
      <w:pPr>
        <w:shd w:val="clear" w:color="auto" w:fill="FFFFFF"/>
        <w:spacing w:after="48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Prikuplja podatke, razvrstava ih i prikazuje neformalno i formalno. </w:t>
      </w:r>
    </w:p>
    <w:p w14:paraId="00000470" w14:textId="6E8A5ABD" w:rsidR="00C4413E" w:rsidRDefault="00631BE3" w:rsidP="003A0CF5">
      <w:pPr>
        <w:shd w:val="clear" w:color="auto" w:fill="FFFFFF"/>
        <w:spacing w:after="48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Čita podatke iz tablica i jednostavnih dijagrama.</w:t>
      </w:r>
    </w:p>
    <w:p w14:paraId="2AF24B90" w14:textId="77777777" w:rsidR="007536B5" w:rsidRDefault="007536B5" w:rsidP="007536B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2BFFF70B" w14:textId="1E0F2AAD" w:rsidR="007536B5" w:rsidRPr="00E07E5F" w:rsidRDefault="007536B5" w:rsidP="007536B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</w:t>
      </w:r>
      <w:r>
        <w:rPr>
          <w:color w:val="00B050"/>
          <w:sz w:val="20"/>
          <w:szCs w:val="20"/>
        </w:rPr>
        <w:t>7</w:t>
      </w:r>
      <w:r>
        <w:rPr>
          <w:color w:val="00B050"/>
          <w:sz w:val="20"/>
          <w:szCs w:val="20"/>
        </w:rPr>
        <w:t xml:space="preserve">. POTPIŠI I ZBROJI, Pisano zbrajanje četveroznamenkastih brojeva – </w:t>
      </w:r>
      <w:r>
        <w:rPr>
          <w:sz w:val="20"/>
          <w:szCs w:val="20"/>
        </w:rPr>
        <w:t>obrada</w:t>
      </w:r>
    </w:p>
    <w:p w14:paraId="15B52496" w14:textId="77777777" w:rsidR="007536B5" w:rsidRDefault="007536B5" w:rsidP="007536B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61493BD2" w14:textId="77777777" w:rsidR="007536B5" w:rsidRDefault="007536B5" w:rsidP="007536B5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A.4.2. Pisano zbraja i oduzima u skupu prirodnih brojeva do milijun. </w:t>
      </w:r>
    </w:p>
    <w:p w14:paraId="5188E35F" w14:textId="77777777" w:rsidR="007536B5" w:rsidRDefault="007536B5" w:rsidP="00753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B050"/>
          <w:sz w:val="20"/>
          <w:szCs w:val="20"/>
        </w:rPr>
      </w:pPr>
    </w:p>
    <w:p w14:paraId="0B878590" w14:textId="77777777" w:rsidR="007536B5" w:rsidRDefault="007536B5" w:rsidP="007536B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Zbraja četveroznamenkaste brojeve. </w:t>
      </w:r>
    </w:p>
    <w:p w14:paraId="691B94D1" w14:textId="77777777" w:rsidR="007536B5" w:rsidRDefault="007536B5" w:rsidP="007536B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odgovarajući matematički zapis pisanoga zbrajanja. </w:t>
      </w:r>
    </w:p>
    <w:p w14:paraId="6228F5E8" w14:textId="77777777" w:rsidR="007536B5" w:rsidRDefault="007536B5" w:rsidP="007536B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svojstvo </w:t>
      </w:r>
      <w:proofErr w:type="spellStart"/>
      <w:r>
        <w:rPr>
          <w:sz w:val="20"/>
          <w:szCs w:val="20"/>
        </w:rPr>
        <w:t>komutativnosti</w:t>
      </w:r>
      <w:proofErr w:type="spellEnd"/>
      <w:r>
        <w:rPr>
          <w:sz w:val="20"/>
          <w:szCs w:val="20"/>
        </w:rPr>
        <w:t xml:space="preserve">. Imenuje članove računskih operacija. </w:t>
      </w:r>
    </w:p>
    <w:p w14:paraId="586EB945" w14:textId="77777777" w:rsidR="007536B5" w:rsidRDefault="007536B5" w:rsidP="007536B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Rješava tekstualne zadatke. </w:t>
      </w:r>
    </w:p>
    <w:p w14:paraId="2AC66CCD" w14:textId="77777777" w:rsidR="007536B5" w:rsidRDefault="007536B5" w:rsidP="007536B5">
      <w:pPr>
        <w:tabs>
          <w:tab w:val="left" w:pos="5103"/>
        </w:tabs>
        <w:spacing w:after="0" w:line="240" w:lineRule="auto"/>
        <w:rPr>
          <w:sz w:val="20"/>
          <w:szCs w:val="20"/>
        </w:rPr>
      </w:pPr>
    </w:p>
    <w:p w14:paraId="1948BB0F" w14:textId="77777777" w:rsidR="007536B5" w:rsidRDefault="007536B5" w:rsidP="007536B5">
      <w:pPr>
        <w:tabs>
          <w:tab w:val="left" w:pos="5103"/>
        </w:tabs>
        <w:spacing w:after="0" w:line="240" w:lineRule="auto"/>
        <w:rPr>
          <w:sz w:val="20"/>
          <w:szCs w:val="20"/>
        </w:rPr>
      </w:pPr>
    </w:p>
    <w:p w14:paraId="163CE5F9" w14:textId="563896E9" w:rsidR="007536B5" w:rsidRDefault="007536B5" w:rsidP="007536B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</w:t>
      </w:r>
      <w:r>
        <w:rPr>
          <w:color w:val="00B050"/>
          <w:sz w:val="20"/>
          <w:szCs w:val="20"/>
        </w:rPr>
        <w:t>8</w:t>
      </w:r>
      <w:r>
        <w:rPr>
          <w:color w:val="00B050"/>
          <w:sz w:val="20"/>
          <w:szCs w:val="20"/>
        </w:rPr>
        <w:t xml:space="preserve">. POTPIŠI I ZBROJI, Pisano zbrajanje četveroznamenkastih brojeva – </w:t>
      </w:r>
      <w:r>
        <w:rPr>
          <w:sz w:val="20"/>
          <w:szCs w:val="20"/>
        </w:rPr>
        <w:t>ponavljanje</w:t>
      </w:r>
    </w:p>
    <w:p w14:paraId="394F4BC9" w14:textId="77777777" w:rsidR="007536B5" w:rsidRDefault="007536B5" w:rsidP="007536B5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A.4.2. Pisano zbraja i oduzima u skupu prirodnih brojeva do milijun. </w:t>
      </w:r>
    </w:p>
    <w:p w14:paraId="321B3F0E" w14:textId="77777777" w:rsidR="007536B5" w:rsidRDefault="007536B5" w:rsidP="007536B5">
      <w:pPr>
        <w:spacing w:after="0" w:line="240" w:lineRule="auto"/>
        <w:rPr>
          <w:color w:val="00B050"/>
          <w:sz w:val="20"/>
          <w:szCs w:val="20"/>
        </w:rPr>
      </w:pPr>
      <w:bookmarkStart w:id="0" w:name="_heading=h.30j0zll" w:colFirst="0" w:colLast="0"/>
      <w:bookmarkEnd w:id="0"/>
    </w:p>
    <w:p w14:paraId="5A4EB82D" w14:textId="77777777" w:rsidR="007536B5" w:rsidRDefault="007536B5" w:rsidP="007536B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Zbraja četveroznamenkaste brojeve.</w:t>
      </w:r>
    </w:p>
    <w:p w14:paraId="18FC8A1D" w14:textId="77777777" w:rsidR="007536B5" w:rsidRDefault="007536B5" w:rsidP="007536B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 Primjenjuje odgovarajući matematički zapis pisanoga zbrajanja. </w:t>
      </w:r>
    </w:p>
    <w:p w14:paraId="2B4B465D" w14:textId="77777777" w:rsidR="007536B5" w:rsidRDefault="007536B5" w:rsidP="007536B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svojstvo </w:t>
      </w:r>
      <w:proofErr w:type="spellStart"/>
      <w:r>
        <w:rPr>
          <w:sz w:val="20"/>
          <w:szCs w:val="20"/>
        </w:rPr>
        <w:t>komutativnosti</w:t>
      </w:r>
      <w:proofErr w:type="spellEnd"/>
      <w:r>
        <w:rPr>
          <w:sz w:val="20"/>
          <w:szCs w:val="20"/>
        </w:rPr>
        <w:t xml:space="preserve">. Imenuje članove računskih operacija. </w:t>
      </w:r>
    </w:p>
    <w:p w14:paraId="01D730BC" w14:textId="77777777" w:rsidR="007536B5" w:rsidRDefault="007536B5" w:rsidP="007536B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Rješava tekstualne zadatke. </w:t>
      </w:r>
    </w:p>
    <w:p w14:paraId="4CC7E744" w14:textId="77777777" w:rsidR="007536B5" w:rsidRDefault="007536B5" w:rsidP="003A0CF5">
      <w:pPr>
        <w:shd w:val="clear" w:color="auto" w:fill="FFFFFF"/>
        <w:spacing w:after="48" w:line="240" w:lineRule="auto"/>
        <w:ind w:hanging="2"/>
        <w:rPr>
          <w:sz w:val="20"/>
          <w:szCs w:val="20"/>
        </w:rPr>
      </w:pPr>
    </w:p>
    <w:p w14:paraId="00000471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</w:p>
    <w:p w14:paraId="00000472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PRIRODA I DRUŠTVO</w:t>
      </w:r>
    </w:p>
    <w:p w14:paraId="00000473" w14:textId="77777777" w:rsidR="00C4413E" w:rsidRDefault="00C4413E" w:rsidP="003A0CF5">
      <w:pPr>
        <w:tabs>
          <w:tab w:val="left" w:pos="5103"/>
        </w:tabs>
        <w:spacing w:after="0" w:line="240" w:lineRule="auto"/>
        <w:rPr>
          <w:sz w:val="20"/>
          <w:szCs w:val="20"/>
        </w:rPr>
      </w:pPr>
    </w:p>
    <w:p w14:paraId="00000474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19. Nizinska Hrvatska – podneblje i živi svijet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– sat učenja novih nastavnih sadržaja</w:t>
      </w:r>
    </w:p>
    <w:p w14:paraId="00000475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A.4.1. Učenik zaključuje o organiziranosti ljudskoga tijela i životnih zajednica.; </w:t>
      </w:r>
    </w:p>
    <w:p w14:paraId="00000476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B.4.1. Učenik vrednuje važnost odgovornoga odnosa prema sebi, drugima i prirodi.; </w:t>
      </w:r>
    </w:p>
    <w:p w14:paraId="00000477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sz w:val="20"/>
          <w:szCs w:val="20"/>
        </w:rPr>
        <w:t>PID OŠ B.4.2. Učenik analizira i povezuje životne uvjete i raznolikost živih bića na različitim staništima te opisuje cikluse u prirodi.</w:t>
      </w:r>
    </w:p>
    <w:p w14:paraId="00000478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</w:p>
    <w:p w14:paraId="00000479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Razlikuje životne uvjete u životnoj zajednici i povezuje ih s njezinom organiziranošću.</w:t>
      </w:r>
    </w:p>
    <w:p w14:paraId="0000047A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Opisuje životnu zajednicu (organizme koji žive na istome staništu) na primjeru iz neposrednoga okoliša i uspoređuje sa zajednicom iz drugoga područja. </w:t>
      </w:r>
    </w:p>
    <w:p w14:paraId="0000047B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Povezuje različitost vremenskih uvjeta s raznolikošću biljnoga i životinjskoga svijeta. </w:t>
      </w:r>
    </w:p>
    <w:p w14:paraId="0000047C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Na primjerima opisuje prilagodbe biljaka i životinja na različite uvjete života.</w:t>
      </w:r>
    </w:p>
    <w:p w14:paraId="0000047D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47E" w14:textId="77777777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20. Nizinska Hrvatska – smještaj, reljef, podneblje i živi svijet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– sat vježbanja i ponavljanja</w:t>
      </w:r>
    </w:p>
    <w:p w14:paraId="0000047F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A.4.1. Učenik zaključuje o organiziranosti ljudskoga tijela i životnih zajednica.; </w:t>
      </w:r>
    </w:p>
    <w:p w14:paraId="00000480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A.4.3. Učenik objašnjava organiziranost Republike Hrvatske i njezina nacionalna obilježja.; </w:t>
      </w:r>
    </w:p>
    <w:p w14:paraId="00000481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B.4.2. Učenik analizira i povezuje životne uvjete i raznolikost živih bića na različitim staništima te opisuje cikluse u prirodi.; </w:t>
      </w:r>
    </w:p>
    <w:p w14:paraId="00000482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sz w:val="20"/>
          <w:szCs w:val="20"/>
        </w:rPr>
        <w:t>PID OŠ B.4.4. Učenik se snalazi i tumači geografsku kartu i zaključuje o međuodnosu reljefnih obilježja krajeva Republike Hrvatske i načina života.</w:t>
      </w:r>
    </w:p>
    <w:p w14:paraId="00000483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00000484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Snalazi se na geografskoj karti, istražuje i uspoređuje različita prirodna obilježja krajeva Republike Hrvatske koja uvjetuju način života toga područja (npr. izgled naselja, izgled ulica, materijali za gradnju, gospodarske djelatnosti/zanimanja određenoga područja).</w:t>
      </w:r>
    </w:p>
    <w:p w14:paraId="00000485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Razlikuje životne uvjete u životnoj zajednici i povezuje ih s njezinom organiziranošću.</w:t>
      </w:r>
    </w:p>
    <w:p w14:paraId="00000486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Opisuje životnu zajednicu (organizme koji žive na istome staništu) na primjeru iz neposrednoga okoliša i uspoređuje sa zajednicom iz drugoga područja. </w:t>
      </w:r>
    </w:p>
    <w:p w14:paraId="00000487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Povezuje različitost vremenskih uvjeta s raznolikošću biljnoga i životinjskoga svijeta. </w:t>
      </w:r>
    </w:p>
    <w:p w14:paraId="00000488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Na primjerima opisuje prilagodbe biljaka i životinja na različite uvjete života.</w:t>
      </w:r>
    </w:p>
    <w:p w14:paraId="00000489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48A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21. Nizinska Hrvatska – naselja i promet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– sat učenja novih nastavnih sadržaja</w:t>
      </w:r>
    </w:p>
    <w:p w14:paraId="0000048B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48C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PID OŠ B.4.4. Učenik se snalazi i tumači geografsku kartu i zaključuje o međuodnosu reljefnih obilježja krajeva Republike Hrvatske i načina života.</w:t>
      </w:r>
    </w:p>
    <w:p w14:paraId="0000048D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48E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Snalazi se na geografskoj karti, istražuje i uspoređuje različita prirodna obilježja krajeva Republike Hrvatske koja uvjetuju način života toga područja (npr. izgled naselja, izgled ulica, materijali za gradnju, gospodarske djelatnosti/zanimanja određenoga područja).</w:t>
      </w:r>
    </w:p>
    <w:p w14:paraId="0000048F" w14:textId="3A27A20C" w:rsidR="00C4413E" w:rsidRDefault="00C4413E" w:rsidP="003A0CF5">
      <w:pPr>
        <w:spacing w:line="240" w:lineRule="auto"/>
        <w:rPr>
          <w:color w:val="231F20"/>
          <w:sz w:val="20"/>
          <w:szCs w:val="20"/>
        </w:rPr>
      </w:pPr>
    </w:p>
    <w:p w14:paraId="1D807B7B" w14:textId="54023EE3" w:rsidR="002937B9" w:rsidRDefault="002937B9" w:rsidP="003A0CF5">
      <w:pPr>
        <w:spacing w:line="240" w:lineRule="auto"/>
        <w:rPr>
          <w:color w:val="231F20"/>
          <w:sz w:val="20"/>
          <w:szCs w:val="20"/>
        </w:rPr>
      </w:pPr>
    </w:p>
    <w:p w14:paraId="753366EC" w14:textId="77777777" w:rsidR="007536B5" w:rsidRDefault="007536B5" w:rsidP="003A0CF5">
      <w:pPr>
        <w:spacing w:line="240" w:lineRule="auto"/>
        <w:rPr>
          <w:color w:val="231F20"/>
          <w:sz w:val="20"/>
          <w:szCs w:val="20"/>
        </w:rPr>
      </w:pPr>
    </w:p>
    <w:p w14:paraId="00000490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lastRenderedPageBreak/>
        <w:t>TJELESNA I ZDRAVSTVENA KULTURA</w:t>
      </w:r>
    </w:p>
    <w:p w14:paraId="00000491" w14:textId="5A95A6AA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13. Bacanja i hvatanja;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</w:t>
      </w:r>
    </w:p>
    <w:p w14:paraId="00000492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uočava i izvodi zadane  motoričke aktivnosti.</w:t>
      </w:r>
    </w:p>
    <w:p w14:paraId="00000493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494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0000495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Kombinirani sat: Usavršavanje i usvajanje motoričkog znanja</w:t>
      </w:r>
    </w:p>
    <w:p w14:paraId="00000496" w14:textId="77777777" w:rsidR="00C4413E" w:rsidRDefault="00631BE3" w:rsidP="003A0CF5">
      <w:pPr>
        <w:spacing w:after="0" w:line="240" w:lineRule="auto"/>
      </w:pPr>
      <w:r>
        <w:t>1. Bacanje medicinke od 1 kg s prsa suručno</w:t>
      </w:r>
    </w:p>
    <w:p w14:paraId="00000497" w14:textId="77777777" w:rsidR="00C4413E" w:rsidRDefault="00631BE3" w:rsidP="003A0CF5">
      <w:pPr>
        <w:spacing w:after="0" w:line="240" w:lineRule="auto"/>
      </w:pPr>
      <w:r>
        <w:t>2. Šutiranje na gol boljom rukom -rukomet</w:t>
      </w:r>
    </w:p>
    <w:p w14:paraId="00000498" w14:textId="77777777" w:rsidR="00C4413E" w:rsidRDefault="00631BE3" w:rsidP="003A0CF5">
      <w:pPr>
        <w:spacing w:after="0" w:line="240" w:lineRule="auto"/>
      </w:pPr>
      <w:r>
        <w:t>3. Dodavanje i hvatanje lopte u kretanju u rukometu</w:t>
      </w:r>
    </w:p>
    <w:p w14:paraId="00000499" w14:textId="77777777" w:rsidR="00C4413E" w:rsidRDefault="00631BE3" w:rsidP="003A0CF5">
      <w:pPr>
        <w:spacing w:after="0" w:line="240" w:lineRule="auto"/>
      </w:pPr>
      <w:r>
        <w:t>4. Elementarna igra</w:t>
      </w:r>
    </w:p>
    <w:p w14:paraId="0000049A" w14:textId="77777777" w:rsidR="00C4413E" w:rsidRDefault="00C4413E" w:rsidP="003A0CF5">
      <w:pPr>
        <w:spacing w:after="0" w:line="240" w:lineRule="auto"/>
      </w:pPr>
    </w:p>
    <w:p w14:paraId="0000049B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SEMAFOR</w:t>
      </w:r>
    </w:p>
    <w:p w14:paraId="0000049C" w14:textId="77777777" w:rsidR="00C4413E" w:rsidRDefault="00C4413E" w:rsidP="003A0CF5">
      <w:pPr>
        <w:spacing w:after="0" w:line="240" w:lineRule="auto"/>
        <w:rPr>
          <w:color w:val="00B050"/>
          <w:sz w:val="20"/>
          <w:szCs w:val="20"/>
        </w:rPr>
      </w:pPr>
    </w:p>
    <w:p w14:paraId="0000049D" w14:textId="4FF7A11D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14. Hodanja i trčanja;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Bacanja i hvatanja; Manipuliranje loptom</w:t>
      </w:r>
    </w:p>
    <w:p w14:paraId="0000049E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uočava razliku u motoričkim aktivnostima i vježba pravilno izvođenje aktivnosti.</w:t>
      </w:r>
    </w:p>
    <w:p w14:paraId="0000049F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4A0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 xml:space="preserve">Predmetno područje A </w:t>
      </w:r>
      <w:r>
        <w:rPr>
          <w:b/>
          <w:sz w:val="20"/>
          <w:szCs w:val="20"/>
        </w:rPr>
        <w:t>Usavršavanje motoričkog znanja</w:t>
      </w:r>
    </w:p>
    <w:p w14:paraId="000004A1" w14:textId="77777777" w:rsidR="00C4413E" w:rsidRDefault="00631BE3" w:rsidP="003A0CF5">
      <w:pPr>
        <w:spacing w:after="0" w:line="240" w:lineRule="auto"/>
      </w:pPr>
      <w:r>
        <w:t xml:space="preserve">1. Škola trčanja: </w:t>
      </w:r>
    </w:p>
    <w:p w14:paraId="000004A2" w14:textId="77777777" w:rsidR="00C4413E" w:rsidRDefault="00631BE3" w:rsidP="003A0CF5">
      <w:pPr>
        <w:spacing w:after="0" w:line="240" w:lineRule="auto"/>
      </w:pPr>
      <w:r>
        <w:t>a)Trčanje s visokim podizanjem koljena (visoki skip)</w:t>
      </w:r>
    </w:p>
    <w:p w14:paraId="000004A3" w14:textId="77777777" w:rsidR="00C4413E" w:rsidRDefault="00631BE3" w:rsidP="003A0CF5">
      <w:pPr>
        <w:spacing w:after="0" w:line="240" w:lineRule="auto"/>
      </w:pPr>
      <w:r>
        <w:t xml:space="preserve">b)Trčanje u mjestu ili kretanju s niskim podizanjem koljena (niski skip) </w:t>
      </w:r>
    </w:p>
    <w:p w14:paraId="000004A4" w14:textId="77777777" w:rsidR="00C4413E" w:rsidRDefault="00631BE3" w:rsidP="003A0CF5">
      <w:pPr>
        <w:spacing w:after="0" w:line="240" w:lineRule="auto"/>
      </w:pPr>
      <w:r>
        <w:t>c) Lagano poskakivanje  s izbacivanjem nogu</w:t>
      </w:r>
    </w:p>
    <w:p w14:paraId="000004A5" w14:textId="77777777" w:rsidR="00C4413E" w:rsidRDefault="00631BE3" w:rsidP="003A0CF5">
      <w:pPr>
        <w:spacing w:after="0" w:line="240" w:lineRule="auto"/>
      </w:pPr>
      <w:r>
        <w:t>2. Šutiranje na gol boljom rukom -rukomet</w:t>
      </w:r>
    </w:p>
    <w:p w14:paraId="000004A6" w14:textId="77777777" w:rsidR="00C4413E" w:rsidRDefault="00631BE3" w:rsidP="003A0CF5">
      <w:pPr>
        <w:spacing w:after="0" w:line="240" w:lineRule="auto"/>
      </w:pPr>
      <w:r>
        <w:t>3. Dodavanje i hvatanje lopte u kretanju u rukometu</w:t>
      </w:r>
    </w:p>
    <w:p w14:paraId="000004A7" w14:textId="77777777" w:rsidR="00C4413E" w:rsidRDefault="00631BE3" w:rsidP="003A0CF5">
      <w:pPr>
        <w:spacing w:after="0" w:line="240" w:lineRule="auto"/>
      </w:pPr>
      <w:r>
        <w:t>4. Štafetno trčanje</w:t>
      </w:r>
    </w:p>
    <w:p w14:paraId="000004A8" w14:textId="77777777" w:rsidR="00C4413E" w:rsidRDefault="00C4413E" w:rsidP="003A0CF5">
      <w:pPr>
        <w:spacing w:after="0" w:line="240" w:lineRule="auto"/>
      </w:pPr>
    </w:p>
    <w:p w14:paraId="000004A9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PALČEVI</w:t>
      </w:r>
    </w:p>
    <w:p w14:paraId="000004AA" w14:textId="77777777" w:rsidR="00C4413E" w:rsidRDefault="00C4413E" w:rsidP="003A0CF5">
      <w:pPr>
        <w:spacing w:after="0" w:line="240" w:lineRule="auto"/>
      </w:pPr>
    </w:p>
    <w:p w14:paraId="000004AB" w14:textId="650DDE58" w:rsidR="00C4413E" w:rsidRDefault="00C4413E" w:rsidP="003A0CF5">
      <w:pPr>
        <w:spacing w:after="0" w:line="240" w:lineRule="auto"/>
      </w:pPr>
    </w:p>
    <w:p w14:paraId="000004AC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SAT RAZREDNIKA</w:t>
      </w:r>
    </w:p>
    <w:p w14:paraId="000004AD" w14:textId="77777777" w:rsidR="00C4413E" w:rsidRDefault="00631BE3" w:rsidP="003A0CF5">
      <w:pPr>
        <w:spacing w:line="240" w:lineRule="auto"/>
        <w:rPr>
          <w:rFonts w:ascii="Arial" w:eastAsia="Arial" w:hAnsi="Arial" w:cs="Arial"/>
          <w:color w:val="00B050"/>
          <w:sz w:val="18"/>
          <w:szCs w:val="18"/>
          <w:highlight w:val="white"/>
        </w:rPr>
      </w:pPr>
      <w:r>
        <w:rPr>
          <w:color w:val="00B050"/>
          <w:sz w:val="20"/>
          <w:szCs w:val="20"/>
        </w:rPr>
        <w:t>7. PREVENCIJA OVISNOSTI (ZO) - Odgovornost</w:t>
      </w:r>
    </w:p>
    <w:p w14:paraId="000004AE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zdr B.2.3.B Učenici nabrajaju i opisuju rizike koji dovode do razvoja ovisničkih ponašanja.</w:t>
      </w:r>
    </w:p>
    <w:p w14:paraId="000004AF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C.2.1. Razlikuju sigurne od nesigurnih situacija u zajednici i opisuju kako postupiti u rizičnim situacijama.</w:t>
      </w:r>
    </w:p>
    <w:p w14:paraId="000004B0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zdr B.2.3.A Opisuju zdrave životne navike.</w:t>
      </w:r>
    </w:p>
    <w:p w14:paraId="000004B1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goo C.2.3. Promiču kvalitetu života u školi i demokratizaciju škole.</w:t>
      </w:r>
    </w:p>
    <w:p w14:paraId="000004B2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uku C.2.2. Slika o sebi kao učeniku: Učenici iskazuju pozitivna i visoka očekivanja i vjeruju u vlastiti uspjeh u učenju.</w:t>
      </w:r>
    </w:p>
    <w:p w14:paraId="000004B3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  <w:highlight w:val="white"/>
        </w:rPr>
      </w:pPr>
      <w:r>
        <w:rPr>
          <w:sz w:val="20"/>
          <w:szCs w:val="20"/>
        </w:rPr>
        <w:t xml:space="preserve">uku D.2.2. </w:t>
      </w:r>
      <w:r>
        <w:rPr>
          <w:color w:val="231F20"/>
          <w:sz w:val="20"/>
          <w:szCs w:val="20"/>
          <w:highlight w:val="white"/>
        </w:rPr>
        <w:t>Učenik ostvaruje dobru komunikaciju s drugima, uspješno surađuje u različitim situacijama i spreman je zatražiti i ponuditi pomoć.</w:t>
      </w:r>
      <w:r>
        <w:br w:type="page"/>
      </w:r>
    </w:p>
    <w:p w14:paraId="000004B5" w14:textId="5270C7A7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8. TJEDAN </w:t>
      </w:r>
      <w:r>
        <w:rPr>
          <w:color w:val="7030A0"/>
        </w:rPr>
        <w:tab/>
        <w:t>2</w:t>
      </w:r>
      <w:r w:rsidR="004F5B78">
        <w:rPr>
          <w:color w:val="7030A0"/>
        </w:rPr>
        <w:t>4</w:t>
      </w:r>
      <w:r>
        <w:rPr>
          <w:color w:val="7030A0"/>
        </w:rPr>
        <w:t>. 10. 202</w:t>
      </w:r>
      <w:r w:rsidR="004F5B78">
        <w:rPr>
          <w:color w:val="7030A0"/>
        </w:rPr>
        <w:t>2</w:t>
      </w:r>
      <w:r>
        <w:rPr>
          <w:color w:val="7030A0"/>
        </w:rPr>
        <w:t>. – 2</w:t>
      </w:r>
      <w:r w:rsidR="004F5B78">
        <w:rPr>
          <w:color w:val="7030A0"/>
        </w:rPr>
        <w:t>8</w:t>
      </w:r>
      <w:r>
        <w:rPr>
          <w:color w:val="7030A0"/>
        </w:rPr>
        <w:t>. 10. 202</w:t>
      </w:r>
      <w:r w:rsidR="004F5B78">
        <w:rPr>
          <w:color w:val="7030A0"/>
        </w:rPr>
        <w:t>2</w:t>
      </w:r>
      <w:r>
        <w:rPr>
          <w:color w:val="7030A0"/>
        </w:rPr>
        <w:t>.</w:t>
      </w:r>
    </w:p>
    <w:p w14:paraId="000004B6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6D57E1D6" w14:textId="77777777" w:rsidR="00A31550" w:rsidRDefault="00A31550" w:rsidP="00A31550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5F7FD0AB" w14:textId="26B9772F" w:rsidR="00A31550" w:rsidRDefault="00A31550" w:rsidP="00A31550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35. </w:t>
      </w:r>
      <w:r w:rsidRPr="002937B9">
        <w:rPr>
          <w:i/>
          <w:iCs/>
          <w:color w:val="00B050"/>
          <w:sz w:val="20"/>
          <w:szCs w:val="20"/>
        </w:rPr>
        <w:t>Leila iz e-maila</w:t>
      </w:r>
      <w:r>
        <w:rPr>
          <w:color w:val="00B050"/>
          <w:sz w:val="20"/>
          <w:szCs w:val="20"/>
        </w:rPr>
        <w:t xml:space="preserve">, Ljerka Car </w:t>
      </w:r>
      <w:proofErr w:type="spellStart"/>
      <w:r>
        <w:rPr>
          <w:color w:val="00B050"/>
          <w:sz w:val="20"/>
          <w:szCs w:val="20"/>
        </w:rPr>
        <w:t>Matutinović</w:t>
      </w:r>
      <w:proofErr w:type="spellEnd"/>
      <w:r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>– interpretacija</w:t>
      </w:r>
    </w:p>
    <w:p w14:paraId="457508C3" w14:textId="77777777" w:rsidR="00A31550" w:rsidRDefault="00A31550" w:rsidP="00A31550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</w:t>
      </w:r>
      <w:r>
        <w:rPr>
          <w:color w:val="231F20"/>
          <w:sz w:val="20"/>
          <w:szCs w:val="20"/>
        </w:rPr>
        <w:t xml:space="preserve">. </w:t>
      </w:r>
    </w:p>
    <w:p w14:paraId="35DDF61C" w14:textId="77777777" w:rsidR="00A31550" w:rsidRDefault="00A31550" w:rsidP="00A31550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1F375EC6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2A3B9A2A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4B95F4A1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52D6A73E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FDADECD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5AA219D1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17C53B5F" w14:textId="77777777" w:rsidR="00A31550" w:rsidRDefault="00A31550" w:rsidP="00A31550">
      <w:pPr>
        <w:spacing w:line="240" w:lineRule="auto"/>
        <w:rPr>
          <w:color w:val="00B050"/>
          <w:sz w:val="20"/>
          <w:szCs w:val="20"/>
        </w:rPr>
      </w:pPr>
    </w:p>
    <w:p w14:paraId="000004B7" w14:textId="32BA6BDA" w:rsidR="00C4413E" w:rsidRDefault="00631BE3" w:rsidP="003A0CF5">
      <w:pPr>
        <w:spacing w:line="240" w:lineRule="auto"/>
      </w:pPr>
      <w:r>
        <w:rPr>
          <w:color w:val="00B050"/>
          <w:sz w:val="20"/>
          <w:szCs w:val="20"/>
        </w:rPr>
        <w:t xml:space="preserve">36. i 37. </w:t>
      </w:r>
      <w:r w:rsidRPr="002937B9">
        <w:rPr>
          <w:i/>
          <w:iCs/>
          <w:color w:val="00B050"/>
          <w:sz w:val="20"/>
          <w:szCs w:val="20"/>
        </w:rPr>
        <w:t>Ono što svi znaju</w:t>
      </w:r>
      <w:r>
        <w:rPr>
          <w:color w:val="00B050"/>
          <w:sz w:val="20"/>
          <w:szCs w:val="20"/>
        </w:rPr>
        <w:t xml:space="preserve"> (29. 10. Međunarodni dan interneta),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Sanja Lovrenčić</w:t>
      </w:r>
      <w:r w:rsidR="00E07E5F">
        <w:rPr>
          <w:color w:val="00B050"/>
          <w:sz w:val="20"/>
          <w:szCs w:val="20"/>
        </w:rPr>
        <w:t xml:space="preserve"> </w:t>
      </w:r>
      <w:r>
        <w:rPr>
          <w:i/>
          <w:sz w:val="20"/>
          <w:szCs w:val="20"/>
        </w:rPr>
        <w:t>–</w:t>
      </w:r>
      <w:r>
        <w:rPr>
          <w:sz w:val="20"/>
          <w:szCs w:val="20"/>
        </w:rPr>
        <w:t xml:space="preserve"> interpretacija </w:t>
      </w:r>
    </w:p>
    <w:p w14:paraId="000004B8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  <w:r>
        <w:rPr>
          <w:color w:val="231F20"/>
          <w:sz w:val="20"/>
          <w:szCs w:val="20"/>
        </w:rPr>
        <w:t xml:space="preserve"> </w:t>
      </w:r>
    </w:p>
    <w:p w14:paraId="000004B9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teksta.</w:t>
      </w:r>
    </w:p>
    <w:p w14:paraId="000004BA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C.4.2.</w:t>
      </w:r>
      <w:r>
        <w:rPr>
          <w:color w:val="231F20"/>
          <w:sz w:val="20"/>
          <w:szCs w:val="20"/>
        </w:rPr>
        <w:t xml:space="preserve"> </w:t>
      </w:r>
    </w:p>
    <w:p w14:paraId="000004BB" w14:textId="77777777" w:rsidR="00C4413E" w:rsidRDefault="00631BE3" w:rsidP="003A0CF5">
      <w:pPr>
        <w:spacing w:after="48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razlikuje elektroničke medije primjerene dobi i interesima učenika.</w:t>
      </w:r>
    </w:p>
    <w:p w14:paraId="000004BC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4B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000004B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proznih tekstova: događaj, likovi, pripovjedne tehnike</w:t>
      </w:r>
    </w:p>
    <w:p w14:paraId="000004B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dramskih tekstova: lica, dijalog, monolog</w:t>
      </w:r>
    </w:p>
    <w:p w14:paraId="000004C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razlikuje televiziju, radio, internet</w:t>
      </w:r>
    </w:p>
    <w:p w14:paraId="000004C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gleda emisije za djecu i razgovara o njima</w:t>
      </w:r>
    </w:p>
    <w:p w14:paraId="000004C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razliku između novinskih priloga na televiziji i radiju (primjerice, intervju)</w:t>
      </w:r>
    </w:p>
    <w:p w14:paraId="000004C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pristupa društvenim mrežama uz vođenje i usmjeravanje te pretražuje mrežne portale za djecu</w:t>
      </w:r>
    </w:p>
    <w:p w14:paraId="000004C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gleda animirane, dokumentarne i igrane filmove i filmove dječjega filmskog stvaralaštva tematski i sadržajno primjerene recepcijskim i spoznajnim mogućnostima</w:t>
      </w:r>
    </w:p>
    <w:p w14:paraId="000004C5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zamjećuje sličnosti i razlike između književnoga djela, kazališne predstave ili filma nastalih prema književnome djelu</w:t>
      </w:r>
    </w:p>
    <w:p w14:paraId="000004C6" w14:textId="77777777" w:rsidR="00C4413E" w:rsidRDefault="00C4413E" w:rsidP="003A0CF5">
      <w:pPr>
        <w:spacing w:after="0" w:line="240" w:lineRule="auto"/>
        <w:rPr>
          <w:i/>
          <w:sz w:val="20"/>
          <w:szCs w:val="20"/>
        </w:rPr>
      </w:pPr>
    </w:p>
    <w:p w14:paraId="000004C7" w14:textId="38AEE06F" w:rsidR="00C4413E" w:rsidRDefault="00631BE3" w:rsidP="003A0CF5">
      <w:pPr>
        <w:spacing w:line="240" w:lineRule="auto"/>
      </w:pPr>
      <w:r>
        <w:rPr>
          <w:color w:val="00B050"/>
          <w:sz w:val="20"/>
          <w:szCs w:val="20"/>
        </w:rPr>
        <w:t xml:space="preserve">38. i 39. </w:t>
      </w:r>
      <w:r w:rsidRPr="002937B9">
        <w:rPr>
          <w:color w:val="00B050"/>
          <w:sz w:val="20"/>
          <w:szCs w:val="20"/>
        </w:rPr>
        <w:t>Obrada lektirnoga naslova po izboru učiteljice/učitelja</w:t>
      </w:r>
      <w:r w:rsidR="002937B9">
        <w:rPr>
          <w:color w:val="00B050"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– </w:t>
      </w:r>
      <w:r>
        <w:rPr>
          <w:sz w:val="20"/>
          <w:szCs w:val="20"/>
        </w:rPr>
        <w:t>interpretacija</w:t>
      </w:r>
    </w:p>
    <w:p w14:paraId="000004C8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OŠ HJ A.4.1.</w:t>
      </w:r>
    </w:p>
    <w:p w14:paraId="000004C9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Učenik razgovara i govori u skladu s komunikacijskom situacijom.</w:t>
      </w:r>
    </w:p>
    <w:p w14:paraId="000004CA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OŠ HJ A.4.2</w:t>
      </w:r>
      <w:r>
        <w:rPr>
          <w:sz w:val="20"/>
          <w:szCs w:val="20"/>
        </w:rPr>
        <w:t xml:space="preserve">. </w:t>
      </w:r>
    </w:p>
    <w:p w14:paraId="000004CB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sluša različite tekstove, izdvaja važne podatke i prepričava sadržaj poslušanoga teksta.</w:t>
      </w:r>
    </w:p>
    <w:p w14:paraId="000004CC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OŠ HJ B.4.1.</w:t>
      </w:r>
      <w:r>
        <w:rPr>
          <w:sz w:val="20"/>
          <w:szCs w:val="20"/>
        </w:rPr>
        <w:t xml:space="preserve"> </w:t>
      </w:r>
    </w:p>
    <w:p w14:paraId="000004CD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izražava doživljaj književnoga teksta u skladu s vlastitim čitateljskim iskustvom.</w:t>
      </w:r>
    </w:p>
    <w:p w14:paraId="000004CE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OŠ HJ B.4.3.</w:t>
      </w:r>
      <w:r>
        <w:rPr>
          <w:sz w:val="20"/>
          <w:szCs w:val="20"/>
        </w:rPr>
        <w:t xml:space="preserve"> </w:t>
      </w:r>
    </w:p>
    <w:p w14:paraId="000004CF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čita književne tekstove prema vlastitome interesu i obrazlaže svoj izbor.</w:t>
      </w:r>
    </w:p>
    <w:p w14:paraId="000004D0" w14:textId="77777777" w:rsidR="00C4413E" w:rsidRDefault="00631BE3" w:rsidP="003A0CF5">
      <w:pPr>
        <w:spacing w:after="48" w:line="240" w:lineRule="auto"/>
      </w:pPr>
      <w:r>
        <w:rPr>
          <w:b/>
          <w:sz w:val="20"/>
          <w:szCs w:val="20"/>
        </w:rPr>
        <w:t>OŠ HJ B.4.4.</w:t>
      </w:r>
      <w:r>
        <w:t xml:space="preserve"> </w:t>
      </w:r>
    </w:p>
    <w:p w14:paraId="000004D1" w14:textId="77777777" w:rsidR="00C4413E" w:rsidRDefault="00631BE3" w:rsidP="003A0CF5">
      <w:pPr>
        <w:spacing w:after="48" w:line="240" w:lineRule="auto"/>
        <w:rPr>
          <w:b/>
          <w:color w:val="231F20"/>
          <w:sz w:val="20"/>
          <w:szCs w:val="20"/>
        </w:rPr>
      </w:pPr>
      <w:r>
        <w:rPr>
          <w:sz w:val="20"/>
          <w:szCs w:val="20"/>
        </w:rPr>
        <w:t>Učenik se stvaralački izražava potaknut književnim tekstom, iskustvima i doživljajima</w:t>
      </w:r>
    </w:p>
    <w:p w14:paraId="000004D2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000004D3" w14:textId="77777777" w:rsidR="00C4413E" w:rsidRDefault="00631BE3" w:rsidP="003A0CF5">
      <w:pPr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Prema izboru učiteljice/učitelja</w:t>
      </w:r>
    </w:p>
    <w:p w14:paraId="000004E0" w14:textId="32EA9E9E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6DD3F33B" w14:textId="5000717B" w:rsidR="00A31550" w:rsidRDefault="00A31550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3C0E5E5D" w14:textId="77777777" w:rsidR="007536B5" w:rsidRDefault="007536B5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4E1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lastRenderedPageBreak/>
        <w:t>LIKOVNA KULTURA</w:t>
      </w:r>
    </w:p>
    <w:p w14:paraId="000004E2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4E3" w14:textId="77777777" w:rsidR="00C4413E" w:rsidRDefault="00631BE3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8. PLOHA, Kompozicija, Vučedolska golubica, kartonski tisak</w:t>
      </w:r>
    </w:p>
    <w:p w14:paraId="000004E4" w14:textId="77777777" w:rsidR="00C4413E" w:rsidRDefault="00C4413E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</w:p>
    <w:p w14:paraId="000004E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A.4.1. Učenici likovnim i vizualnim izražavanjem interpretiraju različite sadržaje.</w:t>
      </w:r>
    </w:p>
    <w:p w14:paraId="000004E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04E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04E8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 xml:space="preserve">OŠ LK B.4.2. Učenici opisuju i uspoređuju svoj likovni ili vizualni rad i radove drugih učenika te opisuju vlastiti </w:t>
      </w:r>
      <w:r>
        <w:rPr>
          <w:sz w:val="20"/>
          <w:szCs w:val="20"/>
        </w:rPr>
        <w:t>doživljaj stvaranja.</w:t>
      </w:r>
    </w:p>
    <w:p w14:paraId="000004E9" w14:textId="77777777" w:rsidR="00C4413E" w:rsidRDefault="00631BE3" w:rsidP="003A0CF5">
      <w:pPr>
        <w:tabs>
          <w:tab w:val="left" w:pos="510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LK C.4.2. Učenici povezuju umjetničko djelo s iskustvima iz svakodnevnoga života te društvenim kontekstom.</w:t>
      </w:r>
    </w:p>
    <w:p w14:paraId="000004EA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</w:p>
    <w:p w14:paraId="000004EB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GLAZBENA KULTURA</w:t>
      </w:r>
    </w:p>
    <w:p w14:paraId="000004EC" w14:textId="77777777" w:rsidR="00C4413E" w:rsidRDefault="00C4413E" w:rsidP="003A0CF5">
      <w:pPr>
        <w:tabs>
          <w:tab w:val="left" w:pos="5103"/>
        </w:tabs>
        <w:spacing w:after="0" w:line="240" w:lineRule="auto"/>
        <w:rPr>
          <w:sz w:val="20"/>
          <w:szCs w:val="20"/>
        </w:rPr>
      </w:pPr>
    </w:p>
    <w:p w14:paraId="000004ED" w14:textId="77777777" w:rsidR="00C4413E" w:rsidRDefault="00631BE3" w:rsidP="003A0CF5">
      <w:pPr>
        <w:spacing w:before="32" w:line="240" w:lineRule="auto"/>
        <w:ind w:right="-20"/>
        <w:rPr>
          <w:i/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8. GLAZBA JE METAR -</w:t>
      </w:r>
      <w:r>
        <w:rPr>
          <w:i/>
          <w:color w:val="00B050"/>
          <w:sz w:val="20"/>
          <w:szCs w:val="20"/>
        </w:rPr>
        <w:t xml:space="preserve"> Srebrna kola, zlaten kotač / Ušećereni limun / Lipe li su mlade Kaštelanke / Ajde Kato</w:t>
      </w:r>
      <w:r>
        <w:rPr>
          <w:rFonts w:ascii="Century Gothic" w:eastAsia="Century Gothic" w:hAnsi="Century Gothic" w:cs="Century Gothic"/>
          <w:i/>
        </w:rPr>
        <w:t xml:space="preserve"> </w:t>
      </w:r>
    </w:p>
    <w:p w14:paraId="000004EE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A.4.1. Učenik temeljem slušanja upoznaje određeni broj skladbi.</w:t>
      </w:r>
    </w:p>
    <w:p w14:paraId="000004EF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C.4.2. Učenik temeljem slušanja, pjevanja i plesa/pokreta upoznaje obilježja hrvatske tradicijske glazbe u vlastitoj sredini (lokalnoj zajednici).</w:t>
      </w:r>
    </w:p>
    <w:p w14:paraId="000004F0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A.4.1. Učenik temeljem slušanja upoznaje određeni broj skladbi.</w:t>
      </w:r>
    </w:p>
    <w:p w14:paraId="000004F1" w14:textId="77777777" w:rsidR="00C4413E" w:rsidRDefault="00631BE3" w:rsidP="003A0CF5">
      <w:pPr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>OŠ GK A.4.2. Učenik temeljem slušanja glazbe razlikuje glazbeno-izražajnu sastavnicu metar ili glazbenu mjeru: dvodobna mjera (2/4), trodobna mjera (3/4), četverodobna mjera (4/4). </w:t>
      </w:r>
    </w:p>
    <w:p w14:paraId="000004F2" w14:textId="77777777" w:rsidR="00C4413E" w:rsidRDefault="00631BE3" w:rsidP="003A0CF5">
      <w:pPr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>OŠ GK B.4.1. Učenik sudjeluje u zajedničkoj izvedbi glazbe.</w:t>
      </w:r>
    </w:p>
    <w:p w14:paraId="000004F3" w14:textId="77777777" w:rsidR="00C4413E" w:rsidRDefault="00631BE3" w:rsidP="003A0CF5">
      <w:pPr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>OŠ GK B.4.2. Učenik pjevanjem izvodi tradicijsku pjesmu iz Hrvatske.</w:t>
      </w:r>
    </w:p>
    <w:p w14:paraId="000004F4" w14:textId="77777777" w:rsidR="00C4413E" w:rsidRDefault="00631BE3" w:rsidP="003A0CF5">
      <w:pPr>
        <w:spacing w:after="40" w:line="240" w:lineRule="auto"/>
        <w:rPr>
          <w:sz w:val="20"/>
          <w:szCs w:val="20"/>
        </w:rPr>
      </w:pPr>
      <w:r>
        <w:rPr>
          <w:sz w:val="20"/>
          <w:szCs w:val="20"/>
        </w:rPr>
        <w:t>OŠ GK B.4.3. Učenik izvodi glazbene igre uz pjevanje, slušanje glazbe i pokret uz glazbu.</w:t>
      </w:r>
    </w:p>
    <w:p w14:paraId="000004F5" w14:textId="77777777" w:rsidR="00C4413E" w:rsidRDefault="00631BE3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OŠ GK C.4.1. Učenik na osnovu slušanja glazbe i aktivnog muziciranja prepoznaje različite uloge i vrste glazbe.</w:t>
      </w:r>
    </w:p>
    <w:p w14:paraId="000004F6" w14:textId="1254E3A1" w:rsidR="00C4413E" w:rsidRDefault="00C4413E" w:rsidP="003A0CF5">
      <w:pPr>
        <w:tabs>
          <w:tab w:val="left" w:pos="5103"/>
        </w:tabs>
        <w:spacing w:after="0" w:line="240" w:lineRule="auto"/>
        <w:rPr>
          <w:color w:val="000000"/>
          <w:sz w:val="20"/>
          <w:szCs w:val="20"/>
          <w:highlight w:val="white"/>
        </w:rPr>
      </w:pPr>
    </w:p>
    <w:p w14:paraId="5DAD615E" w14:textId="77777777" w:rsidR="002937B9" w:rsidRDefault="002937B9" w:rsidP="003A0CF5">
      <w:pPr>
        <w:tabs>
          <w:tab w:val="left" w:pos="5103"/>
        </w:tabs>
        <w:spacing w:after="0" w:line="240" w:lineRule="auto"/>
        <w:rPr>
          <w:color w:val="000000"/>
          <w:sz w:val="20"/>
          <w:szCs w:val="20"/>
          <w:highlight w:val="white"/>
        </w:rPr>
      </w:pPr>
    </w:p>
    <w:p w14:paraId="000004F7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  <w:highlight w:val="white"/>
        </w:rPr>
      </w:pPr>
      <w:r>
        <w:rPr>
          <w:color w:val="00B0F0"/>
          <w:sz w:val="20"/>
          <w:szCs w:val="20"/>
          <w:highlight w:val="white"/>
        </w:rPr>
        <w:t>MATEMATIKA</w:t>
      </w:r>
    </w:p>
    <w:p w14:paraId="000004F8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0000"/>
          <w:sz w:val="20"/>
          <w:szCs w:val="20"/>
          <w:highlight w:val="white"/>
        </w:rPr>
      </w:pPr>
    </w:p>
    <w:p w14:paraId="0000050B" w14:textId="7E5450A2" w:rsidR="00C4413E" w:rsidRDefault="007536B5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29</w:t>
      </w:r>
      <w:r w:rsidR="00631BE3">
        <w:rPr>
          <w:color w:val="00B050"/>
          <w:sz w:val="20"/>
          <w:szCs w:val="20"/>
        </w:rPr>
        <w:t xml:space="preserve">. POTPIŠI I ZBROJI, Pisano zbrajanje četveroznamenkastih brojeva </w:t>
      </w:r>
      <w:r w:rsidR="00E07E5F">
        <w:rPr>
          <w:sz w:val="20"/>
          <w:szCs w:val="20"/>
        </w:rPr>
        <w:t>–</w:t>
      </w:r>
      <w:r w:rsidR="00631BE3">
        <w:rPr>
          <w:sz w:val="20"/>
          <w:szCs w:val="20"/>
        </w:rPr>
        <w:t xml:space="preserve"> ponavljanje</w:t>
      </w:r>
    </w:p>
    <w:p w14:paraId="0000050C" w14:textId="77777777" w:rsidR="00C4413E" w:rsidRDefault="00631BE3" w:rsidP="003A0CF5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0000050D" w14:textId="77777777" w:rsidR="00C4413E" w:rsidRDefault="00C4413E" w:rsidP="003A0CF5">
      <w:pPr>
        <w:widowControl w:val="0"/>
        <w:spacing w:after="0" w:line="240" w:lineRule="auto"/>
        <w:ind w:hanging="2"/>
        <w:rPr>
          <w:sz w:val="20"/>
          <w:szCs w:val="20"/>
        </w:rPr>
      </w:pPr>
    </w:p>
    <w:p w14:paraId="0000050E" w14:textId="77777777" w:rsidR="00C4413E" w:rsidRDefault="00631BE3" w:rsidP="003A0CF5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A.4.1. Služi se prirodnim brojevima do milijun.</w:t>
      </w:r>
    </w:p>
    <w:p w14:paraId="0000050F" w14:textId="77777777" w:rsidR="00C4413E" w:rsidRDefault="00C4413E" w:rsidP="003A0C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00000510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Pisano zbraja četveroznamenkaste brojeve. </w:t>
      </w:r>
    </w:p>
    <w:p w14:paraId="00000511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odgovarajući matematički zapis pisanoga zbrajanja. </w:t>
      </w:r>
    </w:p>
    <w:p w14:paraId="00000512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Imenuje članove računskih operacija. </w:t>
      </w:r>
    </w:p>
    <w:p w14:paraId="00000513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Rješava tekstualne zadatke.</w:t>
      </w:r>
    </w:p>
    <w:p w14:paraId="00000514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Služi se prirodnim brojevima do milijun. </w:t>
      </w:r>
    </w:p>
    <w:p w14:paraId="00000515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Broji, čita, piše i uspoređuje brojeve do milijun. </w:t>
      </w:r>
    </w:p>
    <w:p w14:paraId="00000516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Prepoznaje mjesne vrijednosti pojedinih znamenaka. </w:t>
      </w:r>
    </w:p>
    <w:p w14:paraId="00000517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Koristi se višeznamenkastim brojevima.</w:t>
      </w:r>
    </w:p>
    <w:p w14:paraId="00000518" w14:textId="77777777" w:rsidR="00C4413E" w:rsidRDefault="00C4413E" w:rsidP="003A0CF5">
      <w:pPr>
        <w:spacing w:line="240" w:lineRule="auto"/>
        <w:rPr>
          <w:color w:val="00B050"/>
          <w:sz w:val="20"/>
          <w:szCs w:val="20"/>
        </w:rPr>
      </w:pPr>
    </w:p>
    <w:p w14:paraId="00000519" w14:textId="20E7B481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3</w:t>
      </w:r>
      <w:r w:rsidR="007536B5">
        <w:rPr>
          <w:color w:val="00B050"/>
          <w:sz w:val="20"/>
          <w:szCs w:val="20"/>
        </w:rPr>
        <w:t>0</w:t>
      </w:r>
      <w:r>
        <w:rPr>
          <w:color w:val="00B050"/>
          <w:sz w:val="20"/>
          <w:szCs w:val="20"/>
        </w:rPr>
        <w:t xml:space="preserve">. ZBRAJATI VEĆ ZNAM! Pisano zbrajanje peteroznamenkastih brojeva </w:t>
      </w:r>
      <w:r w:rsidR="00E07E5F">
        <w:rPr>
          <w:sz w:val="20"/>
          <w:szCs w:val="20"/>
        </w:rPr>
        <w:t>–</w:t>
      </w:r>
      <w:r>
        <w:rPr>
          <w:sz w:val="20"/>
          <w:szCs w:val="20"/>
        </w:rPr>
        <w:t xml:space="preserve"> obrada</w:t>
      </w:r>
    </w:p>
    <w:p w14:paraId="0000051A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0000051B" w14:textId="77777777" w:rsidR="00C4413E" w:rsidRDefault="00631BE3" w:rsidP="003A0CF5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A.4.1. Služi se prirodnim brojevima do milijun.</w:t>
      </w:r>
    </w:p>
    <w:p w14:paraId="0000051C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51D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Pisano zbraja peteroznamenkaste brojeve. </w:t>
      </w:r>
    </w:p>
    <w:p w14:paraId="0000051E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Primjenjuje odgovarajući matematički zapis pisanoga zbrajanja.</w:t>
      </w:r>
    </w:p>
    <w:p w14:paraId="0000051F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svojstvo komutativnosti te imenuje članove računskih operacija. </w:t>
      </w:r>
    </w:p>
    <w:p w14:paraId="00000520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Rješava tekstualne zadatke.</w:t>
      </w:r>
    </w:p>
    <w:p w14:paraId="00000521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Služi se prirodnim brojevima do milijun. </w:t>
      </w:r>
    </w:p>
    <w:p w14:paraId="00000522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Broji, čita, piše i uspoređuje brojeve do milijun. </w:t>
      </w:r>
    </w:p>
    <w:p w14:paraId="00000523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Prepoznaje mjesne vrijednosti pojedinih znamenaka. </w:t>
      </w:r>
    </w:p>
    <w:p w14:paraId="00000524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Koristi se višeznamenkastim brojevima.</w:t>
      </w:r>
    </w:p>
    <w:p w14:paraId="00000525" w14:textId="409F74D9" w:rsidR="00C4413E" w:rsidRDefault="00C4413E" w:rsidP="003A0CF5">
      <w:pPr>
        <w:spacing w:line="240" w:lineRule="auto"/>
        <w:rPr>
          <w:sz w:val="20"/>
          <w:szCs w:val="20"/>
        </w:rPr>
      </w:pPr>
    </w:p>
    <w:p w14:paraId="3AB07808" w14:textId="3CE0F4CC" w:rsidR="007536B5" w:rsidRDefault="007536B5" w:rsidP="007536B5">
      <w:pPr>
        <w:tabs>
          <w:tab w:val="left" w:pos="5103"/>
        </w:tabs>
        <w:spacing w:after="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3</w:t>
      </w:r>
      <w:r>
        <w:rPr>
          <w:color w:val="00B050"/>
          <w:sz w:val="20"/>
          <w:szCs w:val="20"/>
        </w:rPr>
        <w:t>1</w:t>
      </w:r>
      <w:r>
        <w:rPr>
          <w:color w:val="00B050"/>
          <w:sz w:val="20"/>
          <w:szCs w:val="20"/>
        </w:rPr>
        <w:t>. ZBRAJATI VEĆ ZNAM! Pisano zbrajanje peteroznamenkastih brojeva</w:t>
      </w:r>
      <w:r>
        <w:rPr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>– ponavljanje</w:t>
      </w:r>
    </w:p>
    <w:p w14:paraId="1EF9AFD6" w14:textId="77777777" w:rsidR="007536B5" w:rsidRDefault="007536B5" w:rsidP="007536B5">
      <w:pPr>
        <w:tabs>
          <w:tab w:val="left" w:pos="5103"/>
        </w:tabs>
        <w:spacing w:after="0" w:line="240" w:lineRule="auto"/>
        <w:rPr>
          <w:sz w:val="20"/>
          <w:szCs w:val="20"/>
        </w:rPr>
      </w:pPr>
    </w:p>
    <w:p w14:paraId="6BDB71EA" w14:textId="77777777" w:rsidR="007536B5" w:rsidRDefault="007536B5" w:rsidP="007536B5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A.4.2. Pisano zbraja i oduzima u skupu prirodnih brojeva do milijun. </w:t>
      </w:r>
    </w:p>
    <w:p w14:paraId="5CAE21A8" w14:textId="77777777" w:rsidR="007536B5" w:rsidRDefault="007536B5" w:rsidP="007536B5">
      <w:pPr>
        <w:widowControl w:val="0"/>
        <w:spacing w:after="0" w:line="240" w:lineRule="auto"/>
        <w:ind w:hanging="2"/>
        <w:rPr>
          <w:sz w:val="20"/>
          <w:szCs w:val="20"/>
        </w:rPr>
      </w:pPr>
    </w:p>
    <w:p w14:paraId="1F4E096B" w14:textId="77777777" w:rsidR="007536B5" w:rsidRDefault="007536B5" w:rsidP="007536B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Zbraja peteroznamenkaste brojeve. </w:t>
      </w:r>
    </w:p>
    <w:p w14:paraId="0FCC0A1E" w14:textId="77777777" w:rsidR="007536B5" w:rsidRDefault="007536B5" w:rsidP="007536B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odgovarajući matematički zapis pisanoga zbrajanja. </w:t>
      </w:r>
    </w:p>
    <w:p w14:paraId="21ACD5E0" w14:textId="77777777" w:rsidR="007536B5" w:rsidRDefault="007536B5" w:rsidP="007536B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svojstvo </w:t>
      </w:r>
      <w:proofErr w:type="spellStart"/>
      <w:r>
        <w:rPr>
          <w:sz w:val="20"/>
          <w:szCs w:val="20"/>
        </w:rPr>
        <w:t>komutativnosti</w:t>
      </w:r>
      <w:proofErr w:type="spellEnd"/>
      <w:r>
        <w:rPr>
          <w:sz w:val="20"/>
          <w:szCs w:val="20"/>
        </w:rPr>
        <w:t xml:space="preserve">. </w:t>
      </w:r>
    </w:p>
    <w:p w14:paraId="7E95B5F5" w14:textId="77777777" w:rsidR="007536B5" w:rsidRDefault="007536B5" w:rsidP="007536B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Imenuje članove računskih operacija. </w:t>
      </w:r>
    </w:p>
    <w:p w14:paraId="50727210" w14:textId="77777777" w:rsidR="007536B5" w:rsidRDefault="007536B5" w:rsidP="007536B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Rješava tekstualne zadatke. </w:t>
      </w:r>
    </w:p>
    <w:p w14:paraId="518EA59B" w14:textId="77777777" w:rsidR="007536B5" w:rsidRDefault="007536B5" w:rsidP="007536B5">
      <w:pPr>
        <w:tabs>
          <w:tab w:val="left" w:pos="510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Imenuje članove računske operacije oduzimanja. </w:t>
      </w:r>
    </w:p>
    <w:p w14:paraId="68740452" w14:textId="77777777" w:rsidR="007536B5" w:rsidRDefault="007536B5" w:rsidP="007536B5">
      <w:pPr>
        <w:tabs>
          <w:tab w:val="left" w:pos="510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Primjenjuje odgovarajući matematički zapis oduzimanja. </w:t>
      </w:r>
    </w:p>
    <w:p w14:paraId="45D6B5E6" w14:textId="77777777" w:rsidR="007536B5" w:rsidRDefault="007536B5" w:rsidP="007536B5">
      <w:pPr>
        <w:tabs>
          <w:tab w:val="left" w:pos="510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Primjenjuje vezu zbrajanja i oduzimanja.</w:t>
      </w:r>
    </w:p>
    <w:p w14:paraId="590D18E9" w14:textId="77777777" w:rsidR="007536B5" w:rsidRDefault="007536B5" w:rsidP="007536B5">
      <w:pPr>
        <w:tabs>
          <w:tab w:val="left" w:pos="510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Rješava tekstualne zadatke.</w:t>
      </w:r>
    </w:p>
    <w:p w14:paraId="6681931C" w14:textId="77777777" w:rsidR="007536B5" w:rsidRDefault="007536B5" w:rsidP="007536B5">
      <w:pPr>
        <w:tabs>
          <w:tab w:val="left" w:pos="5103"/>
        </w:tabs>
        <w:spacing w:after="0" w:line="240" w:lineRule="auto"/>
        <w:rPr>
          <w:sz w:val="20"/>
          <w:szCs w:val="20"/>
        </w:rPr>
      </w:pPr>
    </w:p>
    <w:p w14:paraId="13F58BAA" w14:textId="5840B316" w:rsidR="007536B5" w:rsidRDefault="007536B5" w:rsidP="007536B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3</w:t>
      </w:r>
      <w:r>
        <w:rPr>
          <w:color w:val="00B050"/>
          <w:sz w:val="20"/>
          <w:szCs w:val="20"/>
        </w:rPr>
        <w:t>2</w:t>
      </w:r>
      <w:r>
        <w:rPr>
          <w:color w:val="00B050"/>
          <w:sz w:val="20"/>
          <w:szCs w:val="20"/>
        </w:rPr>
        <w:t xml:space="preserve">. I OVO JE LAKO! Pisano zbrajanje šesteroznamenkastih brojeva  </w:t>
      </w:r>
      <w:r>
        <w:rPr>
          <w:sz w:val="20"/>
          <w:szCs w:val="20"/>
        </w:rPr>
        <w:t>– obrada</w:t>
      </w:r>
    </w:p>
    <w:p w14:paraId="4DFBC137" w14:textId="77777777" w:rsidR="007536B5" w:rsidRDefault="007536B5" w:rsidP="007536B5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A.4.2. Pisano zbraja i oduzima u skupu prirodnih brojeva do milijun. </w:t>
      </w:r>
    </w:p>
    <w:p w14:paraId="4E302742" w14:textId="77777777" w:rsidR="007536B5" w:rsidRDefault="007536B5" w:rsidP="007536B5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prirodnim brojevima do milijun. </w:t>
      </w:r>
    </w:p>
    <w:p w14:paraId="285EE55F" w14:textId="77777777" w:rsidR="007536B5" w:rsidRDefault="007536B5" w:rsidP="007536B5">
      <w:pPr>
        <w:widowControl w:val="0"/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</w:p>
    <w:p w14:paraId="5B92318C" w14:textId="77777777" w:rsidR="007536B5" w:rsidRDefault="007536B5" w:rsidP="007536B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Zbraja šesteroznamenkaste brojeve. </w:t>
      </w:r>
      <w:r>
        <w:rPr>
          <w:sz w:val="20"/>
          <w:szCs w:val="20"/>
        </w:rPr>
        <w:br/>
        <w:t xml:space="preserve">Primjenjuje odgovarajući matematički zapis pisanoga zbrajanja. </w:t>
      </w:r>
      <w:r>
        <w:rPr>
          <w:sz w:val="20"/>
          <w:szCs w:val="20"/>
        </w:rPr>
        <w:br/>
        <w:t xml:space="preserve">Primjenjuje svojstvo </w:t>
      </w:r>
      <w:proofErr w:type="spellStart"/>
      <w:r>
        <w:rPr>
          <w:sz w:val="20"/>
          <w:szCs w:val="20"/>
        </w:rPr>
        <w:t>komutativnosti</w:t>
      </w:r>
      <w:proofErr w:type="spellEnd"/>
      <w:r>
        <w:rPr>
          <w:sz w:val="20"/>
          <w:szCs w:val="20"/>
        </w:rPr>
        <w:t xml:space="preserve">. </w:t>
      </w:r>
      <w:r>
        <w:rPr>
          <w:sz w:val="20"/>
          <w:szCs w:val="20"/>
        </w:rPr>
        <w:br/>
        <w:t xml:space="preserve">Imenuje članove računskih operacija. </w:t>
      </w:r>
      <w:r>
        <w:rPr>
          <w:sz w:val="20"/>
          <w:szCs w:val="20"/>
        </w:rPr>
        <w:br/>
        <w:t xml:space="preserve">Rješava tekstualne zadatke. </w:t>
      </w:r>
    </w:p>
    <w:p w14:paraId="12839F01" w14:textId="77777777" w:rsidR="007536B5" w:rsidRDefault="007536B5" w:rsidP="007536B5">
      <w:pPr>
        <w:widowControl w:val="0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  <w:highlight w:val="white"/>
        </w:rPr>
        <w:t xml:space="preserve">Služi se prirodnim brojevima do milijun. </w:t>
      </w:r>
      <w:r>
        <w:rPr>
          <w:color w:val="231F20"/>
          <w:sz w:val="20"/>
          <w:szCs w:val="20"/>
          <w:highlight w:val="white"/>
        </w:rPr>
        <w:br/>
        <w:t xml:space="preserve">Broji, čita, piše i uspoređuje brojeve do milijun. </w:t>
      </w:r>
      <w:r>
        <w:rPr>
          <w:color w:val="231F20"/>
          <w:sz w:val="20"/>
          <w:szCs w:val="20"/>
          <w:highlight w:val="white"/>
        </w:rPr>
        <w:br/>
        <w:t xml:space="preserve">Prepoznaje mjesne vrijednosti pojedinih znamenaka. </w:t>
      </w:r>
      <w:r>
        <w:rPr>
          <w:color w:val="231F20"/>
          <w:sz w:val="20"/>
          <w:szCs w:val="20"/>
          <w:highlight w:val="white"/>
        </w:rPr>
        <w:br/>
        <w:t xml:space="preserve">Koristi se višeznamenkastim brojevima. </w:t>
      </w:r>
    </w:p>
    <w:p w14:paraId="5E77A65A" w14:textId="77777777" w:rsidR="007536B5" w:rsidRDefault="007536B5" w:rsidP="007536B5">
      <w:pPr>
        <w:widowControl w:val="0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</w:p>
    <w:p w14:paraId="405291CF" w14:textId="77777777" w:rsidR="007536B5" w:rsidRDefault="007536B5" w:rsidP="003A0CF5">
      <w:pPr>
        <w:spacing w:line="240" w:lineRule="auto"/>
        <w:rPr>
          <w:sz w:val="20"/>
          <w:szCs w:val="20"/>
        </w:rPr>
      </w:pPr>
    </w:p>
    <w:p w14:paraId="00000526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PRIRODA I DRUŠTVO</w:t>
      </w:r>
    </w:p>
    <w:p w14:paraId="00000527" w14:textId="77777777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22. Nizinska Hrvatska – naselja i promet</w:t>
      </w:r>
      <w:r>
        <w:rPr>
          <w:sz w:val="20"/>
          <w:szCs w:val="20"/>
        </w:rPr>
        <w:t xml:space="preserve"> – sat vježbanja i ponavljanja</w:t>
      </w:r>
    </w:p>
    <w:p w14:paraId="00000528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PID OŠ B.4.4. Učenik se snalazi i tumači geografsku kartu i zaključuje o međuodnosu reljefnih obilježja krajeva Republike Hrvatske i načina života.</w:t>
      </w:r>
    </w:p>
    <w:p w14:paraId="00000529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52A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sz w:val="20"/>
          <w:szCs w:val="20"/>
        </w:rPr>
        <w:t>• Snalazi se na geografskoj karti, istražuje i uspoređuje različita prirodna obilježja krajeva Republike Hrvatske koja uvjetuju način života toga područja (npr. izgled naselja, izgled ulica, materijali za gradnju, gospodarske djelatnosti/zanimanja određenoga područja).</w:t>
      </w:r>
    </w:p>
    <w:p w14:paraId="0000052B" w14:textId="77777777" w:rsidR="00C4413E" w:rsidRDefault="00C4413E" w:rsidP="003A0CF5">
      <w:pPr>
        <w:spacing w:line="240" w:lineRule="auto"/>
        <w:rPr>
          <w:color w:val="231F20"/>
          <w:sz w:val="20"/>
          <w:szCs w:val="20"/>
        </w:rPr>
      </w:pPr>
    </w:p>
    <w:p w14:paraId="0000052C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23. Nizinska Hrvatska – gospodarstvo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– sat učenja novih nastavnih sadržaja</w:t>
      </w:r>
    </w:p>
    <w:p w14:paraId="0000052D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PID OŠ C.4.3. Učenik objašnjava povezanost prirodnoga i društvenoga okružja s gospodarstvom Republike Hrvatske.</w:t>
      </w:r>
    </w:p>
    <w:p w14:paraId="0000052E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52F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Opisuje povezanost prirodnoga i društvenoga okružja s gospodarskim djelatnostima u Republici Hrvatskoj. </w:t>
      </w:r>
    </w:p>
    <w:p w14:paraId="00000530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Objašnjava ulogu i utjecaj prirodnoga i društvenoga okružja na gospodarstvo Republike Hrvatske. </w:t>
      </w:r>
    </w:p>
    <w:p w14:paraId="00000531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Prepoznaje važnost različitih zanimanja i djelatnosti i njihov utjecaj na gospodarstvo Republike Hrvatske. </w:t>
      </w:r>
    </w:p>
    <w:p w14:paraId="00000532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Objašnjava važnost poduzetnosti i inovativnosti za razvoj zajednice (i pojedinca) i uključuje se u aktivnosti koje ih promiču. </w:t>
      </w:r>
    </w:p>
    <w:p w14:paraId="00000533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• Objašnjava i navodi primjere važnosti i vrijednosti rada za razvoj pojedinca i zajednice. </w:t>
      </w:r>
    </w:p>
    <w:p w14:paraId="00000534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Predlaže načine poboljšanja kvalitete života u zajednici.</w:t>
      </w:r>
    </w:p>
    <w:p w14:paraId="00000535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536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24. Nizinska Hrvatska – gospodarstvo </w:t>
      </w:r>
      <w:r>
        <w:rPr>
          <w:sz w:val="20"/>
          <w:szCs w:val="20"/>
        </w:rPr>
        <w:t>– sat vježbanja i ponavljanja</w:t>
      </w:r>
    </w:p>
    <w:p w14:paraId="00000537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538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PID OŠ C.4.3. Učenik objašnjava povezanost prirodnoga i društvenoga okružja s gospodarstvom Republike Hrvatske.</w:t>
      </w:r>
    </w:p>
    <w:p w14:paraId="00000539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53A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Opisuje povezanost prirodnoga i društvenoga okružja s gospodarskim djelatnostima u Republici Hrvatskoj. </w:t>
      </w:r>
    </w:p>
    <w:p w14:paraId="0000053B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Objašnjava ulogu i utjecaj prirodnoga i društvenoga okružja na gospodarstvo Republike Hrvatske. </w:t>
      </w:r>
    </w:p>
    <w:p w14:paraId="0000053C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Prepoznaje važnost različitih zanimanja i djelatnosti i njihov utjecaj na gospodarstvo Republike Hrvatske.</w:t>
      </w:r>
    </w:p>
    <w:p w14:paraId="0000053D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Objašnjava važnost poduzetnosti i inovativnosti za razvoj zajednice (i pojedinca) i uključuje se u aktivnosti koje ih promiču. </w:t>
      </w:r>
    </w:p>
    <w:p w14:paraId="0000053E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Objašnjava i navodi primjere važnosti i vrijednosti rada za razvoj pojedinca i zajednice. </w:t>
      </w:r>
    </w:p>
    <w:p w14:paraId="0000053F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Predlaže načine poboljšanja kvalitete života u zajednici.</w:t>
      </w:r>
    </w:p>
    <w:p w14:paraId="00000540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541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542" w14:textId="77777777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TJELESNA I ZDRAVSTVENA KULTURA</w:t>
      </w:r>
    </w:p>
    <w:p w14:paraId="00000543" w14:textId="77777777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15. Hodanja i trčanja; Bacanja i hvatanja; Manipuliranje loptom</w:t>
      </w:r>
    </w:p>
    <w:p w14:paraId="00000544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uočava i razlikuje aktivnosti.</w:t>
      </w:r>
    </w:p>
    <w:p w14:paraId="00000545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546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0000547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 motoričkog znanja</w:t>
      </w:r>
    </w:p>
    <w:p w14:paraId="00000548" w14:textId="77777777" w:rsidR="00C4413E" w:rsidRDefault="00631BE3" w:rsidP="003A0CF5">
      <w:pPr>
        <w:spacing w:after="0" w:line="240" w:lineRule="auto"/>
      </w:pPr>
      <w:r>
        <w:t>1. Bacanje medicinke od 1 kg s prsa suručno</w:t>
      </w:r>
    </w:p>
    <w:p w14:paraId="00000549" w14:textId="77777777" w:rsidR="00C4413E" w:rsidRDefault="00631BE3" w:rsidP="003A0CF5">
      <w:pPr>
        <w:spacing w:after="0" w:line="240" w:lineRule="auto"/>
      </w:pPr>
      <w:r>
        <w:t>2. Šutiranje na gol boljom rukom -rukomet</w:t>
      </w:r>
    </w:p>
    <w:p w14:paraId="0000054A" w14:textId="77777777" w:rsidR="00C4413E" w:rsidRDefault="00631BE3" w:rsidP="003A0CF5">
      <w:pPr>
        <w:spacing w:after="0" w:line="240" w:lineRule="auto"/>
      </w:pPr>
      <w:r>
        <w:t xml:space="preserve">3. Dodavanje i hvatanje lopte u kretanju u rukometu </w:t>
      </w:r>
    </w:p>
    <w:p w14:paraId="0000054B" w14:textId="77777777" w:rsidR="00C4413E" w:rsidRDefault="00631BE3" w:rsidP="003A0CF5">
      <w:pPr>
        <w:spacing w:after="0" w:line="240" w:lineRule="auto"/>
      </w:pPr>
      <w:r>
        <w:t>4. Elementarna igra</w:t>
      </w:r>
    </w:p>
    <w:p w14:paraId="0000054C" w14:textId="77777777" w:rsidR="00C4413E" w:rsidRDefault="00C4413E" w:rsidP="003A0CF5">
      <w:pPr>
        <w:spacing w:after="0" w:line="240" w:lineRule="auto"/>
      </w:pPr>
    </w:p>
    <w:p w14:paraId="0000054D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SEMAFOR</w:t>
      </w:r>
    </w:p>
    <w:p w14:paraId="0000054E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54F" w14:textId="77777777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16. </w:t>
      </w:r>
    </w:p>
    <w:p w14:paraId="00000550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vježba i pravilno izvodi preskakivanje vijače i šutiranje na gol.</w:t>
      </w:r>
    </w:p>
    <w:p w14:paraId="00000551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Prepoznaje i primjenjuje postupke za održavanje higijene pri tjelesnoj aktivnosti te se brine o opremi za tjelesno vježbanje.</w:t>
      </w:r>
    </w:p>
    <w:p w14:paraId="00000552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00000553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0000554" w14:textId="77777777" w:rsidR="00C4413E" w:rsidRDefault="00631BE3" w:rsidP="003A0CF5">
      <w:pPr>
        <w:spacing w:after="0" w:line="240" w:lineRule="auto"/>
        <w:rPr>
          <w:b/>
          <w:color w:val="0070C0"/>
          <w:sz w:val="20"/>
          <w:szCs w:val="20"/>
        </w:rPr>
      </w:pPr>
      <w:r>
        <w:rPr>
          <w:b/>
          <w:color w:val="0070C0"/>
          <w:sz w:val="20"/>
          <w:szCs w:val="20"/>
        </w:rPr>
        <w:t>Predmetno područje D</w:t>
      </w:r>
    </w:p>
    <w:p w14:paraId="00000555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Oprema za nastavu</w:t>
      </w:r>
    </w:p>
    <w:p w14:paraId="00000556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Prati svoje higijenske postupke.</w:t>
      </w:r>
    </w:p>
    <w:p w14:paraId="00000557" w14:textId="77777777" w:rsidR="00C4413E" w:rsidRDefault="00C4413E" w:rsidP="003A0CF5">
      <w:pPr>
        <w:spacing w:after="0" w:line="240" w:lineRule="auto"/>
        <w:rPr>
          <w:b/>
          <w:color w:val="92D050"/>
          <w:sz w:val="20"/>
          <w:szCs w:val="20"/>
        </w:rPr>
      </w:pPr>
    </w:p>
    <w:p w14:paraId="00000558" w14:textId="77777777" w:rsidR="00C4413E" w:rsidRDefault="00631BE3" w:rsidP="003A0CF5">
      <w:pPr>
        <w:spacing w:after="0" w:line="240" w:lineRule="auto"/>
        <w:rPr>
          <w:b/>
        </w:rPr>
      </w:pPr>
      <w:r>
        <w:rPr>
          <w:b/>
        </w:rPr>
        <w:t>Usavršavanje motoričkog znanja</w:t>
      </w:r>
    </w:p>
    <w:p w14:paraId="00000559" w14:textId="77777777" w:rsidR="00C4413E" w:rsidRDefault="00631BE3" w:rsidP="003A0CF5">
      <w:pPr>
        <w:spacing w:after="0" w:line="240" w:lineRule="auto"/>
      </w:pPr>
      <w:r>
        <w:t>1. Preskakivanje vijače (jednonožno, sunožno i u kretanju)</w:t>
      </w:r>
    </w:p>
    <w:p w14:paraId="0000055A" w14:textId="77777777" w:rsidR="00C4413E" w:rsidRDefault="00631BE3" w:rsidP="003A0CF5">
      <w:pPr>
        <w:spacing w:after="0" w:line="240" w:lineRule="auto"/>
      </w:pPr>
      <w:r>
        <w:t xml:space="preserve">2. Različiti jednonožni i sunožni skokovi na tlu </w:t>
      </w:r>
    </w:p>
    <w:p w14:paraId="0000055B" w14:textId="77777777" w:rsidR="00C4413E" w:rsidRDefault="00631BE3" w:rsidP="003A0CF5">
      <w:pPr>
        <w:spacing w:after="0" w:line="240" w:lineRule="auto"/>
      </w:pPr>
      <w:r>
        <w:t>3. Šutiranje na gol boljom rukom -rukomet</w:t>
      </w:r>
    </w:p>
    <w:p w14:paraId="0000055C" w14:textId="77777777" w:rsidR="00C4413E" w:rsidRDefault="00C4413E" w:rsidP="003A0CF5">
      <w:pPr>
        <w:spacing w:after="0" w:line="240" w:lineRule="auto"/>
      </w:pPr>
    </w:p>
    <w:p w14:paraId="0000055D" w14:textId="77777777" w:rsidR="00C4413E" w:rsidRDefault="00631BE3" w:rsidP="003A0CF5">
      <w:pPr>
        <w:spacing w:after="0" w:line="240" w:lineRule="auto"/>
      </w:pPr>
      <w:r>
        <w:rPr>
          <w:sz w:val="20"/>
          <w:szCs w:val="20"/>
        </w:rPr>
        <w:t>VREDNOVANJE KAO UČENJE: PALČEVI</w:t>
      </w:r>
    </w:p>
    <w:p w14:paraId="0000055E" w14:textId="5F7D30BB" w:rsidR="00C4413E" w:rsidRDefault="00C4413E" w:rsidP="003A0CF5">
      <w:pPr>
        <w:spacing w:line="240" w:lineRule="auto"/>
        <w:rPr>
          <w:color w:val="00B0F0"/>
          <w:sz w:val="20"/>
          <w:szCs w:val="20"/>
        </w:rPr>
      </w:pPr>
    </w:p>
    <w:p w14:paraId="0000055F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SAT RAZREDNIKA</w:t>
      </w:r>
    </w:p>
    <w:p w14:paraId="00000560" w14:textId="77777777" w:rsidR="00C4413E" w:rsidRDefault="00631BE3" w:rsidP="003A0CF5">
      <w:pPr>
        <w:spacing w:line="240" w:lineRule="auto"/>
        <w:rPr>
          <w:rFonts w:ascii="Arial" w:eastAsia="Arial" w:hAnsi="Arial" w:cs="Arial"/>
          <w:color w:val="00B050"/>
          <w:sz w:val="18"/>
          <w:szCs w:val="18"/>
        </w:rPr>
      </w:pPr>
      <w:r>
        <w:rPr>
          <w:color w:val="00B050"/>
          <w:sz w:val="20"/>
          <w:szCs w:val="20"/>
        </w:rPr>
        <w:t>8. GRAĐANSKO ZNANJE I RAZUMIJEVANJE (GO) - Štednjom do željene stvari – zašto je dobro štedjeti</w:t>
      </w:r>
    </w:p>
    <w:p w14:paraId="00000561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pod C.2.2. Učenici prepoznaju osnovne tržišne odnose / procese razmjene.</w:t>
      </w:r>
    </w:p>
    <w:p w14:paraId="00000562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pod C.2.3. Prepoznaju ulogu novca u osobnome i obiteljskome životu.</w:t>
      </w:r>
    </w:p>
    <w:p w14:paraId="00000563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pod B.2.2. Planiraju i upravljaju aktivnostima.</w:t>
      </w:r>
    </w:p>
    <w:p w14:paraId="00000564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uku A.2.2. </w:t>
      </w:r>
      <w:r>
        <w:rPr>
          <w:color w:val="231F20"/>
          <w:sz w:val="20"/>
          <w:szCs w:val="20"/>
          <w:highlight w:val="white"/>
        </w:rPr>
        <w:t>Učenik primjenjuje strategije učenja i rješava probleme u svim područjima učenja uz praćenje i podršku učitelja.</w:t>
      </w:r>
    </w:p>
    <w:p w14:paraId="00000565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uku C.2.2. Slika o sebi kao učeniku: Učenici iskazuju pozitivna i visoka očekivanja i vjeruju u vlastiti uspjeh u učenju.</w:t>
      </w:r>
    </w:p>
    <w:p w14:paraId="00000566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0567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568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br w:type="page"/>
      </w:r>
    </w:p>
    <w:p w14:paraId="00000569" w14:textId="78D63E04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9. TJEDAN </w:t>
      </w:r>
      <w:r>
        <w:rPr>
          <w:color w:val="7030A0"/>
        </w:rPr>
        <w:tab/>
      </w:r>
      <w:r w:rsidR="00A31550">
        <w:rPr>
          <w:color w:val="7030A0"/>
        </w:rPr>
        <w:t>2</w:t>
      </w:r>
      <w:r>
        <w:rPr>
          <w:color w:val="7030A0"/>
        </w:rPr>
        <w:t>. 11. 202</w:t>
      </w:r>
      <w:r w:rsidR="00A31550">
        <w:rPr>
          <w:color w:val="7030A0"/>
        </w:rPr>
        <w:t>2</w:t>
      </w:r>
      <w:r>
        <w:rPr>
          <w:color w:val="7030A0"/>
        </w:rPr>
        <w:t xml:space="preserve">. – </w:t>
      </w:r>
      <w:r w:rsidR="00A31550">
        <w:rPr>
          <w:color w:val="7030A0"/>
        </w:rPr>
        <w:t>4</w:t>
      </w:r>
      <w:r>
        <w:rPr>
          <w:color w:val="7030A0"/>
        </w:rPr>
        <w:t>. 11. 202</w:t>
      </w:r>
      <w:r w:rsidR="00A31550">
        <w:rPr>
          <w:color w:val="7030A0"/>
        </w:rPr>
        <w:t>2</w:t>
      </w:r>
      <w:r>
        <w:rPr>
          <w:color w:val="7030A0"/>
        </w:rPr>
        <w:t>.</w:t>
      </w:r>
    </w:p>
    <w:p w14:paraId="0000056A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7727047C" w14:textId="77777777" w:rsidR="00A31550" w:rsidRDefault="00A31550" w:rsidP="00A31550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</w:p>
    <w:p w14:paraId="2EE3F22C" w14:textId="773CE067" w:rsidR="00A31550" w:rsidRDefault="00A31550" w:rsidP="00A31550">
      <w:pPr>
        <w:spacing w:line="240" w:lineRule="auto"/>
        <w:rPr>
          <w:color w:val="231F20"/>
          <w:sz w:val="20"/>
          <w:szCs w:val="20"/>
        </w:rPr>
      </w:pPr>
      <w:r>
        <w:rPr>
          <w:color w:val="00B050"/>
          <w:sz w:val="20"/>
          <w:szCs w:val="20"/>
        </w:rPr>
        <w:t>40. Moj djed (uz 1. 11. Svi sveti),</w:t>
      </w:r>
      <w:r w:rsidR="00043E94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 xml:space="preserve">Josip Kozarac </w:t>
      </w:r>
      <w:r>
        <w:rPr>
          <w:sz w:val="20"/>
          <w:szCs w:val="20"/>
        </w:rPr>
        <w:t xml:space="preserve">– </w:t>
      </w:r>
      <w:r>
        <w:rPr>
          <w:color w:val="231F20"/>
          <w:sz w:val="20"/>
          <w:szCs w:val="20"/>
        </w:rPr>
        <w:t xml:space="preserve">interpretacija </w:t>
      </w:r>
    </w:p>
    <w:p w14:paraId="79CE55D3" w14:textId="77777777" w:rsidR="00A31550" w:rsidRDefault="00A31550" w:rsidP="00A31550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7BBF89AB" w14:textId="77777777" w:rsidR="00A31550" w:rsidRDefault="00A31550" w:rsidP="00A31550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7E11556F" w14:textId="77777777" w:rsidR="00A31550" w:rsidRDefault="00A31550" w:rsidP="00A31550">
      <w:pPr>
        <w:spacing w:after="0" w:line="240" w:lineRule="auto"/>
        <w:rPr>
          <w:sz w:val="20"/>
          <w:szCs w:val="20"/>
        </w:rPr>
      </w:pPr>
    </w:p>
    <w:p w14:paraId="7A078E50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EEB912C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7E2CED11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1C8FAC33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4ECDE04A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4B2266D3" w14:textId="77777777" w:rsidR="00A31550" w:rsidRDefault="00A31550" w:rsidP="00A31550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1CF94BB" w14:textId="77777777" w:rsidR="00A31550" w:rsidRDefault="00A31550" w:rsidP="00A31550">
      <w:pPr>
        <w:spacing w:line="240" w:lineRule="auto"/>
        <w:rPr>
          <w:sz w:val="20"/>
          <w:szCs w:val="20"/>
        </w:rPr>
      </w:pPr>
    </w:p>
    <w:p w14:paraId="0000056B" w14:textId="138988E0" w:rsidR="00C4413E" w:rsidRDefault="00631BE3" w:rsidP="003A0CF5">
      <w:pPr>
        <w:spacing w:line="240" w:lineRule="auto"/>
      </w:pPr>
      <w:r>
        <w:rPr>
          <w:color w:val="00B050"/>
          <w:sz w:val="20"/>
          <w:szCs w:val="20"/>
        </w:rPr>
        <w:t xml:space="preserve">41. i 42. </w:t>
      </w:r>
      <w:r w:rsidRPr="002937B9">
        <w:rPr>
          <w:i/>
          <w:iCs/>
          <w:color w:val="00B050"/>
          <w:sz w:val="20"/>
          <w:szCs w:val="20"/>
        </w:rPr>
        <w:t>Oblaci zastiru nebo</w:t>
      </w:r>
      <w:r>
        <w:rPr>
          <w:color w:val="00B050"/>
          <w:sz w:val="20"/>
          <w:szCs w:val="20"/>
        </w:rPr>
        <w:t>,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Feliks Salten</w:t>
      </w:r>
      <w:r w:rsidR="00E07E5F">
        <w:rPr>
          <w:color w:val="00B050"/>
          <w:sz w:val="20"/>
          <w:szCs w:val="20"/>
        </w:rPr>
        <w:t xml:space="preserve"> </w:t>
      </w:r>
      <w:r>
        <w:rPr>
          <w:i/>
          <w:sz w:val="20"/>
          <w:szCs w:val="20"/>
        </w:rPr>
        <w:t>–</w:t>
      </w:r>
      <w:r>
        <w:rPr>
          <w:sz w:val="20"/>
          <w:szCs w:val="20"/>
        </w:rPr>
        <w:t xml:space="preserve"> interpretacija</w:t>
      </w:r>
      <w:r>
        <w:rPr>
          <w:i/>
          <w:sz w:val="20"/>
          <w:szCs w:val="20"/>
        </w:rPr>
        <w:t xml:space="preserve"> </w:t>
      </w:r>
    </w:p>
    <w:p w14:paraId="0000056C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A.4.1.</w:t>
      </w:r>
    </w:p>
    <w:p w14:paraId="0000056D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razgovara i govori u skladu s komunikacijskom situacijom.</w:t>
      </w:r>
    </w:p>
    <w:p w14:paraId="0000056E" w14:textId="77777777" w:rsidR="00C4413E" w:rsidRDefault="00C4413E" w:rsidP="003A0C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"/>
        </w:tabs>
        <w:spacing w:after="0" w:line="240" w:lineRule="auto"/>
        <w:ind w:left="6"/>
        <w:rPr>
          <w:color w:val="000000"/>
          <w:sz w:val="20"/>
          <w:szCs w:val="20"/>
        </w:rPr>
      </w:pPr>
    </w:p>
    <w:p w14:paraId="0000056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i govori prema zadanoj ili slobodnoj temi</w:t>
      </w:r>
    </w:p>
    <w:p w14:paraId="0000057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sadržajem i strukturom govorenja cjelovito obuhvaća temu</w:t>
      </w:r>
    </w:p>
    <w:p w14:paraId="0000057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organizira govor prema jednostavnoj strukturi: uvod, središnji dio, završetak</w:t>
      </w:r>
    </w:p>
    <w:p w14:paraId="0000057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stvaralačkim postupcima oblikuje govorene tekstove</w:t>
      </w:r>
    </w:p>
    <w:p w14:paraId="0000057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sudjeluje u organiziranoj ili spontanoj raspravi</w:t>
      </w:r>
    </w:p>
    <w:p w14:paraId="0000057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poštuje pravila komunikacije u raspravi: sluša sugovornike, govori kad ima riječ</w:t>
      </w:r>
    </w:p>
    <w:p w14:paraId="0000057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važnost neverbalne komunikacije</w:t>
      </w:r>
    </w:p>
    <w:p w14:paraId="0000057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primjenjuje nove riječi u komunikacijskoj situaciji</w:t>
      </w:r>
    </w:p>
    <w:p w14:paraId="00000577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poštuje društveno prihvatljiva pravila uljudne komunikacije u različitim životnim situacijama</w:t>
      </w:r>
    </w:p>
    <w:p w14:paraId="00000578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579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057A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57B" w14:textId="77777777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8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9. PLOHA, Kompozicija, Vučedolska golubica, kartonski tisak</w:t>
      </w:r>
    </w:p>
    <w:p w14:paraId="0000057C" w14:textId="77777777" w:rsidR="00C4413E" w:rsidRDefault="00C4413E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</w:p>
    <w:p w14:paraId="0000057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A.4.1. Učenici likovnim i vizualnim izražavanjem interpretiraju različite sadržaje.</w:t>
      </w:r>
    </w:p>
    <w:p w14:paraId="0000057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057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0580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 xml:space="preserve">OŠ LK B.4.2. Učenici opisuju i uspoređuju svoj likovni ili vizualni rad i radove drugih učenika te opisuju vlastiti </w:t>
      </w:r>
      <w:r>
        <w:rPr>
          <w:sz w:val="20"/>
          <w:szCs w:val="20"/>
        </w:rPr>
        <w:t>doživljaj stvaranja.</w:t>
      </w:r>
    </w:p>
    <w:p w14:paraId="00000581" w14:textId="77777777" w:rsidR="00C4413E" w:rsidRDefault="00631BE3" w:rsidP="003A0CF5">
      <w:pPr>
        <w:tabs>
          <w:tab w:val="left" w:pos="510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LK C.4.2. Učenici povezuju umjetničko djelo s iskustvima iz svakodnevnoga života te društvenim kontekstom.</w:t>
      </w:r>
    </w:p>
    <w:p w14:paraId="00000582" w14:textId="77777777" w:rsidR="00C4413E" w:rsidRDefault="00C4413E" w:rsidP="003A0C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8" w:line="240" w:lineRule="auto"/>
        <w:rPr>
          <w:color w:val="00B050"/>
          <w:sz w:val="20"/>
          <w:szCs w:val="20"/>
        </w:rPr>
      </w:pPr>
    </w:p>
    <w:p w14:paraId="00000583" w14:textId="77777777" w:rsidR="00C4413E" w:rsidRDefault="00C4413E" w:rsidP="003A0CF5">
      <w:pPr>
        <w:tabs>
          <w:tab w:val="left" w:pos="5103"/>
        </w:tabs>
        <w:spacing w:after="0" w:line="240" w:lineRule="auto"/>
        <w:rPr>
          <w:sz w:val="20"/>
          <w:szCs w:val="20"/>
        </w:rPr>
      </w:pPr>
    </w:p>
    <w:p w14:paraId="00000584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GLAZBENA KULTURA</w:t>
      </w:r>
    </w:p>
    <w:p w14:paraId="00000585" w14:textId="77777777" w:rsidR="00C4413E" w:rsidRDefault="00631BE3" w:rsidP="003A0CF5">
      <w:pPr>
        <w:tabs>
          <w:tab w:val="left" w:pos="5103"/>
        </w:tabs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9. GLAZBA JE RITAM - </w:t>
      </w:r>
      <w:r>
        <w:rPr>
          <w:i/>
          <w:color w:val="00B050"/>
          <w:sz w:val="20"/>
          <w:szCs w:val="20"/>
        </w:rPr>
        <w:t xml:space="preserve">Hej dječače /Smijeh nije grijeh / Pojdmo na Štajersko / Sarasponda, Bambusov list / Okina taiko, </w:t>
      </w:r>
      <w:r>
        <w:rPr>
          <w:color w:val="00B050"/>
          <w:sz w:val="20"/>
          <w:szCs w:val="20"/>
        </w:rPr>
        <w:t>Dani</w:t>
      </w:r>
    </w:p>
    <w:p w14:paraId="00000586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A.4.1. Učenik poznaje određeni broj skladbi.</w:t>
      </w:r>
    </w:p>
    <w:p w14:paraId="00000587" w14:textId="272A670D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OŠ GK A.4.2. Učenik temeljem slušanja razlikuje pojedine glazbeno izražajne sastavnice, osnovne  skupine </w:t>
      </w:r>
      <w:r>
        <w:rPr>
          <w:color w:val="231F20"/>
          <w:sz w:val="20"/>
          <w:szCs w:val="20"/>
        </w:rPr>
        <w:lastRenderedPageBreak/>
        <w:t>glazbala i pjevačkih glasova te boje muških i ženskih pjevačkih glasova.</w:t>
      </w:r>
    </w:p>
    <w:p w14:paraId="00000588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B.4.1. Učenik sudjeluje u zajedničkoj izvedbi te vrednuje zajedničku izvedbu.</w:t>
      </w:r>
    </w:p>
    <w:p w14:paraId="00000589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B.4.2. Učenik pjevanjem izvodi autorske i tradicijske pjesme iz Hrvatske i svijeta.</w:t>
      </w:r>
    </w:p>
    <w:p w14:paraId="0000058A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B.4.3. Učenik izvodi glazbene igre uz pjevanje, slušanje glazbe i pokret uz glazbu.</w:t>
      </w:r>
    </w:p>
    <w:p w14:paraId="0000058B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B.4.4. Učenik sviranjem i/ili pokretom izvodi umjetničku, tradicijsku, popularnu ili vlastitu glazbu. Sudjeluje u aktivnostima glazbenog stvaralaštva. Svira dobe, kraće ritamske obrasce i pratnju te kraće instrumentalne skladbe.</w:t>
      </w:r>
    </w:p>
    <w:p w14:paraId="0000058C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OŠ GK C.4.1. Učenik na osnovu slušanja glazbe i aktivnog muziciranja prepoznaje različite uloge i vrste glazbe.</w:t>
      </w:r>
    </w:p>
    <w:p w14:paraId="0000058D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058E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  <w:highlight w:val="white"/>
        </w:rPr>
      </w:pPr>
      <w:r>
        <w:rPr>
          <w:color w:val="00B0F0"/>
          <w:sz w:val="20"/>
          <w:szCs w:val="20"/>
          <w:highlight w:val="white"/>
        </w:rPr>
        <w:t>MATEMATIKA</w:t>
      </w:r>
    </w:p>
    <w:p w14:paraId="0000058F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0000"/>
          <w:sz w:val="20"/>
          <w:szCs w:val="20"/>
          <w:highlight w:val="white"/>
        </w:rPr>
      </w:pPr>
    </w:p>
    <w:p w14:paraId="195C6F99" w14:textId="5A22AE7C" w:rsidR="00947BE1" w:rsidRDefault="00947BE1" w:rsidP="00947BE1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3</w:t>
      </w:r>
      <w:r w:rsidR="002F56F9">
        <w:rPr>
          <w:color w:val="00B050"/>
          <w:sz w:val="20"/>
          <w:szCs w:val="20"/>
        </w:rPr>
        <w:t>3</w:t>
      </w:r>
      <w:r>
        <w:rPr>
          <w:color w:val="00B050"/>
          <w:sz w:val="20"/>
          <w:szCs w:val="20"/>
        </w:rPr>
        <w:t>. I OVO JE LAKO! Pisano zbrajanje šesteroznamenkastih brojeva</w:t>
      </w:r>
      <w:r>
        <w:rPr>
          <w:sz w:val="20"/>
          <w:szCs w:val="20"/>
        </w:rPr>
        <w:t xml:space="preserve"> – ponavljanje</w:t>
      </w:r>
    </w:p>
    <w:p w14:paraId="0A31F8DB" w14:textId="77777777" w:rsidR="00947BE1" w:rsidRDefault="00947BE1" w:rsidP="00947BE1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A.4.2. Pisano zbraja i oduzima u skupu prirodnih brojeva do milijun. </w:t>
      </w:r>
    </w:p>
    <w:p w14:paraId="3A24ACD8" w14:textId="77777777" w:rsidR="00947BE1" w:rsidRDefault="00947BE1" w:rsidP="00947BE1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prirodnim brojevima do milijun. </w:t>
      </w:r>
    </w:p>
    <w:p w14:paraId="2C07B8A8" w14:textId="77777777" w:rsidR="00947BE1" w:rsidRDefault="00947BE1" w:rsidP="00947BE1">
      <w:pPr>
        <w:widowControl w:val="0"/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</w:p>
    <w:p w14:paraId="3F43C4DF" w14:textId="77777777" w:rsidR="00947BE1" w:rsidRDefault="00947BE1" w:rsidP="00947BE1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Zbraja šesteroznamenkaste brojeve. </w:t>
      </w:r>
    </w:p>
    <w:p w14:paraId="25E46F90" w14:textId="77777777" w:rsidR="00947BE1" w:rsidRDefault="00947BE1" w:rsidP="00947BE1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odgovarajući matematički zapis pisanoga zbrajanja. </w:t>
      </w:r>
    </w:p>
    <w:p w14:paraId="4798A4E7" w14:textId="77777777" w:rsidR="00947BE1" w:rsidRDefault="00947BE1" w:rsidP="00947BE1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svojstvo </w:t>
      </w:r>
      <w:proofErr w:type="spellStart"/>
      <w:r>
        <w:rPr>
          <w:sz w:val="20"/>
          <w:szCs w:val="20"/>
        </w:rPr>
        <w:t>komutativnosti</w:t>
      </w:r>
      <w:proofErr w:type="spellEnd"/>
      <w:r>
        <w:rPr>
          <w:sz w:val="20"/>
          <w:szCs w:val="20"/>
        </w:rPr>
        <w:t xml:space="preserve">. </w:t>
      </w:r>
    </w:p>
    <w:p w14:paraId="45FB1798" w14:textId="77777777" w:rsidR="00947BE1" w:rsidRDefault="00947BE1" w:rsidP="00947BE1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Imenuje članove računskih operacija. </w:t>
      </w:r>
    </w:p>
    <w:p w14:paraId="4CC50EB7" w14:textId="77777777" w:rsidR="00947BE1" w:rsidRDefault="00947BE1" w:rsidP="00947BE1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Rješava tekstualne zadatke. </w:t>
      </w:r>
    </w:p>
    <w:p w14:paraId="3ED25CEB" w14:textId="77777777" w:rsidR="00947BE1" w:rsidRDefault="00947BE1" w:rsidP="00947BE1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Služi se prirodnim brojevima do milijun. </w:t>
      </w:r>
    </w:p>
    <w:p w14:paraId="2743866E" w14:textId="77777777" w:rsidR="00947BE1" w:rsidRDefault="00947BE1" w:rsidP="00947BE1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Broji, čita, piše i uspoređuje brojeve do milijun. </w:t>
      </w:r>
    </w:p>
    <w:p w14:paraId="6488E261" w14:textId="77777777" w:rsidR="00947BE1" w:rsidRDefault="00947BE1" w:rsidP="00947BE1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Prepoznaje mjesne vrijednosti pojedinih znamenaka. </w:t>
      </w:r>
    </w:p>
    <w:p w14:paraId="72619AD2" w14:textId="77777777" w:rsidR="00947BE1" w:rsidRDefault="00947BE1" w:rsidP="00947BE1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sz w:val="20"/>
          <w:szCs w:val="20"/>
        </w:rPr>
        <w:t>Koristi se višeznamenkastim brojevima.</w:t>
      </w:r>
    </w:p>
    <w:p w14:paraId="0B6AC035" w14:textId="77777777" w:rsidR="00947BE1" w:rsidRDefault="00947BE1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</w:p>
    <w:p w14:paraId="0238A25B" w14:textId="0096C9E0" w:rsidR="002F56F9" w:rsidRDefault="002F56F9" w:rsidP="002F56F9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3</w:t>
      </w:r>
      <w:r>
        <w:rPr>
          <w:color w:val="00B050"/>
          <w:sz w:val="20"/>
          <w:szCs w:val="20"/>
        </w:rPr>
        <w:t>4</w:t>
      </w:r>
      <w:r>
        <w:rPr>
          <w:color w:val="00B050"/>
          <w:sz w:val="20"/>
          <w:szCs w:val="20"/>
        </w:rPr>
        <w:t xml:space="preserve">. PONOVIMO Pisano zbrajanje u skupu brojeva do milijun </w:t>
      </w:r>
      <w:r>
        <w:rPr>
          <w:sz w:val="20"/>
          <w:szCs w:val="20"/>
        </w:rPr>
        <w:t>– ponavljanje</w:t>
      </w:r>
    </w:p>
    <w:p w14:paraId="51B91CAD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A.4.2. Pisano zbraja i oduzima u skupu prirodnih brojeva do milijun. </w:t>
      </w:r>
    </w:p>
    <w:p w14:paraId="458E0BB7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prirodnim brojevima do milijun. </w:t>
      </w:r>
    </w:p>
    <w:p w14:paraId="7564476A" w14:textId="77777777" w:rsidR="002F56F9" w:rsidRDefault="002F56F9" w:rsidP="002F56F9">
      <w:pPr>
        <w:widowControl w:val="0"/>
        <w:shd w:val="clear" w:color="auto" w:fill="FFFFFF"/>
        <w:spacing w:after="0" w:line="240" w:lineRule="auto"/>
        <w:ind w:hanging="2"/>
        <w:rPr>
          <w:sz w:val="20"/>
          <w:szCs w:val="20"/>
        </w:rPr>
      </w:pPr>
    </w:p>
    <w:p w14:paraId="2314A8D8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Zbraja brojeve do milijun. </w:t>
      </w:r>
    </w:p>
    <w:p w14:paraId="6A9E1958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odgovarajući matematički zapis pisanoga zbrajanja. </w:t>
      </w:r>
    </w:p>
    <w:p w14:paraId="4E3F2B9F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svojstvo </w:t>
      </w:r>
      <w:proofErr w:type="spellStart"/>
      <w:r>
        <w:rPr>
          <w:sz w:val="20"/>
          <w:szCs w:val="20"/>
        </w:rPr>
        <w:t>komutativnosti</w:t>
      </w:r>
      <w:proofErr w:type="spellEnd"/>
      <w:r>
        <w:rPr>
          <w:sz w:val="20"/>
          <w:szCs w:val="20"/>
        </w:rPr>
        <w:t xml:space="preserve"> te imenuje članove računskih operacija. </w:t>
      </w:r>
    </w:p>
    <w:p w14:paraId="687946C1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Rješava tekstualne zadatke.</w:t>
      </w:r>
    </w:p>
    <w:p w14:paraId="0F9C4BB5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Broji, čita, piše i uspoređuje brojeve do milijun. </w:t>
      </w:r>
    </w:p>
    <w:p w14:paraId="7A112050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Navodi dekadske jedinice i opisuje njihove odnose. </w:t>
      </w:r>
    </w:p>
    <w:p w14:paraId="7E119ACA" w14:textId="77777777" w:rsidR="002F56F9" w:rsidRDefault="002F56F9" w:rsidP="002F56F9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sz w:val="20"/>
          <w:szCs w:val="20"/>
        </w:rPr>
        <w:t>Prepoznaje mjesne vrijednosti pojedinih znamenaka te se koristi  višeznamenkastim brojevima.</w:t>
      </w:r>
    </w:p>
    <w:p w14:paraId="046C2FCC" w14:textId="77777777" w:rsidR="002F56F9" w:rsidRDefault="002F56F9" w:rsidP="002F56F9">
      <w:pPr>
        <w:spacing w:after="0" w:line="240" w:lineRule="auto"/>
        <w:rPr>
          <w:color w:val="231F20"/>
          <w:sz w:val="20"/>
          <w:szCs w:val="20"/>
        </w:rPr>
      </w:pPr>
    </w:p>
    <w:p w14:paraId="457254B0" w14:textId="163F4001" w:rsidR="002F56F9" w:rsidRDefault="002F56F9" w:rsidP="002F56F9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3</w:t>
      </w:r>
      <w:r>
        <w:rPr>
          <w:color w:val="00B050"/>
          <w:sz w:val="20"/>
          <w:szCs w:val="20"/>
        </w:rPr>
        <w:t>5</w:t>
      </w:r>
      <w:r>
        <w:rPr>
          <w:color w:val="00B050"/>
          <w:sz w:val="20"/>
          <w:szCs w:val="20"/>
        </w:rPr>
        <w:t xml:space="preserve">. POTPIŠI I ODUZMI Pisano oduzimanje četveroznamenkastih brojeva </w:t>
      </w:r>
      <w:r>
        <w:rPr>
          <w:sz w:val="20"/>
          <w:szCs w:val="20"/>
        </w:rPr>
        <w:t>– obrada</w:t>
      </w:r>
    </w:p>
    <w:p w14:paraId="4E27CAE3" w14:textId="77777777" w:rsidR="002F56F9" w:rsidRDefault="002F56F9" w:rsidP="002F56F9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A.4.2. Pisano zbraja i oduzima u skupu prirodnih brojeva do milijun. </w:t>
      </w:r>
    </w:p>
    <w:p w14:paraId="679F5655" w14:textId="77777777" w:rsidR="002F56F9" w:rsidRDefault="002F56F9" w:rsidP="002F56F9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prirodnim brojevima do milijun. </w:t>
      </w:r>
    </w:p>
    <w:p w14:paraId="66BFDBFC" w14:textId="77777777" w:rsidR="002F56F9" w:rsidRDefault="002F56F9" w:rsidP="002F56F9">
      <w:pPr>
        <w:widowControl w:val="0"/>
        <w:shd w:val="clear" w:color="auto" w:fill="FFFFFF"/>
        <w:spacing w:after="0" w:line="240" w:lineRule="auto"/>
        <w:ind w:hanging="2"/>
        <w:rPr>
          <w:sz w:val="20"/>
          <w:szCs w:val="20"/>
        </w:rPr>
      </w:pPr>
    </w:p>
    <w:p w14:paraId="69673BF8" w14:textId="77777777" w:rsidR="002F56F9" w:rsidRDefault="002F56F9" w:rsidP="002F56F9">
      <w:pPr>
        <w:widowControl w:val="0"/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Pisano oduzima četveroznamenkaste brojeve. </w:t>
      </w:r>
    </w:p>
    <w:p w14:paraId="387488BD" w14:textId="77777777" w:rsidR="002F56F9" w:rsidRDefault="002F56F9" w:rsidP="002F56F9">
      <w:pPr>
        <w:widowControl w:val="0"/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odgovarajući matematički zapis pisanoga oduzimanja. </w:t>
      </w:r>
    </w:p>
    <w:p w14:paraId="69AE86DC" w14:textId="77777777" w:rsidR="002F56F9" w:rsidRDefault="002F56F9" w:rsidP="002F56F9">
      <w:pPr>
        <w:widowControl w:val="0"/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Primjenjuje vezu zbrajanja i oduzimanja.</w:t>
      </w:r>
    </w:p>
    <w:p w14:paraId="67789BB5" w14:textId="77777777" w:rsidR="002F56F9" w:rsidRDefault="002F56F9" w:rsidP="002F56F9">
      <w:pPr>
        <w:widowControl w:val="0"/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Imenuje članove računskih operacija. </w:t>
      </w:r>
    </w:p>
    <w:p w14:paraId="18FA5D47" w14:textId="77777777" w:rsidR="002F56F9" w:rsidRDefault="002F56F9" w:rsidP="002F56F9">
      <w:pPr>
        <w:widowControl w:val="0"/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Rješava tekstualne zadatke.</w:t>
      </w:r>
    </w:p>
    <w:p w14:paraId="57D91D32" w14:textId="77777777" w:rsidR="002F56F9" w:rsidRDefault="002F56F9" w:rsidP="002F56F9">
      <w:pPr>
        <w:widowControl w:val="0"/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Služi se prirodnim brojevima do milijun. </w:t>
      </w:r>
    </w:p>
    <w:p w14:paraId="3F41EE0A" w14:textId="77777777" w:rsidR="002F56F9" w:rsidRDefault="002F56F9" w:rsidP="002F56F9">
      <w:pPr>
        <w:widowControl w:val="0"/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Broji, čita, piše i uspoređuje brojeve do milijun.</w:t>
      </w:r>
    </w:p>
    <w:p w14:paraId="5F55DE88" w14:textId="77777777" w:rsidR="002F56F9" w:rsidRDefault="002F56F9" w:rsidP="002F56F9">
      <w:pPr>
        <w:widowControl w:val="0"/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Prepoznaje mjesne vrijednosti pojedinih znamenaka. </w:t>
      </w:r>
    </w:p>
    <w:p w14:paraId="7C46ECA2" w14:textId="77777777" w:rsidR="002F56F9" w:rsidRDefault="002F56F9" w:rsidP="002F56F9">
      <w:pPr>
        <w:widowControl w:val="0"/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Koristi se višeznamenkastim brojevima.</w:t>
      </w:r>
    </w:p>
    <w:p w14:paraId="000005A4" w14:textId="13872605" w:rsidR="00C4413E" w:rsidRDefault="00C4413E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</w:p>
    <w:p w14:paraId="42CA39C3" w14:textId="6316C8EA" w:rsidR="002F56F9" w:rsidRDefault="002F56F9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</w:p>
    <w:p w14:paraId="7C269DB5" w14:textId="77777777" w:rsidR="002F56F9" w:rsidRDefault="002F56F9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</w:p>
    <w:p w14:paraId="7D72DF68" w14:textId="77777777" w:rsidR="00947BE1" w:rsidRDefault="00947BE1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</w:p>
    <w:p w14:paraId="000005A5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lastRenderedPageBreak/>
        <w:t>PRIRODA I DRUŠTVO</w:t>
      </w:r>
    </w:p>
    <w:p w14:paraId="000005A6" w14:textId="77777777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25. Nizinska Hrvatska – kulturno-povijesne znamenitosti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– sat učenja novih nastavnih sadržaja – sat vježbanja i ponavljanja</w:t>
      </w:r>
    </w:p>
    <w:p w14:paraId="000005A7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B.4.3. Učenik se snalazi u promjenama i odnosima u vremenu te pripovijeda povijesnu priču o prošlim događajima i o značajnim osobama iz zavičaja i/ili Republike Hrvatske.; </w:t>
      </w:r>
    </w:p>
    <w:p w14:paraId="000005A8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PID OŠ C.4.1. Učenik obrazlaže ulogu, utjecaj i važnost povijesnoga nasljeđa te prirodnih i društvenih različitosti domovine na razvoj nacionalnoga identiteta.</w:t>
      </w:r>
    </w:p>
    <w:p w14:paraId="000005A9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5AA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Prikuplja informacije i istražuje o odnosima prirodnih i društvenih pojava. </w:t>
      </w:r>
    </w:p>
    <w:p w14:paraId="000005AB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Istražuje o značajnim osobama i događajima u domovini, povezuje ih s kulturno-povijesnim spomenicima, smješta u vremenske okvire te pokazuje na vremenskoj crti ili lenti vremena</w:t>
      </w:r>
    </w:p>
    <w:p w14:paraId="000005AC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Raspravlja o svojoj ulozi i povezanosti s domovinom prema događajima, interesima, vrijednostima. Istražuje prirodnu i društvenu raznolikost, posebnost i prepoznatljivost domovine koristeći se različitim izvorima. </w:t>
      </w:r>
    </w:p>
    <w:p w14:paraId="000005AD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Objašnjava povezanost baštine s identitetom domovine te ulogu baštine za razvoj i očuvanje nacionalnoga identiteta. </w:t>
      </w:r>
    </w:p>
    <w:p w14:paraId="000005AE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Objašnjava na primjerima načine zaštite i očuvanja prirodne, kulturne i povijesne baštine domovine.</w:t>
      </w:r>
    </w:p>
    <w:p w14:paraId="000005AF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5B0" w14:textId="77777777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26. Nizinska Hrvatska – sat vježbanja i ponavljanja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– sat učenja novih nastavnih sadržaja – sat vježbanja i ponavljanja</w:t>
      </w:r>
    </w:p>
    <w:p w14:paraId="000005B1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A.4.1. Učenik zaključuje o organiziranosti ljudskoga tijela i životnih zajednica.; </w:t>
      </w:r>
    </w:p>
    <w:p w14:paraId="000005B2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A.4.3. Učenik objašnjava organiziranost Republike Hrvatske i njezina nacionalna obilježja.; </w:t>
      </w:r>
    </w:p>
    <w:p w14:paraId="000005B3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B.4.1. Učenik vrednuje važnost odgovornoga odnosa prema sebi, drugima i prirodi.; </w:t>
      </w:r>
    </w:p>
    <w:p w14:paraId="000005B4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B.4.2. Učenik analizira i povezuje životne uvjete i raznolikost živih bića na različitim staništima te opisuje cikluse u prirodi.; </w:t>
      </w:r>
    </w:p>
    <w:p w14:paraId="000005B5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B.4.3. Učenik se snalazi u promjenama i odnosima u vremenu te pripovijeda povijesnu priču o prošlim događajima i o značajnim osobama iz zavičaja i/ili Republike Hrvatske.; </w:t>
      </w:r>
    </w:p>
    <w:p w14:paraId="000005B6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B.4.4. Učenik se snalazi i tumači geografsku kartu i zaključuje o međuodnosu reljefnih obilježja krajeva Republike Hrvatske i načina života.; </w:t>
      </w:r>
    </w:p>
    <w:p w14:paraId="000005B7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C.4.1. Učenik obrazlaže ulogu, utjecaj i važnost povijesnoga nasljeđa te prirodnih i društvenih različitosti domovine na razvoj nacionalnoga identiteta.; </w:t>
      </w:r>
    </w:p>
    <w:p w14:paraId="000005B8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PID OŠ C.4.3. Učenik objašnjava povezanost prirodnoga i društvenoga okružja s gospodarstvom Republike Hrvatske.</w:t>
      </w:r>
    </w:p>
    <w:p w14:paraId="000005B9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5BA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Snalazi se na geografskoj karti, istražuje i uspoređuje različita prirodna obilježja krajeva Republike Hrvatske koja uvjetuju način života toga područja (npr. izgled naselja, izgled ulica, materijali za gradnju, gospodarske djelatnosti/zanimanja određenoga područja).</w:t>
      </w:r>
    </w:p>
    <w:p w14:paraId="000005BB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•Prikuplja informacije i istražuje o odnosima prirodnih i društvenih pojava. </w:t>
      </w:r>
    </w:p>
    <w:p w14:paraId="000005BC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Istražuje o značajnim osobama i događajima u domovini, povezuje ih s kulturno-povijesnim spomenicima, smješta u vremenske okvire te pokazuje na vremenskoj crti ili lenti vremena</w:t>
      </w:r>
    </w:p>
    <w:p w14:paraId="000005BD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Razlikuje životne uvjete u životnoj zajednici i povezuje ih s njezinom organiziranošću.</w:t>
      </w:r>
    </w:p>
    <w:p w14:paraId="000005BE" w14:textId="77777777" w:rsidR="00C4413E" w:rsidRDefault="00C4413E" w:rsidP="003A0CF5">
      <w:pPr>
        <w:spacing w:after="200" w:line="240" w:lineRule="auto"/>
        <w:rPr>
          <w:sz w:val="20"/>
          <w:szCs w:val="20"/>
        </w:rPr>
      </w:pPr>
    </w:p>
    <w:p w14:paraId="000005BF" w14:textId="77777777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27. Nizinska Hrvatska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– sat provjere znanja</w:t>
      </w:r>
      <w:r>
        <w:rPr>
          <w:b/>
          <w:sz w:val="20"/>
          <w:szCs w:val="20"/>
        </w:rPr>
        <w:t xml:space="preserve"> </w:t>
      </w:r>
    </w:p>
    <w:p w14:paraId="000005C0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A.4.1. Učenik zaključuje o organiziranosti ljudskoga tijela i životnih zajednica.; </w:t>
      </w:r>
    </w:p>
    <w:p w14:paraId="000005C1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A.4.3. Učenik objašnjava organiziranost Republike Hrvatske i njezina nacionalna obilježja.; </w:t>
      </w:r>
    </w:p>
    <w:p w14:paraId="000005C2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B.4.1. Učenik vrednuje važnost odgovornoga odnosa prema sebi, drugima i prirodi.; </w:t>
      </w:r>
    </w:p>
    <w:p w14:paraId="000005C3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B.4.2. Učenik analizira i povezuje životne uvjete i raznolikost živih bića na različitim staništima te opisuje cikluse u prirodi.; </w:t>
      </w:r>
    </w:p>
    <w:p w14:paraId="000005C4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B.4.3. Učenik se snalazi u promjenama i odnosima u vremenu te pripovijeda povijesnu priču o prošlim događajima i o značajnim osobama iz zavičaja i/ili Republike Hrvatske.; </w:t>
      </w:r>
    </w:p>
    <w:p w14:paraId="000005C5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B.4.4. Učenik se snalazi i tumači geografsku kartu i zaključuje o međuodnosu reljefnih obilježja krajeva Republike Hrvatske i načina života.; </w:t>
      </w:r>
    </w:p>
    <w:p w14:paraId="000005C6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C.4.1. Učenik obrazlaže ulogu, utjecaj i važnost povijesnoga nasljeđa te prirodnih i društvenih različitosti domovine na razvoj nacionalnoga identiteta.; </w:t>
      </w:r>
    </w:p>
    <w:p w14:paraId="000005C7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PID OŠ C.4.3. Učenik objašnjava povezanost prirodnoga i društvenoga okružja s gospodarstvom Republike Hrvatske.</w:t>
      </w:r>
    </w:p>
    <w:p w14:paraId="000005C8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5C9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Snalazi se na geografskoj karti, istražuje i uspoređuje različita prirodna obilježja krajeva Republike Hrvatske koja uvjetuju način života toga područja (npr. izgled naselja, izgled ulica, materijali za gradnju, gospodarske djelatnosti/zanimanja određenoga područja).</w:t>
      </w:r>
    </w:p>
    <w:p w14:paraId="000005CA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Razlikuje životne uvjete u životnoj zajednici i povezuje ih s njezinom organiziranošću.</w:t>
      </w:r>
    </w:p>
    <w:p w14:paraId="000005CB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5CC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5CD" w14:textId="77777777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TJELESNA I ZDRAVSTVENA KULTURA</w:t>
      </w:r>
    </w:p>
    <w:p w14:paraId="000005CE" w14:textId="77777777" w:rsidR="00C4413E" w:rsidRDefault="00C4413E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</w:p>
    <w:p w14:paraId="000005CF" w14:textId="77777777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17. Skokovi, naskoci i preskoci </w:t>
      </w:r>
    </w:p>
    <w:p w14:paraId="000005D0" w14:textId="14336EAF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sz w:val="20"/>
          <w:szCs w:val="20"/>
        </w:rPr>
        <w:t>Učenik uočava različite aktivnosti i vježba različite skokove.</w:t>
      </w:r>
      <w:r w:rsidR="002937B9">
        <w:rPr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Prepoznaje i primjenjuje postupke za održavanje higijene pri tjelesnoj aktivnosti te se brine o opremi za tjelesno vježbanje.</w:t>
      </w:r>
    </w:p>
    <w:p w14:paraId="000005D1" w14:textId="77777777" w:rsidR="00C4413E" w:rsidRDefault="00C4413E" w:rsidP="003A0CF5">
      <w:pPr>
        <w:spacing w:after="0" w:line="240" w:lineRule="auto"/>
        <w:rPr>
          <w:b/>
          <w:color w:val="92D050"/>
          <w:sz w:val="20"/>
          <w:szCs w:val="20"/>
        </w:rPr>
      </w:pPr>
    </w:p>
    <w:p w14:paraId="000005D2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00005D3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Kombinirani sat: Usavršavanje i usvajanje motoričkog znanja</w:t>
      </w:r>
    </w:p>
    <w:p w14:paraId="000005D4" w14:textId="77777777" w:rsidR="00C4413E" w:rsidRDefault="00631BE3" w:rsidP="003A0CF5">
      <w:pPr>
        <w:spacing w:after="0" w:line="240" w:lineRule="auto"/>
      </w:pPr>
      <w:r>
        <w:t>1. Preskakivanje vijače (jednonožno, sunožno u mjestu ili u kretanju)</w:t>
      </w:r>
    </w:p>
    <w:p w14:paraId="000005D5" w14:textId="77777777" w:rsidR="00C4413E" w:rsidRDefault="00631BE3" w:rsidP="003A0CF5">
      <w:pPr>
        <w:spacing w:after="0" w:line="240" w:lineRule="auto"/>
      </w:pPr>
      <w:r>
        <w:t>2. Različiti jednonožni i sunožni skokovi na tlu</w:t>
      </w:r>
    </w:p>
    <w:p w14:paraId="000005D6" w14:textId="77777777" w:rsidR="00C4413E" w:rsidRDefault="00631BE3" w:rsidP="003A0CF5">
      <w:pPr>
        <w:spacing w:after="0" w:line="240" w:lineRule="auto"/>
      </w:pPr>
      <w:r>
        <w:t xml:space="preserve">3. Nagazni naskok na odskočnu dasku i sunožni naskok na  švedski sanduk do visine 60 cm </w:t>
      </w:r>
    </w:p>
    <w:p w14:paraId="000005D7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t>4. Elementarna igra</w:t>
      </w:r>
      <w:r>
        <w:rPr>
          <w:sz w:val="20"/>
          <w:szCs w:val="20"/>
        </w:rPr>
        <w:t xml:space="preserve"> </w:t>
      </w:r>
    </w:p>
    <w:p w14:paraId="000005D8" w14:textId="77777777" w:rsidR="00C4413E" w:rsidRDefault="00631BE3" w:rsidP="003A0CF5">
      <w:pPr>
        <w:spacing w:after="0" w:line="240" w:lineRule="auto"/>
        <w:rPr>
          <w:b/>
          <w:color w:val="0070C0"/>
          <w:sz w:val="20"/>
          <w:szCs w:val="20"/>
        </w:rPr>
      </w:pPr>
      <w:r>
        <w:rPr>
          <w:b/>
          <w:color w:val="0070C0"/>
          <w:sz w:val="20"/>
          <w:szCs w:val="20"/>
        </w:rPr>
        <w:t>Predmetno područje D</w:t>
      </w:r>
    </w:p>
    <w:p w14:paraId="000005D9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Oprema za nastavu</w:t>
      </w:r>
    </w:p>
    <w:p w14:paraId="000005DA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Prati svoje higijenske postupke.</w:t>
      </w:r>
    </w:p>
    <w:p w14:paraId="000005DB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000005EC" w14:textId="54C7AE21" w:rsidR="00C4413E" w:rsidRPr="00314CC5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SEMAFOR</w:t>
      </w:r>
    </w:p>
    <w:p w14:paraId="000005ED" w14:textId="77777777" w:rsidR="00C4413E" w:rsidRDefault="00C4413E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</w:p>
    <w:p w14:paraId="2637788D" w14:textId="77777777" w:rsidR="002937B9" w:rsidRDefault="002937B9" w:rsidP="003A0CF5">
      <w:pPr>
        <w:spacing w:line="240" w:lineRule="auto"/>
        <w:rPr>
          <w:color w:val="00B0F0"/>
          <w:sz w:val="20"/>
          <w:szCs w:val="20"/>
        </w:rPr>
      </w:pPr>
    </w:p>
    <w:p w14:paraId="000005EE" w14:textId="1429E4B4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SAT RAZREDNIKA</w:t>
      </w:r>
    </w:p>
    <w:p w14:paraId="000005EF" w14:textId="77777777" w:rsidR="00C4413E" w:rsidRDefault="00631BE3" w:rsidP="003A0CF5">
      <w:pPr>
        <w:spacing w:line="240" w:lineRule="auto"/>
        <w:rPr>
          <w:rFonts w:ascii="Arial" w:eastAsia="Arial" w:hAnsi="Arial" w:cs="Arial"/>
          <w:color w:val="00B050"/>
          <w:sz w:val="18"/>
          <w:szCs w:val="18"/>
        </w:rPr>
      </w:pPr>
      <w:r>
        <w:rPr>
          <w:color w:val="00B050"/>
          <w:sz w:val="20"/>
          <w:szCs w:val="20"/>
        </w:rPr>
        <w:t>9. GRAĐANSKE VRIJEDNOSTI I STAVOVI (GO) - Osobni ciljevi</w:t>
      </w:r>
    </w:p>
    <w:p w14:paraId="000005F0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A.2.1. Učenici razvijaju sliku o sebi.</w:t>
      </w:r>
    </w:p>
    <w:p w14:paraId="000005F1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A.2.3. Razvijaju osobne potencijale.</w:t>
      </w:r>
    </w:p>
    <w:p w14:paraId="000005F2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uku A.2.4. 4. Kritičko mišljenje: Učenici razlikuju činjenice od mišljenja i sposobni su usporediti različite ideje.</w:t>
      </w:r>
    </w:p>
    <w:p w14:paraId="000005F3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B.2.4. Suradnički uče i rade u timu.</w:t>
      </w:r>
    </w:p>
    <w:p w14:paraId="000005F4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pod B.2.2. Planiraju i upravljaju aktivnostima.</w:t>
      </w:r>
    </w:p>
    <w:p w14:paraId="000005F5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5F6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br w:type="page"/>
      </w:r>
    </w:p>
    <w:p w14:paraId="000005F8" w14:textId="3912F6B3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10. TJEDAN </w:t>
      </w:r>
      <w:r>
        <w:rPr>
          <w:color w:val="7030A0"/>
        </w:rPr>
        <w:tab/>
      </w:r>
      <w:r w:rsidR="000C036D">
        <w:rPr>
          <w:color w:val="7030A0"/>
        </w:rPr>
        <w:t>7</w:t>
      </w:r>
      <w:r>
        <w:rPr>
          <w:color w:val="7030A0"/>
        </w:rPr>
        <w:t>. 11. 202</w:t>
      </w:r>
      <w:r w:rsidR="000C036D">
        <w:rPr>
          <w:color w:val="7030A0"/>
        </w:rPr>
        <w:t>2</w:t>
      </w:r>
      <w:r>
        <w:rPr>
          <w:color w:val="7030A0"/>
        </w:rPr>
        <w:t>. – 1</w:t>
      </w:r>
      <w:r w:rsidR="000C036D">
        <w:rPr>
          <w:color w:val="7030A0"/>
        </w:rPr>
        <w:t>1</w:t>
      </w:r>
      <w:r>
        <w:rPr>
          <w:color w:val="7030A0"/>
        </w:rPr>
        <w:t>. 11. 202</w:t>
      </w:r>
      <w:r w:rsidR="000C036D">
        <w:rPr>
          <w:color w:val="7030A0"/>
        </w:rPr>
        <w:t>2</w:t>
      </w:r>
      <w:r>
        <w:rPr>
          <w:color w:val="7030A0"/>
        </w:rPr>
        <w:t>.</w:t>
      </w:r>
    </w:p>
    <w:p w14:paraId="000005F9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068BFB1F" w14:textId="3AF18295" w:rsidR="00B5149A" w:rsidRDefault="00B5149A" w:rsidP="00B5149A">
      <w:pPr>
        <w:spacing w:line="240" w:lineRule="auto"/>
      </w:pPr>
      <w:r>
        <w:rPr>
          <w:color w:val="00B050"/>
          <w:sz w:val="20"/>
          <w:szCs w:val="20"/>
        </w:rPr>
        <w:t>43.</w:t>
      </w:r>
      <w:r w:rsidR="00947BE1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 xml:space="preserve">Jesen u parku, Stanislav Femenić </w:t>
      </w:r>
      <w:r>
        <w:rPr>
          <w:i/>
          <w:sz w:val="20"/>
          <w:szCs w:val="20"/>
        </w:rPr>
        <w:t xml:space="preserve">– </w:t>
      </w:r>
      <w:r>
        <w:rPr>
          <w:sz w:val="20"/>
          <w:szCs w:val="20"/>
        </w:rPr>
        <w:t>interpretacija</w:t>
      </w:r>
      <w:r>
        <w:rPr>
          <w:i/>
          <w:sz w:val="20"/>
          <w:szCs w:val="20"/>
        </w:rPr>
        <w:t xml:space="preserve">, </w:t>
      </w:r>
      <w:r>
        <w:rPr>
          <w:sz w:val="20"/>
          <w:szCs w:val="20"/>
        </w:rPr>
        <w:t>učenje novog sadržaja</w:t>
      </w:r>
    </w:p>
    <w:p w14:paraId="432D99DF" w14:textId="77777777" w:rsidR="00B5149A" w:rsidRDefault="00B5149A" w:rsidP="00B5149A">
      <w:pPr>
        <w:spacing w:after="48" w:line="240" w:lineRule="auto"/>
        <w:rPr>
          <w:b/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</w:p>
    <w:p w14:paraId="4774D009" w14:textId="77777777" w:rsidR="00B5149A" w:rsidRDefault="00B5149A" w:rsidP="00B5149A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675DC2CF" w14:textId="77777777" w:rsidR="00B5149A" w:rsidRDefault="00B5149A" w:rsidP="00B5149A">
      <w:pPr>
        <w:spacing w:after="0" w:line="240" w:lineRule="auto"/>
        <w:rPr>
          <w:b/>
          <w:sz w:val="20"/>
          <w:szCs w:val="20"/>
        </w:rPr>
      </w:pPr>
    </w:p>
    <w:p w14:paraId="13075B5D" w14:textId="77777777" w:rsidR="00B5149A" w:rsidRDefault="00B5149A" w:rsidP="00B5149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1C48C24C" w14:textId="77777777" w:rsidR="00B5149A" w:rsidRDefault="00B5149A" w:rsidP="00B5149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2E52AA56" w14:textId="77777777" w:rsidR="00B5149A" w:rsidRDefault="00B5149A" w:rsidP="00B5149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345D7F15" w14:textId="77777777" w:rsidR="00B5149A" w:rsidRDefault="00B5149A" w:rsidP="00B5149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1E11A4E" w14:textId="77777777" w:rsidR="00B5149A" w:rsidRDefault="00B5149A" w:rsidP="00B5149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33BAD55D" w14:textId="77777777" w:rsidR="00B5149A" w:rsidRDefault="00B5149A" w:rsidP="00B5149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63EA98D8" w14:textId="77777777" w:rsidR="00B5149A" w:rsidRDefault="00B5149A" w:rsidP="003A0CF5">
      <w:pPr>
        <w:spacing w:line="240" w:lineRule="auto"/>
        <w:rPr>
          <w:color w:val="00B050"/>
          <w:sz w:val="20"/>
          <w:szCs w:val="20"/>
        </w:rPr>
      </w:pPr>
    </w:p>
    <w:p w14:paraId="000005FA" w14:textId="27F7C8F2" w:rsidR="00C4413E" w:rsidRDefault="00631BE3" w:rsidP="003A0CF5">
      <w:pPr>
        <w:spacing w:line="240" w:lineRule="auto"/>
      </w:pPr>
      <w:r>
        <w:rPr>
          <w:color w:val="00B050"/>
          <w:sz w:val="20"/>
          <w:szCs w:val="20"/>
        </w:rPr>
        <w:t>4</w:t>
      </w:r>
      <w:r w:rsidR="00B5149A">
        <w:rPr>
          <w:color w:val="00B050"/>
          <w:sz w:val="20"/>
          <w:szCs w:val="20"/>
        </w:rPr>
        <w:t>4</w:t>
      </w:r>
      <w:r>
        <w:rPr>
          <w:color w:val="00B050"/>
          <w:sz w:val="20"/>
          <w:szCs w:val="20"/>
        </w:rPr>
        <w:t>. i 4</w:t>
      </w:r>
      <w:r w:rsidR="00B5149A">
        <w:rPr>
          <w:color w:val="00B050"/>
          <w:sz w:val="20"/>
          <w:szCs w:val="20"/>
        </w:rPr>
        <w:t>5</w:t>
      </w:r>
      <w:r>
        <w:rPr>
          <w:color w:val="00B050"/>
          <w:sz w:val="20"/>
          <w:szCs w:val="20"/>
        </w:rPr>
        <w:t xml:space="preserve">. </w:t>
      </w:r>
      <w:r w:rsidRPr="002937B9">
        <w:rPr>
          <w:i/>
          <w:iCs/>
          <w:color w:val="00B050"/>
          <w:sz w:val="20"/>
          <w:szCs w:val="20"/>
        </w:rPr>
        <w:t>Drvo ima srce</w:t>
      </w:r>
      <w:r>
        <w:rPr>
          <w:color w:val="00B050"/>
          <w:sz w:val="20"/>
          <w:szCs w:val="20"/>
        </w:rPr>
        <w:t>,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Shel Silverstein</w:t>
      </w:r>
      <w:r w:rsidR="00F628A8">
        <w:rPr>
          <w:color w:val="00B050"/>
          <w:sz w:val="20"/>
          <w:szCs w:val="20"/>
        </w:rPr>
        <w:t xml:space="preserve"> </w:t>
      </w:r>
      <w:r>
        <w:rPr>
          <w:i/>
          <w:sz w:val="20"/>
          <w:szCs w:val="20"/>
        </w:rPr>
        <w:t>–</w:t>
      </w:r>
      <w:r>
        <w:rPr>
          <w:sz w:val="20"/>
          <w:szCs w:val="20"/>
        </w:rPr>
        <w:t xml:space="preserve"> interpretacija</w:t>
      </w:r>
    </w:p>
    <w:p w14:paraId="000005FB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000005FC" w14:textId="77777777" w:rsidR="00C4413E" w:rsidRDefault="00631BE3" w:rsidP="003A0CF5">
      <w:pPr>
        <w:spacing w:after="48" w:line="240" w:lineRule="auto"/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000005FD" w14:textId="77777777" w:rsidR="00C4413E" w:rsidRDefault="00C4413E" w:rsidP="003A0CF5">
      <w:pPr>
        <w:spacing w:after="48" w:line="240" w:lineRule="auto"/>
      </w:pPr>
    </w:p>
    <w:p w14:paraId="000005FE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05F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060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0000060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000060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0603" w14:textId="77777777" w:rsidR="00C4413E" w:rsidRDefault="00631BE3" w:rsidP="003A0CF5">
      <w:pPr>
        <w:shd w:val="clear" w:color="auto" w:fill="FFFFFF"/>
        <w:spacing w:after="48" w:line="240" w:lineRule="auto"/>
        <w:rPr>
          <w:color w:val="00B05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000060F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</w:p>
    <w:p w14:paraId="00000610" w14:textId="2F0CCEA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46. </w:t>
      </w:r>
      <w:r w:rsidRPr="002937B9">
        <w:rPr>
          <w:i/>
          <w:iCs/>
          <w:color w:val="00B050"/>
          <w:sz w:val="20"/>
          <w:szCs w:val="20"/>
        </w:rPr>
        <w:t>Pokaži se u kazalištu</w:t>
      </w:r>
      <w:r>
        <w:rPr>
          <w:color w:val="00B050"/>
          <w:sz w:val="20"/>
          <w:szCs w:val="20"/>
        </w:rPr>
        <w:t>,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Zvonimir Balog</w:t>
      </w:r>
      <w:r>
        <w:rPr>
          <w:sz w:val="20"/>
          <w:szCs w:val="20"/>
        </w:rPr>
        <w:t xml:space="preserve"> </w:t>
      </w:r>
      <w:r w:rsidR="00F628A8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2937B9">
        <w:rPr>
          <w:sz w:val="20"/>
          <w:szCs w:val="20"/>
        </w:rPr>
        <w:t>v</w:t>
      </w:r>
      <w:r>
        <w:rPr>
          <w:sz w:val="20"/>
          <w:szCs w:val="20"/>
        </w:rPr>
        <w:t xml:space="preserve">ježbanje i ponavljanje </w:t>
      </w:r>
    </w:p>
    <w:p w14:paraId="00000611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00000612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00000613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A.4.5.</w:t>
      </w:r>
      <w:r>
        <w:rPr>
          <w:color w:val="231F20"/>
          <w:sz w:val="20"/>
          <w:szCs w:val="20"/>
        </w:rPr>
        <w:t xml:space="preserve"> </w:t>
      </w:r>
    </w:p>
    <w:p w14:paraId="00000614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pravila.</w:t>
      </w:r>
    </w:p>
    <w:p w14:paraId="00000615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C.4.1.</w:t>
      </w:r>
      <w:r>
        <w:rPr>
          <w:color w:val="231F20"/>
          <w:sz w:val="20"/>
          <w:szCs w:val="20"/>
        </w:rPr>
        <w:t xml:space="preserve"> </w:t>
      </w:r>
    </w:p>
    <w:p w14:paraId="00000616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izdvaja važne podatke koristeći se važnim izvorima primjereno dobi.</w:t>
      </w:r>
    </w:p>
    <w:p w14:paraId="00000617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61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061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061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0000061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000061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061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000061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0000061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0000062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prošlo, sadašnje i buduće vrijeme</w:t>
      </w:r>
    </w:p>
    <w:p w14:paraId="0000062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posvojne pridjeve</w:t>
      </w:r>
    </w:p>
    <w:p w14:paraId="0000062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0000062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0000062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znanja</w:t>
      </w:r>
    </w:p>
    <w:p w14:paraId="0000062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lastRenderedPageBreak/>
        <w:t>– prepoznaje moguće izvore podataka i informacija: stručnjaci ili drugi pojedinci, školske ili narodne/gradske knjižnice, internet</w:t>
      </w:r>
    </w:p>
    <w:p w14:paraId="0000062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dolazi do podataka kombinirajući različite izvore</w:t>
      </w:r>
    </w:p>
    <w:p w14:paraId="0000062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prepoznaje, preuzima, pregledava i objašnjava materijale sa školske mrežne stranice</w:t>
      </w:r>
    </w:p>
    <w:p w14:paraId="00000628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upotrebljava podatke u različite svrhe: proširuje sadržaje učenja, priprema se za pisanje i govorenje</w:t>
      </w:r>
    </w:p>
    <w:p w14:paraId="00000629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062A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47. </w:t>
      </w:r>
      <w:r w:rsidRPr="002937B9">
        <w:rPr>
          <w:i/>
          <w:iCs/>
          <w:color w:val="00B050"/>
          <w:sz w:val="20"/>
          <w:szCs w:val="20"/>
        </w:rPr>
        <w:t>Scenska umjetnost</w:t>
      </w:r>
      <w:r>
        <w:rPr>
          <w:color w:val="00B050"/>
          <w:sz w:val="20"/>
          <w:szCs w:val="20"/>
        </w:rPr>
        <w:t xml:space="preserve">, Mira Muhoberac </w:t>
      </w:r>
      <w:r>
        <w:rPr>
          <w:sz w:val="20"/>
          <w:szCs w:val="20"/>
        </w:rPr>
        <w:t>– interpretacija</w:t>
      </w:r>
    </w:p>
    <w:p w14:paraId="0000062B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0000062C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0000062D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A.4.5.</w:t>
      </w:r>
      <w:r>
        <w:rPr>
          <w:color w:val="231F20"/>
          <w:sz w:val="20"/>
          <w:szCs w:val="20"/>
        </w:rPr>
        <w:t xml:space="preserve"> </w:t>
      </w:r>
    </w:p>
    <w:p w14:paraId="0000062E" w14:textId="77777777" w:rsidR="00C4413E" w:rsidRDefault="00631BE3" w:rsidP="003A0CF5">
      <w:pPr>
        <w:spacing w:after="48" w:line="240" w:lineRule="auto"/>
        <w:rPr>
          <w:b/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</w:t>
      </w:r>
    </w:p>
    <w:p w14:paraId="0000062F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63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063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063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0000063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000063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063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000063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0000063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0000063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prošlo, sadašnje i buduće vrijeme</w:t>
      </w:r>
    </w:p>
    <w:p w14:paraId="0000063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posvojne pridjeve</w:t>
      </w:r>
    </w:p>
    <w:p w14:paraId="0000063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0000063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0000063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znanja</w:t>
      </w:r>
    </w:p>
    <w:p w14:paraId="0000063D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63E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063F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640" w14:textId="77777777" w:rsidR="00C4413E" w:rsidRDefault="00631BE3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10. BOJA, Kompozicija, nijanse boj, Brežuljkasti krajolik, tempera</w:t>
      </w:r>
    </w:p>
    <w:p w14:paraId="00000641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64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A.4.1. Učenici likovnim i vizualnim izražavanjem interpretiraju različite sadržaje.</w:t>
      </w:r>
    </w:p>
    <w:p w14:paraId="0000064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064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0645" w14:textId="77777777" w:rsidR="00C4413E" w:rsidRDefault="00631BE3" w:rsidP="003A0CF5">
      <w:pPr>
        <w:shd w:val="clear" w:color="auto" w:fill="FFFFFF"/>
        <w:spacing w:after="48" w:line="240" w:lineRule="auto"/>
        <w:rPr>
          <w:color w:val="00B050"/>
          <w:sz w:val="20"/>
          <w:szCs w:val="20"/>
        </w:rPr>
      </w:pPr>
      <w:r>
        <w:rPr>
          <w:color w:val="231F20"/>
          <w:sz w:val="20"/>
          <w:szCs w:val="20"/>
        </w:rPr>
        <w:t xml:space="preserve">OŠ LK B.4.2. Učenici opisuju i uspoređuju svoj likovni ili vizualni rad i radove drugih učenika te opisuju vlastiti </w:t>
      </w:r>
      <w:r>
        <w:rPr>
          <w:sz w:val="20"/>
          <w:szCs w:val="20"/>
        </w:rPr>
        <w:t>doživljaj stvaranja.</w:t>
      </w:r>
    </w:p>
    <w:p w14:paraId="00000646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0647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GLAZBENA KULTURA</w:t>
      </w:r>
    </w:p>
    <w:p w14:paraId="00000648" w14:textId="77777777" w:rsidR="00C4413E" w:rsidRDefault="00631BE3" w:rsidP="003A0CF5">
      <w:pPr>
        <w:tabs>
          <w:tab w:val="left" w:pos="5103"/>
        </w:tabs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10. GLAZBA JE RITAM - </w:t>
      </w:r>
      <w:r>
        <w:rPr>
          <w:i/>
          <w:color w:val="00B050"/>
          <w:sz w:val="20"/>
          <w:szCs w:val="20"/>
        </w:rPr>
        <w:t xml:space="preserve">Hej dječače /Smijeh nije grijeh / Pojdmo na Štajersko / Sarasponda, Bambusov list / Okina taiko, </w:t>
      </w:r>
      <w:r>
        <w:rPr>
          <w:color w:val="00B050"/>
          <w:sz w:val="20"/>
          <w:szCs w:val="20"/>
        </w:rPr>
        <w:t>Dani</w:t>
      </w:r>
    </w:p>
    <w:p w14:paraId="00000649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A.4.1. Učenik poznaje određeni broj skladbi.</w:t>
      </w:r>
    </w:p>
    <w:p w14:paraId="0000064A" w14:textId="20C03790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A.4.2. Učenik temeljem slušanja razlikuje pojedine glazbeno izražajne sastavnice, osnovne  skupine glazbala i pjevačkih glasova te boje muških i ženskih pjevačkih glasova.</w:t>
      </w:r>
    </w:p>
    <w:p w14:paraId="0000064B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B.4.1. Učenik sudjeluje u zajedničkoj izvedbi te vrednuje zajedničku izvedbu.</w:t>
      </w:r>
    </w:p>
    <w:p w14:paraId="0000064C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B.4.2. Učenik pjevanjem izvodi autorske i tradicijske pjesme iz Hrvatske i svijeta.</w:t>
      </w:r>
    </w:p>
    <w:p w14:paraId="0000064D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B.4.3. Učenik izvodi glazbene igre uz pjevanje, slušanje glazbe i pokret uz glazbu.</w:t>
      </w:r>
    </w:p>
    <w:p w14:paraId="0000064E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lastRenderedPageBreak/>
        <w:t>OŠ GK B.4.4. Učenik sviranjem i/ili pokretom izvodi umjetničku, tradicijsku, popularnu ili vlastitu glazbu. Sudjeluje u aktivnostima glazbenog stvaralaštva. Svira dobe, kraće ritamske obrasce i pratnju te kraće instrumentalne skladbe.</w:t>
      </w:r>
    </w:p>
    <w:p w14:paraId="0000064F" w14:textId="77777777" w:rsidR="00C4413E" w:rsidRDefault="00631BE3" w:rsidP="003A0CF5">
      <w:pPr>
        <w:widowControl w:val="0"/>
        <w:spacing w:after="0" w:line="240" w:lineRule="auto"/>
        <w:rPr>
          <w:color w:val="00B050"/>
          <w:sz w:val="20"/>
          <w:szCs w:val="20"/>
        </w:rPr>
      </w:pPr>
      <w:r>
        <w:rPr>
          <w:color w:val="231F20"/>
          <w:sz w:val="20"/>
          <w:szCs w:val="20"/>
        </w:rPr>
        <w:t>OŠ GK C.4.1. Učenik na osnovu slušanja glazbe i aktivnog muziciranja prepoznaje različite uloge i vrste glazbe.</w:t>
      </w:r>
    </w:p>
    <w:p w14:paraId="00000650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651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  <w:highlight w:val="white"/>
        </w:rPr>
      </w:pPr>
      <w:r>
        <w:rPr>
          <w:color w:val="00B0F0"/>
          <w:sz w:val="20"/>
          <w:szCs w:val="20"/>
          <w:highlight w:val="white"/>
        </w:rPr>
        <w:t>MATEMATIKA</w:t>
      </w:r>
    </w:p>
    <w:p w14:paraId="00000652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67B" w14:textId="0D51087A" w:rsidR="00C4413E" w:rsidRDefault="00631BE3" w:rsidP="00F628A8">
      <w:pPr>
        <w:widowControl w:val="0"/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color w:val="00B050"/>
          <w:sz w:val="20"/>
          <w:szCs w:val="20"/>
        </w:rPr>
        <w:t>3</w:t>
      </w:r>
      <w:r w:rsidR="002F56F9">
        <w:rPr>
          <w:color w:val="00B050"/>
          <w:sz w:val="20"/>
          <w:szCs w:val="20"/>
        </w:rPr>
        <w:t>6</w:t>
      </w:r>
      <w:r>
        <w:rPr>
          <w:color w:val="00B050"/>
          <w:sz w:val="20"/>
          <w:szCs w:val="20"/>
        </w:rPr>
        <w:t xml:space="preserve">. POTPIŠI I ODUZMI Pisano oduzimanje četveroznamenkastih brojeva </w:t>
      </w:r>
      <w:r w:rsidR="00F628A8">
        <w:rPr>
          <w:sz w:val="20"/>
          <w:szCs w:val="20"/>
        </w:rPr>
        <w:t>–</w:t>
      </w:r>
      <w:r>
        <w:rPr>
          <w:sz w:val="20"/>
          <w:szCs w:val="20"/>
        </w:rPr>
        <w:t xml:space="preserve"> ponavljanje</w:t>
      </w:r>
    </w:p>
    <w:p w14:paraId="0000067C" w14:textId="77777777" w:rsidR="00C4413E" w:rsidRDefault="00C4413E" w:rsidP="003A0CF5">
      <w:pPr>
        <w:widowControl w:val="0"/>
        <w:shd w:val="clear" w:color="auto" w:fill="FFFFFF"/>
        <w:spacing w:after="0" w:line="240" w:lineRule="auto"/>
        <w:ind w:hanging="2"/>
        <w:rPr>
          <w:sz w:val="20"/>
          <w:szCs w:val="20"/>
        </w:rPr>
      </w:pPr>
    </w:p>
    <w:p w14:paraId="0000067D" w14:textId="77777777" w:rsidR="00C4413E" w:rsidRDefault="00631BE3" w:rsidP="003A0CF5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A.4.2. Pisano zbraja i  oduzima u skupu prirodnih brojeva do milijun. </w:t>
      </w:r>
    </w:p>
    <w:p w14:paraId="0000067E" w14:textId="77777777" w:rsidR="00C4413E" w:rsidRDefault="00631BE3" w:rsidP="003A0CF5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prirodnim brojevima do milijun. </w:t>
      </w:r>
    </w:p>
    <w:p w14:paraId="0000067F" w14:textId="77777777" w:rsidR="00C4413E" w:rsidRDefault="00C4413E" w:rsidP="003A0CF5">
      <w:pPr>
        <w:widowControl w:val="0"/>
        <w:spacing w:after="0" w:line="240" w:lineRule="auto"/>
        <w:ind w:hanging="2"/>
        <w:rPr>
          <w:sz w:val="20"/>
          <w:szCs w:val="20"/>
        </w:rPr>
      </w:pPr>
    </w:p>
    <w:p w14:paraId="00000680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Oduzima i zbraja četveroznamenkaste brojeve. </w:t>
      </w:r>
    </w:p>
    <w:p w14:paraId="00000681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odgovarajući matematički zapis pisanoga oduzimanja i zbrajanja. </w:t>
      </w:r>
    </w:p>
    <w:p w14:paraId="00000682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svojstvo komutativnosti. </w:t>
      </w:r>
    </w:p>
    <w:p w14:paraId="00000683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Imenuje članove računskih operacija. </w:t>
      </w:r>
    </w:p>
    <w:p w14:paraId="00000684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Rješava tekstualne zadatke. </w:t>
      </w:r>
    </w:p>
    <w:p w14:paraId="00000685" w14:textId="77777777" w:rsidR="00C4413E" w:rsidRDefault="00C4413E" w:rsidP="003A0CF5">
      <w:pPr>
        <w:spacing w:after="0" w:line="240" w:lineRule="auto"/>
        <w:ind w:hanging="2"/>
        <w:rPr>
          <w:sz w:val="20"/>
          <w:szCs w:val="20"/>
        </w:rPr>
      </w:pPr>
    </w:p>
    <w:p w14:paraId="28304B38" w14:textId="4FEAC720" w:rsidR="004C7ED4" w:rsidRDefault="004C7ED4" w:rsidP="004C7ED4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3</w:t>
      </w:r>
      <w:r w:rsidR="002F56F9">
        <w:rPr>
          <w:color w:val="00B050"/>
          <w:sz w:val="20"/>
          <w:szCs w:val="20"/>
        </w:rPr>
        <w:t>7</w:t>
      </w:r>
      <w:r>
        <w:rPr>
          <w:color w:val="00B050"/>
          <w:sz w:val="20"/>
          <w:szCs w:val="20"/>
        </w:rPr>
        <w:t xml:space="preserve">. ODUZIMATI VEĆ ZNAM Pisano oduzimanje peteroznamenkastih brojeva  </w:t>
      </w:r>
      <w:r>
        <w:rPr>
          <w:sz w:val="20"/>
          <w:szCs w:val="20"/>
        </w:rPr>
        <w:t>– obrada</w:t>
      </w:r>
    </w:p>
    <w:p w14:paraId="5FC27BE8" w14:textId="77777777" w:rsidR="004C7ED4" w:rsidRDefault="004C7ED4" w:rsidP="004C7ED4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A.4.2. Pisano zbraja i  oduzima u skupu prirodnih brojeva do milijun. </w:t>
      </w:r>
    </w:p>
    <w:p w14:paraId="431867F2" w14:textId="77777777" w:rsidR="004C7ED4" w:rsidRDefault="004C7ED4" w:rsidP="004C7ED4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prirodnim brojevima do milijun. </w:t>
      </w:r>
    </w:p>
    <w:p w14:paraId="1A5881A3" w14:textId="77777777" w:rsidR="004C7ED4" w:rsidRDefault="004C7ED4" w:rsidP="004C7ED4">
      <w:pPr>
        <w:widowControl w:val="0"/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</w:p>
    <w:p w14:paraId="50721212" w14:textId="77777777" w:rsidR="004C7ED4" w:rsidRDefault="004C7ED4" w:rsidP="004C7ED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Oduzima i zbraja peteroznamenkaste brojeve. </w:t>
      </w:r>
    </w:p>
    <w:p w14:paraId="432C1DCC" w14:textId="77777777" w:rsidR="004C7ED4" w:rsidRDefault="004C7ED4" w:rsidP="004C7ED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odgovarajući matematički zapis pisanoga oduzimanja i zbrajanja. </w:t>
      </w:r>
    </w:p>
    <w:p w14:paraId="0E7FEC1C" w14:textId="77777777" w:rsidR="004C7ED4" w:rsidRDefault="004C7ED4" w:rsidP="004C7ED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svojstvo </w:t>
      </w:r>
      <w:proofErr w:type="spellStart"/>
      <w:r>
        <w:rPr>
          <w:sz w:val="20"/>
          <w:szCs w:val="20"/>
        </w:rPr>
        <w:t>komutativnosti</w:t>
      </w:r>
      <w:proofErr w:type="spellEnd"/>
      <w:r>
        <w:rPr>
          <w:sz w:val="20"/>
          <w:szCs w:val="20"/>
        </w:rPr>
        <w:t xml:space="preserve">. </w:t>
      </w:r>
    </w:p>
    <w:p w14:paraId="5C91AF35" w14:textId="77777777" w:rsidR="004C7ED4" w:rsidRDefault="004C7ED4" w:rsidP="004C7ED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Imenuje članove računskih operacija. </w:t>
      </w:r>
    </w:p>
    <w:p w14:paraId="5BFB7791" w14:textId="7CE5E393" w:rsidR="004C7ED4" w:rsidRDefault="004C7ED4" w:rsidP="004C7ED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Rješava tekstualne zadatke. </w:t>
      </w:r>
    </w:p>
    <w:p w14:paraId="1A586D26" w14:textId="4D601043" w:rsidR="002F56F9" w:rsidRDefault="002F56F9" w:rsidP="004C7ED4">
      <w:pPr>
        <w:spacing w:after="0" w:line="240" w:lineRule="auto"/>
        <w:ind w:hanging="2"/>
        <w:rPr>
          <w:sz w:val="20"/>
          <w:szCs w:val="20"/>
        </w:rPr>
      </w:pPr>
    </w:p>
    <w:p w14:paraId="6256AF2D" w14:textId="731C582D" w:rsidR="002F56F9" w:rsidRDefault="002F56F9" w:rsidP="002F56F9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3</w:t>
      </w:r>
      <w:r>
        <w:rPr>
          <w:color w:val="00B050"/>
          <w:sz w:val="20"/>
          <w:szCs w:val="20"/>
        </w:rPr>
        <w:t>8</w:t>
      </w:r>
      <w:r>
        <w:rPr>
          <w:color w:val="00B050"/>
          <w:sz w:val="20"/>
          <w:szCs w:val="20"/>
        </w:rPr>
        <w:t xml:space="preserve">.  ODUZIMATI VEĆ ZNAM Pisano oduzimanje peteroznamenkastih brojeva  </w:t>
      </w:r>
      <w:r>
        <w:rPr>
          <w:sz w:val="20"/>
          <w:szCs w:val="20"/>
        </w:rPr>
        <w:t>– ponavljanje</w:t>
      </w:r>
    </w:p>
    <w:p w14:paraId="328B4ABC" w14:textId="77777777" w:rsidR="002F56F9" w:rsidRDefault="002F56F9" w:rsidP="002F56F9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A.4.2. Pisano zbraja i  oduzima u skupu prirodnih brojeva do milijun. </w:t>
      </w:r>
    </w:p>
    <w:p w14:paraId="24BECBAA" w14:textId="77777777" w:rsidR="002F56F9" w:rsidRDefault="002F56F9" w:rsidP="002F56F9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prirodnim brojevima do milijun. </w:t>
      </w:r>
    </w:p>
    <w:p w14:paraId="46980988" w14:textId="77777777" w:rsidR="002F56F9" w:rsidRDefault="002F56F9" w:rsidP="002F56F9">
      <w:pPr>
        <w:widowControl w:val="0"/>
        <w:shd w:val="clear" w:color="auto" w:fill="FFFFFF"/>
        <w:spacing w:after="0" w:line="240" w:lineRule="auto"/>
        <w:ind w:hanging="2"/>
        <w:rPr>
          <w:sz w:val="20"/>
          <w:szCs w:val="20"/>
        </w:rPr>
      </w:pPr>
    </w:p>
    <w:p w14:paraId="51B278E7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Oduzima i zbraja peteroznamenkaste brojeve. Primjenjuje odgovarajući matematički zapis pisanoga oduzimanja i zbrajanja. Primjenjuje svojstvo </w:t>
      </w:r>
      <w:proofErr w:type="spellStart"/>
      <w:r>
        <w:rPr>
          <w:sz w:val="20"/>
          <w:szCs w:val="20"/>
        </w:rPr>
        <w:t>komutativnosti</w:t>
      </w:r>
      <w:proofErr w:type="spellEnd"/>
      <w:r>
        <w:rPr>
          <w:sz w:val="20"/>
          <w:szCs w:val="20"/>
        </w:rPr>
        <w:t xml:space="preserve">. Imenuje članove računskih operacija. Rješava tekstualne zadatke. </w:t>
      </w:r>
    </w:p>
    <w:p w14:paraId="46D50F3B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</w:p>
    <w:p w14:paraId="2A75E91F" w14:textId="22670511" w:rsidR="002F56F9" w:rsidRDefault="002F56F9" w:rsidP="002F56F9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39</w:t>
      </w:r>
      <w:r>
        <w:rPr>
          <w:color w:val="00B050"/>
          <w:sz w:val="20"/>
          <w:szCs w:val="20"/>
        </w:rPr>
        <w:t xml:space="preserve">. IZUMI U MATEMATICI Pisano oduzimanje šesteroznamenkastih brojeva </w:t>
      </w:r>
      <w:r>
        <w:rPr>
          <w:sz w:val="20"/>
          <w:szCs w:val="20"/>
        </w:rPr>
        <w:t>– obrada</w:t>
      </w:r>
    </w:p>
    <w:p w14:paraId="087D163E" w14:textId="77777777" w:rsidR="002F56F9" w:rsidRDefault="002F56F9" w:rsidP="002F56F9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A.4.2. Pisano zbraja i  oduzima u skupu prirodnih brojeva do milijun. </w:t>
      </w:r>
    </w:p>
    <w:p w14:paraId="41CB030B" w14:textId="77777777" w:rsidR="002F56F9" w:rsidRDefault="002F56F9" w:rsidP="002F56F9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prirodnim brojevima do milijun. </w:t>
      </w:r>
    </w:p>
    <w:p w14:paraId="24409184" w14:textId="77777777" w:rsidR="002F56F9" w:rsidRDefault="002F56F9" w:rsidP="002F56F9">
      <w:pPr>
        <w:spacing w:after="0" w:line="240" w:lineRule="auto"/>
        <w:rPr>
          <w:color w:val="231F20"/>
          <w:sz w:val="20"/>
          <w:szCs w:val="20"/>
        </w:rPr>
      </w:pPr>
    </w:p>
    <w:p w14:paraId="5C1B4A98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Pisano oduzima šesteroznamenkaste brojeve. Primjenjuje odgovarajući matematički zapis</w:t>
      </w:r>
    </w:p>
    <w:p w14:paraId="1E099AAA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pisanoga oduzimanja. Primjenjuje vezu zbrajanja i oduzimanja. Imenuje članove računskih operacija. Rješava tekstualne zadatke.</w:t>
      </w:r>
    </w:p>
    <w:p w14:paraId="717F1F61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</w:p>
    <w:p w14:paraId="34E3D236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Služi se prirodnim brojevima do milijun. Broji, čita, piše i uspoređuje brojeve do milijun. Prepoznaje mjesne vrijednosti pojedinih znamenaka. Koristi se višeznamenkastim brojevima.</w:t>
      </w:r>
    </w:p>
    <w:p w14:paraId="795CC2C9" w14:textId="77777777" w:rsidR="002F56F9" w:rsidRDefault="002F56F9" w:rsidP="004C7ED4">
      <w:pPr>
        <w:spacing w:after="0" w:line="240" w:lineRule="auto"/>
        <w:ind w:hanging="2"/>
        <w:rPr>
          <w:color w:val="231F20"/>
          <w:sz w:val="20"/>
          <w:szCs w:val="20"/>
        </w:rPr>
      </w:pPr>
    </w:p>
    <w:p w14:paraId="71355400" w14:textId="77777777" w:rsidR="002937B9" w:rsidRDefault="002937B9" w:rsidP="003A0CF5">
      <w:pPr>
        <w:spacing w:line="240" w:lineRule="auto"/>
        <w:rPr>
          <w:color w:val="00B0F0"/>
          <w:sz w:val="20"/>
          <w:szCs w:val="20"/>
        </w:rPr>
      </w:pPr>
    </w:p>
    <w:p w14:paraId="00000686" w14:textId="11C2975C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PRIRODA I DRUŠTVO</w:t>
      </w:r>
    </w:p>
    <w:p w14:paraId="00000687" w14:textId="77777777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28. Gorska Hrvatska – smještaj i reljef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– sat učenja novih nastavnih sadržaja</w:t>
      </w:r>
      <w:r>
        <w:rPr>
          <w:b/>
          <w:sz w:val="20"/>
          <w:szCs w:val="20"/>
        </w:rPr>
        <w:t xml:space="preserve"> </w:t>
      </w:r>
    </w:p>
    <w:p w14:paraId="00000688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A.4.3. Učenik objašnjava organiziranost Republike Hrvatske i njezina nacionalna obilježja.; </w:t>
      </w:r>
    </w:p>
    <w:p w14:paraId="00000689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PID OŠ B.4.4. Učenik se snalazi i tumači geografsku kartu i zaključuje o međuodnosu reljefnih obilježja krajeva Republike Hrvatske i načina života.</w:t>
      </w:r>
    </w:p>
    <w:p w14:paraId="0000068A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68B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Snalazi se na geografskoj karti, istražuje i uspoređuje različita prirodna obilježja krajeva Republike Hrvatske koja uvjetuju način života toga područja (npr. izgled naselja, izgled ulica, materijali za gradnju, gospodarske djelatnosti/zanimanja određenoga područja).</w:t>
      </w:r>
    </w:p>
    <w:p w14:paraId="0000068C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68D" w14:textId="77777777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29. Gorska Hrvatska – podneblje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– sat učenja novih nastavnih sadržaja</w:t>
      </w:r>
    </w:p>
    <w:p w14:paraId="0000068E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A.4.1. Učenik zaključuje o organiziranosti ljudskoga tijela i životnih zajednica.; </w:t>
      </w:r>
    </w:p>
    <w:p w14:paraId="0000068F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B.4.1. Učenik vrednuje važnost odgovornoga odnosa prema sebi, drugima i prirodi.; </w:t>
      </w:r>
    </w:p>
    <w:p w14:paraId="00000690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PID OŠ B.4.2. Učenik analizira i povezuje životne uvjete i raznolikost živih bića na različitim staništima te opisuje cikluse u prirodi.</w:t>
      </w:r>
    </w:p>
    <w:p w14:paraId="00000691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692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Razlikuje životne uvjete u životnoj zajednici i povezuje ih s njezinom organiziranošću.</w:t>
      </w:r>
    </w:p>
    <w:p w14:paraId="00000693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Opisuje životnu zajednicu (organizme koji žive na istome staništu) na primjeru iz neposrednoga okoliša i uspoređuje sa zajednicom iz drugoga područja. </w:t>
      </w:r>
    </w:p>
    <w:p w14:paraId="00000694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Povezuje različitost vremenskih uvjeta s raznolikošću biljnoga i životinjskoga svijeta. </w:t>
      </w:r>
    </w:p>
    <w:p w14:paraId="00000695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Na primjerima opisuje prilagodbe biljaka i životinja na različite uvjete života.</w:t>
      </w:r>
    </w:p>
    <w:p w14:paraId="00000696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697" w14:textId="77777777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30. Gorska Hrvatska – smještaj, reljef i podneblje</w:t>
      </w:r>
      <w:r>
        <w:rPr>
          <w:sz w:val="20"/>
          <w:szCs w:val="20"/>
        </w:rPr>
        <w:t xml:space="preserve"> – sat vježbanja i ponavljanja</w:t>
      </w:r>
    </w:p>
    <w:p w14:paraId="00000698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A.4.1. Učenik zaključuje o organiziranosti ljudskoga tijela i životnih zajednica.; </w:t>
      </w:r>
    </w:p>
    <w:p w14:paraId="00000699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A.4.3. Učenik objašnjava organiziranost Republike Hrvatske i njezina nacionalna obilježja.; </w:t>
      </w:r>
    </w:p>
    <w:p w14:paraId="0000069A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B.4.1. Učenik vrednuje važnost odgovornoga odnosa prema sebi, drugima i prirodi.; </w:t>
      </w:r>
    </w:p>
    <w:p w14:paraId="0000069B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B.4.2. Učenik analizira i povezuje životne uvjete i raznolikost živih bića na različitim staništima te opisuje cikluse u prirodi.; </w:t>
      </w:r>
    </w:p>
    <w:p w14:paraId="0000069C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PID OŠ B.4.4. Učenik se snalazi i tumači geografsku kartu i zaključuje o međuodnosu reljefnih obilježja krajeva Republike Hrvatske i načina života.</w:t>
      </w:r>
    </w:p>
    <w:p w14:paraId="0000069D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69E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Snalazi se na geografskoj karti, istražuje i uspoređuje različita prirodna obilježja krajeva Republike Hrvatske koja uvjetuju način života toga područja (npr. izgled naselja, izgled ulica, materijali za gradnju, gospodarske djelatnosti/zanimanja određenoga područja).</w:t>
      </w:r>
    </w:p>
    <w:p w14:paraId="0000069F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Razlikuje životne uvjete u životnoj zajednici i povezuje ih s njezinom organiziranošću.</w:t>
      </w:r>
    </w:p>
    <w:p w14:paraId="000006A0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Opisuje životnu zajednicu (organizme koji žive na istome staništu) na primjeru iz neposrednoga okoliša i uspoređuje sa zajednicom iz drugoga područja. </w:t>
      </w:r>
    </w:p>
    <w:p w14:paraId="000006A1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Povezuje različitost vremenskih uvjeta s raznolikošću biljnoga i životinjskoga svijeta. </w:t>
      </w:r>
    </w:p>
    <w:p w14:paraId="000006A2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Na primjerima opisuje prilagodbe biljaka i životinja na različite uvjete života.</w:t>
      </w:r>
    </w:p>
    <w:p w14:paraId="000006A3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6A4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6A5" w14:textId="77777777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TJELESNA I ZDRAVSTVENA KULTURA</w:t>
      </w:r>
    </w:p>
    <w:p w14:paraId="000006A6" w14:textId="0B6FFCBC" w:rsidR="00C4413E" w:rsidRDefault="00C4413E" w:rsidP="003A0CF5">
      <w:pPr>
        <w:spacing w:after="0" w:line="240" w:lineRule="auto"/>
        <w:ind w:hanging="2"/>
        <w:rPr>
          <w:sz w:val="20"/>
          <w:szCs w:val="20"/>
        </w:rPr>
      </w:pPr>
    </w:p>
    <w:p w14:paraId="38975FC3" w14:textId="46E7DC4C" w:rsidR="00314CC5" w:rsidRDefault="00314CC5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  <w:r>
        <w:rPr>
          <w:color w:val="00B050"/>
          <w:sz w:val="20"/>
          <w:szCs w:val="20"/>
        </w:rPr>
        <w:t>18. Skokovi, naskoci i preskoci;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Hodanja i trčanja;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Skok u dalj</w:t>
      </w:r>
    </w:p>
    <w:p w14:paraId="224196F4" w14:textId="77777777" w:rsidR="00314CC5" w:rsidRDefault="00314CC5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sz w:val="20"/>
          <w:szCs w:val="20"/>
        </w:rPr>
        <w:t xml:space="preserve">Učenik uočava i izvodi tehniku skoka u dalj i vježba ostale aktivnosti. </w:t>
      </w:r>
      <w:r>
        <w:rPr>
          <w:color w:val="231F20"/>
          <w:sz w:val="20"/>
          <w:szCs w:val="20"/>
        </w:rPr>
        <w:t>Prepoznaje i primjenjuje postupke za održavanje higijene pri tjelesnoj aktivnosti te se brine o opremi za tjelesno vježbanje.</w:t>
      </w:r>
    </w:p>
    <w:p w14:paraId="4948E3AF" w14:textId="77777777" w:rsidR="00314CC5" w:rsidRDefault="00314CC5" w:rsidP="003A0CF5">
      <w:pPr>
        <w:spacing w:after="0" w:line="240" w:lineRule="auto"/>
        <w:rPr>
          <w:b/>
        </w:rPr>
      </w:pPr>
    </w:p>
    <w:p w14:paraId="0C5390A3" w14:textId="77777777" w:rsidR="00314CC5" w:rsidRDefault="00314CC5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7CE06B71" w14:textId="77777777" w:rsidR="00314CC5" w:rsidRDefault="00314CC5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Kombinirani sat: Usavršavanje i usvajanje motoričkog znanja</w:t>
      </w:r>
    </w:p>
    <w:p w14:paraId="4886D106" w14:textId="77777777" w:rsidR="00314CC5" w:rsidRDefault="00314CC5" w:rsidP="003A0CF5">
      <w:pPr>
        <w:spacing w:after="0" w:line="240" w:lineRule="auto"/>
      </w:pPr>
      <w:r>
        <w:t>1. Različiti sunožni i jednonožni skokovi preko niskih prepreka do 20 cm</w:t>
      </w:r>
    </w:p>
    <w:p w14:paraId="770DC07F" w14:textId="77777777" w:rsidR="00314CC5" w:rsidRDefault="00314CC5" w:rsidP="003A0CF5">
      <w:pPr>
        <w:spacing w:after="0" w:line="240" w:lineRule="auto"/>
      </w:pPr>
      <w:r>
        <w:t>2. Hodanja i trčanja  po zadanom ritmu</w:t>
      </w:r>
    </w:p>
    <w:p w14:paraId="659EC8DD" w14:textId="77777777" w:rsidR="00314CC5" w:rsidRDefault="00314CC5" w:rsidP="003A0CF5">
      <w:pPr>
        <w:spacing w:after="0" w:line="240" w:lineRule="auto"/>
      </w:pPr>
      <w:r>
        <w:t xml:space="preserve">3. Skok u dalj iz mjesta </w:t>
      </w:r>
    </w:p>
    <w:p w14:paraId="178CA286" w14:textId="77777777" w:rsidR="00314CC5" w:rsidRDefault="00314CC5" w:rsidP="003A0CF5">
      <w:pPr>
        <w:spacing w:after="0" w:line="240" w:lineRule="auto"/>
      </w:pPr>
      <w:r>
        <w:t>4. Štafetna igra</w:t>
      </w:r>
    </w:p>
    <w:p w14:paraId="0943B929" w14:textId="77777777" w:rsidR="00314CC5" w:rsidRDefault="00314CC5" w:rsidP="003A0CF5">
      <w:pPr>
        <w:spacing w:after="0" w:line="240" w:lineRule="auto"/>
        <w:rPr>
          <w:b/>
          <w:color w:val="0070C0"/>
          <w:sz w:val="20"/>
          <w:szCs w:val="20"/>
        </w:rPr>
      </w:pPr>
      <w:r>
        <w:rPr>
          <w:b/>
          <w:color w:val="0070C0"/>
          <w:sz w:val="20"/>
          <w:szCs w:val="20"/>
        </w:rPr>
        <w:t>Predmetno područje D</w:t>
      </w:r>
    </w:p>
    <w:p w14:paraId="06232281" w14:textId="77777777" w:rsidR="00314CC5" w:rsidRDefault="00314CC5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Oprema za nastavu</w:t>
      </w:r>
    </w:p>
    <w:p w14:paraId="0CEF62B8" w14:textId="77777777" w:rsidR="00314CC5" w:rsidRDefault="00314CC5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Prati svoje higijenske postupke.</w:t>
      </w:r>
    </w:p>
    <w:p w14:paraId="56AAD4A1" w14:textId="77777777" w:rsidR="00314CC5" w:rsidRDefault="00314CC5" w:rsidP="003A0CF5">
      <w:pPr>
        <w:spacing w:after="0" w:line="240" w:lineRule="auto"/>
        <w:rPr>
          <w:color w:val="231F20"/>
          <w:sz w:val="20"/>
          <w:szCs w:val="20"/>
        </w:rPr>
      </w:pPr>
    </w:p>
    <w:p w14:paraId="72AC0FA2" w14:textId="77777777" w:rsidR="00314CC5" w:rsidRDefault="00314CC5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sz w:val="20"/>
          <w:szCs w:val="20"/>
        </w:rPr>
        <w:t>VREDNOVANJE KAO UČENJE: PALČEVI</w:t>
      </w:r>
    </w:p>
    <w:p w14:paraId="623F7C7B" w14:textId="77777777" w:rsidR="00314CC5" w:rsidRDefault="00314CC5" w:rsidP="003A0CF5">
      <w:pPr>
        <w:spacing w:after="0" w:line="240" w:lineRule="auto"/>
        <w:ind w:hanging="2"/>
        <w:rPr>
          <w:sz w:val="20"/>
          <w:szCs w:val="20"/>
        </w:rPr>
      </w:pPr>
    </w:p>
    <w:p w14:paraId="000006A7" w14:textId="77777777" w:rsidR="00C4413E" w:rsidRDefault="00631BE3" w:rsidP="003A0CF5">
      <w:pPr>
        <w:spacing w:after="0" w:line="240" w:lineRule="auto"/>
        <w:ind w:hanging="2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19. Skokovi, naskoci i preskoci; Penjanje, spuštanje, prelaženje i provlačenje</w:t>
      </w:r>
    </w:p>
    <w:p w14:paraId="000006A8" w14:textId="77777777" w:rsidR="00C4413E" w:rsidRDefault="00C4413E" w:rsidP="003A0CF5">
      <w:pPr>
        <w:spacing w:after="0" w:line="240" w:lineRule="auto"/>
        <w:ind w:hanging="2"/>
        <w:rPr>
          <w:color w:val="00B050"/>
          <w:sz w:val="20"/>
          <w:szCs w:val="20"/>
        </w:rPr>
      </w:pPr>
    </w:p>
    <w:p w14:paraId="000006A9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uočava i izvodi tehniku penjanja i bočnog kretanja na švedskim ljestvama i vježba ostale aktivnosti</w:t>
      </w:r>
    </w:p>
    <w:p w14:paraId="000006AA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6AB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00006AC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Kombinirani sat: Usavršavanje i usvajanje motoričkog znanja</w:t>
      </w:r>
    </w:p>
    <w:p w14:paraId="000006AD" w14:textId="77777777" w:rsidR="00C4413E" w:rsidRDefault="00631BE3" w:rsidP="003A0CF5">
      <w:pPr>
        <w:spacing w:after="0" w:line="240" w:lineRule="auto"/>
      </w:pPr>
      <w:r>
        <w:t xml:space="preserve">1. Nagazni naskok na odskočnu dasku i sunožni naskok na  švedski sanduk do visine 60 cm </w:t>
      </w:r>
    </w:p>
    <w:p w14:paraId="000006AE" w14:textId="77777777" w:rsidR="00C4413E" w:rsidRDefault="00631BE3" w:rsidP="003A0CF5">
      <w:pPr>
        <w:spacing w:after="0" w:line="240" w:lineRule="auto"/>
      </w:pPr>
      <w:r>
        <w:t>2. Preskakivanje vijače (jednonožno, sunožno u mjestu ili u kretanju)</w:t>
      </w:r>
    </w:p>
    <w:p w14:paraId="000006AF" w14:textId="77777777" w:rsidR="00C4413E" w:rsidRDefault="00631BE3" w:rsidP="003A0CF5">
      <w:pPr>
        <w:spacing w:after="0" w:line="240" w:lineRule="auto"/>
      </w:pPr>
      <w:r>
        <w:t>3. Penjanje na švedske ljestve, bočno kretanje po švedskim ljestvama i silazak</w:t>
      </w:r>
    </w:p>
    <w:p w14:paraId="000006B0" w14:textId="77777777" w:rsidR="00C4413E" w:rsidRDefault="00631BE3" w:rsidP="003A0CF5">
      <w:pPr>
        <w:spacing w:after="0" w:line="240" w:lineRule="auto"/>
      </w:pPr>
      <w:r>
        <w:t>4. Štafetna igra</w:t>
      </w:r>
    </w:p>
    <w:p w14:paraId="000006B1" w14:textId="77777777" w:rsidR="00C4413E" w:rsidRDefault="00C4413E" w:rsidP="003A0CF5">
      <w:pPr>
        <w:spacing w:after="0" w:line="240" w:lineRule="auto"/>
      </w:pPr>
    </w:p>
    <w:p w14:paraId="000006B2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SEMAFOR</w:t>
      </w:r>
    </w:p>
    <w:p w14:paraId="000006B3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ZA UČENJE – MOTORIČKA POSTIGNUĆA- SUNOŽNO PRESKAKIVANJE VIJAČE (1. puta)</w:t>
      </w:r>
    </w:p>
    <w:p w14:paraId="000006B4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6C2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6C3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SAT RAZREDNIKA</w:t>
      </w:r>
    </w:p>
    <w:p w14:paraId="000006C4" w14:textId="77777777" w:rsidR="00C4413E" w:rsidRDefault="00631BE3" w:rsidP="003A0CF5">
      <w:pPr>
        <w:spacing w:line="240" w:lineRule="auto"/>
        <w:rPr>
          <w:rFonts w:ascii="Arial" w:eastAsia="Arial" w:hAnsi="Arial" w:cs="Arial"/>
          <w:color w:val="00B050"/>
          <w:sz w:val="18"/>
          <w:szCs w:val="18"/>
        </w:rPr>
      </w:pPr>
      <w:r>
        <w:rPr>
          <w:color w:val="00B050"/>
          <w:sz w:val="20"/>
          <w:szCs w:val="20"/>
        </w:rPr>
        <w:t>10. OSOBNI RAZVOJ - Želja – piramida vrijednosti i potreba</w:t>
      </w:r>
    </w:p>
    <w:p w14:paraId="000006C5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A.2.1. Učenici razvijaju sliku o sebi.</w:t>
      </w:r>
    </w:p>
    <w:p w14:paraId="000006C6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A.2.3. Razvijaju osobne potencijale.</w:t>
      </w:r>
    </w:p>
    <w:p w14:paraId="000006C7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uku A.2.4. 4. Kritičko mišljenje: Učenici razlikuju činjenice od mišljenja i sposobni su usporediti različite ideje.</w:t>
      </w:r>
    </w:p>
    <w:p w14:paraId="000006C8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uku D.2.2. </w:t>
      </w:r>
      <w:r>
        <w:rPr>
          <w:color w:val="231F20"/>
          <w:sz w:val="20"/>
          <w:szCs w:val="20"/>
          <w:highlight w:val="white"/>
        </w:rPr>
        <w:t>Učenik ostvaruje dobru komunikaciju s drugima, uspješno surađuje u različitim situacijama i spreman je zatražiti i ponuditi pomoć.</w:t>
      </w:r>
    </w:p>
    <w:p w14:paraId="000006C9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pod B.2.2. Planiraju i upravljaju aktivnostima.</w:t>
      </w:r>
    </w:p>
    <w:p w14:paraId="000006CA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6CB" w14:textId="77777777" w:rsidR="00C4413E" w:rsidRDefault="00631BE3" w:rsidP="003A0CF5">
      <w:pPr>
        <w:spacing w:line="240" w:lineRule="auto"/>
        <w:rPr>
          <w:color w:val="7030A0"/>
        </w:rPr>
      </w:pPr>
      <w:r>
        <w:br w:type="page"/>
      </w:r>
    </w:p>
    <w:p w14:paraId="000006CC" w14:textId="432AB0EC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11. TJEDAN </w:t>
      </w:r>
      <w:r>
        <w:rPr>
          <w:color w:val="7030A0"/>
        </w:rPr>
        <w:tab/>
        <w:t>1</w:t>
      </w:r>
      <w:r w:rsidR="00B5149A">
        <w:rPr>
          <w:color w:val="7030A0"/>
        </w:rPr>
        <w:t>4</w:t>
      </w:r>
      <w:r>
        <w:rPr>
          <w:color w:val="7030A0"/>
        </w:rPr>
        <w:t>. 11. 202</w:t>
      </w:r>
      <w:r w:rsidR="00B5149A">
        <w:rPr>
          <w:color w:val="7030A0"/>
        </w:rPr>
        <w:t>2</w:t>
      </w:r>
      <w:r>
        <w:rPr>
          <w:color w:val="7030A0"/>
        </w:rPr>
        <w:t>. – 1</w:t>
      </w:r>
      <w:r w:rsidR="00B5149A">
        <w:rPr>
          <w:color w:val="7030A0"/>
        </w:rPr>
        <w:t>7</w:t>
      </w:r>
      <w:r>
        <w:rPr>
          <w:color w:val="7030A0"/>
        </w:rPr>
        <w:t>. 11. 202</w:t>
      </w:r>
      <w:r w:rsidR="00B5149A">
        <w:rPr>
          <w:color w:val="7030A0"/>
        </w:rPr>
        <w:t>2</w:t>
      </w:r>
      <w:r>
        <w:rPr>
          <w:color w:val="7030A0"/>
        </w:rPr>
        <w:t>.</w:t>
      </w:r>
    </w:p>
    <w:p w14:paraId="000006CD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74493DE2" w14:textId="69ADB839" w:rsidR="00B5149A" w:rsidRDefault="00B5149A" w:rsidP="00B5149A">
      <w:pPr>
        <w:spacing w:line="240" w:lineRule="auto"/>
      </w:pPr>
      <w:r>
        <w:rPr>
          <w:color w:val="00B050"/>
          <w:sz w:val="20"/>
          <w:szCs w:val="20"/>
        </w:rPr>
        <w:t xml:space="preserve">48. Sve što je upravo sada (sadašnjost) </w:t>
      </w:r>
      <w:r>
        <w:rPr>
          <w:i/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učenje novog sadržaja</w:t>
      </w:r>
    </w:p>
    <w:p w14:paraId="38D7F53F" w14:textId="77777777" w:rsidR="00B5149A" w:rsidRDefault="00B5149A" w:rsidP="00B5149A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A.4.5.</w:t>
      </w:r>
      <w:r>
        <w:rPr>
          <w:color w:val="231F20"/>
          <w:sz w:val="20"/>
          <w:szCs w:val="20"/>
        </w:rPr>
        <w:t xml:space="preserve"> </w:t>
      </w:r>
    </w:p>
    <w:p w14:paraId="4FE84C53" w14:textId="77777777" w:rsidR="00B5149A" w:rsidRDefault="00B5149A" w:rsidP="00B5149A">
      <w:pPr>
        <w:spacing w:after="48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</w:t>
      </w:r>
    </w:p>
    <w:p w14:paraId="1DC4EF36" w14:textId="77777777" w:rsidR="00B5149A" w:rsidRDefault="00B5149A" w:rsidP="00B5149A">
      <w:pPr>
        <w:spacing w:after="0" w:line="240" w:lineRule="auto"/>
        <w:rPr>
          <w:sz w:val="20"/>
          <w:szCs w:val="20"/>
        </w:rPr>
      </w:pPr>
    </w:p>
    <w:p w14:paraId="2719A30A" w14:textId="77777777" w:rsidR="00B5149A" w:rsidRDefault="00B5149A" w:rsidP="00B5149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1D9087DC" w14:textId="77777777" w:rsidR="00B5149A" w:rsidRDefault="00B5149A" w:rsidP="00B5149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4CB8B280" w14:textId="77777777" w:rsidR="00B5149A" w:rsidRDefault="00B5149A" w:rsidP="00B5149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prošlo, sadašnje i buduće vrijeme</w:t>
      </w:r>
    </w:p>
    <w:p w14:paraId="64A4BF73" w14:textId="77777777" w:rsidR="00B5149A" w:rsidRDefault="00B5149A" w:rsidP="00B5149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posvojne pridjeve</w:t>
      </w:r>
    </w:p>
    <w:p w14:paraId="1F518EA6" w14:textId="77777777" w:rsidR="00B5149A" w:rsidRDefault="00B5149A" w:rsidP="00B5149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16DA310D" w14:textId="77777777" w:rsidR="00B5149A" w:rsidRDefault="00B5149A" w:rsidP="00B5149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4B9882C8" w14:textId="77777777" w:rsidR="00B5149A" w:rsidRDefault="00B5149A" w:rsidP="00B5149A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znanja</w:t>
      </w:r>
    </w:p>
    <w:p w14:paraId="48D6B02D" w14:textId="77777777" w:rsidR="00B5149A" w:rsidRDefault="00B5149A" w:rsidP="003A0CF5">
      <w:pPr>
        <w:spacing w:line="240" w:lineRule="auto"/>
        <w:rPr>
          <w:color w:val="00B050"/>
          <w:sz w:val="20"/>
          <w:szCs w:val="20"/>
        </w:rPr>
      </w:pPr>
    </w:p>
    <w:p w14:paraId="000006CE" w14:textId="62F7BAB2" w:rsidR="00C4413E" w:rsidRDefault="00631BE3" w:rsidP="003A0CF5">
      <w:pPr>
        <w:spacing w:line="240" w:lineRule="auto"/>
      </w:pPr>
      <w:r>
        <w:rPr>
          <w:color w:val="00B050"/>
          <w:sz w:val="20"/>
          <w:szCs w:val="20"/>
        </w:rPr>
        <w:t>4</w:t>
      </w:r>
      <w:r w:rsidR="00B5149A">
        <w:rPr>
          <w:color w:val="00B050"/>
          <w:sz w:val="20"/>
          <w:szCs w:val="20"/>
        </w:rPr>
        <w:t>9</w:t>
      </w:r>
      <w:r>
        <w:rPr>
          <w:color w:val="00B050"/>
          <w:sz w:val="20"/>
          <w:szCs w:val="20"/>
        </w:rPr>
        <w:t xml:space="preserve">. i </w:t>
      </w:r>
      <w:r w:rsidR="00B5149A">
        <w:rPr>
          <w:color w:val="00B050"/>
          <w:sz w:val="20"/>
          <w:szCs w:val="20"/>
        </w:rPr>
        <w:t>50</w:t>
      </w:r>
      <w:r>
        <w:rPr>
          <w:color w:val="00B050"/>
          <w:sz w:val="20"/>
          <w:szCs w:val="20"/>
        </w:rPr>
        <w:t xml:space="preserve">. </w:t>
      </w:r>
      <w:r w:rsidRPr="002937B9">
        <w:rPr>
          <w:i/>
          <w:iCs/>
          <w:color w:val="00B050"/>
          <w:sz w:val="20"/>
          <w:szCs w:val="20"/>
        </w:rPr>
        <w:t>Ja</w:t>
      </w:r>
      <w:r>
        <w:rPr>
          <w:color w:val="00B050"/>
          <w:sz w:val="20"/>
          <w:szCs w:val="20"/>
        </w:rPr>
        <w:t>, Stanislav Femenić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–</w:t>
      </w:r>
      <w:r>
        <w:rPr>
          <w:sz w:val="20"/>
          <w:szCs w:val="20"/>
        </w:rPr>
        <w:t xml:space="preserve"> usvajanje novog sadržaja</w:t>
      </w:r>
    </w:p>
    <w:p w14:paraId="000006CF" w14:textId="77777777" w:rsidR="00C4413E" w:rsidRDefault="00631BE3" w:rsidP="003A0CF5">
      <w:pPr>
        <w:spacing w:after="48" w:line="240" w:lineRule="auto"/>
        <w:rPr>
          <w:b/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A.4.1.</w:t>
      </w:r>
    </w:p>
    <w:p w14:paraId="000006D0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razgovara i govori u skladu s komunikacijskom situacijom.</w:t>
      </w:r>
    </w:p>
    <w:p w14:paraId="000006D1" w14:textId="77777777" w:rsidR="00C4413E" w:rsidRDefault="00C4413E" w:rsidP="003A0CF5">
      <w:pPr>
        <w:spacing w:after="48" w:line="240" w:lineRule="auto"/>
        <w:rPr>
          <w:color w:val="231F20"/>
          <w:sz w:val="20"/>
          <w:szCs w:val="20"/>
        </w:rPr>
      </w:pPr>
    </w:p>
    <w:p w14:paraId="000006D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i govori prema zadanoj ili slobodnoj temi</w:t>
      </w:r>
    </w:p>
    <w:p w14:paraId="000006D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sadržajem i strukturom govorenja cjelovito obuhvaća temu</w:t>
      </w:r>
    </w:p>
    <w:p w14:paraId="000006D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organizira govor prema jednostavnoj strukturi: uvod, središnji dio, završetak</w:t>
      </w:r>
    </w:p>
    <w:p w14:paraId="000006D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stvaralačkim postupcima oblikuje govorene tekstove</w:t>
      </w:r>
    </w:p>
    <w:p w14:paraId="000006D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sudjeluje u organiziranoj ili spontanoj raspravi</w:t>
      </w:r>
    </w:p>
    <w:p w14:paraId="000006D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poštuje pravila komunikacije u raspravi: sluša sugovornike, govori kad ima riječ</w:t>
      </w:r>
    </w:p>
    <w:p w14:paraId="000006D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važnost neverbalne komunikacije</w:t>
      </w:r>
    </w:p>
    <w:p w14:paraId="000006D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primjenjuje nove riječi u komunikacijskoj situaciji</w:t>
      </w:r>
    </w:p>
    <w:p w14:paraId="000006DA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poštuje društveno prihvatljiva pravila uljudne komunikacije u različitim životnim situacijama</w:t>
      </w:r>
    </w:p>
    <w:p w14:paraId="000006DB" w14:textId="77777777" w:rsidR="00C4413E" w:rsidRDefault="00C4413E" w:rsidP="003A0CF5">
      <w:pPr>
        <w:spacing w:after="0" w:line="240" w:lineRule="auto"/>
      </w:pPr>
    </w:p>
    <w:p w14:paraId="000006DC" w14:textId="580C4D6B" w:rsidR="00C4413E" w:rsidRDefault="00631BE3" w:rsidP="003A0CF5">
      <w:pPr>
        <w:spacing w:line="240" w:lineRule="auto"/>
      </w:pPr>
      <w:r>
        <w:rPr>
          <w:color w:val="00B050"/>
          <w:sz w:val="20"/>
          <w:szCs w:val="20"/>
        </w:rPr>
        <w:t>5</w:t>
      </w:r>
      <w:r w:rsidR="00B5149A">
        <w:rPr>
          <w:color w:val="00B050"/>
          <w:sz w:val="20"/>
          <w:szCs w:val="20"/>
        </w:rPr>
        <w:t>1</w:t>
      </w:r>
      <w:r>
        <w:rPr>
          <w:color w:val="00B050"/>
          <w:sz w:val="20"/>
          <w:szCs w:val="20"/>
        </w:rPr>
        <w:t xml:space="preserve">.  </w:t>
      </w:r>
      <w:r w:rsidRPr="002937B9">
        <w:rPr>
          <w:i/>
          <w:iCs/>
          <w:color w:val="00B050"/>
          <w:sz w:val="20"/>
          <w:szCs w:val="20"/>
        </w:rPr>
        <w:t>Kako je nastala naša zemlja</w:t>
      </w:r>
      <w:r>
        <w:rPr>
          <w:color w:val="00B050"/>
          <w:sz w:val="20"/>
          <w:szCs w:val="20"/>
        </w:rPr>
        <w:t xml:space="preserve"> (18. 11. Dan sjećanja na žrtve Domovi</w:t>
      </w:r>
      <w:r w:rsidR="00B5149A">
        <w:rPr>
          <w:color w:val="00B050"/>
          <w:sz w:val="20"/>
          <w:szCs w:val="20"/>
        </w:rPr>
        <w:t>ns</w:t>
      </w:r>
      <w:r>
        <w:rPr>
          <w:color w:val="00B050"/>
          <w:sz w:val="20"/>
          <w:szCs w:val="20"/>
        </w:rPr>
        <w:t>koga rata i Dan sjećanja na žrtvu Vukovara i Škabrnje), Vladimir Strojny</w:t>
      </w:r>
      <w:r w:rsidR="002661D7"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interpretacija</w:t>
      </w:r>
      <w:r>
        <w:rPr>
          <w:i/>
          <w:sz w:val="20"/>
          <w:szCs w:val="20"/>
        </w:rPr>
        <w:t xml:space="preserve"> </w:t>
      </w:r>
    </w:p>
    <w:p w14:paraId="000006DD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000006DE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000006DF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  <w:r>
        <w:rPr>
          <w:color w:val="231F20"/>
          <w:sz w:val="20"/>
          <w:szCs w:val="20"/>
        </w:rPr>
        <w:t xml:space="preserve"> </w:t>
      </w:r>
    </w:p>
    <w:p w14:paraId="000006E0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teksta.</w:t>
      </w:r>
    </w:p>
    <w:p w14:paraId="000006E1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A.4.2.</w:t>
      </w:r>
      <w:r>
        <w:rPr>
          <w:color w:val="231F20"/>
          <w:sz w:val="20"/>
          <w:szCs w:val="20"/>
        </w:rPr>
        <w:t xml:space="preserve"> </w:t>
      </w:r>
    </w:p>
    <w:p w14:paraId="000006E2" w14:textId="77777777" w:rsidR="00C4413E" w:rsidRDefault="00631BE3" w:rsidP="003A0CF5">
      <w:pPr>
        <w:spacing w:after="48" w:line="240" w:lineRule="auto"/>
        <w:rPr>
          <w:b/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sluša različite tekstove, izdvaja važne podatke i prepričava sadržaj poslušanoga teksta.</w:t>
      </w:r>
    </w:p>
    <w:p w14:paraId="000006E3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6E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06E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06E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000006E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00006E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06E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00006E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000006E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lastRenderedPageBreak/>
        <w:t>– prepoznaje pjesničke slike (slika u pokretu, slika u mirovanju), personifikaciju i onomatopeju u književnome tekstu</w:t>
      </w:r>
    </w:p>
    <w:p w14:paraId="000006E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poetskih tekstova: stih, strofa, ritam, zvučnost, slikovitost, ponavljanje u stihu, pjesničke slike, onomatopeja, personifikacija</w:t>
      </w:r>
    </w:p>
    <w:p w14:paraId="000006E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proznih tekstova: događaj, likovi, pripovjedne tehnike</w:t>
      </w:r>
    </w:p>
    <w:p w14:paraId="000006E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dramskih tekstova: lica, dijalog, monolog</w:t>
      </w:r>
    </w:p>
    <w:p w14:paraId="000006E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izdvaja važne podatke iz poslušanoga teksta prema uputi</w:t>
      </w:r>
    </w:p>
    <w:p w14:paraId="000006F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bilješke na temelju izdvojenih podataka</w:t>
      </w:r>
    </w:p>
    <w:p w14:paraId="000006F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prepričava poslušani tekst na temelju bilježaka</w:t>
      </w:r>
    </w:p>
    <w:p w14:paraId="000006F2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objašnjava nepoznate riječi služeći se dječjim rječnicima</w:t>
      </w:r>
    </w:p>
    <w:p w14:paraId="000006F3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</w:p>
    <w:p w14:paraId="247247EE" w14:textId="77777777" w:rsidR="00314CC5" w:rsidRDefault="00314CC5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</w:p>
    <w:p w14:paraId="000006F4" w14:textId="43A17C76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06F5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6F6" w14:textId="77777777" w:rsidR="00C4413E" w:rsidRPr="00314CC5" w:rsidRDefault="00631BE3" w:rsidP="003A0C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8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11. </w:t>
      </w:r>
      <w:r w:rsidRPr="00314CC5">
        <w:rPr>
          <w:color w:val="00B050"/>
          <w:sz w:val="20"/>
          <w:szCs w:val="20"/>
        </w:rPr>
        <w:t>MASA I PROSTOR, Kompozicija oblika, Reljef naše domovine,novinski papir, papir-plastika, kaširanje, tempera</w:t>
      </w:r>
    </w:p>
    <w:p w14:paraId="000006F7" w14:textId="77777777" w:rsidR="00C4413E" w:rsidRDefault="00C4413E" w:rsidP="003A0C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6F8" w14:textId="77777777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A.4.1. Učenici likovnim i vizualnim izražavanjem interpretiraju različite sadržaje.</w:t>
      </w:r>
    </w:p>
    <w:p w14:paraId="000006F9" w14:textId="77777777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06FA" w14:textId="77777777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06FB" w14:textId="77777777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B.4.2. Učenici opisuju i uspoređuju svoj likovni ili vizualni rad i radove drugih učenika te opisuju vlastiti doživljaj stvaranja.</w:t>
      </w:r>
    </w:p>
    <w:p w14:paraId="000006FC" w14:textId="77777777" w:rsidR="00C4413E" w:rsidRDefault="00C4413E" w:rsidP="003A0C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6FD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GLAZBENA KULTURA</w:t>
      </w:r>
    </w:p>
    <w:p w14:paraId="000006FE" w14:textId="77777777" w:rsidR="00C4413E" w:rsidRDefault="00631BE3" w:rsidP="003A0CF5">
      <w:pPr>
        <w:tabs>
          <w:tab w:val="left" w:pos="5103"/>
        </w:tabs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11. GLAZBA JE RITAM - </w:t>
      </w:r>
      <w:r>
        <w:rPr>
          <w:i/>
          <w:color w:val="00B050"/>
          <w:sz w:val="20"/>
          <w:szCs w:val="20"/>
        </w:rPr>
        <w:t xml:space="preserve">Hej dječače /Smijeh nije grijeh / Pojdmo na Štajersko / Sarasponda, Bambusov list / Okina taiko, </w:t>
      </w:r>
      <w:r>
        <w:rPr>
          <w:color w:val="00B050"/>
          <w:sz w:val="20"/>
          <w:szCs w:val="20"/>
        </w:rPr>
        <w:t>Dani</w:t>
      </w:r>
    </w:p>
    <w:p w14:paraId="000006FF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A.4.1. Učenik poznaje određeni broj skladbi.</w:t>
      </w:r>
    </w:p>
    <w:p w14:paraId="00000700" w14:textId="092060FD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A.4.2. Učenik temeljem slušanja razlikuje pojedine glazbeno izražajne sastavnice, osnovne  skupine glazbala i pjevačkih glasova te boje muških i ženskih pjevačkih glasova.</w:t>
      </w:r>
    </w:p>
    <w:p w14:paraId="00000701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B.4.1. Učenik sudjeluje u zajedničkoj izvedbi te vrednuje zajedničku izvedbu.</w:t>
      </w:r>
    </w:p>
    <w:p w14:paraId="00000702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B.4.2. Učenik pjevanjem izvodi autorske i tradicijske pjesme iz Hrvatske i svijeta.</w:t>
      </w:r>
    </w:p>
    <w:p w14:paraId="00000703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B.4.3. Učenik izvodi glazbene igre uz pjevanje, slušanje glazbe i pokret uz glazbu.</w:t>
      </w:r>
    </w:p>
    <w:p w14:paraId="00000704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B.4.4. Učenik sviranjem i/ili pokretom izvodi umjetničku, tradicijsku, popularnu ili vlastitu glazbu. Sudjeluje u aktivnostima glazbenog stvaralaštva. Svira dobe, kraće ritamske obrasce i pratnju te kraće instrumentalne skladbe.</w:t>
      </w:r>
    </w:p>
    <w:p w14:paraId="00000705" w14:textId="77777777" w:rsidR="00C4413E" w:rsidRDefault="00631BE3" w:rsidP="003A0CF5">
      <w:pPr>
        <w:widowControl w:val="0"/>
        <w:spacing w:after="0" w:line="240" w:lineRule="auto"/>
        <w:rPr>
          <w:color w:val="00B050"/>
          <w:sz w:val="20"/>
          <w:szCs w:val="20"/>
        </w:rPr>
      </w:pPr>
      <w:r>
        <w:rPr>
          <w:color w:val="231F20"/>
          <w:sz w:val="20"/>
          <w:szCs w:val="20"/>
        </w:rPr>
        <w:t>OŠ GK C.4.1. Učenik na osnovu slušanja glazbe i aktivnog muziciranja prepoznaje različite uloge i vrste glazbe.</w:t>
      </w:r>
    </w:p>
    <w:p w14:paraId="00000706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7030A0"/>
        </w:rPr>
      </w:pPr>
    </w:p>
    <w:p w14:paraId="00000707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7030A0"/>
        </w:rPr>
      </w:pPr>
    </w:p>
    <w:p w14:paraId="00000708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  <w:highlight w:val="white"/>
        </w:rPr>
      </w:pPr>
      <w:r>
        <w:rPr>
          <w:color w:val="00B0F0"/>
          <w:sz w:val="20"/>
          <w:szCs w:val="20"/>
          <w:highlight w:val="white"/>
        </w:rPr>
        <w:t>MATEMATIKA</w:t>
      </w:r>
    </w:p>
    <w:p w14:paraId="00000709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E4EB950" w14:textId="02A8A54C" w:rsidR="00210B06" w:rsidRDefault="00210B06" w:rsidP="00210B06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4</w:t>
      </w:r>
      <w:r w:rsidR="002F56F9">
        <w:rPr>
          <w:color w:val="00B050"/>
          <w:sz w:val="20"/>
          <w:szCs w:val="20"/>
        </w:rPr>
        <w:t>0</w:t>
      </w:r>
      <w:r>
        <w:rPr>
          <w:color w:val="00B050"/>
          <w:sz w:val="20"/>
          <w:szCs w:val="20"/>
        </w:rPr>
        <w:t xml:space="preserve">. PONAVLJANJE Pisano zbrajanje i oduzimanje do milijun </w:t>
      </w:r>
      <w:r>
        <w:rPr>
          <w:sz w:val="20"/>
          <w:szCs w:val="20"/>
        </w:rPr>
        <w:t>– ponavljanje</w:t>
      </w:r>
    </w:p>
    <w:p w14:paraId="7D27F0D9" w14:textId="77777777" w:rsidR="00210B06" w:rsidRDefault="00210B06" w:rsidP="00210B06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A.4.2. Pisano zbraja i  oduzima u skupu prirodnih brojeva do milijun. </w:t>
      </w:r>
    </w:p>
    <w:p w14:paraId="004FBD48" w14:textId="77777777" w:rsidR="00210B06" w:rsidRDefault="00210B06" w:rsidP="00210B06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prirodnim brojevima do milijun. </w:t>
      </w:r>
    </w:p>
    <w:p w14:paraId="0E1D1DCB" w14:textId="77777777" w:rsidR="00210B06" w:rsidRDefault="00210B06" w:rsidP="00210B06">
      <w:pPr>
        <w:spacing w:after="0" w:line="240" w:lineRule="auto"/>
        <w:rPr>
          <w:color w:val="231F20"/>
          <w:sz w:val="20"/>
          <w:szCs w:val="20"/>
        </w:rPr>
      </w:pPr>
    </w:p>
    <w:p w14:paraId="0E0CB5CA" w14:textId="77777777" w:rsidR="00210B06" w:rsidRDefault="00210B06" w:rsidP="00210B06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Pisano oduzima šesteroznamenkaste brojeve. </w:t>
      </w:r>
    </w:p>
    <w:p w14:paraId="18A6BB57" w14:textId="77777777" w:rsidR="00210B06" w:rsidRDefault="00210B06" w:rsidP="00210B06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odgovarajući matematički zapis pisanoga oduzimanja. </w:t>
      </w:r>
    </w:p>
    <w:p w14:paraId="4F6DC40A" w14:textId="77777777" w:rsidR="00210B06" w:rsidRDefault="00210B06" w:rsidP="00210B06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Primjenjuje vezu zbrajanja i oduzimanja.</w:t>
      </w:r>
    </w:p>
    <w:p w14:paraId="410691F3" w14:textId="77777777" w:rsidR="00210B06" w:rsidRDefault="00210B06" w:rsidP="00210B06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Imenuje članove računskih operacija. </w:t>
      </w:r>
    </w:p>
    <w:p w14:paraId="3419ECEC" w14:textId="77777777" w:rsidR="00210B06" w:rsidRDefault="00210B06" w:rsidP="00210B06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Rješava tekstualne zadatke.</w:t>
      </w:r>
    </w:p>
    <w:p w14:paraId="61A2E4D0" w14:textId="77777777" w:rsidR="00210B06" w:rsidRDefault="00210B06" w:rsidP="00210B06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Služi se prirodnim brojevima do milijun. </w:t>
      </w:r>
    </w:p>
    <w:p w14:paraId="4130D98D" w14:textId="77777777" w:rsidR="00210B06" w:rsidRDefault="00210B06" w:rsidP="00210B06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Broji, čita, piše i uspoređuje brojeve do milijun. </w:t>
      </w:r>
    </w:p>
    <w:p w14:paraId="0A16D5D6" w14:textId="77777777" w:rsidR="00210B06" w:rsidRDefault="00210B06" w:rsidP="00210B06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Prepoznaje mjesne vrijednosti pojedinih znamenaka. </w:t>
      </w:r>
    </w:p>
    <w:p w14:paraId="29161D87" w14:textId="77777777" w:rsidR="00210B06" w:rsidRDefault="00210B06" w:rsidP="00210B06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sz w:val="20"/>
          <w:szCs w:val="20"/>
        </w:rPr>
        <w:t>Koristi se višeznamenkastim brojevima.</w:t>
      </w:r>
    </w:p>
    <w:p w14:paraId="50779304" w14:textId="67FCD413" w:rsidR="00210B06" w:rsidRDefault="00210B06" w:rsidP="00210B06">
      <w:pPr>
        <w:spacing w:line="240" w:lineRule="auto"/>
        <w:rPr>
          <w:color w:val="231F20"/>
          <w:sz w:val="20"/>
          <w:szCs w:val="20"/>
        </w:rPr>
      </w:pPr>
    </w:p>
    <w:p w14:paraId="237A00A1" w14:textId="38BFEDD1" w:rsidR="004C7ED4" w:rsidRPr="002661D7" w:rsidRDefault="004C7ED4" w:rsidP="004C7ED4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4</w:t>
      </w:r>
      <w:r w:rsidR="002F56F9">
        <w:rPr>
          <w:color w:val="00B050"/>
          <w:sz w:val="20"/>
          <w:szCs w:val="20"/>
        </w:rPr>
        <w:t>1</w:t>
      </w:r>
      <w:r>
        <w:rPr>
          <w:color w:val="00B050"/>
          <w:sz w:val="20"/>
          <w:szCs w:val="20"/>
        </w:rPr>
        <w:t>. PONAVLJANJE Pisano zbrajanje i oduzimanje do milijun</w:t>
      </w:r>
      <w:r>
        <w:rPr>
          <w:sz w:val="20"/>
          <w:szCs w:val="20"/>
        </w:rPr>
        <w:t xml:space="preserve"> – ponavljanje</w:t>
      </w:r>
    </w:p>
    <w:p w14:paraId="1A76F3BC" w14:textId="77777777" w:rsidR="004C7ED4" w:rsidRDefault="004C7ED4" w:rsidP="004C7ED4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A.4.2. Pisano zbraja i  oduzima u skupu prirodnih brojeva do milijun. </w:t>
      </w:r>
    </w:p>
    <w:p w14:paraId="60714591" w14:textId="77777777" w:rsidR="004C7ED4" w:rsidRDefault="004C7ED4" w:rsidP="004C7ED4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prirodnim brojevima do milijun. </w:t>
      </w:r>
    </w:p>
    <w:p w14:paraId="7486B672" w14:textId="77777777" w:rsidR="004C7ED4" w:rsidRDefault="004C7ED4" w:rsidP="004C7ED4">
      <w:pPr>
        <w:spacing w:after="0" w:line="240" w:lineRule="auto"/>
        <w:rPr>
          <w:sz w:val="20"/>
          <w:szCs w:val="20"/>
        </w:rPr>
      </w:pPr>
    </w:p>
    <w:p w14:paraId="6F122D65" w14:textId="77777777" w:rsidR="004C7ED4" w:rsidRDefault="004C7ED4" w:rsidP="004C7ED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Pisano oduzima brojeve do milijun. </w:t>
      </w:r>
    </w:p>
    <w:p w14:paraId="276470CE" w14:textId="77777777" w:rsidR="004C7ED4" w:rsidRDefault="004C7ED4" w:rsidP="004C7ED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odgovarajući matematički zapis pisanoga oduzimanja. </w:t>
      </w:r>
    </w:p>
    <w:p w14:paraId="53486514" w14:textId="77777777" w:rsidR="004C7ED4" w:rsidRDefault="004C7ED4" w:rsidP="004C7ED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vezu zbrajanja i oduzimanja. </w:t>
      </w:r>
    </w:p>
    <w:p w14:paraId="1B5A8CBB" w14:textId="77777777" w:rsidR="004C7ED4" w:rsidRDefault="004C7ED4" w:rsidP="004C7ED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Imenuje članove računskih operacija. </w:t>
      </w:r>
    </w:p>
    <w:p w14:paraId="7BD59AF3" w14:textId="77777777" w:rsidR="004C7ED4" w:rsidRDefault="004C7ED4" w:rsidP="004C7ED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Rješava tekstualne zadatke.</w:t>
      </w:r>
    </w:p>
    <w:p w14:paraId="4CA6653F" w14:textId="77777777" w:rsidR="004C7ED4" w:rsidRDefault="004C7ED4" w:rsidP="004C7ED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Služi se  prirodnim brojevima do  milijun. </w:t>
      </w:r>
    </w:p>
    <w:p w14:paraId="2686FD3A" w14:textId="77777777" w:rsidR="004C7ED4" w:rsidRDefault="004C7ED4" w:rsidP="004C7ED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Broji, čita, piše i uspoređuje brojeve do milijun. </w:t>
      </w:r>
    </w:p>
    <w:p w14:paraId="23AD5DA8" w14:textId="77777777" w:rsidR="004C7ED4" w:rsidRDefault="004C7ED4" w:rsidP="004C7ED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Navodi dekadske jedinice i opisuje njihove odnose. </w:t>
      </w:r>
    </w:p>
    <w:p w14:paraId="4CEEC9BA" w14:textId="77777777" w:rsidR="004C7ED4" w:rsidRDefault="004C7ED4" w:rsidP="004C7ED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Prepoznaje mjesne vrijednosti pojedinih znamenaka. </w:t>
      </w:r>
    </w:p>
    <w:p w14:paraId="7FBDBA49" w14:textId="77777777" w:rsidR="004C7ED4" w:rsidRDefault="004C7ED4" w:rsidP="004C7ED4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sz w:val="20"/>
          <w:szCs w:val="20"/>
        </w:rPr>
        <w:t>Koristi se višeznamenkastim brojevima.</w:t>
      </w:r>
    </w:p>
    <w:p w14:paraId="6960D59C" w14:textId="7F4AA1A2" w:rsidR="004C7ED4" w:rsidRDefault="004C7ED4" w:rsidP="00210B06">
      <w:pPr>
        <w:spacing w:line="240" w:lineRule="auto"/>
        <w:rPr>
          <w:color w:val="231F20"/>
          <w:sz w:val="20"/>
          <w:szCs w:val="20"/>
        </w:rPr>
      </w:pPr>
    </w:p>
    <w:p w14:paraId="2B9E878E" w14:textId="500C9BC7" w:rsidR="002F56F9" w:rsidRDefault="002F56F9" w:rsidP="002F56F9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4</w:t>
      </w:r>
      <w:r>
        <w:rPr>
          <w:color w:val="00B050"/>
          <w:sz w:val="20"/>
          <w:szCs w:val="20"/>
        </w:rPr>
        <w:t>2</w:t>
      </w:r>
      <w:r>
        <w:rPr>
          <w:color w:val="00B050"/>
          <w:sz w:val="20"/>
          <w:szCs w:val="20"/>
        </w:rPr>
        <w:t xml:space="preserve">. PONAVLJANJE: Pisano zbrajanje i oduzimanje do milijun </w:t>
      </w:r>
      <w:r>
        <w:rPr>
          <w:sz w:val="20"/>
          <w:szCs w:val="20"/>
        </w:rPr>
        <w:t>– ponavljanje</w:t>
      </w:r>
    </w:p>
    <w:p w14:paraId="7BC32621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A.4.2. Pisano zbraja i  oduzima u skupu prirodnih brojeva do milijun. </w:t>
      </w:r>
    </w:p>
    <w:p w14:paraId="089AAE23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prirodnim brojevima do milijun. </w:t>
      </w:r>
    </w:p>
    <w:p w14:paraId="311728CB" w14:textId="77777777" w:rsidR="002F56F9" w:rsidRDefault="002F56F9" w:rsidP="002F56F9">
      <w:pPr>
        <w:spacing w:after="0" w:line="240" w:lineRule="auto"/>
        <w:rPr>
          <w:sz w:val="20"/>
          <w:szCs w:val="20"/>
        </w:rPr>
      </w:pPr>
    </w:p>
    <w:p w14:paraId="6084B070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Zbraja i oduzima brojeve do milijun.</w:t>
      </w:r>
    </w:p>
    <w:p w14:paraId="5D719778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Primjenjuje odgovarajući matematički zapis</w:t>
      </w:r>
    </w:p>
    <w:p w14:paraId="69CCCE2D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pisanoga zbrajanja i oduzimanja.</w:t>
      </w:r>
    </w:p>
    <w:p w14:paraId="710E90A7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svojstvo </w:t>
      </w:r>
      <w:proofErr w:type="spellStart"/>
      <w:r>
        <w:rPr>
          <w:sz w:val="20"/>
          <w:szCs w:val="20"/>
        </w:rPr>
        <w:t>komutativnosti</w:t>
      </w:r>
      <w:proofErr w:type="spellEnd"/>
      <w:r>
        <w:rPr>
          <w:sz w:val="20"/>
          <w:szCs w:val="20"/>
        </w:rPr>
        <w:t xml:space="preserve"> i vezu</w:t>
      </w:r>
    </w:p>
    <w:p w14:paraId="56D03D9E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zbrajanja i oduzimanja.</w:t>
      </w:r>
    </w:p>
    <w:p w14:paraId="0DD8C66B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Imenuje članove računskih operacija.</w:t>
      </w:r>
    </w:p>
    <w:p w14:paraId="5040BF8D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Rješava tekstualne zadatke.</w:t>
      </w:r>
    </w:p>
    <w:p w14:paraId="5F016567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Služi se  prirodnim brojevima do  milijun. </w:t>
      </w:r>
    </w:p>
    <w:p w14:paraId="539C10CF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Broji, čita, piše i uspoređuje brojeve do milijun. </w:t>
      </w:r>
    </w:p>
    <w:p w14:paraId="253DC0B9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Navodi dekadske jedinice i opisuje njihove odnose. </w:t>
      </w:r>
    </w:p>
    <w:p w14:paraId="4D1745C9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Prepoznaje mjesne vrijednosti pojedinih znamenaka. </w:t>
      </w:r>
    </w:p>
    <w:p w14:paraId="10DCFBED" w14:textId="77777777" w:rsidR="002F56F9" w:rsidRDefault="002F56F9" w:rsidP="002F56F9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sz w:val="20"/>
          <w:szCs w:val="20"/>
        </w:rPr>
        <w:t>Koristi se višeznamenkastim brojevima.</w:t>
      </w:r>
    </w:p>
    <w:p w14:paraId="08B966A7" w14:textId="77777777" w:rsidR="002F56F9" w:rsidRDefault="002F56F9" w:rsidP="002F56F9">
      <w:pPr>
        <w:spacing w:line="240" w:lineRule="auto"/>
        <w:rPr>
          <w:color w:val="7030A0"/>
        </w:rPr>
      </w:pPr>
    </w:p>
    <w:p w14:paraId="4BA3C6F2" w14:textId="1B864380" w:rsidR="002F56F9" w:rsidRDefault="002F56F9" w:rsidP="002F56F9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4</w:t>
      </w:r>
      <w:r>
        <w:rPr>
          <w:color w:val="00B050"/>
          <w:sz w:val="20"/>
          <w:szCs w:val="20"/>
        </w:rPr>
        <w:t>3</w:t>
      </w:r>
      <w:r>
        <w:rPr>
          <w:color w:val="00B050"/>
          <w:sz w:val="20"/>
          <w:szCs w:val="20"/>
        </w:rPr>
        <w:t>. Usustavljivanje gradiva: Pisano zbrajanje i oduzimanje do milijun</w:t>
      </w:r>
      <w:r>
        <w:rPr>
          <w:sz w:val="20"/>
          <w:szCs w:val="20"/>
        </w:rPr>
        <w:t xml:space="preserve"> – ponavljanje</w:t>
      </w:r>
    </w:p>
    <w:p w14:paraId="6514072E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A.4.2. Pisano zbraja i  oduzima u skupu prirodnih brojeva do milijun. </w:t>
      </w:r>
    </w:p>
    <w:p w14:paraId="4C6464AC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prirodnim brojevima do milijun. </w:t>
      </w:r>
    </w:p>
    <w:p w14:paraId="42770914" w14:textId="77777777" w:rsidR="002F56F9" w:rsidRDefault="002F56F9" w:rsidP="002F56F9">
      <w:pPr>
        <w:spacing w:after="0" w:line="240" w:lineRule="auto"/>
        <w:rPr>
          <w:sz w:val="20"/>
          <w:szCs w:val="20"/>
        </w:rPr>
      </w:pPr>
    </w:p>
    <w:p w14:paraId="6BA42200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Zbraja i oduzima brojeve do milijun.</w:t>
      </w:r>
    </w:p>
    <w:p w14:paraId="12B93CC2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Primjenjuje odgovarajući matematički zapis pisanoga zbrajanja i oduzimanja.</w:t>
      </w:r>
    </w:p>
    <w:p w14:paraId="675CA189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svojstvo </w:t>
      </w:r>
      <w:proofErr w:type="spellStart"/>
      <w:r>
        <w:rPr>
          <w:sz w:val="20"/>
          <w:szCs w:val="20"/>
        </w:rPr>
        <w:t>komutativnosti</w:t>
      </w:r>
      <w:proofErr w:type="spellEnd"/>
      <w:r>
        <w:rPr>
          <w:sz w:val="20"/>
          <w:szCs w:val="20"/>
        </w:rPr>
        <w:t xml:space="preserve"> i vezu zbrajanja i oduzimanja.</w:t>
      </w:r>
    </w:p>
    <w:p w14:paraId="67ADF469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Imenuje članove računskih operacija.</w:t>
      </w:r>
    </w:p>
    <w:p w14:paraId="178652B6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Rješava tekstualne zadatke.</w:t>
      </w:r>
    </w:p>
    <w:p w14:paraId="171FDF8B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Služi se prirodnim brojevima do milijun. </w:t>
      </w:r>
    </w:p>
    <w:p w14:paraId="3CCF9FA7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Broji, čita, piše i uspoređuje brojeve do milijun. </w:t>
      </w:r>
    </w:p>
    <w:p w14:paraId="042CA070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Navodi dekadske jedinice i opisuje njihove odnose. </w:t>
      </w:r>
    </w:p>
    <w:p w14:paraId="3F13A933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Prepoznaje mjesne vrijednosti pojedinih znamenaka. </w:t>
      </w:r>
    </w:p>
    <w:p w14:paraId="704EF26D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Koristi se višeznamenkastim brojevima.</w:t>
      </w:r>
    </w:p>
    <w:p w14:paraId="6D27D18A" w14:textId="77777777" w:rsidR="002F56F9" w:rsidRDefault="002F56F9" w:rsidP="00210B06">
      <w:pPr>
        <w:spacing w:line="240" w:lineRule="auto"/>
        <w:rPr>
          <w:color w:val="231F20"/>
          <w:sz w:val="20"/>
          <w:szCs w:val="20"/>
        </w:rPr>
      </w:pPr>
    </w:p>
    <w:p w14:paraId="188D4F8E" w14:textId="77777777" w:rsidR="002F56F9" w:rsidRDefault="002F56F9" w:rsidP="00210B06">
      <w:pPr>
        <w:spacing w:line="240" w:lineRule="auto"/>
        <w:rPr>
          <w:color w:val="231F20"/>
          <w:sz w:val="20"/>
          <w:szCs w:val="20"/>
        </w:rPr>
      </w:pPr>
    </w:p>
    <w:p w14:paraId="00000723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lastRenderedPageBreak/>
        <w:t>PRIRODA I DRUŠTVO</w:t>
      </w:r>
    </w:p>
    <w:p w14:paraId="00000724" w14:textId="77777777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31. Gorska Hrvatska – naselja i promet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– sat učenja novih nastavnih sadržaja</w:t>
      </w:r>
    </w:p>
    <w:p w14:paraId="00000725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PID OŠ B.4.4. Učenik se snalazi i tumači geografsku kartu i zaključuje o međuodnosu reljefnih obilježja krajeva Republike Hrvatske i načina života.</w:t>
      </w:r>
    </w:p>
    <w:p w14:paraId="00000726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727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Snalazi se na geografskoj karti, istražuje i uspoređuje različita prirodna obilježja krajeva Republike Hrvatske koja uvjetuju način života toga područja (npr. izgled naselja, izgled ulica, materijali za gradnju, gospodarske djelatnosti/zanimanja određenoga područja).</w:t>
      </w:r>
    </w:p>
    <w:p w14:paraId="00000728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729" w14:textId="018C4890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32. Gorska Hrvatska – naselja i promet</w:t>
      </w:r>
      <w:r>
        <w:rPr>
          <w:sz w:val="20"/>
          <w:szCs w:val="20"/>
        </w:rPr>
        <w:t xml:space="preserve"> – sat vježbanja i ponavljanja</w:t>
      </w:r>
    </w:p>
    <w:p w14:paraId="0000072A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PID OŠ B.4.4. Učenik se snalazi i tumači geografsku kartu i zaključuje o međuodnosu reljefnih obilježja krajeva Republike Hrvatske i načina života.</w:t>
      </w:r>
    </w:p>
    <w:p w14:paraId="0000072B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72C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Snalazi se na geografskoj karti, istražuje i uspoređuje različita prirodna obilježja krajeva Republike Hrvatske koja uvjetuju način života toga područja (npr. izgled naselja, izgled ulica, materijali za gradnju, gospodarske djelatnosti/zanimanja određenoga područja).</w:t>
      </w:r>
    </w:p>
    <w:p w14:paraId="0000072D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72E" w14:textId="77777777" w:rsidR="00C4413E" w:rsidRDefault="00C4413E" w:rsidP="003A0CF5">
      <w:pPr>
        <w:spacing w:after="0" w:line="240" w:lineRule="auto"/>
        <w:ind w:hanging="2"/>
        <w:rPr>
          <w:sz w:val="20"/>
          <w:szCs w:val="20"/>
        </w:rPr>
      </w:pPr>
    </w:p>
    <w:p w14:paraId="0000072F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 xml:space="preserve">TJELESNA I ZDRAVSTVENA KULTURA </w:t>
      </w:r>
    </w:p>
    <w:p w14:paraId="695FD841" w14:textId="77777777" w:rsidR="00314CC5" w:rsidRDefault="00314CC5" w:rsidP="003A0C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20. Skokovi, naskoci i preskoci; Penjanje, spuštanje, prelaženje i provlačenje</w:t>
      </w:r>
    </w:p>
    <w:p w14:paraId="1CF81B25" w14:textId="77777777" w:rsidR="00314CC5" w:rsidRDefault="00314CC5" w:rsidP="003A0CF5">
      <w:pPr>
        <w:spacing w:after="0" w:line="240" w:lineRule="auto"/>
        <w:rPr>
          <w:b/>
          <w:sz w:val="20"/>
          <w:szCs w:val="20"/>
        </w:rPr>
      </w:pPr>
    </w:p>
    <w:p w14:paraId="753612A2" w14:textId="77777777" w:rsidR="00314CC5" w:rsidRDefault="00314CC5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vježba i pravilno izvodi aktivnosti.</w:t>
      </w:r>
    </w:p>
    <w:p w14:paraId="3675D9E5" w14:textId="77777777" w:rsidR="00314CC5" w:rsidRDefault="00314CC5" w:rsidP="003A0CF5">
      <w:pPr>
        <w:spacing w:after="0" w:line="240" w:lineRule="auto"/>
        <w:rPr>
          <w:sz w:val="20"/>
          <w:szCs w:val="20"/>
        </w:rPr>
      </w:pPr>
    </w:p>
    <w:p w14:paraId="62350892" w14:textId="77777777" w:rsidR="00314CC5" w:rsidRDefault="00314CC5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2796B5D6" w14:textId="77777777" w:rsidR="00314CC5" w:rsidRDefault="00314CC5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 motoričkog znanja</w:t>
      </w:r>
    </w:p>
    <w:p w14:paraId="5BCAA2B0" w14:textId="77777777" w:rsidR="00314CC5" w:rsidRDefault="00314CC5" w:rsidP="003A0CF5">
      <w:pPr>
        <w:spacing w:after="0" w:line="240" w:lineRule="auto"/>
      </w:pPr>
      <w:r>
        <w:t>1. Nagazni naskok na odskočnu dasku i sunožni naskok na  švedski sanduk do visine 60 cm</w:t>
      </w:r>
    </w:p>
    <w:p w14:paraId="07D032E0" w14:textId="77777777" w:rsidR="00314CC5" w:rsidRDefault="00314CC5" w:rsidP="003A0CF5">
      <w:pPr>
        <w:spacing w:after="0" w:line="240" w:lineRule="auto"/>
      </w:pPr>
      <w:r>
        <w:t>2. Preskakivanje vijače (jednonožno, sunožno u mjestu ili u kretanju)</w:t>
      </w:r>
    </w:p>
    <w:p w14:paraId="593C754B" w14:textId="77777777" w:rsidR="00314CC5" w:rsidRDefault="00314CC5" w:rsidP="003A0CF5">
      <w:pPr>
        <w:spacing w:after="0" w:line="240" w:lineRule="auto"/>
      </w:pPr>
      <w:r>
        <w:t>3. Penjanje na švedske ljestve, bočno kretanje po švedskim ljestvama i silazak</w:t>
      </w:r>
    </w:p>
    <w:p w14:paraId="7F6CA7BE" w14:textId="77777777" w:rsidR="00314CC5" w:rsidRDefault="00314CC5" w:rsidP="003A0CF5">
      <w:pPr>
        <w:spacing w:after="0" w:line="240" w:lineRule="auto"/>
      </w:pPr>
      <w:r>
        <w:t>4. Štafetna igra</w:t>
      </w:r>
    </w:p>
    <w:p w14:paraId="066C1AA4" w14:textId="77777777" w:rsidR="00314CC5" w:rsidRDefault="00314CC5" w:rsidP="003A0CF5">
      <w:pPr>
        <w:spacing w:after="0" w:line="240" w:lineRule="auto"/>
      </w:pPr>
    </w:p>
    <w:p w14:paraId="7C46A75E" w14:textId="77777777" w:rsidR="00314CC5" w:rsidRDefault="00314CC5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PALČEVI</w:t>
      </w:r>
    </w:p>
    <w:p w14:paraId="3D8FBE47" w14:textId="77777777" w:rsidR="00314CC5" w:rsidRDefault="00314CC5" w:rsidP="003A0CF5">
      <w:pPr>
        <w:spacing w:after="0" w:line="240" w:lineRule="auto"/>
      </w:pPr>
      <w:r>
        <w:rPr>
          <w:sz w:val="20"/>
          <w:szCs w:val="20"/>
        </w:rPr>
        <w:t>VREDNOVANJE ZA UČENJE – MOTORIČKA POSTIGNUĆA- SUNOŽNO PRESKAKIVANJE VIJAČE (2. puta)</w:t>
      </w:r>
    </w:p>
    <w:p w14:paraId="285798C4" w14:textId="77777777" w:rsidR="00314CC5" w:rsidRDefault="00314CC5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B050"/>
          <w:sz w:val="18"/>
          <w:szCs w:val="18"/>
        </w:rPr>
      </w:pPr>
    </w:p>
    <w:p w14:paraId="00000730" w14:textId="4E8390D2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B050"/>
          <w:sz w:val="18"/>
          <w:szCs w:val="18"/>
        </w:rPr>
      </w:pPr>
      <w:r>
        <w:rPr>
          <w:rFonts w:ascii="Arial" w:eastAsia="Arial" w:hAnsi="Arial" w:cs="Arial"/>
          <w:color w:val="00B050"/>
          <w:sz w:val="18"/>
          <w:szCs w:val="18"/>
        </w:rPr>
        <w:t>21. Poskoci; Skokovi, naskoci i preskoci</w:t>
      </w:r>
    </w:p>
    <w:p w14:paraId="00000731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pravilno izvodi tehniku skokova i vježba ostale aktivnosti.</w:t>
      </w:r>
    </w:p>
    <w:p w14:paraId="00000732" w14:textId="77777777" w:rsidR="00C4413E" w:rsidRDefault="00C4413E" w:rsidP="003A0CF5">
      <w:pPr>
        <w:spacing w:after="0" w:line="240" w:lineRule="auto"/>
        <w:rPr>
          <w:b/>
          <w:color w:val="92D050"/>
          <w:sz w:val="20"/>
          <w:szCs w:val="20"/>
        </w:rPr>
      </w:pPr>
    </w:p>
    <w:p w14:paraId="00000733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0000734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Kombinirani sat: Usavršavanje i usvajanje motoričkog znanja</w:t>
      </w:r>
    </w:p>
    <w:p w14:paraId="00000735" w14:textId="77777777" w:rsidR="00C4413E" w:rsidRDefault="00631BE3" w:rsidP="003A0CF5">
      <w:pPr>
        <w:spacing w:after="0" w:line="240" w:lineRule="auto"/>
      </w:pPr>
      <w:r>
        <w:t>1. Skokovi na jednoj nozi</w:t>
      </w:r>
    </w:p>
    <w:p w14:paraId="00000736" w14:textId="77777777" w:rsidR="00C4413E" w:rsidRDefault="00631BE3" w:rsidP="003A0CF5">
      <w:pPr>
        <w:spacing w:after="0" w:line="240" w:lineRule="auto"/>
      </w:pPr>
      <w:r>
        <w:t>2. Skokovi s dvije noge/sunožni skokovi</w:t>
      </w:r>
    </w:p>
    <w:p w14:paraId="00000737" w14:textId="77777777" w:rsidR="00C4413E" w:rsidRDefault="00631BE3" w:rsidP="003A0CF5">
      <w:pPr>
        <w:spacing w:after="0" w:line="240" w:lineRule="auto"/>
      </w:pPr>
      <w:r>
        <w:t>3. Nagazni naskok na odskočnu dasku i sunožni naskok na  švedski sanduk do visine 60 cm</w:t>
      </w:r>
    </w:p>
    <w:p w14:paraId="00000738" w14:textId="77777777" w:rsidR="00C4413E" w:rsidRDefault="00631BE3" w:rsidP="003A0CF5">
      <w:pPr>
        <w:spacing w:after="0" w:line="240" w:lineRule="auto"/>
      </w:pPr>
      <w:r>
        <w:t>4. Preskakivanje vijače (jednonožno, sunožno u mjestu ili u kretanju</w:t>
      </w:r>
    </w:p>
    <w:p w14:paraId="00000739" w14:textId="77777777" w:rsidR="00C4413E" w:rsidRDefault="00C4413E" w:rsidP="003A0CF5">
      <w:pPr>
        <w:spacing w:after="0" w:line="240" w:lineRule="auto"/>
      </w:pPr>
    </w:p>
    <w:p w14:paraId="0000073A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SEMAFOR</w:t>
      </w:r>
    </w:p>
    <w:p w14:paraId="0000073B" w14:textId="77777777" w:rsidR="00C4413E" w:rsidRDefault="00631BE3" w:rsidP="003A0CF5">
      <w:pPr>
        <w:spacing w:after="0" w:line="240" w:lineRule="auto"/>
      </w:pPr>
      <w:r>
        <w:rPr>
          <w:sz w:val="20"/>
          <w:szCs w:val="20"/>
        </w:rPr>
        <w:t>VREDNOVANJE ZA UČENJE – MOTORIČKA POSTIGNUĆA - SUNOŽNO PRESKAKIVANJE VIJAČE (3. puta)</w:t>
      </w:r>
    </w:p>
    <w:p w14:paraId="0000073C" w14:textId="77777777" w:rsidR="00C4413E" w:rsidRDefault="00C4413E" w:rsidP="003A0CF5">
      <w:pPr>
        <w:spacing w:after="0" w:line="240" w:lineRule="auto"/>
      </w:pPr>
    </w:p>
    <w:p w14:paraId="00000748" w14:textId="77777777" w:rsidR="00C4413E" w:rsidRDefault="00C4413E" w:rsidP="003A0CF5">
      <w:pPr>
        <w:spacing w:after="0" w:line="240" w:lineRule="auto"/>
      </w:pPr>
    </w:p>
    <w:p w14:paraId="00000749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SAT RAZREDNIKA</w:t>
      </w:r>
    </w:p>
    <w:p w14:paraId="0000074A" w14:textId="77777777" w:rsidR="00C4413E" w:rsidRDefault="00631BE3" w:rsidP="003A0CF5">
      <w:pPr>
        <w:spacing w:line="240" w:lineRule="auto"/>
        <w:rPr>
          <w:rFonts w:ascii="Arial" w:eastAsia="Arial" w:hAnsi="Arial" w:cs="Arial"/>
          <w:color w:val="00B050"/>
          <w:sz w:val="18"/>
          <w:szCs w:val="18"/>
        </w:rPr>
      </w:pPr>
      <w:r>
        <w:rPr>
          <w:color w:val="00B050"/>
          <w:sz w:val="20"/>
          <w:szCs w:val="20"/>
        </w:rPr>
        <w:t>11. GRAĐANSKO ZNANJE I RAZUMIJEVANJE (GO) - Sjeli smo u vremeplov – putujemo kroz prošlost svoje domovine</w:t>
      </w:r>
    </w:p>
    <w:p w14:paraId="0000074B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osr C.2.4. Učenici razvijaju kulturni i nacionalni identitet zajedništvom i pripadnošću skupini.</w:t>
      </w:r>
    </w:p>
    <w:p w14:paraId="0000074C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uku A.2.3.  Kreativno mišljenje: Učenici se koriste kreativnošću za oblikovanje svojih ideja i pristupa rješavanju problema.</w:t>
      </w:r>
    </w:p>
    <w:p w14:paraId="0000074D" w14:textId="77777777" w:rsidR="00C4413E" w:rsidRDefault="00631BE3" w:rsidP="003A0CF5">
      <w:pPr>
        <w:spacing w:line="240" w:lineRule="auto"/>
        <w:rPr>
          <w:color w:val="7030A0"/>
        </w:rPr>
      </w:pPr>
      <w:r>
        <w:rPr>
          <w:sz w:val="20"/>
          <w:szCs w:val="20"/>
        </w:rPr>
        <w:t>uku D.2.2. Suradnja s drugima: Učenici ostvaruju dobru komunikaciju s drugima, uspješno surađuju u različitim situacijama i spremni su zatražiti i ponuditi pomoć.</w:t>
      </w:r>
      <w:r>
        <w:br w:type="page"/>
      </w:r>
    </w:p>
    <w:p w14:paraId="0000074E" w14:textId="30D76BEF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12. TJEDAN </w:t>
      </w:r>
      <w:r>
        <w:rPr>
          <w:color w:val="7030A0"/>
        </w:rPr>
        <w:tab/>
        <w:t>2</w:t>
      </w:r>
      <w:r w:rsidR="00B5149A">
        <w:rPr>
          <w:color w:val="7030A0"/>
        </w:rPr>
        <w:t>1</w:t>
      </w:r>
      <w:r>
        <w:rPr>
          <w:color w:val="7030A0"/>
        </w:rPr>
        <w:t>. 11. 202</w:t>
      </w:r>
      <w:r w:rsidR="00B5149A">
        <w:rPr>
          <w:color w:val="7030A0"/>
        </w:rPr>
        <w:t>2</w:t>
      </w:r>
      <w:r>
        <w:rPr>
          <w:color w:val="7030A0"/>
        </w:rPr>
        <w:t>. – 2</w:t>
      </w:r>
      <w:r w:rsidR="00B5149A">
        <w:rPr>
          <w:color w:val="7030A0"/>
        </w:rPr>
        <w:t>5</w:t>
      </w:r>
      <w:r>
        <w:rPr>
          <w:color w:val="7030A0"/>
        </w:rPr>
        <w:t>. 11. 202</w:t>
      </w:r>
      <w:r w:rsidR="00B5149A">
        <w:rPr>
          <w:color w:val="7030A0"/>
        </w:rPr>
        <w:t>2</w:t>
      </w:r>
      <w:r>
        <w:rPr>
          <w:color w:val="7030A0"/>
        </w:rPr>
        <w:t>.</w:t>
      </w:r>
    </w:p>
    <w:p w14:paraId="0000074F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0000075B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32A73D69" w14:textId="72E8A5C5" w:rsidR="00B5149A" w:rsidRDefault="00B5149A" w:rsidP="00B5149A">
      <w:pPr>
        <w:spacing w:line="240" w:lineRule="auto"/>
      </w:pPr>
      <w:r>
        <w:rPr>
          <w:color w:val="00B050"/>
          <w:sz w:val="20"/>
          <w:szCs w:val="20"/>
        </w:rPr>
        <w:t xml:space="preserve">52.  </w:t>
      </w:r>
      <w:r w:rsidRPr="002937B9">
        <w:rPr>
          <w:i/>
          <w:iCs/>
          <w:color w:val="00B050"/>
          <w:sz w:val="20"/>
          <w:szCs w:val="20"/>
        </w:rPr>
        <w:t>Kako je nastala naša zemlja</w:t>
      </w:r>
      <w:r>
        <w:rPr>
          <w:color w:val="00B050"/>
          <w:sz w:val="20"/>
          <w:szCs w:val="20"/>
        </w:rPr>
        <w:t xml:space="preserve"> (18. 11. Dan sjećanja na žrtve Domovinskoga rata i Dan sjećanja na žrtvu Vukovara i Škabrnje), Vladimir </w:t>
      </w:r>
      <w:proofErr w:type="spellStart"/>
      <w:r>
        <w:rPr>
          <w:color w:val="00B050"/>
          <w:sz w:val="20"/>
          <w:szCs w:val="20"/>
        </w:rPr>
        <w:t>Strojny</w:t>
      </w:r>
      <w:proofErr w:type="spellEnd"/>
      <w:r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interpretacija</w:t>
      </w:r>
      <w:r>
        <w:rPr>
          <w:i/>
          <w:sz w:val="20"/>
          <w:szCs w:val="20"/>
        </w:rPr>
        <w:t xml:space="preserve"> </w:t>
      </w:r>
    </w:p>
    <w:p w14:paraId="54EBC26F" w14:textId="77777777" w:rsidR="00B5149A" w:rsidRDefault="00B5149A" w:rsidP="00B5149A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738EEC45" w14:textId="77777777" w:rsidR="00B5149A" w:rsidRDefault="00B5149A" w:rsidP="00B5149A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4D0B0C00" w14:textId="77777777" w:rsidR="00B5149A" w:rsidRDefault="00B5149A" w:rsidP="00B5149A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  <w:r>
        <w:rPr>
          <w:color w:val="231F20"/>
          <w:sz w:val="20"/>
          <w:szCs w:val="20"/>
        </w:rPr>
        <w:t xml:space="preserve"> </w:t>
      </w:r>
    </w:p>
    <w:p w14:paraId="3BD83C6F" w14:textId="77777777" w:rsidR="00B5149A" w:rsidRDefault="00B5149A" w:rsidP="00B5149A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teksta.</w:t>
      </w:r>
    </w:p>
    <w:p w14:paraId="71933F65" w14:textId="77777777" w:rsidR="00B5149A" w:rsidRDefault="00B5149A" w:rsidP="00B5149A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A.4.2.</w:t>
      </w:r>
      <w:r>
        <w:rPr>
          <w:color w:val="231F20"/>
          <w:sz w:val="20"/>
          <w:szCs w:val="20"/>
        </w:rPr>
        <w:t xml:space="preserve"> </w:t>
      </w:r>
    </w:p>
    <w:p w14:paraId="38F3F410" w14:textId="77777777" w:rsidR="00B5149A" w:rsidRDefault="00B5149A" w:rsidP="00B5149A">
      <w:pPr>
        <w:spacing w:after="48" w:line="240" w:lineRule="auto"/>
        <w:rPr>
          <w:b/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Učenik sluša različite tekstove, izdvaja važne podatke i prepričava sadržaj </w:t>
      </w:r>
      <w:proofErr w:type="spellStart"/>
      <w:r>
        <w:rPr>
          <w:color w:val="231F20"/>
          <w:sz w:val="20"/>
          <w:szCs w:val="20"/>
        </w:rPr>
        <w:t>poslušanoga</w:t>
      </w:r>
      <w:proofErr w:type="spellEnd"/>
      <w:r>
        <w:rPr>
          <w:color w:val="231F20"/>
          <w:sz w:val="20"/>
          <w:szCs w:val="20"/>
        </w:rPr>
        <w:t xml:space="preserve"> teksta.</w:t>
      </w:r>
    </w:p>
    <w:p w14:paraId="01E6D2B9" w14:textId="77777777" w:rsidR="00B5149A" w:rsidRDefault="00B5149A" w:rsidP="00B5149A">
      <w:pPr>
        <w:spacing w:after="0" w:line="240" w:lineRule="auto"/>
        <w:rPr>
          <w:sz w:val="20"/>
          <w:szCs w:val="20"/>
        </w:rPr>
      </w:pPr>
    </w:p>
    <w:p w14:paraId="0F2EAC92" w14:textId="77777777" w:rsidR="00B5149A" w:rsidRDefault="00B5149A" w:rsidP="00B5149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C9F1AB6" w14:textId="77777777" w:rsidR="00B5149A" w:rsidRDefault="00B5149A" w:rsidP="00B5149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4ED06F0A" w14:textId="77777777" w:rsidR="00B5149A" w:rsidRDefault="00B5149A" w:rsidP="00B5149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2D40B1F1" w14:textId="77777777" w:rsidR="00B5149A" w:rsidRDefault="00B5149A" w:rsidP="00B5149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25F74631" w14:textId="77777777" w:rsidR="00B5149A" w:rsidRDefault="00B5149A" w:rsidP="00B5149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1A4C7EE6" w14:textId="77777777" w:rsidR="00B5149A" w:rsidRDefault="00B5149A" w:rsidP="00B5149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3AD00C5" w14:textId="77777777" w:rsidR="00B5149A" w:rsidRDefault="00B5149A" w:rsidP="00B5149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1F03366C" w14:textId="77777777" w:rsidR="00B5149A" w:rsidRDefault="00B5149A" w:rsidP="00B5149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pjesničke slike (slika u pokretu, slika u mirovanju), personifikaciju i onomatopeju u književnome tekstu</w:t>
      </w:r>
    </w:p>
    <w:p w14:paraId="594B9131" w14:textId="77777777" w:rsidR="00B5149A" w:rsidRDefault="00B5149A" w:rsidP="00B5149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poetskih tekstova: stih, strofa, ritam, zvučnost, slikovitost, ponavljanje u stihu, pjesničke slike, onomatopeja, personifikacija</w:t>
      </w:r>
    </w:p>
    <w:p w14:paraId="430DFB56" w14:textId="77777777" w:rsidR="00B5149A" w:rsidRDefault="00B5149A" w:rsidP="00B5149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proznih tekstova: događaj, likovi, pripovjedne tehnike</w:t>
      </w:r>
    </w:p>
    <w:p w14:paraId="0A6FF9B9" w14:textId="77777777" w:rsidR="00B5149A" w:rsidRDefault="00B5149A" w:rsidP="00B5149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dramskih tekstova: lica, dijalog, monolog</w:t>
      </w:r>
    </w:p>
    <w:p w14:paraId="04CBDBC4" w14:textId="77777777" w:rsidR="00B5149A" w:rsidRDefault="00B5149A" w:rsidP="00B5149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– izdvaja važne podatke iz </w:t>
      </w:r>
      <w:proofErr w:type="spellStart"/>
      <w:r>
        <w:rPr>
          <w:color w:val="231F20"/>
          <w:sz w:val="20"/>
          <w:szCs w:val="20"/>
        </w:rPr>
        <w:t>poslušanoga</w:t>
      </w:r>
      <w:proofErr w:type="spellEnd"/>
      <w:r>
        <w:rPr>
          <w:color w:val="231F20"/>
          <w:sz w:val="20"/>
          <w:szCs w:val="20"/>
        </w:rPr>
        <w:t xml:space="preserve"> teksta prema uputi</w:t>
      </w:r>
    </w:p>
    <w:p w14:paraId="1BBAB277" w14:textId="77777777" w:rsidR="00B5149A" w:rsidRDefault="00B5149A" w:rsidP="00B5149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bilješke na temelju izdvojenih podataka</w:t>
      </w:r>
    </w:p>
    <w:p w14:paraId="645D44E9" w14:textId="77777777" w:rsidR="00B5149A" w:rsidRDefault="00B5149A" w:rsidP="00B5149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prepričava poslušani tekst na temelju bilježaka</w:t>
      </w:r>
    </w:p>
    <w:p w14:paraId="69299BFF" w14:textId="77777777" w:rsidR="00B5149A" w:rsidRDefault="00B5149A" w:rsidP="00B5149A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objašnjava nepoznate riječi služeći se dječjim rječnicima</w:t>
      </w:r>
    </w:p>
    <w:p w14:paraId="0000075C" w14:textId="77777777" w:rsidR="00C4413E" w:rsidRDefault="00C4413E" w:rsidP="003A0CF5">
      <w:pPr>
        <w:spacing w:after="0" w:line="240" w:lineRule="auto"/>
      </w:pPr>
    </w:p>
    <w:p w14:paraId="0000075D" w14:textId="040C50AE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53</w:t>
      </w:r>
      <w:r w:rsidRPr="002937B9">
        <w:rPr>
          <w:i/>
          <w:iCs/>
          <w:color w:val="00B050"/>
          <w:sz w:val="20"/>
          <w:szCs w:val="20"/>
        </w:rPr>
        <w:t>. Bakina kapa</w:t>
      </w:r>
      <w:r>
        <w:rPr>
          <w:color w:val="00B050"/>
          <w:sz w:val="20"/>
          <w:szCs w:val="20"/>
        </w:rPr>
        <w:t>,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Sanja Pilić</w:t>
      </w:r>
      <w:r>
        <w:rPr>
          <w:sz w:val="20"/>
          <w:szCs w:val="20"/>
        </w:rPr>
        <w:t xml:space="preserve"> </w:t>
      </w:r>
      <w:r w:rsidR="002661D7">
        <w:rPr>
          <w:sz w:val="20"/>
          <w:szCs w:val="20"/>
        </w:rPr>
        <w:t>–</w:t>
      </w:r>
      <w:r>
        <w:rPr>
          <w:sz w:val="20"/>
          <w:szCs w:val="20"/>
        </w:rPr>
        <w:t xml:space="preserve"> interpretacija, učenje novoga sadržaja</w:t>
      </w:r>
    </w:p>
    <w:p w14:paraId="0000075E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0000075F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00000760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  <w:r>
        <w:rPr>
          <w:color w:val="231F20"/>
          <w:sz w:val="20"/>
          <w:szCs w:val="20"/>
        </w:rPr>
        <w:t xml:space="preserve"> </w:t>
      </w:r>
    </w:p>
    <w:p w14:paraId="00000761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</w:t>
      </w:r>
    </w:p>
    <w:p w14:paraId="00000762" w14:textId="77777777" w:rsidR="00C4413E" w:rsidRDefault="00C4413E" w:rsidP="003A0CF5">
      <w:pPr>
        <w:spacing w:after="48" w:line="240" w:lineRule="auto"/>
        <w:rPr>
          <w:color w:val="231F20"/>
          <w:sz w:val="20"/>
          <w:szCs w:val="20"/>
        </w:rPr>
      </w:pPr>
    </w:p>
    <w:p w14:paraId="0000076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076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076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0000076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000076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076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000076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0000076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pjesničke slike (slika u pokretu, slika u mirovanju), personifikaciju i onomatopeju u književnome tekstu</w:t>
      </w:r>
    </w:p>
    <w:p w14:paraId="0000076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lastRenderedPageBreak/>
        <w:t>– prepoznaje obilježja proznih tekstova: događaj, likovi, pripovjedne tehnike</w:t>
      </w:r>
    </w:p>
    <w:p w14:paraId="0000076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dramskih tekstova: lica, dijalog, monolog</w:t>
      </w:r>
    </w:p>
    <w:p w14:paraId="0000076D" w14:textId="77777777" w:rsidR="00C4413E" w:rsidRDefault="00C4413E" w:rsidP="003A0CF5">
      <w:pPr>
        <w:spacing w:line="240" w:lineRule="auto"/>
        <w:rPr>
          <w:color w:val="00B050"/>
          <w:sz w:val="20"/>
          <w:szCs w:val="20"/>
        </w:rPr>
      </w:pPr>
    </w:p>
    <w:p w14:paraId="0000076E" w14:textId="4FF6A1E6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54.</w:t>
      </w:r>
      <w:r w:rsidR="00314CC5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 xml:space="preserve">Ono što je bilo (prošlost) </w:t>
      </w:r>
      <w:r>
        <w:rPr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učenje novog sadržaja</w:t>
      </w:r>
    </w:p>
    <w:p w14:paraId="0000076F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A.4.5.</w:t>
      </w:r>
      <w:r>
        <w:rPr>
          <w:color w:val="231F20"/>
          <w:sz w:val="20"/>
          <w:szCs w:val="20"/>
        </w:rPr>
        <w:t xml:space="preserve"> </w:t>
      </w:r>
    </w:p>
    <w:p w14:paraId="00000770" w14:textId="77777777" w:rsidR="00C4413E" w:rsidRDefault="00631BE3" w:rsidP="003A0CF5">
      <w:pPr>
        <w:spacing w:after="48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pravila.</w:t>
      </w:r>
    </w:p>
    <w:p w14:paraId="00000771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0000077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0000077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0000077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prošlo, sadašnje i buduće vrijeme</w:t>
      </w:r>
    </w:p>
    <w:p w14:paraId="0000077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posvojne pridjeve</w:t>
      </w:r>
    </w:p>
    <w:p w14:paraId="0000077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0000077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0000077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znanja</w:t>
      </w:r>
    </w:p>
    <w:p w14:paraId="00000779" w14:textId="77777777" w:rsidR="00C4413E" w:rsidRDefault="00C4413E" w:rsidP="003A0CF5">
      <w:pPr>
        <w:tabs>
          <w:tab w:val="left" w:pos="5103"/>
        </w:tabs>
        <w:spacing w:after="0" w:line="240" w:lineRule="auto"/>
        <w:rPr>
          <w:sz w:val="20"/>
          <w:szCs w:val="20"/>
        </w:rPr>
      </w:pPr>
    </w:p>
    <w:p w14:paraId="0000077A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</w:p>
    <w:p w14:paraId="0000077B" w14:textId="677FE7FE" w:rsidR="00C4413E" w:rsidRDefault="00631BE3" w:rsidP="003A0CF5">
      <w:pPr>
        <w:spacing w:line="240" w:lineRule="auto"/>
      </w:pPr>
      <w:r>
        <w:rPr>
          <w:color w:val="00B050"/>
          <w:sz w:val="20"/>
          <w:szCs w:val="20"/>
        </w:rPr>
        <w:t>55. U budućnosti (budućnost)</w:t>
      </w:r>
      <w:r w:rsidR="002661D7"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>– učenje novoga sadržaja</w:t>
      </w:r>
    </w:p>
    <w:p w14:paraId="0000077C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A.4.5.</w:t>
      </w:r>
      <w:r>
        <w:rPr>
          <w:color w:val="231F20"/>
          <w:sz w:val="20"/>
          <w:szCs w:val="20"/>
        </w:rPr>
        <w:t xml:space="preserve"> </w:t>
      </w:r>
    </w:p>
    <w:p w14:paraId="0000077D" w14:textId="77777777" w:rsidR="00C4413E" w:rsidRDefault="00631BE3" w:rsidP="003A0CF5">
      <w:pPr>
        <w:spacing w:after="48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</w:t>
      </w:r>
    </w:p>
    <w:p w14:paraId="0000077E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77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0000078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0000078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prošlo, sadašnje i buduće vrijeme</w:t>
      </w:r>
    </w:p>
    <w:p w14:paraId="0000078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posvojne pridjeve</w:t>
      </w:r>
    </w:p>
    <w:p w14:paraId="0000078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0000078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00000785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znanja</w:t>
      </w:r>
    </w:p>
    <w:p w14:paraId="00000786" w14:textId="77777777" w:rsidR="00C4413E" w:rsidRDefault="00C4413E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B050"/>
          <w:sz w:val="20"/>
          <w:szCs w:val="20"/>
        </w:rPr>
      </w:pPr>
    </w:p>
    <w:p w14:paraId="00000787" w14:textId="30F3F1BC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56. Ponavljamo, zato znamo</w:t>
      </w:r>
      <w:r>
        <w:rPr>
          <w:sz w:val="20"/>
          <w:szCs w:val="20"/>
        </w:rPr>
        <w:t xml:space="preserve"> –</w:t>
      </w:r>
      <w:r w:rsidR="002661D7">
        <w:rPr>
          <w:sz w:val="20"/>
          <w:szCs w:val="20"/>
        </w:rPr>
        <w:t xml:space="preserve"> </w:t>
      </w:r>
      <w:r>
        <w:rPr>
          <w:sz w:val="20"/>
          <w:szCs w:val="20"/>
        </w:rPr>
        <w:t>vježbanje i ponavljanje</w:t>
      </w:r>
    </w:p>
    <w:p w14:paraId="00000788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A.4.5.</w:t>
      </w:r>
      <w:r>
        <w:rPr>
          <w:color w:val="231F20"/>
          <w:sz w:val="20"/>
          <w:szCs w:val="20"/>
        </w:rPr>
        <w:t xml:space="preserve"> </w:t>
      </w:r>
    </w:p>
    <w:p w14:paraId="00000789" w14:textId="77777777" w:rsidR="00C4413E" w:rsidRDefault="00631BE3" w:rsidP="003A0CF5">
      <w:pPr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</w:t>
      </w:r>
    </w:p>
    <w:p w14:paraId="0000078A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78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0000078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0000078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prošlo, sadašnje i buduće vrijeme</w:t>
      </w:r>
    </w:p>
    <w:p w14:paraId="0000078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posvojne pridjeve</w:t>
      </w:r>
    </w:p>
    <w:p w14:paraId="0000078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0000079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00000791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znanja</w:t>
      </w:r>
    </w:p>
    <w:p w14:paraId="00000792" w14:textId="10FC246A" w:rsidR="00C4413E" w:rsidRDefault="00C4413E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</w:p>
    <w:p w14:paraId="340DC316" w14:textId="77777777" w:rsidR="002937B9" w:rsidRDefault="002937B9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</w:p>
    <w:p w14:paraId="00000793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0794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795" w14:textId="0F01EEE6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8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12. MASA I PROSTOR, Kompozicija oblika, Reljef naše domovine,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novinski papir, papir-plastika, kaširanje, tempera</w:t>
      </w:r>
    </w:p>
    <w:p w14:paraId="00000796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79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A.4.1. Učenici likovnim i vizualnim izražavanjem interpretiraju različite sadržaje.</w:t>
      </w:r>
    </w:p>
    <w:p w14:paraId="0000079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079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079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B.4.2. Učenici opisuju i uspoređuju svoj likovni ili vizualni rad i radove drugih učenika te opisuju vlastiti doživljaj stvaranja.</w:t>
      </w:r>
    </w:p>
    <w:p w14:paraId="0000079B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79C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GLAZBENA KULTURA</w:t>
      </w:r>
    </w:p>
    <w:p w14:paraId="0000079D" w14:textId="77777777" w:rsidR="00C4413E" w:rsidRDefault="00631BE3" w:rsidP="003A0CF5">
      <w:pPr>
        <w:tabs>
          <w:tab w:val="left" w:pos="5103"/>
        </w:tabs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12. GLAZBA JE RITAM - </w:t>
      </w:r>
      <w:r>
        <w:rPr>
          <w:i/>
          <w:color w:val="00B050"/>
          <w:sz w:val="20"/>
          <w:szCs w:val="20"/>
        </w:rPr>
        <w:t xml:space="preserve">Hej dječače /Smijeh nije grijeh / Pojdmo na Štajersko / Sarasponda, Bambusov list / Okina taiko, </w:t>
      </w:r>
      <w:r>
        <w:rPr>
          <w:color w:val="00B050"/>
          <w:sz w:val="20"/>
          <w:szCs w:val="20"/>
        </w:rPr>
        <w:t>Dani</w:t>
      </w:r>
    </w:p>
    <w:p w14:paraId="0000079E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A.4.1. Učenik poznaje određeni broj skladbi.</w:t>
      </w:r>
    </w:p>
    <w:p w14:paraId="0000079F" w14:textId="3A357CF0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A.4.2. Učenik temeljem slušanja razlikuje pojedine glazbeno izražajne sastavnice, osnovne  skupine glazbala i pjevačkih glasova te boje muških i ženskih pjevačkih glasova.</w:t>
      </w:r>
    </w:p>
    <w:p w14:paraId="000007A0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B.4.1. Učenik sudjeluje u zajedničkoj izvedbi te vrednuje zajedničku izvedbu.</w:t>
      </w:r>
    </w:p>
    <w:p w14:paraId="000007A1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B.4.2. Učenik pjevanjem izvodi autorske i tradicijske pjesme iz Hrvatske i svijeta.</w:t>
      </w:r>
    </w:p>
    <w:p w14:paraId="000007A2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B.4.3. Učenik izvodi glazbene igre uz pjevanje, slušanje glazbe i pokret uz glazbu.</w:t>
      </w:r>
    </w:p>
    <w:p w14:paraId="000007A3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B.4.4. Učenik sviranjem i/ili pokretom izvodi umjetničku, tradicijsku, popularnu ili vlastitu glazbu. Sudjeluje u aktivnostima glazbenog stvaralaštva. Svira dobe, kraće ritamske obrasce i pratnju te kraće instrumentalne skladbe.</w:t>
      </w:r>
    </w:p>
    <w:p w14:paraId="000007A4" w14:textId="77777777" w:rsidR="00C4413E" w:rsidRDefault="00631BE3" w:rsidP="003A0CF5">
      <w:pPr>
        <w:widowControl w:val="0"/>
        <w:spacing w:after="0" w:line="240" w:lineRule="auto"/>
        <w:rPr>
          <w:color w:val="00B050"/>
          <w:sz w:val="20"/>
          <w:szCs w:val="20"/>
        </w:rPr>
      </w:pPr>
      <w:r>
        <w:rPr>
          <w:color w:val="231F20"/>
          <w:sz w:val="20"/>
          <w:szCs w:val="20"/>
        </w:rPr>
        <w:t>OŠ GK C.4.1. Učenik na osnovu slušanja glazbe i aktivnog muziciranja prepoznaje različite uloge i vrste glazbe.</w:t>
      </w:r>
    </w:p>
    <w:p w14:paraId="000007A5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07A6" w14:textId="77777777" w:rsidR="00C4413E" w:rsidRDefault="00631BE3" w:rsidP="003A0CF5">
      <w:pPr>
        <w:tabs>
          <w:tab w:val="left" w:pos="5103"/>
        </w:tabs>
        <w:spacing w:after="0" w:line="240" w:lineRule="auto"/>
        <w:rPr>
          <w:sz w:val="20"/>
          <w:szCs w:val="20"/>
        </w:rPr>
      </w:pPr>
      <w:r>
        <w:rPr>
          <w:color w:val="00B0F0"/>
          <w:sz w:val="20"/>
          <w:szCs w:val="20"/>
          <w:highlight w:val="white"/>
        </w:rPr>
        <w:t>MATEMATIKA</w:t>
      </w:r>
      <w:r>
        <w:rPr>
          <w:color w:val="00B0F0"/>
          <w:sz w:val="20"/>
          <w:szCs w:val="20"/>
          <w:highlight w:val="white"/>
        </w:rPr>
        <w:br/>
      </w:r>
    </w:p>
    <w:p w14:paraId="57E20B21" w14:textId="6E0552D6" w:rsidR="00BA1F71" w:rsidRDefault="00BA1F71" w:rsidP="00BA1F71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4</w:t>
      </w:r>
      <w:r w:rsidR="002F56F9">
        <w:rPr>
          <w:color w:val="00B050"/>
          <w:sz w:val="20"/>
          <w:szCs w:val="20"/>
        </w:rPr>
        <w:t>4</w:t>
      </w:r>
      <w:r>
        <w:rPr>
          <w:color w:val="00B050"/>
          <w:sz w:val="20"/>
          <w:szCs w:val="20"/>
        </w:rPr>
        <w:t>. Ispit znanja: Pisano zbrajanje i oduzimanje brojeva do milijun – ponavljanje i vježbanje</w:t>
      </w:r>
    </w:p>
    <w:p w14:paraId="15D1D791" w14:textId="77777777" w:rsidR="00BA1F71" w:rsidRDefault="00BA1F71" w:rsidP="00BA1F71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A.4.2. Pisano zbraja i  oduzima u skupu prirodnih brojeva do milijun. </w:t>
      </w:r>
    </w:p>
    <w:p w14:paraId="2E47A2B4" w14:textId="77777777" w:rsidR="00BA1F71" w:rsidRDefault="00BA1F71" w:rsidP="00BA1F71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prirodnim brojevima do milijun. </w:t>
      </w:r>
    </w:p>
    <w:p w14:paraId="0D39A2BE" w14:textId="77777777" w:rsidR="00BA1F71" w:rsidRDefault="00BA1F71" w:rsidP="00BA1F71">
      <w:pPr>
        <w:spacing w:after="0" w:line="240" w:lineRule="auto"/>
        <w:rPr>
          <w:sz w:val="20"/>
          <w:szCs w:val="20"/>
        </w:rPr>
      </w:pPr>
    </w:p>
    <w:p w14:paraId="77251435" w14:textId="77777777" w:rsidR="00BA1F71" w:rsidRDefault="00BA1F71" w:rsidP="00BA1F71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Zbraja i oduzima brojeve do milijun.</w:t>
      </w:r>
    </w:p>
    <w:p w14:paraId="64853681" w14:textId="77777777" w:rsidR="00BA1F71" w:rsidRDefault="00BA1F71" w:rsidP="00BA1F71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Primjenjuje odgovarajući matematički zapis</w:t>
      </w:r>
    </w:p>
    <w:p w14:paraId="6588D970" w14:textId="77777777" w:rsidR="00BA1F71" w:rsidRDefault="00BA1F71" w:rsidP="00BA1F71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pisanoga zbrajanja i oduzimanja.</w:t>
      </w:r>
    </w:p>
    <w:p w14:paraId="4E0A9114" w14:textId="77777777" w:rsidR="00BA1F71" w:rsidRDefault="00BA1F71" w:rsidP="00BA1F71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svojstvo </w:t>
      </w:r>
      <w:proofErr w:type="spellStart"/>
      <w:r>
        <w:rPr>
          <w:sz w:val="20"/>
          <w:szCs w:val="20"/>
        </w:rPr>
        <w:t>komutativnosti</w:t>
      </w:r>
      <w:proofErr w:type="spellEnd"/>
      <w:r>
        <w:rPr>
          <w:sz w:val="20"/>
          <w:szCs w:val="20"/>
        </w:rPr>
        <w:t xml:space="preserve"> i vezu</w:t>
      </w:r>
    </w:p>
    <w:p w14:paraId="066C7B9E" w14:textId="77777777" w:rsidR="00BA1F71" w:rsidRDefault="00BA1F71" w:rsidP="00BA1F71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zbrajanja i oduzimanja.</w:t>
      </w:r>
    </w:p>
    <w:p w14:paraId="0ACF1D97" w14:textId="77777777" w:rsidR="00BA1F71" w:rsidRDefault="00BA1F71" w:rsidP="00BA1F71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Imenuje članove računskih operacija.</w:t>
      </w:r>
    </w:p>
    <w:p w14:paraId="46AEDE61" w14:textId="77777777" w:rsidR="00BA1F71" w:rsidRDefault="00BA1F71" w:rsidP="00BA1F71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Rješava tekstualne zadatke.</w:t>
      </w:r>
    </w:p>
    <w:p w14:paraId="3D9615BE" w14:textId="77777777" w:rsidR="00BA1F71" w:rsidRDefault="00BA1F71" w:rsidP="00BA1F71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Služi se prirodnim brojevima do milijun. </w:t>
      </w:r>
    </w:p>
    <w:p w14:paraId="41CCE015" w14:textId="77777777" w:rsidR="00BA1F71" w:rsidRDefault="00BA1F71" w:rsidP="00BA1F71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Broji, čita, piše i uspoređuje brojeve do milijun. </w:t>
      </w:r>
    </w:p>
    <w:p w14:paraId="6BBD5919" w14:textId="77777777" w:rsidR="00BA1F71" w:rsidRDefault="00BA1F71" w:rsidP="00BA1F71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Navodi dekadske jedinice i opisuje njihove odnose. </w:t>
      </w:r>
    </w:p>
    <w:p w14:paraId="5A0FFB42" w14:textId="77777777" w:rsidR="00BA1F71" w:rsidRDefault="00BA1F71" w:rsidP="00BA1F71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Prepoznaje mjesne vrijednosti pojedinih znamenaka. </w:t>
      </w:r>
    </w:p>
    <w:p w14:paraId="3226F176" w14:textId="77777777" w:rsidR="00BA1F71" w:rsidRDefault="00BA1F71" w:rsidP="00BA1F71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sz w:val="20"/>
          <w:szCs w:val="20"/>
        </w:rPr>
        <w:t>Koristi se višeznamenkastim brojevima.</w:t>
      </w:r>
    </w:p>
    <w:p w14:paraId="1B0A1795" w14:textId="1011B291" w:rsidR="00BA1F71" w:rsidRDefault="00BA1F71" w:rsidP="00BA1F71">
      <w:pPr>
        <w:spacing w:line="240" w:lineRule="auto"/>
        <w:rPr>
          <w:color w:val="00B050"/>
          <w:sz w:val="20"/>
          <w:szCs w:val="20"/>
        </w:rPr>
      </w:pPr>
    </w:p>
    <w:p w14:paraId="44AA49CF" w14:textId="29324036" w:rsidR="004C7ED4" w:rsidRDefault="004C7ED4" w:rsidP="004C7ED4">
      <w:pPr>
        <w:spacing w:line="240" w:lineRule="auto"/>
        <w:rPr>
          <w:color w:val="7030A0"/>
        </w:rPr>
      </w:pPr>
      <w:r>
        <w:rPr>
          <w:color w:val="00B050"/>
          <w:sz w:val="20"/>
          <w:szCs w:val="20"/>
        </w:rPr>
        <w:t>4</w:t>
      </w:r>
      <w:r w:rsidR="002F56F9">
        <w:rPr>
          <w:color w:val="00B050"/>
          <w:sz w:val="20"/>
          <w:szCs w:val="20"/>
        </w:rPr>
        <w:t>5</w:t>
      </w:r>
      <w:r>
        <w:rPr>
          <w:color w:val="00B050"/>
          <w:sz w:val="20"/>
          <w:szCs w:val="20"/>
        </w:rPr>
        <w:t>. Analiza ispita znanja</w:t>
      </w:r>
    </w:p>
    <w:p w14:paraId="42CF6173" w14:textId="07D621CD" w:rsidR="002937B9" w:rsidRDefault="002937B9" w:rsidP="003A0CF5">
      <w:pPr>
        <w:spacing w:after="0" w:line="240" w:lineRule="auto"/>
        <w:ind w:hanging="2"/>
        <w:rPr>
          <w:color w:val="231F20"/>
          <w:sz w:val="20"/>
          <w:szCs w:val="20"/>
        </w:rPr>
      </w:pPr>
    </w:p>
    <w:p w14:paraId="6582FDCC" w14:textId="5EF586EB" w:rsidR="002F56F9" w:rsidRDefault="002F56F9" w:rsidP="002F56F9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4</w:t>
      </w:r>
      <w:r>
        <w:rPr>
          <w:color w:val="00B050"/>
          <w:sz w:val="20"/>
          <w:szCs w:val="20"/>
        </w:rPr>
        <w:t>6</w:t>
      </w:r>
      <w:r>
        <w:rPr>
          <w:color w:val="00B050"/>
          <w:sz w:val="20"/>
          <w:szCs w:val="20"/>
        </w:rPr>
        <w:t xml:space="preserve">. OD TOČKE DO KUTA, Kut – ponavljanje i vježbanje </w:t>
      </w:r>
      <w:r>
        <w:rPr>
          <w:sz w:val="20"/>
          <w:szCs w:val="20"/>
        </w:rPr>
        <w:t>– obrada</w:t>
      </w:r>
    </w:p>
    <w:p w14:paraId="6D4F6D99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C.4.1. Određuje i crta kut.</w:t>
      </w:r>
    </w:p>
    <w:p w14:paraId="1B2C7567" w14:textId="77777777" w:rsidR="002F56F9" w:rsidRDefault="002F56F9" w:rsidP="002F56F9">
      <w:pPr>
        <w:spacing w:after="0" w:line="240" w:lineRule="auto"/>
        <w:rPr>
          <w:sz w:val="20"/>
          <w:szCs w:val="20"/>
        </w:rPr>
      </w:pPr>
    </w:p>
    <w:p w14:paraId="13A0BCC6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Opisuje pojam kuta. </w:t>
      </w:r>
    </w:p>
    <w:p w14:paraId="1876AEEE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Prepoznaje i  crta  kut te imenuje vrh i krakove kuta. </w:t>
      </w:r>
    </w:p>
    <w:p w14:paraId="1C21A061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Prepoznaje i ističe točke koje (ne) pripadaju kutu. </w:t>
      </w:r>
    </w:p>
    <w:p w14:paraId="51125A64" w14:textId="77777777" w:rsidR="002F56F9" w:rsidRDefault="002F56F9" w:rsidP="002F56F9">
      <w:pPr>
        <w:spacing w:after="0" w:line="240" w:lineRule="auto"/>
        <w:ind w:hanging="2"/>
        <w:rPr>
          <w:color w:val="7030A0"/>
        </w:rPr>
      </w:pPr>
      <w:r>
        <w:rPr>
          <w:sz w:val="20"/>
          <w:szCs w:val="20"/>
        </w:rPr>
        <w:t xml:space="preserve">Koristi se oznakom kuta (kut </w:t>
      </w:r>
      <w:proofErr w:type="spellStart"/>
      <w:r>
        <w:rPr>
          <w:i/>
          <w:sz w:val="20"/>
          <w:szCs w:val="20"/>
        </w:rPr>
        <w:t>aVb</w:t>
      </w:r>
      <w:proofErr w:type="spellEnd"/>
      <w:r>
        <w:rPr>
          <w:sz w:val="20"/>
          <w:szCs w:val="20"/>
        </w:rPr>
        <w:t>) pazeći na orijentaciju (suprotno od kazaljke na satu).</w:t>
      </w:r>
    </w:p>
    <w:p w14:paraId="48228E29" w14:textId="77777777" w:rsidR="002F56F9" w:rsidRDefault="002F56F9" w:rsidP="002F56F9">
      <w:pPr>
        <w:spacing w:after="0" w:line="240" w:lineRule="auto"/>
        <w:ind w:hanging="2"/>
        <w:rPr>
          <w:color w:val="7030A0"/>
        </w:rPr>
      </w:pPr>
    </w:p>
    <w:p w14:paraId="70B4A0F2" w14:textId="6C8B77DA" w:rsidR="002F56F9" w:rsidRDefault="002F56F9" w:rsidP="002F56F9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4</w:t>
      </w:r>
      <w:r>
        <w:rPr>
          <w:color w:val="00B050"/>
          <w:sz w:val="20"/>
          <w:szCs w:val="20"/>
        </w:rPr>
        <w:t>7</w:t>
      </w:r>
      <w:r>
        <w:rPr>
          <w:color w:val="00B050"/>
          <w:sz w:val="20"/>
          <w:szCs w:val="20"/>
        </w:rPr>
        <w:t xml:space="preserve">. OD TOČKE DO KUTA, Kut </w:t>
      </w:r>
      <w:r>
        <w:rPr>
          <w:sz w:val="20"/>
          <w:szCs w:val="20"/>
        </w:rPr>
        <w:t>– ponavljanje</w:t>
      </w:r>
    </w:p>
    <w:p w14:paraId="5C8F4CE3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C.4.1. Određuje i crta kut.</w:t>
      </w:r>
    </w:p>
    <w:p w14:paraId="00858CBE" w14:textId="77777777" w:rsidR="002F56F9" w:rsidRDefault="002F56F9" w:rsidP="002F56F9">
      <w:pPr>
        <w:spacing w:after="0" w:line="240" w:lineRule="auto"/>
        <w:rPr>
          <w:sz w:val="20"/>
          <w:szCs w:val="20"/>
        </w:rPr>
      </w:pPr>
    </w:p>
    <w:p w14:paraId="1E74F432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Opisuje pojam kuta. </w:t>
      </w:r>
    </w:p>
    <w:p w14:paraId="07C8EB39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Prepoznaje i  crta  kut te imenuje vrh i krakove kuta. </w:t>
      </w:r>
    </w:p>
    <w:p w14:paraId="41F4AC81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Prepoznaje i ističe točke koje (ne) pripadaju kutu. </w:t>
      </w:r>
    </w:p>
    <w:p w14:paraId="628ABB4C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Koristi se oznakom kuta (kut </w:t>
      </w:r>
      <w:proofErr w:type="spellStart"/>
      <w:r>
        <w:rPr>
          <w:i/>
          <w:sz w:val="20"/>
          <w:szCs w:val="20"/>
        </w:rPr>
        <w:t>aVb</w:t>
      </w:r>
      <w:proofErr w:type="spellEnd"/>
      <w:r>
        <w:rPr>
          <w:sz w:val="20"/>
          <w:szCs w:val="20"/>
        </w:rPr>
        <w:t>) pazeći na orijentaciju (suprotno od kazaljke na satu).</w:t>
      </w:r>
    </w:p>
    <w:p w14:paraId="3CDB6235" w14:textId="77777777" w:rsidR="002F56F9" w:rsidRDefault="002F56F9" w:rsidP="003A0CF5">
      <w:pPr>
        <w:spacing w:after="0" w:line="240" w:lineRule="auto"/>
        <w:ind w:hanging="2"/>
        <w:rPr>
          <w:color w:val="231F20"/>
          <w:sz w:val="20"/>
          <w:szCs w:val="20"/>
        </w:rPr>
      </w:pPr>
    </w:p>
    <w:p w14:paraId="3B87A7C4" w14:textId="77777777" w:rsidR="002F56F9" w:rsidRDefault="002F56F9" w:rsidP="003A0CF5">
      <w:pPr>
        <w:spacing w:line="240" w:lineRule="auto"/>
        <w:rPr>
          <w:color w:val="00B0F0"/>
          <w:sz w:val="20"/>
          <w:szCs w:val="20"/>
        </w:rPr>
      </w:pPr>
    </w:p>
    <w:p w14:paraId="000007E4" w14:textId="3D81E6FF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PRIRODA I DRUŠTVO</w:t>
      </w:r>
    </w:p>
    <w:p w14:paraId="000007E5" w14:textId="77777777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33. Gorska Hrvatska – </w:t>
      </w:r>
      <w:r>
        <w:rPr>
          <w:b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 xml:space="preserve">gospodarstvo </w:t>
      </w:r>
      <w:r>
        <w:rPr>
          <w:sz w:val="20"/>
          <w:szCs w:val="20"/>
        </w:rPr>
        <w:t>– sat učenja novih nastavnih sadržaja</w:t>
      </w:r>
    </w:p>
    <w:p w14:paraId="000007E6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PID OŠ C.4.3. Učenik objašnjava povezanost prirodnoga i društvenoga okružja s gospodarstvom Republike Hrvatske.</w:t>
      </w:r>
    </w:p>
    <w:p w14:paraId="000007E7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7E8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Opisuje povezanost prirodnoga i društvenoga okružja s gospodarskim djelatnostima u Republici Hrvatskoj. </w:t>
      </w:r>
    </w:p>
    <w:p w14:paraId="000007E9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Objašnjava ulogu i utjecaj prirodnoga i društvenoga okružja na gospodarstvo Republike Hrvatske. </w:t>
      </w:r>
    </w:p>
    <w:p w14:paraId="000007EA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Prepoznaje važnost različitih zanimanja i djelatnosti i njihov utjecaj na gospodarstvo Republike Hrvatske. </w:t>
      </w:r>
    </w:p>
    <w:p w14:paraId="000007EB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Objašnjava važnost poduzetnosti i inovativnosti za razvoj zajednice (i pojedinca) i uključuje se u aktivnosti koje ih promiču. </w:t>
      </w:r>
    </w:p>
    <w:p w14:paraId="000007EC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Objašnjava i navodi primjere važnosti i vrijednosti rada za razvoj pojedinca i zajednice. </w:t>
      </w:r>
    </w:p>
    <w:p w14:paraId="000007ED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Predlaže načine poboljšanja kvalitete života u zajednici.</w:t>
      </w:r>
    </w:p>
    <w:p w14:paraId="000007EE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7EF" w14:textId="77777777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34. Gorska Hrvatska – gospodarstvo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– sat vježbanja i ponavljanja</w:t>
      </w:r>
    </w:p>
    <w:p w14:paraId="000007F0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PID OŠ C.4.3. Učenik objašnjava povezanost prirodnoga i društvenoga okružja s gospodarstvom Republike Hrvatske.</w:t>
      </w:r>
    </w:p>
    <w:p w14:paraId="000007F1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7F2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Opisuje povezanost prirodnoga i društvenoga okružja s gospodarskim djelatnostima u Republici Hrvatskoj. </w:t>
      </w:r>
    </w:p>
    <w:p w14:paraId="000007F3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Objašnjava ulogu i utjecaj prirodnoga i društvenoga okružja na gospodarstvo Republike Hrvatske. </w:t>
      </w:r>
    </w:p>
    <w:p w14:paraId="000007F4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Prepoznaje važnost različitih zanimanja i djelatnosti i njihov utjecaj na gospodarstvo Republike Hrvatske. </w:t>
      </w:r>
    </w:p>
    <w:p w14:paraId="000007F5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Objašnjava važnost poduzetnosti i inovativnosti za razvoj zajednice (i pojedinca) i uključuje se u aktivnosti koje ih promiču. </w:t>
      </w:r>
    </w:p>
    <w:p w14:paraId="000007F6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Objašnjava i navodi primjere važnosti i vrijednosti rada za razvoj pojedinca i zajednice. </w:t>
      </w:r>
    </w:p>
    <w:p w14:paraId="000007F7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Predlaže načine poboljšanja kvalitete života u zajednici.</w:t>
      </w:r>
    </w:p>
    <w:p w14:paraId="000007F8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7F9" w14:textId="77777777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35. Gorska Hrvatska – kulturno-povijesne znamenitosti </w:t>
      </w:r>
      <w:r>
        <w:rPr>
          <w:sz w:val="20"/>
          <w:szCs w:val="20"/>
        </w:rPr>
        <w:t>– sat učenja novih nastavnih sadržaja</w:t>
      </w:r>
    </w:p>
    <w:p w14:paraId="000007FA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B.4.3. Učenik se snalazi u promjenama i odnosima u vremenu te pripovijeda povijesnu priču o prošlim događajima i o značajnim osobama iz zavičaja i/ili Republike Hrvatske.; </w:t>
      </w:r>
    </w:p>
    <w:p w14:paraId="000007FB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PID OŠ C.4.1. Učenik obrazlaže ulogu, utjecaj i važnost povijesnoga nasljeđa te prirodnih i društvenih različitosti domovine na razvoj nacionalnoga identiteta.</w:t>
      </w:r>
    </w:p>
    <w:p w14:paraId="000007FC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7FD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Prikuplja informacije i istražuje o odnosima prirodnih i društvenih pojava. </w:t>
      </w:r>
    </w:p>
    <w:p w14:paraId="000007FE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Istražuje o značajnim osobama i događajima u domovini, povezuje ih s kulturno-povijesnim spomenicima, smješta u vremenske okvire te pokazuje na vremenskoj crti ili lenti vremena</w:t>
      </w:r>
    </w:p>
    <w:p w14:paraId="000007FF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Raspravlja o svojoj ulozi i povezanosti s domovinom prema događajima, interesima, vrijednostima. Istražuje prirodnu i društvenu raznolikost, posebnost i prepoznatljivost domovine koristeći se različitim izvorima. </w:t>
      </w:r>
    </w:p>
    <w:p w14:paraId="00000800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Objašnjava povezanost baštine s identitetom domovine te ulogu baštine za razvoj i očuvanje nacionalnoga identiteta. </w:t>
      </w:r>
    </w:p>
    <w:p w14:paraId="00000801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Objašnjava na primjerima načine zaštite i očuvanja prirodne, kulturne i povijesne baštine domovine.</w:t>
      </w:r>
    </w:p>
    <w:p w14:paraId="00000802" w14:textId="77777777" w:rsidR="00C4413E" w:rsidRDefault="00C4413E" w:rsidP="003A0CF5">
      <w:pPr>
        <w:spacing w:after="0" w:line="240" w:lineRule="auto"/>
        <w:ind w:hanging="2"/>
        <w:rPr>
          <w:sz w:val="20"/>
          <w:szCs w:val="20"/>
        </w:rPr>
      </w:pPr>
    </w:p>
    <w:p w14:paraId="00000803" w14:textId="77777777" w:rsidR="00C4413E" w:rsidRDefault="00C4413E" w:rsidP="003A0CF5">
      <w:pPr>
        <w:spacing w:after="0" w:line="240" w:lineRule="auto"/>
        <w:ind w:hanging="2"/>
        <w:rPr>
          <w:sz w:val="20"/>
          <w:szCs w:val="20"/>
        </w:rPr>
      </w:pPr>
    </w:p>
    <w:p w14:paraId="3C71571B" w14:textId="77777777" w:rsidR="002F56F9" w:rsidRDefault="002F56F9" w:rsidP="003A0CF5">
      <w:pPr>
        <w:spacing w:after="0" w:line="240" w:lineRule="auto"/>
        <w:ind w:hanging="2"/>
        <w:rPr>
          <w:color w:val="00B0F0"/>
          <w:sz w:val="20"/>
          <w:szCs w:val="20"/>
        </w:rPr>
      </w:pPr>
    </w:p>
    <w:p w14:paraId="00000804" w14:textId="5E3BEFF4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00B0F0"/>
          <w:sz w:val="20"/>
          <w:szCs w:val="20"/>
        </w:rPr>
        <w:lastRenderedPageBreak/>
        <w:t xml:space="preserve">TJELESNA I ZDRAVSTVENA KULTURA </w:t>
      </w:r>
    </w:p>
    <w:p w14:paraId="00000805" w14:textId="77777777" w:rsidR="00C4413E" w:rsidRDefault="00C4413E" w:rsidP="003A0CF5">
      <w:pPr>
        <w:spacing w:after="0" w:line="240" w:lineRule="auto"/>
        <w:ind w:hanging="2"/>
        <w:rPr>
          <w:color w:val="00B050"/>
          <w:sz w:val="20"/>
          <w:szCs w:val="20"/>
        </w:rPr>
      </w:pPr>
    </w:p>
    <w:p w14:paraId="43ADD909" w14:textId="0B58D59A" w:rsidR="00314CC5" w:rsidRDefault="00314CC5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22. Bacanja i hvatanja;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loptom;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Skokovi, naskoci i preskoci;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Skok u dalj</w:t>
      </w:r>
    </w:p>
    <w:p w14:paraId="7F6BF7FF" w14:textId="77777777" w:rsidR="00314CC5" w:rsidRDefault="00314CC5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uočava i izvodi pravilne tehnike zadanih aktivnosti.</w:t>
      </w:r>
    </w:p>
    <w:p w14:paraId="6C15E7A5" w14:textId="77777777" w:rsidR="00314CC5" w:rsidRDefault="00314CC5" w:rsidP="003A0CF5">
      <w:pPr>
        <w:spacing w:after="0" w:line="240" w:lineRule="auto"/>
        <w:rPr>
          <w:b/>
          <w:color w:val="92D050"/>
          <w:sz w:val="20"/>
          <w:szCs w:val="20"/>
        </w:rPr>
      </w:pPr>
    </w:p>
    <w:p w14:paraId="1F64A871" w14:textId="77777777" w:rsidR="00314CC5" w:rsidRDefault="00314CC5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739EC87F" w14:textId="77777777" w:rsidR="00314CC5" w:rsidRDefault="00314CC5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Kombinirani sat: Usavršavanje i usvajanje motoričkog znanja</w:t>
      </w:r>
    </w:p>
    <w:p w14:paraId="2D7E9AFC" w14:textId="77777777" w:rsidR="00314CC5" w:rsidRDefault="00314CC5" w:rsidP="003A0CF5">
      <w:pPr>
        <w:spacing w:after="0" w:line="240" w:lineRule="auto"/>
      </w:pPr>
      <w:r>
        <w:t>1. Bacanje loptice jednom rukom  u zid na označeno mjesto s udaljenosti 3m</w:t>
      </w:r>
    </w:p>
    <w:p w14:paraId="6D0C9048" w14:textId="77777777" w:rsidR="00314CC5" w:rsidRDefault="00314CC5" w:rsidP="003A0CF5">
      <w:pPr>
        <w:spacing w:after="0" w:line="240" w:lineRule="auto"/>
      </w:pPr>
      <w:r>
        <w:t>2. Preskakivanje vijače (jednonožno, sunožno u mjestu ili u kretanju)</w:t>
      </w:r>
    </w:p>
    <w:p w14:paraId="16081916" w14:textId="77777777" w:rsidR="00314CC5" w:rsidRDefault="00314CC5" w:rsidP="003A0CF5">
      <w:pPr>
        <w:spacing w:after="0" w:line="240" w:lineRule="auto"/>
        <w:rPr>
          <w:sz w:val="20"/>
          <w:szCs w:val="20"/>
        </w:rPr>
      </w:pPr>
      <w:r>
        <w:t>3. Skok u dalj iz mjesta</w:t>
      </w:r>
    </w:p>
    <w:p w14:paraId="4FB72F71" w14:textId="77777777" w:rsidR="00314CC5" w:rsidRDefault="00314CC5" w:rsidP="003A0CF5">
      <w:pPr>
        <w:spacing w:after="0" w:line="240" w:lineRule="auto"/>
        <w:rPr>
          <w:sz w:val="20"/>
          <w:szCs w:val="20"/>
        </w:rPr>
      </w:pPr>
    </w:p>
    <w:p w14:paraId="41A3E2B5" w14:textId="77777777" w:rsidR="00314CC5" w:rsidRDefault="00314CC5" w:rsidP="003A0CF5">
      <w:pPr>
        <w:spacing w:after="0" w:line="240" w:lineRule="auto"/>
      </w:pPr>
      <w:r>
        <w:rPr>
          <w:sz w:val="20"/>
          <w:szCs w:val="20"/>
        </w:rPr>
        <w:t>VREDNOVANJE KAO UČENJE: PALČEVI</w:t>
      </w:r>
    </w:p>
    <w:p w14:paraId="473D1FBB" w14:textId="77777777" w:rsidR="00314CC5" w:rsidRDefault="00314CC5" w:rsidP="003A0CF5">
      <w:pPr>
        <w:spacing w:after="0" w:line="240" w:lineRule="auto"/>
      </w:pPr>
      <w:r>
        <w:rPr>
          <w:b/>
          <w:i/>
          <w:sz w:val="20"/>
          <w:szCs w:val="20"/>
        </w:rPr>
        <w:t>VREDNOVANJE NAUČENOG - MZ</w:t>
      </w:r>
    </w:p>
    <w:p w14:paraId="3B372981" w14:textId="77777777" w:rsidR="00314CC5" w:rsidRDefault="00314CC5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B050"/>
          <w:sz w:val="20"/>
          <w:szCs w:val="20"/>
        </w:rPr>
      </w:pPr>
    </w:p>
    <w:p w14:paraId="00000806" w14:textId="092C87FD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23. Bacanja i hvatanja;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loptom;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Skokovi, naskoci i preskoci;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Skok udalj</w:t>
      </w:r>
    </w:p>
    <w:p w14:paraId="00000807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vježba i razlikuje motoričke aktivnosti.</w:t>
      </w:r>
    </w:p>
    <w:p w14:paraId="00000808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809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000080A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 motoričkog znanja</w:t>
      </w:r>
    </w:p>
    <w:p w14:paraId="0000080B" w14:textId="77777777" w:rsidR="00C4413E" w:rsidRDefault="00631BE3" w:rsidP="003A0CF5">
      <w:pPr>
        <w:spacing w:after="0" w:line="240" w:lineRule="auto"/>
      </w:pPr>
      <w:r>
        <w:t>1. Bacanje loptice jednom rukom  u zid na označeno mjesto s udaljenosti 3m</w:t>
      </w:r>
    </w:p>
    <w:p w14:paraId="0000080C" w14:textId="77777777" w:rsidR="00C4413E" w:rsidRDefault="00631BE3" w:rsidP="003A0CF5">
      <w:pPr>
        <w:spacing w:after="0" w:line="240" w:lineRule="auto"/>
      </w:pPr>
      <w:r>
        <w:t>2. Preskakivanje vijače (jednonožno, sunožno u mjestu ili u kretanju)PMZ</w:t>
      </w:r>
    </w:p>
    <w:p w14:paraId="0000080D" w14:textId="77777777" w:rsidR="00C4413E" w:rsidRDefault="00631BE3" w:rsidP="003A0CF5">
      <w:pPr>
        <w:spacing w:after="0" w:line="240" w:lineRule="auto"/>
      </w:pPr>
      <w:r>
        <w:t>3. Skok udalj iz mjesta</w:t>
      </w:r>
    </w:p>
    <w:p w14:paraId="0000080E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80F" w14:textId="77777777" w:rsidR="00C4413E" w:rsidRDefault="00631BE3" w:rsidP="003A0CF5">
      <w:pPr>
        <w:spacing w:after="0" w:line="240" w:lineRule="auto"/>
      </w:pPr>
      <w:r>
        <w:rPr>
          <w:sz w:val="20"/>
          <w:szCs w:val="20"/>
        </w:rPr>
        <w:t>VREDNOVANJE KAO UČENJE: SEMAFOR</w:t>
      </w:r>
    </w:p>
    <w:p w14:paraId="00000810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ZA UČENJE – MOTORIČKA POSTIGNUĆA - BACANJE LOPTICE U ZID (1. puta)</w:t>
      </w:r>
    </w:p>
    <w:p w14:paraId="00000811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81D" w14:textId="77777777" w:rsidR="00C4413E" w:rsidRDefault="00C4413E" w:rsidP="003A0CF5">
      <w:pPr>
        <w:spacing w:after="0" w:line="240" w:lineRule="auto"/>
      </w:pPr>
    </w:p>
    <w:p w14:paraId="0000081E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SAT RAZREDNIKA</w:t>
      </w:r>
    </w:p>
    <w:p w14:paraId="0000081F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12. GRAĐANSKO ZNANJE I RAZUMIJEVANJE (GO) - Kako postati i ostati odgovoran građanin? – TERENSKA NASTAVA</w:t>
      </w:r>
    </w:p>
    <w:p w14:paraId="00000820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goo C.2.1. Učenici sudjeluju u unaprjeđenju života i rada škole.</w:t>
      </w:r>
    </w:p>
    <w:p w14:paraId="00000821" w14:textId="77777777" w:rsidR="00C4413E" w:rsidRDefault="00631BE3" w:rsidP="003A0CF5">
      <w:pPr>
        <w:spacing w:after="0" w:line="240" w:lineRule="auto"/>
        <w:ind w:hanging="2"/>
        <w:rPr>
          <w:color w:val="7030A0"/>
        </w:rPr>
      </w:pPr>
      <w:r>
        <w:rPr>
          <w:sz w:val="20"/>
          <w:szCs w:val="20"/>
        </w:rPr>
        <w:t>osr B.2.2. Razvijaju komunikacijske kompetencije.</w:t>
      </w:r>
      <w:r>
        <w:br w:type="page"/>
      </w:r>
    </w:p>
    <w:p w14:paraId="00000822" w14:textId="31306844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13. TJEDAN </w:t>
      </w:r>
      <w:r>
        <w:rPr>
          <w:color w:val="7030A0"/>
        </w:rPr>
        <w:tab/>
        <w:t>2</w:t>
      </w:r>
      <w:r w:rsidR="00B5149A">
        <w:rPr>
          <w:color w:val="7030A0"/>
        </w:rPr>
        <w:t>8</w:t>
      </w:r>
      <w:r>
        <w:rPr>
          <w:color w:val="7030A0"/>
        </w:rPr>
        <w:t>. 11. 202</w:t>
      </w:r>
      <w:r w:rsidR="00B5149A">
        <w:rPr>
          <w:color w:val="7030A0"/>
        </w:rPr>
        <w:t>2</w:t>
      </w:r>
      <w:r>
        <w:rPr>
          <w:color w:val="7030A0"/>
        </w:rPr>
        <w:t xml:space="preserve">. – </w:t>
      </w:r>
      <w:r w:rsidR="00B5149A">
        <w:rPr>
          <w:color w:val="7030A0"/>
        </w:rPr>
        <w:t>2</w:t>
      </w:r>
      <w:r>
        <w:rPr>
          <w:color w:val="7030A0"/>
        </w:rPr>
        <w:t>. 12. 202</w:t>
      </w:r>
      <w:r w:rsidR="00B5149A">
        <w:rPr>
          <w:color w:val="7030A0"/>
        </w:rPr>
        <w:t>2</w:t>
      </w:r>
      <w:r>
        <w:rPr>
          <w:color w:val="7030A0"/>
        </w:rPr>
        <w:t>.</w:t>
      </w:r>
    </w:p>
    <w:p w14:paraId="00000823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00000824" w14:textId="42258BFD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57. </w:t>
      </w:r>
      <w:r w:rsidR="00B5149A">
        <w:rPr>
          <w:color w:val="00B050"/>
          <w:sz w:val="20"/>
          <w:szCs w:val="20"/>
        </w:rPr>
        <w:t xml:space="preserve">i 58. </w:t>
      </w:r>
      <w:r>
        <w:rPr>
          <w:color w:val="00B050"/>
          <w:sz w:val="20"/>
          <w:szCs w:val="20"/>
        </w:rPr>
        <w:t>Vrednovanje – kontrolni zadatci Izricanje prošlosti, sadašnjosti i budućnosti</w:t>
      </w:r>
      <w:r w:rsidR="004F3C42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–</w:t>
      </w:r>
      <w:r>
        <w:rPr>
          <w:sz w:val="20"/>
          <w:szCs w:val="20"/>
        </w:rPr>
        <w:t xml:space="preserve"> provjeravanje </w:t>
      </w:r>
    </w:p>
    <w:p w14:paraId="00000825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OŠ HJ A.4.4.</w:t>
      </w:r>
    </w:p>
    <w:p w14:paraId="0000082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piše tekstove prema jednostavnoj strukturi.</w:t>
      </w:r>
    </w:p>
    <w:p w14:paraId="00000827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OŠ HJ A.4.5.</w:t>
      </w:r>
    </w:p>
    <w:p w14:paraId="00000828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pravila.</w:t>
      </w:r>
    </w:p>
    <w:p w14:paraId="00000829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0000082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tekstove poštujući strukturu: uvod, razrada i zaključak</w:t>
      </w:r>
    </w:p>
    <w:p w14:paraId="0000082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piše prema predlošcima za ovladavanje gramatičkom i stilističkom normom potrebnom za strukturiranje teksta</w:t>
      </w:r>
    </w:p>
    <w:p w14:paraId="0000082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ogledne i česte pridjeve (opisne, gradivne i posvojne pridjeve na -čki, -ćki, -ski, -ški)</w:t>
      </w:r>
    </w:p>
    <w:p w14:paraId="0000082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piše posvojne pridjeve izvedene od vlastitih imena</w:t>
      </w:r>
    </w:p>
    <w:p w14:paraId="0000082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veliko početno slovo: imena naroda, stanovnika, država, geografskih cjelina, knjiga, filmova, novina</w:t>
      </w:r>
    </w:p>
    <w:p w14:paraId="0000082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provjerava pravopisnu točnost i slovopisnu čitkost</w:t>
      </w:r>
    </w:p>
    <w:p w14:paraId="0000083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0000083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0000083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prošlo, sadašnje i buduće vrijeme</w:t>
      </w:r>
    </w:p>
    <w:p w14:paraId="0000083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posvojne pridjeve</w:t>
      </w:r>
    </w:p>
    <w:p w14:paraId="0000083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0000083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0000083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znanja</w:t>
      </w:r>
    </w:p>
    <w:p w14:paraId="00000837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839" w14:textId="630441A4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5</w:t>
      </w:r>
      <w:r w:rsidR="00B5149A">
        <w:rPr>
          <w:color w:val="00B050"/>
          <w:sz w:val="20"/>
          <w:szCs w:val="20"/>
        </w:rPr>
        <w:t>9</w:t>
      </w:r>
      <w:r>
        <w:rPr>
          <w:color w:val="00B050"/>
          <w:sz w:val="20"/>
          <w:szCs w:val="20"/>
        </w:rPr>
        <w:t xml:space="preserve">. </w:t>
      </w:r>
      <w:r w:rsidRPr="002937B9">
        <w:rPr>
          <w:i/>
          <w:iCs/>
          <w:color w:val="00B050"/>
          <w:sz w:val="20"/>
          <w:szCs w:val="20"/>
        </w:rPr>
        <w:t>Čitanje naglas</w:t>
      </w:r>
      <w:r>
        <w:rPr>
          <w:color w:val="00B050"/>
          <w:sz w:val="20"/>
          <w:szCs w:val="20"/>
        </w:rPr>
        <w:t xml:space="preserve">, Sanja Lovrenčić </w:t>
      </w:r>
      <w:r w:rsidR="004F3C42">
        <w:rPr>
          <w:sz w:val="20"/>
          <w:szCs w:val="20"/>
        </w:rPr>
        <w:t>–</w:t>
      </w:r>
      <w:r>
        <w:rPr>
          <w:sz w:val="20"/>
          <w:szCs w:val="20"/>
        </w:rPr>
        <w:t xml:space="preserve"> interpretacija</w:t>
      </w:r>
    </w:p>
    <w:p w14:paraId="0000083A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0000083B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0000083C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B.4.3.</w:t>
      </w:r>
      <w:r>
        <w:rPr>
          <w:color w:val="231F20"/>
          <w:sz w:val="20"/>
          <w:szCs w:val="20"/>
        </w:rPr>
        <w:t xml:space="preserve"> </w:t>
      </w:r>
    </w:p>
    <w:p w14:paraId="0000083D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književne tekstove prema vlastitome interesu i obrazlaže svoj izbor.</w:t>
      </w:r>
    </w:p>
    <w:p w14:paraId="0000083E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83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084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084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0000084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000084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084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000084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razvija čitateljske navike kontinuiranim čitanjem i motivacijom za čitanjem različitih žanrova</w:t>
      </w:r>
    </w:p>
    <w:p w14:paraId="0000084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redovito izlaže svoj čitateljski izbor ostalim učenicima</w:t>
      </w:r>
    </w:p>
    <w:p w14:paraId="0000084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o izabranome i pročitanom književnom djelu</w:t>
      </w:r>
    </w:p>
    <w:p w14:paraId="00000848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izabire tekstove prema interesu sa šireg popisa predloženih književnih tekstova za čitanje i sa popisa novijih izdanja</w:t>
      </w:r>
    </w:p>
    <w:p w14:paraId="42F3AB52" w14:textId="77777777" w:rsidR="004C7ED4" w:rsidRDefault="004C7ED4" w:rsidP="003A0CF5">
      <w:pPr>
        <w:spacing w:line="240" w:lineRule="auto"/>
        <w:rPr>
          <w:color w:val="00B050"/>
          <w:sz w:val="20"/>
          <w:szCs w:val="20"/>
        </w:rPr>
      </w:pPr>
    </w:p>
    <w:p w14:paraId="0000084A" w14:textId="47E54E25" w:rsidR="00C4413E" w:rsidRDefault="00B5149A" w:rsidP="003A0CF5">
      <w:pPr>
        <w:spacing w:line="240" w:lineRule="auto"/>
      </w:pPr>
      <w:r>
        <w:rPr>
          <w:color w:val="00B050"/>
          <w:sz w:val="20"/>
          <w:szCs w:val="20"/>
        </w:rPr>
        <w:t>60</w:t>
      </w:r>
      <w:r w:rsidR="00631BE3">
        <w:rPr>
          <w:color w:val="00B050"/>
          <w:sz w:val="20"/>
          <w:szCs w:val="20"/>
        </w:rPr>
        <w:t>. i 6</w:t>
      </w:r>
      <w:r>
        <w:rPr>
          <w:color w:val="00B050"/>
          <w:sz w:val="20"/>
          <w:szCs w:val="20"/>
        </w:rPr>
        <w:t>1</w:t>
      </w:r>
      <w:r w:rsidR="00631BE3">
        <w:rPr>
          <w:color w:val="00B050"/>
          <w:sz w:val="20"/>
          <w:szCs w:val="20"/>
        </w:rPr>
        <w:t>. Obrada lektirnog naslova po izboru učiteljice/učitelja</w:t>
      </w:r>
    </w:p>
    <w:p w14:paraId="0000084B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OŠ HJ A.4.1.</w:t>
      </w:r>
      <w:r>
        <w:rPr>
          <w:sz w:val="20"/>
          <w:szCs w:val="20"/>
        </w:rPr>
        <w:t xml:space="preserve"> </w:t>
      </w:r>
    </w:p>
    <w:p w14:paraId="0000084C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razgovara i govori u skladu s komunikacijskom situacijom.</w:t>
      </w:r>
    </w:p>
    <w:p w14:paraId="0000084D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OŠ HJ A.4.2</w:t>
      </w:r>
      <w:r>
        <w:rPr>
          <w:sz w:val="20"/>
          <w:szCs w:val="20"/>
        </w:rPr>
        <w:t xml:space="preserve">. </w:t>
      </w:r>
    </w:p>
    <w:p w14:paraId="0000084E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sluša različite tekstove, izdvaja važne podatke i prepričava sadržaj poslušanoga teksta.</w:t>
      </w:r>
    </w:p>
    <w:p w14:paraId="0000084F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OŠ HJ B.4.1.</w:t>
      </w:r>
      <w:r>
        <w:rPr>
          <w:sz w:val="20"/>
          <w:szCs w:val="20"/>
        </w:rPr>
        <w:t xml:space="preserve"> </w:t>
      </w:r>
    </w:p>
    <w:p w14:paraId="00000850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Učenik izražava doživljaj književnoga teksta u skladu s vlastitim čitateljskim iskustvom.</w:t>
      </w:r>
    </w:p>
    <w:p w14:paraId="00000851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OŠ HJ B.4.3.</w:t>
      </w:r>
      <w:r>
        <w:rPr>
          <w:sz w:val="20"/>
          <w:szCs w:val="20"/>
        </w:rPr>
        <w:t xml:space="preserve"> </w:t>
      </w:r>
    </w:p>
    <w:p w14:paraId="00000852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čita književne tekstove prema vlastitome interesu i obrazlaže svoj izbor.</w:t>
      </w:r>
    </w:p>
    <w:p w14:paraId="00000853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</w:pPr>
      <w:r>
        <w:rPr>
          <w:b/>
          <w:sz w:val="20"/>
          <w:szCs w:val="20"/>
        </w:rPr>
        <w:t>OŠ HJ B.4.4.</w:t>
      </w:r>
      <w:r>
        <w:t xml:space="preserve"> </w:t>
      </w:r>
    </w:p>
    <w:p w14:paraId="00000854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se stvaralački izražava potaknut književnim tekstom, iskustvima</w:t>
      </w:r>
    </w:p>
    <w:p w14:paraId="00000855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color w:val="FF0000"/>
          <w:sz w:val="20"/>
          <w:szCs w:val="20"/>
        </w:rPr>
      </w:pPr>
      <w:r>
        <w:rPr>
          <w:color w:val="231F20"/>
          <w:sz w:val="20"/>
          <w:szCs w:val="20"/>
          <w:highlight w:val="white"/>
        </w:rPr>
        <w:t>i doživljajima.</w:t>
      </w:r>
    </w:p>
    <w:p w14:paraId="00000856" w14:textId="77777777" w:rsidR="00C4413E" w:rsidRDefault="00C4413E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B050"/>
          <w:sz w:val="20"/>
          <w:szCs w:val="20"/>
        </w:rPr>
      </w:pPr>
    </w:p>
    <w:p w14:paraId="0000086C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086D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86E" w14:textId="77777777" w:rsidR="00C4413E" w:rsidRDefault="00631BE3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13. PLOHA, Kompozicija, BOGORODICA S DJETETOM I SV. ANA, kolaž</w:t>
      </w:r>
    </w:p>
    <w:p w14:paraId="0000086F" w14:textId="77777777" w:rsidR="00C4413E" w:rsidRDefault="00C4413E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</w:p>
    <w:p w14:paraId="00000870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A.4.1. Učenici likovnim i vizualnim izražavanjem interpretiraju različite sadržaje.</w:t>
      </w:r>
    </w:p>
    <w:p w14:paraId="00000871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0872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0873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B.4.2. Učenici opisuju i uspoređuju svoj likovni ili vizualni rad i radove drugih učenika te opisuju vlastiti doživljaj stvaranja.</w:t>
      </w:r>
    </w:p>
    <w:p w14:paraId="00000874" w14:textId="77777777" w:rsidR="00C4413E" w:rsidRDefault="00C4413E" w:rsidP="003A0CF5">
      <w:pPr>
        <w:shd w:val="clear" w:color="auto" w:fill="FFFFFF"/>
        <w:spacing w:after="48" w:line="240" w:lineRule="auto"/>
        <w:rPr>
          <w:sz w:val="20"/>
          <w:szCs w:val="20"/>
        </w:rPr>
      </w:pPr>
    </w:p>
    <w:p w14:paraId="00000875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GLAZBENA KULTURA</w:t>
      </w:r>
    </w:p>
    <w:p w14:paraId="00000876" w14:textId="77777777" w:rsidR="00C4413E" w:rsidRDefault="00631BE3" w:rsidP="003A0CF5">
      <w:pPr>
        <w:tabs>
          <w:tab w:val="left" w:pos="5103"/>
        </w:tabs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13. GLAZBA JE RITAM - </w:t>
      </w:r>
      <w:r>
        <w:rPr>
          <w:i/>
          <w:color w:val="00B050"/>
          <w:sz w:val="20"/>
          <w:szCs w:val="20"/>
        </w:rPr>
        <w:t xml:space="preserve">Hej dječače /Smijeh nije grijeh / Pojdmo na Štajersko / Sarasponda, Bambusov list / Okina taiko, </w:t>
      </w:r>
      <w:r>
        <w:rPr>
          <w:color w:val="00B050"/>
          <w:sz w:val="20"/>
          <w:szCs w:val="20"/>
        </w:rPr>
        <w:t>Dani</w:t>
      </w:r>
    </w:p>
    <w:p w14:paraId="00000877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A.4.1. Učenik poznaje određeni broj skladbi.</w:t>
      </w:r>
    </w:p>
    <w:p w14:paraId="00000878" w14:textId="3106D16A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A.4.2. Učenik temeljem slušanja razlikuje pojedine glazbeno izražajne sastavnice, osnovne  skupine glazbala i pjevačkih glasova te boje muških i ženskih pjevačkih glasova.</w:t>
      </w:r>
    </w:p>
    <w:p w14:paraId="00000879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B.4.1. Učenik sudjeluje u zajedničkoj izvedbi te vrednuje zajedničku izvedbu.</w:t>
      </w:r>
    </w:p>
    <w:p w14:paraId="0000087A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B.4.2. Učenik pjevanjem izvodi autorske i tradicijske pjesme iz Hrvatske i svijeta.</w:t>
      </w:r>
    </w:p>
    <w:p w14:paraId="0000087B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B.4.3. Učenik izvodi glazbene igre uz pjevanje, slušanje glazbe i pokret uz glazbu.</w:t>
      </w:r>
    </w:p>
    <w:p w14:paraId="0000087C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B.4.4. Učenik sviranjem i/ili pokretom izvodi umjetničku, tradicijsku, popularnu ili vlastitu glazbu. Sudjeluje u aktivnostima glazbenog stvaralaštva. Svira dobe, kraće ritamske obrasce i pratnju te kraće instrumentalne skladbe.</w:t>
      </w:r>
    </w:p>
    <w:p w14:paraId="0000087D" w14:textId="77777777" w:rsidR="00C4413E" w:rsidRDefault="00631BE3" w:rsidP="003A0CF5">
      <w:pPr>
        <w:widowControl w:val="0"/>
        <w:spacing w:after="0" w:line="240" w:lineRule="auto"/>
        <w:rPr>
          <w:i/>
          <w:color w:val="00B050"/>
          <w:sz w:val="20"/>
          <w:szCs w:val="20"/>
        </w:rPr>
      </w:pPr>
      <w:r>
        <w:rPr>
          <w:color w:val="231F20"/>
          <w:sz w:val="20"/>
          <w:szCs w:val="20"/>
        </w:rPr>
        <w:t>OŠ GK C.4.1. Učenik na osnovu slušanja glazbe i aktivnog muziciranja prepoznaje različite uloge i vrste glazbe.</w:t>
      </w:r>
    </w:p>
    <w:p w14:paraId="0000087E" w14:textId="77777777" w:rsidR="00C4413E" w:rsidRDefault="00C4413E" w:rsidP="003A0CF5">
      <w:pPr>
        <w:spacing w:after="0" w:line="240" w:lineRule="auto"/>
        <w:rPr>
          <w:color w:val="000000"/>
          <w:sz w:val="20"/>
          <w:szCs w:val="20"/>
        </w:rPr>
      </w:pPr>
    </w:p>
    <w:p w14:paraId="00000880" w14:textId="4D9B820F" w:rsidR="00C4413E" w:rsidRPr="002937B9" w:rsidRDefault="00631BE3" w:rsidP="002937B9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  <w:highlight w:val="white"/>
        </w:rPr>
      </w:pPr>
      <w:r>
        <w:rPr>
          <w:color w:val="00B0F0"/>
          <w:sz w:val="20"/>
          <w:szCs w:val="20"/>
          <w:highlight w:val="white"/>
        </w:rPr>
        <w:t>MATEMATIKA</w:t>
      </w:r>
      <w:r w:rsidR="002937B9">
        <w:rPr>
          <w:color w:val="00B0F0"/>
          <w:sz w:val="20"/>
          <w:szCs w:val="20"/>
          <w:highlight w:val="white"/>
        </w:rPr>
        <w:br/>
      </w:r>
    </w:p>
    <w:p w14:paraId="62665BE2" w14:textId="7CF8180D" w:rsidR="00BA1F71" w:rsidRDefault="004C7ED4" w:rsidP="00BA1F71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4</w:t>
      </w:r>
      <w:r w:rsidR="002F56F9">
        <w:rPr>
          <w:color w:val="00B050"/>
          <w:sz w:val="20"/>
          <w:szCs w:val="20"/>
        </w:rPr>
        <w:t>8</w:t>
      </w:r>
      <w:r w:rsidR="00BA1F71">
        <w:rPr>
          <w:color w:val="00B050"/>
          <w:sz w:val="20"/>
          <w:szCs w:val="20"/>
        </w:rPr>
        <w:t>. VRSTE KUTOVA,  Pravi kut</w:t>
      </w:r>
      <w:r w:rsidR="00BA1F71">
        <w:rPr>
          <w:sz w:val="20"/>
          <w:szCs w:val="20"/>
        </w:rPr>
        <w:t xml:space="preserve"> – obrada</w:t>
      </w:r>
    </w:p>
    <w:p w14:paraId="0BDFEA63" w14:textId="77777777" w:rsidR="00BA1F71" w:rsidRDefault="00BA1F71" w:rsidP="00BA1F71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C.4.1. Određuje i crta kut</w:t>
      </w:r>
    </w:p>
    <w:p w14:paraId="282F800E" w14:textId="77777777" w:rsidR="00BA1F71" w:rsidRDefault="00BA1F71" w:rsidP="00BA1F71">
      <w:pPr>
        <w:spacing w:after="0" w:line="240" w:lineRule="auto"/>
        <w:ind w:hanging="2"/>
        <w:rPr>
          <w:sz w:val="20"/>
          <w:szCs w:val="20"/>
        </w:rPr>
      </w:pPr>
    </w:p>
    <w:p w14:paraId="41505361" w14:textId="77777777" w:rsidR="00BA1F71" w:rsidRDefault="00BA1F71" w:rsidP="00BA1F71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Opisuje pojam pravog kuta. </w:t>
      </w:r>
    </w:p>
    <w:p w14:paraId="419B9637" w14:textId="77777777" w:rsidR="00BA1F71" w:rsidRDefault="00BA1F71" w:rsidP="00BA1F71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Prepoznaje, uspoređuje i crta pravi kut. </w:t>
      </w:r>
    </w:p>
    <w:p w14:paraId="08DE9DFE" w14:textId="77777777" w:rsidR="00BA1F71" w:rsidRDefault="00BA1F71" w:rsidP="00BA1F71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Imenuje vrh i krakove kuta. </w:t>
      </w:r>
    </w:p>
    <w:p w14:paraId="5F5FBCDD" w14:textId="77777777" w:rsidR="00BA1F71" w:rsidRDefault="00BA1F71" w:rsidP="00BA1F71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sz w:val="20"/>
          <w:szCs w:val="20"/>
        </w:rPr>
        <w:t>Prepoznaje i ističe točke koje (ne) pripadaju kutu.</w:t>
      </w:r>
    </w:p>
    <w:p w14:paraId="5BF1B2D4" w14:textId="77777777" w:rsidR="00BA1F71" w:rsidRDefault="00BA1F71" w:rsidP="003A0CF5">
      <w:pPr>
        <w:spacing w:after="0" w:line="240" w:lineRule="auto"/>
        <w:ind w:hanging="2"/>
        <w:rPr>
          <w:sz w:val="20"/>
          <w:szCs w:val="20"/>
        </w:rPr>
      </w:pPr>
    </w:p>
    <w:p w14:paraId="743CF4D1" w14:textId="540281DD" w:rsidR="004C7ED4" w:rsidRDefault="002F56F9" w:rsidP="004C7ED4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49</w:t>
      </w:r>
      <w:r w:rsidR="004C7ED4">
        <w:rPr>
          <w:color w:val="00B050"/>
          <w:sz w:val="20"/>
          <w:szCs w:val="20"/>
        </w:rPr>
        <w:t>. VRSTE KUTOVA,  Pravi kut</w:t>
      </w:r>
      <w:r w:rsidR="004C7ED4">
        <w:rPr>
          <w:sz w:val="20"/>
          <w:szCs w:val="20"/>
        </w:rPr>
        <w:t xml:space="preserve"> – obrada</w:t>
      </w:r>
    </w:p>
    <w:p w14:paraId="6188E08C" w14:textId="77777777" w:rsidR="004C7ED4" w:rsidRDefault="004C7ED4" w:rsidP="004C7ED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C.4.1. Određuje i crta kut</w:t>
      </w:r>
    </w:p>
    <w:p w14:paraId="5B1B46FB" w14:textId="77777777" w:rsidR="004C7ED4" w:rsidRDefault="004C7ED4" w:rsidP="004C7ED4">
      <w:pPr>
        <w:spacing w:after="0" w:line="240" w:lineRule="auto"/>
        <w:ind w:hanging="2"/>
        <w:rPr>
          <w:sz w:val="20"/>
          <w:szCs w:val="20"/>
        </w:rPr>
      </w:pPr>
    </w:p>
    <w:p w14:paraId="407EE925" w14:textId="77777777" w:rsidR="004C7ED4" w:rsidRDefault="004C7ED4" w:rsidP="004C7ED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Opisuje pojam pravog kuta. </w:t>
      </w:r>
    </w:p>
    <w:p w14:paraId="5FC301BD" w14:textId="77777777" w:rsidR="004C7ED4" w:rsidRDefault="004C7ED4" w:rsidP="004C7ED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Prepoznaje, uspoređuje i crta pravi kut. </w:t>
      </w:r>
    </w:p>
    <w:p w14:paraId="57268C92" w14:textId="77777777" w:rsidR="004C7ED4" w:rsidRDefault="004C7ED4" w:rsidP="004C7ED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Imenuje vrh i krakove kuta.</w:t>
      </w:r>
    </w:p>
    <w:p w14:paraId="7CEB9FDE" w14:textId="77777777" w:rsidR="004C7ED4" w:rsidRDefault="004C7ED4" w:rsidP="004C7ED4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sz w:val="20"/>
          <w:szCs w:val="20"/>
        </w:rPr>
        <w:t xml:space="preserve"> Prepoznaje i ističe točke koje (ne) pripadaju kutu.</w:t>
      </w:r>
    </w:p>
    <w:p w14:paraId="67B0C2D2" w14:textId="44DB07B0" w:rsidR="002937B9" w:rsidRDefault="002937B9" w:rsidP="003A0CF5">
      <w:pPr>
        <w:spacing w:after="0" w:line="240" w:lineRule="auto"/>
        <w:ind w:hanging="2"/>
        <w:rPr>
          <w:sz w:val="20"/>
          <w:szCs w:val="20"/>
        </w:rPr>
      </w:pPr>
    </w:p>
    <w:p w14:paraId="4F0FA1C7" w14:textId="77777777" w:rsidR="002F56F9" w:rsidRDefault="002F56F9" w:rsidP="002F56F9">
      <w:pPr>
        <w:spacing w:line="240" w:lineRule="auto"/>
        <w:rPr>
          <w:color w:val="00B050"/>
          <w:sz w:val="20"/>
          <w:szCs w:val="20"/>
        </w:rPr>
      </w:pPr>
    </w:p>
    <w:p w14:paraId="1713B2E8" w14:textId="0B84ABCB" w:rsidR="002F56F9" w:rsidRDefault="002F56F9" w:rsidP="002F56F9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lastRenderedPageBreak/>
        <w:t>5</w:t>
      </w:r>
      <w:r>
        <w:rPr>
          <w:color w:val="00B050"/>
          <w:sz w:val="20"/>
          <w:szCs w:val="20"/>
        </w:rPr>
        <w:t>0</w:t>
      </w:r>
      <w:r>
        <w:rPr>
          <w:color w:val="00B050"/>
          <w:sz w:val="20"/>
          <w:szCs w:val="20"/>
        </w:rPr>
        <w:t>. VRSTE KUTOVA, Šiljasti i tupi kut</w:t>
      </w:r>
      <w:r>
        <w:rPr>
          <w:sz w:val="20"/>
          <w:szCs w:val="20"/>
        </w:rPr>
        <w:t xml:space="preserve"> – obrada</w:t>
      </w:r>
    </w:p>
    <w:p w14:paraId="69C324AD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C.4.1. Određuje i crta kut.</w:t>
      </w:r>
    </w:p>
    <w:p w14:paraId="7E62FC1A" w14:textId="77777777" w:rsidR="002F56F9" w:rsidRDefault="002F56F9" w:rsidP="002F56F9">
      <w:pPr>
        <w:spacing w:after="0" w:line="240" w:lineRule="auto"/>
        <w:rPr>
          <w:sz w:val="20"/>
          <w:szCs w:val="20"/>
        </w:rPr>
      </w:pPr>
    </w:p>
    <w:p w14:paraId="366E69EE" w14:textId="77777777" w:rsidR="002F56F9" w:rsidRDefault="002F56F9" w:rsidP="002F56F9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Opisuje pojam kuta. </w:t>
      </w:r>
    </w:p>
    <w:p w14:paraId="44E2AC4C" w14:textId="77777777" w:rsidR="002F56F9" w:rsidRDefault="002F56F9" w:rsidP="002F56F9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Prepoznaje, uspoređuje i crta šiljasti i tupi kut.</w:t>
      </w:r>
    </w:p>
    <w:p w14:paraId="46F8BB79" w14:textId="77777777" w:rsidR="002F56F9" w:rsidRDefault="002F56F9" w:rsidP="002F56F9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Imenuje vrh i krakove kuta. </w:t>
      </w:r>
    </w:p>
    <w:p w14:paraId="4F3CDEF5" w14:textId="77777777" w:rsidR="002F56F9" w:rsidRDefault="002F56F9" w:rsidP="002F56F9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Prepoznaje i ističe točke koje (ne) pripadaju kutu. </w:t>
      </w:r>
    </w:p>
    <w:p w14:paraId="6D423A36" w14:textId="77777777" w:rsidR="002F56F9" w:rsidRDefault="002F56F9" w:rsidP="002F56F9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sz w:val="20"/>
          <w:szCs w:val="20"/>
        </w:rPr>
        <w:t xml:space="preserve">Koristi se oznakom kuta (kut </w:t>
      </w:r>
      <w:proofErr w:type="spellStart"/>
      <w:r>
        <w:rPr>
          <w:i/>
          <w:sz w:val="20"/>
          <w:szCs w:val="20"/>
        </w:rPr>
        <w:t>aVb</w:t>
      </w:r>
      <w:proofErr w:type="spellEnd"/>
      <w:r>
        <w:rPr>
          <w:sz w:val="20"/>
          <w:szCs w:val="20"/>
        </w:rPr>
        <w:t>) pazeći na orijentaciju (suprotno od kazaljke na satu).</w:t>
      </w:r>
    </w:p>
    <w:p w14:paraId="20C02853" w14:textId="77777777" w:rsidR="002F56F9" w:rsidRDefault="002F56F9" w:rsidP="002F56F9">
      <w:pPr>
        <w:spacing w:after="0" w:line="240" w:lineRule="auto"/>
        <w:rPr>
          <w:color w:val="231F20"/>
          <w:sz w:val="20"/>
          <w:szCs w:val="20"/>
        </w:rPr>
      </w:pPr>
    </w:p>
    <w:p w14:paraId="06D7B1A0" w14:textId="74806E55" w:rsidR="002F56F9" w:rsidRDefault="002F56F9" w:rsidP="002F56F9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5</w:t>
      </w:r>
      <w:r>
        <w:rPr>
          <w:color w:val="00B050"/>
          <w:sz w:val="20"/>
          <w:szCs w:val="20"/>
        </w:rPr>
        <w:t>1</w:t>
      </w:r>
      <w:r>
        <w:rPr>
          <w:color w:val="00B050"/>
          <w:sz w:val="20"/>
          <w:szCs w:val="20"/>
        </w:rPr>
        <w:t>. VRSTE KUTOVA, Šiljasti i tupi kut</w:t>
      </w:r>
      <w:r>
        <w:rPr>
          <w:sz w:val="20"/>
          <w:szCs w:val="20"/>
        </w:rPr>
        <w:t xml:space="preserve"> – obrada</w:t>
      </w:r>
    </w:p>
    <w:p w14:paraId="1BC606D1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C.4.1.</w:t>
      </w:r>
    </w:p>
    <w:p w14:paraId="1700428A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</w:p>
    <w:p w14:paraId="00056DF8" w14:textId="77777777" w:rsidR="002F56F9" w:rsidRDefault="002F56F9" w:rsidP="002F56F9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Opisuje pojam kuta. </w:t>
      </w:r>
    </w:p>
    <w:p w14:paraId="6B5881A8" w14:textId="77777777" w:rsidR="002F56F9" w:rsidRDefault="002F56F9" w:rsidP="002F56F9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Prepoznaje, uspoređuje i crta šiljasti i tupi kut.</w:t>
      </w:r>
    </w:p>
    <w:p w14:paraId="3D72FD93" w14:textId="77777777" w:rsidR="002F56F9" w:rsidRDefault="002F56F9" w:rsidP="002F56F9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Imenuje vrh i krakove kuta. </w:t>
      </w:r>
    </w:p>
    <w:p w14:paraId="7F76B542" w14:textId="77777777" w:rsidR="002F56F9" w:rsidRDefault="002F56F9" w:rsidP="002F56F9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Prepoznaje i ističe točke koje (ne) pripadaju kutu. </w:t>
      </w:r>
    </w:p>
    <w:p w14:paraId="0814A269" w14:textId="77777777" w:rsidR="002F56F9" w:rsidRDefault="002F56F9" w:rsidP="002F56F9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Koristi se oznakom kuta (kut </w:t>
      </w:r>
      <w:proofErr w:type="spellStart"/>
      <w:r>
        <w:rPr>
          <w:i/>
          <w:sz w:val="20"/>
          <w:szCs w:val="20"/>
        </w:rPr>
        <w:t>aVb</w:t>
      </w:r>
      <w:proofErr w:type="spellEnd"/>
      <w:r>
        <w:rPr>
          <w:sz w:val="20"/>
          <w:szCs w:val="20"/>
        </w:rPr>
        <w:t>) pazeći na orijentaciju (suprotno od kazaljke na satu).</w:t>
      </w:r>
    </w:p>
    <w:p w14:paraId="1AA74C52" w14:textId="77777777" w:rsidR="002F56F9" w:rsidRDefault="002F56F9" w:rsidP="002F56F9">
      <w:pPr>
        <w:spacing w:after="200" w:line="240" w:lineRule="auto"/>
        <w:rPr>
          <w:color w:val="00B050"/>
          <w:sz w:val="20"/>
          <w:szCs w:val="20"/>
        </w:rPr>
      </w:pPr>
    </w:p>
    <w:p w14:paraId="000008A2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PRIRODA I DRUŠTVO</w:t>
      </w:r>
    </w:p>
    <w:p w14:paraId="000008A3" w14:textId="77777777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39. Gorska Hrvatska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– sat vježbanja i ponavljanja</w:t>
      </w:r>
    </w:p>
    <w:p w14:paraId="000008A4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A.4.1. Učenik zaključuje o organiziranosti ljudskoga tijela i životnih zajednica.; </w:t>
      </w:r>
    </w:p>
    <w:p w14:paraId="000008A5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A.4.3. Učenik objašnjava organiziranost Republike Hrvatske i njezina nacionalna obilježja.; </w:t>
      </w:r>
    </w:p>
    <w:p w14:paraId="000008A6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B.4.1. Učenik vrednuje važnost odgovornoga odnosa prema sebi, drugima i prirodi.; </w:t>
      </w:r>
    </w:p>
    <w:p w14:paraId="000008A7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PID OŠ B.4.2. Učenik analizira i povezuje životne uvjete i raznolikost živih bića na različitim staništima te opisuje cikluse u prirodi</w:t>
      </w:r>
      <w:r>
        <w:rPr>
          <w:color w:val="00B050"/>
          <w:sz w:val="20"/>
          <w:szCs w:val="20"/>
        </w:rPr>
        <w:t>.;</w:t>
      </w:r>
      <w:r>
        <w:rPr>
          <w:sz w:val="20"/>
          <w:szCs w:val="20"/>
        </w:rPr>
        <w:t xml:space="preserve"> </w:t>
      </w:r>
    </w:p>
    <w:p w14:paraId="000008A8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B.4.3. Učenik se snalazi u promjenama i odnosima u vremenu te pripovijeda povijesnu priču o prošlim događajima i o značajnim osobama iz zavičaja i/ili Republike Hrvatske.; </w:t>
      </w:r>
    </w:p>
    <w:p w14:paraId="000008A9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B.4.4. Učenik se snalazi i tumači geografsku kartu i zaključuje o međuodnosu reljefnih obilježja krajeva Republike Hrvatske i načina života.; </w:t>
      </w:r>
    </w:p>
    <w:p w14:paraId="000008AA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C.4.1. Učenik obrazlaže ulogu, utjecaj i važnost povijesnoga nasljeđa te prirodnih i društvenih različitosti domovine na razvoj nacionalnoga identiteta.; </w:t>
      </w:r>
    </w:p>
    <w:p w14:paraId="000008AB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PID OŠ C.4.3. Učenik objašnjava povezanost prirodnoga i društvenoga okružja s gospodarstvom Republike Hrvatske.</w:t>
      </w:r>
    </w:p>
    <w:p w14:paraId="000008AC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8AD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Snalazi se na geografskoj karti, istražuje i uspoređuje različita prirodna obilježja krajeva Republike Hrvatske koja uvjetuju način života toga područja (npr. izgled naselja, izgled ulica, materijali za gradnju, gospodarske djelatnosti/zanimanja određenoga područja).</w:t>
      </w:r>
    </w:p>
    <w:p w14:paraId="000008AE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•Prikuplja informacije i istražuje o odnosima prirodnih i društvenih pojava. </w:t>
      </w:r>
    </w:p>
    <w:p w14:paraId="000008AF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Istražuje o značajnim osobama i događajima u domovini, povezuje ih s kulturno-povijesnim spomenicima, smješta u vremenske okvire te pokazuje na vremenskoj crti ili lenti vremena</w:t>
      </w:r>
    </w:p>
    <w:p w14:paraId="000008B0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Razlikuje životne uvjete u životnoj zajednici i povezuje ih s njezinom organiziranošću.</w:t>
      </w:r>
    </w:p>
    <w:p w14:paraId="000008B1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8B2" w14:textId="77777777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37. Gorska Hrvatska – gospodarstvo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– sat vježbanja i ponavljanja</w:t>
      </w:r>
    </w:p>
    <w:p w14:paraId="000008B3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A.4.1. Učenik zaključuje o organiziranosti ljudskoga tijela i životnih zajednica.; </w:t>
      </w:r>
    </w:p>
    <w:p w14:paraId="000008B4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A.4.3. Učenik objašnjava organiziranost Republike Hrvatske i njezina nacionalna obilježja.; </w:t>
      </w:r>
    </w:p>
    <w:p w14:paraId="000008B5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B.4.1. Učenik vrednuje važnost odgovornoga odnosa prema sebi, drugima i prirodi.; </w:t>
      </w:r>
    </w:p>
    <w:p w14:paraId="000008B6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B.4.2. Učenik analizira i povezuje životne uvjete i raznolikost živih bića na različitim staništima te opisuje cikluse u prirodi.; </w:t>
      </w:r>
    </w:p>
    <w:p w14:paraId="000008B7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B.4.3. Učenik se snalazi u promjenama i odnosima u vremenu te pripovijeda povijesnu priču o prošlim događajima i o značajnim osobama iz zavičaja i/ili Republike Hrvatske.; </w:t>
      </w:r>
    </w:p>
    <w:p w14:paraId="000008B8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B.4.4. Učenik se snalazi i tumači geografsku kartu i zaključuje o međuodnosu reljefnih obilježja krajeva Republike Hrvatske i načina života.; </w:t>
      </w:r>
    </w:p>
    <w:p w14:paraId="000008B9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PID OŠ C.4.1. Učenik obrazlaže ulogu, utjecaj i važnost povijesnoga nasljeđa te prirodnih i društvenih različitosti domovine na razvoj nacionalnoga identiteta.; </w:t>
      </w:r>
    </w:p>
    <w:p w14:paraId="000008BA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PID OŠ C.4.3. Učenik objašnjava povezanost prirodnoga i društvenoga okružja s gospodarstvom Republike Hrvatske.</w:t>
      </w:r>
    </w:p>
    <w:p w14:paraId="000008BB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8BC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Snalazi se na geografskoj karti, istražuje i uspoređuje različita prirodna obilježja krajeva Republike Hrvatske koja uvjetuju način života toga područja (npr. izgled naselja, izgled ulica, materijali za gradnju, gospodarske djelatnosti/zanimanja određenoga područja).</w:t>
      </w:r>
    </w:p>
    <w:p w14:paraId="000008BD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Razlikuje životne uvjete u životnoj zajednici i povezuje ih s njezinom organiziranošću.</w:t>
      </w:r>
    </w:p>
    <w:p w14:paraId="000008BE" w14:textId="77777777" w:rsidR="00C4413E" w:rsidRDefault="00C4413E" w:rsidP="003A0CF5">
      <w:pPr>
        <w:spacing w:after="0" w:line="240" w:lineRule="auto"/>
        <w:ind w:hanging="2"/>
        <w:rPr>
          <w:sz w:val="20"/>
          <w:szCs w:val="20"/>
        </w:rPr>
      </w:pPr>
    </w:p>
    <w:p w14:paraId="000008BF" w14:textId="77777777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38. Primorska Hrvatska – smještaj i reljef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– sat učenja novih nastavnih sadržaja</w:t>
      </w:r>
    </w:p>
    <w:p w14:paraId="000008C0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A.4.3. Učenik objašnjava organiziranost Republike Hrvatske i njezina nacionalna obilježja.; </w:t>
      </w:r>
    </w:p>
    <w:p w14:paraId="000008C1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PID OŠ B.4.4. Učenik se snalazi i tumači geografsku kartu i zaključuje o međuodnosu reljefnih obilježja krajeva Republike Hrvatske i načina života.</w:t>
      </w:r>
    </w:p>
    <w:p w14:paraId="000008C2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8C3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Snalazi se na geografskoj karti, istražuje i uspoređuje različita prirodna obilježja krajeva Republike Hrvatske koja uvjetuju način života toga područja (npr. izgled naselja, izgled ulica, materijali za gradnju, gospodarske djelatnosti/zanimanja određenoga područja).</w:t>
      </w:r>
    </w:p>
    <w:p w14:paraId="000008C4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8C5" w14:textId="77777777" w:rsidR="00C4413E" w:rsidRDefault="00C4413E" w:rsidP="003A0CF5">
      <w:pPr>
        <w:spacing w:after="0" w:line="240" w:lineRule="auto"/>
        <w:ind w:hanging="2"/>
        <w:rPr>
          <w:sz w:val="20"/>
          <w:szCs w:val="20"/>
        </w:rPr>
      </w:pPr>
    </w:p>
    <w:p w14:paraId="000008C6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00B0F0"/>
          <w:sz w:val="20"/>
          <w:szCs w:val="20"/>
        </w:rPr>
        <w:t xml:space="preserve">TJELESNA I ZDRAVSTVENA KULTURA </w:t>
      </w:r>
    </w:p>
    <w:p w14:paraId="000008C7" w14:textId="77777777" w:rsidR="00C4413E" w:rsidRDefault="00C4413E" w:rsidP="003A0CF5">
      <w:pPr>
        <w:spacing w:after="0" w:line="240" w:lineRule="auto"/>
        <w:ind w:hanging="2"/>
        <w:rPr>
          <w:color w:val="00B050"/>
          <w:sz w:val="20"/>
          <w:szCs w:val="20"/>
        </w:rPr>
      </w:pPr>
    </w:p>
    <w:p w14:paraId="501154EA" w14:textId="15E6BA23" w:rsidR="00314CC5" w:rsidRDefault="00314CC5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  <w:r>
        <w:rPr>
          <w:color w:val="00B050"/>
          <w:sz w:val="20"/>
          <w:szCs w:val="20"/>
        </w:rPr>
        <w:t>24. Skok udalj;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Bacanja i hvatanja;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loptom;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Bacanja, guranja i povlačenja</w:t>
      </w:r>
    </w:p>
    <w:p w14:paraId="43F37AB0" w14:textId="77777777" w:rsidR="00314CC5" w:rsidRDefault="00314CC5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uočava i izvodi pravilno bacanje lopti i vježba zadane aktivnosti</w:t>
      </w:r>
    </w:p>
    <w:p w14:paraId="6EB67811" w14:textId="77777777" w:rsidR="00314CC5" w:rsidRDefault="00314CC5" w:rsidP="003A0CF5">
      <w:pPr>
        <w:spacing w:after="0" w:line="240" w:lineRule="auto"/>
        <w:rPr>
          <w:sz w:val="20"/>
          <w:szCs w:val="20"/>
        </w:rPr>
      </w:pPr>
    </w:p>
    <w:p w14:paraId="692924FA" w14:textId="77777777" w:rsidR="00314CC5" w:rsidRDefault="00314CC5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6A7C6DF3" w14:textId="77777777" w:rsidR="00314CC5" w:rsidRDefault="00314CC5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Kombinirani sat: Usavršavanje i usvajanje motoričkog znanja</w:t>
      </w:r>
    </w:p>
    <w:p w14:paraId="4292E908" w14:textId="77777777" w:rsidR="00314CC5" w:rsidRDefault="00314CC5" w:rsidP="003A0CF5">
      <w:pPr>
        <w:spacing w:after="0" w:line="240" w:lineRule="auto"/>
      </w:pPr>
      <w:r>
        <w:t xml:space="preserve">1. Skok udalj iz zaleta zgrčnom tehnikom </w:t>
      </w:r>
    </w:p>
    <w:p w14:paraId="1902A503" w14:textId="77777777" w:rsidR="00314CC5" w:rsidRDefault="00314CC5" w:rsidP="003A0CF5">
      <w:pPr>
        <w:spacing w:after="0" w:line="240" w:lineRule="auto"/>
      </w:pPr>
      <w:r>
        <w:t>2. Bacanje lopti različitih veličina u različitim smjerovima</w:t>
      </w:r>
    </w:p>
    <w:p w14:paraId="1581140C" w14:textId="77777777" w:rsidR="00314CC5" w:rsidRDefault="00314CC5" w:rsidP="003A0CF5">
      <w:pPr>
        <w:spacing w:after="0" w:line="240" w:lineRule="auto"/>
      </w:pPr>
      <w:r>
        <w:t>3. Guranje velike strunjače</w:t>
      </w:r>
    </w:p>
    <w:p w14:paraId="13EACD6E" w14:textId="77777777" w:rsidR="00314CC5" w:rsidRDefault="00314CC5" w:rsidP="003A0CF5">
      <w:pPr>
        <w:spacing w:after="0" w:line="240" w:lineRule="auto"/>
      </w:pPr>
    </w:p>
    <w:p w14:paraId="31D7A9DD" w14:textId="77777777" w:rsidR="00314CC5" w:rsidRDefault="00314CC5" w:rsidP="003A0CF5">
      <w:pPr>
        <w:spacing w:after="0" w:line="240" w:lineRule="auto"/>
      </w:pPr>
      <w:r>
        <w:rPr>
          <w:sz w:val="20"/>
          <w:szCs w:val="20"/>
        </w:rPr>
        <w:t>VREDNOVANJE KAO UČENJE: PALČEVI</w:t>
      </w:r>
    </w:p>
    <w:p w14:paraId="399C3FE7" w14:textId="77777777" w:rsidR="00314CC5" w:rsidRDefault="00314CC5" w:rsidP="003A0CF5">
      <w:pPr>
        <w:spacing w:after="0" w:line="240" w:lineRule="auto"/>
      </w:pPr>
      <w:r>
        <w:rPr>
          <w:sz w:val="20"/>
          <w:szCs w:val="20"/>
        </w:rPr>
        <w:t>VREDNOVANJE ZA UČENJE – MOTORIČKA POSTIGNUĆA - BACANJE LOPTICE U ZID (2. puta)</w:t>
      </w:r>
    </w:p>
    <w:p w14:paraId="1DF4F9A5" w14:textId="77777777" w:rsidR="00314CC5" w:rsidRDefault="00314CC5" w:rsidP="003A0CF5">
      <w:pPr>
        <w:spacing w:line="240" w:lineRule="auto"/>
        <w:rPr>
          <w:color w:val="00B050"/>
          <w:sz w:val="20"/>
          <w:szCs w:val="20"/>
        </w:rPr>
      </w:pPr>
    </w:p>
    <w:p w14:paraId="000008C8" w14:textId="7EC92F5D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25. Skok udalj;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Bacanja i hvatanja;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loptom;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Bacanja, guranja i povlačenja</w:t>
      </w:r>
    </w:p>
    <w:p w14:paraId="000008C9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vježba različite motoričke aktivnosti.</w:t>
      </w:r>
    </w:p>
    <w:p w14:paraId="000008CA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8CB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00008CC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motoričkog znanja</w:t>
      </w:r>
    </w:p>
    <w:p w14:paraId="000008CD" w14:textId="77777777" w:rsidR="00C4413E" w:rsidRDefault="00631BE3" w:rsidP="003A0CF5">
      <w:pPr>
        <w:spacing w:after="0" w:line="240" w:lineRule="auto"/>
      </w:pPr>
      <w:r>
        <w:t>1. Skok udalj iz zaleta zgrčnom tehnikom</w:t>
      </w:r>
    </w:p>
    <w:p w14:paraId="000008CE" w14:textId="77777777" w:rsidR="00C4413E" w:rsidRDefault="00631BE3" w:rsidP="003A0CF5">
      <w:pPr>
        <w:spacing w:after="0" w:line="240" w:lineRule="auto"/>
      </w:pPr>
      <w:r>
        <w:t>2. Bacanje lopti različitih veličina u različitim smjerovima</w:t>
      </w:r>
    </w:p>
    <w:p w14:paraId="000008CF" w14:textId="77777777" w:rsidR="00C4413E" w:rsidRDefault="00631BE3" w:rsidP="003A0CF5">
      <w:pPr>
        <w:spacing w:after="0" w:line="240" w:lineRule="auto"/>
      </w:pPr>
      <w:r>
        <w:t>3. Guranje velike strunjače</w:t>
      </w:r>
    </w:p>
    <w:p w14:paraId="000008D0" w14:textId="77777777" w:rsidR="00C4413E" w:rsidRDefault="00631BE3" w:rsidP="003A0CF5">
      <w:pPr>
        <w:spacing w:after="0" w:line="240" w:lineRule="auto"/>
      </w:pPr>
      <w:r>
        <w:t>4. Elementarna igra</w:t>
      </w:r>
    </w:p>
    <w:p w14:paraId="000008D1" w14:textId="77777777" w:rsidR="00C4413E" w:rsidRDefault="00C4413E" w:rsidP="003A0CF5">
      <w:pPr>
        <w:spacing w:after="0" w:line="240" w:lineRule="auto"/>
      </w:pPr>
    </w:p>
    <w:p w14:paraId="000008D2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PALČEVI</w:t>
      </w:r>
    </w:p>
    <w:p w14:paraId="000008DE" w14:textId="2DDA4299" w:rsidR="00C4413E" w:rsidRDefault="00C4413E" w:rsidP="003A0CF5">
      <w:pPr>
        <w:spacing w:after="0" w:line="240" w:lineRule="auto"/>
        <w:rPr>
          <w:color w:val="00B050"/>
          <w:sz w:val="20"/>
          <w:szCs w:val="20"/>
        </w:rPr>
      </w:pPr>
    </w:p>
    <w:p w14:paraId="000008DF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SAT RAZREDNIKA</w:t>
      </w:r>
    </w:p>
    <w:p w14:paraId="000008E0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13. OSOBNI RAZVOJ - Izradimo slikovnicu ili umnu mapu prijateljstva</w:t>
      </w:r>
    </w:p>
    <w:p w14:paraId="000008E1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goo A.2.1. Učenici se ponašaju u skladu s ljudskim pravima u svakodnevnome životu.</w:t>
      </w:r>
    </w:p>
    <w:p w14:paraId="000008E2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goo A.2.2. Aktivno zastupaju ljudska prava.</w:t>
      </w:r>
    </w:p>
    <w:p w14:paraId="000008E3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B.2.1. Opisuju i uvažavaju potrebe i osjećaje drugih.</w:t>
      </w:r>
    </w:p>
    <w:p w14:paraId="000008E4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zdr B.2.2.C Uspoređuju i podržavaju različitosti.</w:t>
      </w:r>
    </w:p>
    <w:p w14:paraId="000008E5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  <w:highlight w:val="white"/>
        </w:rPr>
      </w:pPr>
      <w:r>
        <w:rPr>
          <w:sz w:val="20"/>
          <w:szCs w:val="20"/>
        </w:rPr>
        <w:lastRenderedPageBreak/>
        <w:t xml:space="preserve">uku D.2.2. </w:t>
      </w:r>
      <w:r>
        <w:rPr>
          <w:color w:val="231F20"/>
          <w:sz w:val="20"/>
          <w:szCs w:val="20"/>
          <w:highlight w:val="white"/>
        </w:rPr>
        <w:t>Učenik ostvaruje dobru komunikaciju s drugima, uspješno surađuje u različitim situacijama i spreman je zatražiti i ponuditi pomoć.</w:t>
      </w:r>
    </w:p>
    <w:p w14:paraId="000008E6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  <w:highlight w:val="white"/>
        </w:rPr>
      </w:pPr>
    </w:p>
    <w:p w14:paraId="000008E7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1DB86A17" w14:textId="77777777" w:rsidR="002F56F9" w:rsidRDefault="002F56F9">
      <w:pPr>
        <w:rPr>
          <w:color w:val="7030A0"/>
        </w:rPr>
      </w:pPr>
      <w:r>
        <w:rPr>
          <w:color w:val="7030A0"/>
        </w:rPr>
        <w:br w:type="page"/>
      </w:r>
    </w:p>
    <w:p w14:paraId="000008E9" w14:textId="7E1599C1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14. TJEDAN </w:t>
      </w:r>
      <w:r>
        <w:rPr>
          <w:color w:val="7030A0"/>
        </w:rPr>
        <w:tab/>
      </w:r>
      <w:r w:rsidR="001E60D1">
        <w:rPr>
          <w:color w:val="7030A0"/>
        </w:rPr>
        <w:t>5</w:t>
      </w:r>
      <w:r>
        <w:rPr>
          <w:color w:val="7030A0"/>
        </w:rPr>
        <w:t>. 12. 202</w:t>
      </w:r>
      <w:r w:rsidR="001E60D1">
        <w:rPr>
          <w:color w:val="7030A0"/>
        </w:rPr>
        <w:t>2</w:t>
      </w:r>
      <w:r>
        <w:rPr>
          <w:color w:val="7030A0"/>
        </w:rPr>
        <w:t xml:space="preserve">. – </w:t>
      </w:r>
      <w:r w:rsidR="001E60D1">
        <w:rPr>
          <w:color w:val="7030A0"/>
        </w:rPr>
        <w:t>9</w:t>
      </w:r>
      <w:r>
        <w:rPr>
          <w:color w:val="7030A0"/>
        </w:rPr>
        <w:t>. 12. 202</w:t>
      </w:r>
      <w:r w:rsidR="001E60D1">
        <w:rPr>
          <w:color w:val="7030A0"/>
        </w:rPr>
        <w:t>2</w:t>
      </w:r>
      <w:r>
        <w:rPr>
          <w:color w:val="7030A0"/>
        </w:rPr>
        <w:t>.</w:t>
      </w:r>
    </w:p>
    <w:p w14:paraId="000008EA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78B5342A" w14:textId="0D6F0B67" w:rsidR="001E60D1" w:rsidRDefault="001E60D1" w:rsidP="001E60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62. ČSR ili provjera lektire </w:t>
      </w:r>
      <w:r>
        <w:rPr>
          <w:sz w:val="20"/>
          <w:szCs w:val="20"/>
        </w:rPr>
        <w:t>– vježbanje i ponavljanje</w:t>
      </w:r>
    </w:p>
    <w:p w14:paraId="5A9F2D70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A.4.3.</w:t>
      </w:r>
    </w:p>
    <w:p w14:paraId="279EF708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tekst i prepričava sadržaj teksta služeći se bilješkama.</w:t>
      </w:r>
    </w:p>
    <w:p w14:paraId="1877C37A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</w:p>
    <w:p w14:paraId="4592E36E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2F2BD112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</w:p>
    <w:p w14:paraId="3F007EC6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teksta.</w:t>
      </w:r>
    </w:p>
    <w:p w14:paraId="110C469A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B.4.3.</w:t>
      </w:r>
    </w:p>
    <w:p w14:paraId="1EFD3F2A" w14:textId="77777777" w:rsidR="001E60D1" w:rsidRDefault="001E60D1" w:rsidP="001E60D1">
      <w:pPr>
        <w:shd w:val="clear" w:color="auto" w:fill="FFFFFF"/>
        <w:spacing w:after="48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čita književne tekstove prema vlastitome interesu i obrazlaže svoj izbor.</w:t>
      </w:r>
    </w:p>
    <w:p w14:paraId="746CF117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126A0076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grafičku strukturu teksta i sadržaj</w:t>
      </w:r>
    </w:p>
    <w:p w14:paraId="07A06126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izdvaja važne podatke iz teksta i piše bilješke s obzirom na sadržaj i strukturu</w:t>
      </w:r>
    </w:p>
    <w:p w14:paraId="2EBB9DB6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6E9E1DB7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42E6E413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2EC88AA4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5E7B71F8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40D0205E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proznih tekstova: događaj, likovi, pripovjedne tehnike</w:t>
      </w:r>
    </w:p>
    <w:p w14:paraId="0B7697DC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dramskih tekstova: lica, dijalog, monolog</w:t>
      </w:r>
    </w:p>
    <w:p w14:paraId="5FAC8100" w14:textId="77777777" w:rsidR="001E60D1" w:rsidRDefault="001E60D1" w:rsidP="001E60D1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razvija čitateljske navike kontinuiranim čitanjem i motivacijom za čitanjem različitih žanrova</w:t>
      </w:r>
    </w:p>
    <w:p w14:paraId="77DDD209" w14:textId="77777777" w:rsidR="001E60D1" w:rsidRDefault="001E60D1" w:rsidP="001E60D1">
      <w:pPr>
        <w:spacing w:line="240" w:lineRule="auto"/>
        <w:rPr>
          <w:sz w:val="20"/>
          <w:szCs w:val="20"/>
        </w:rPr>
      </w:pPr>
    </w:p>
    <w:p w14:paraId="000008EB" w14:textId="301012B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6</w:t>
      </w:r>
      <w:r w:rsidR="001E60D1">
        <w:rPr>
          <w:color w:val="00B050"/>
          <w:sz w:val="20"/>
          <w:szCs w:val="20"/>
        </w:rPr>
        <w:t>3</w:t>
      </w:r>
      <w:r>
        <w:rPr>
          <w:color w:val="00B050"/>
          <w:sz w:val="20"/>
          <w:szCs w:val="20"/>
        </w:rPr>
        <w:t>. i 6</w:t>
      </w:r>
      <w:r w:rsidR="001E60D1">
        <w:rPr>
          <w:color w:val="00B050"/>
          <w:sz w:val="20"/>
          <w:szCs w:val="20"/>
        </w:rPr>
        <w:t>4</w:t>
      </w:r>
      <w:r>
        <w:rPr>
          <w:color w:val="00B050"/>
          <w:sz w:val="20"/>
          <w:szCs w:val="20"/>
        </w:rPr>
        <w:t xml:space="preserve">.  </w:t>
      </w:r>
      <w:r w:rsidRPr="002937B9">
        <w:rPr>
          <w:i/>
          <w:iCs/>
          <w:color w:val="00B050"/>
          <w:sz w:val="20"/>
          <w:szCs w:val="20"/>
        </w:rPr>
        <w:t>Priča o Nikoli</w:t>
      </w:r>
      <w:r>
        <w:rPr>
          <w:color w:val="00B050"/>
          <w:sz w:val="20"/>
          <w:szCs w:val="20"/>
        </w:rPr>
        <w:t xml:space="preserve"> (6. 12. Sv. Nikola), Mirjana Milanović</w:t>
      </w:r>
      <w:r>
        <w:rPr>
          <w:sz w:val="20"/>
          <w:szCs w:val="20"/>
        </w:rPr>
        <w:t xml:space="preserve"> </w:t>
      </w:r>
      <w:r w:rsidR="004F3C42">
        <w:rPr>
          <w:sz w:val="20"/>
          <w:szCs w:val="20"/>
        </w:rPr>
        <w:t>–</w:t>
      </w:r>
      <w:r>
        <w:rPr>
          <w:sz w:val="20"/>
          <w:szCs w:val="20"/>
        </w:rPr>
        <w:t xml:space="preserve"> interpretacija</w:t>
      </w:r>
    </w:p>
    <w:p w14:paraId="000008EC" w14:textId="77777777" w:rsidR="00C4413E" w:rsidRDefault="00631BE3" w:rsidP="003A0CF5">
      <w:pPr>
        <w:spacing w:after="48" w:line="240" w:lineRule="auto"/>
        <w:rPr>
          <w:b/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</w:p>
    <w:p w14:paraId="000008ED" w14:textId="77777777" w:rsidR="00C4413E" w:rsidRDefault="00631BE3" w:rsidP="003A0CF5">
      <w:pPr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 xml:space="preserve"> Učenik izražava doživljaj književnoga teksta u skladu s vlastitim čitateljskim iskustvom.</w:t>
      </w:r>
    </w:p>
    <w:p w14:paraId="000008EE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A.4.1.</w:t>
      </w:r>
      <w:r>
        <w:rPr>
          <w:color w:val="231F20"/>
          <w:sz w:val="20"/>
          <w:szCs w:val="20"/>
        </w:rPr>
        <w:t xml:space="preserve"> </w:t>
      </w:r>
    </w:p>
    <w:p w14:paraId="000008EF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razgovara i govori u skladu s komunikacijskom situacijom.</w:t>
      </w:r>
    </w:p>
    <w:p w14:paraId="000008F0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A.4.4.</w:t>
      </w:r>
      <w:r>
        <w:rPr>
          <w:color w:val="231F20"/>
          <w:sz w:val="20"/>
          <w:szCs w:val="20"/>
        </w:rPr>
        <w:t xml:space="preserve"> </w:t>
      </w:r>
    </w:p>
    <w:p w14:paraId="000008F1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piše tekstove prema jednostavnoj strukturi.</w:t>
      </w:r>
    </w:p>
    <w:p w14:paraId="000008F2" w14:textId="77777777" w:rsidR="00C4413E" w:rsidRDefault="00C4413E" w:rsidP="003A0CF5">
      <w:pPr>
        <w:spacing w:after="0" w:line="240" w:lineRule="auto"/>
        <w:rPr>
          <w:b/>
          <w:sz w:val="20"/>
          <w:szCs w:val="20"/>
        </w:rPr>
      </w:pPr>
    </w:p>
    <w:p w14:paraId="000008F3" w14:textId="77777777" w:rsidR="00C4413E" w:rsidRDefault="00C4413E" w:rsidP="003A0CF5">
      <w:pPr>
        <w:spacing w:after="0" w:line="240" w:lineRule="auto"/>
      </w:pPr>
    </w:p>
    <w:p w14:paraId="000008F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08F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08F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000008F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00008F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08F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00008F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i govori prema zadanoj ili slobodnoj temi</w:t>
      </w:r>
    </w:p>
    <w:p w14:paraId="000008F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sadržajem i strukturom govorenja cjelovito obuhvaća temu</w:t>
      </w:r>
    </w:p>
    <w:p w14:paraId="000008F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organizira govor prema jednostavnoj strukturi: uvod, središnji dio, završetak</w:t>
      </w:r>
    </w:p>
    <w:p w14:paraId="000008F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stvaralačkim postupcima oblikuje govorene tekstove</w:t>
      </w:r>
    </w:p>
    <w:p w14:paraId="000008F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sudjeluje u organiziranoj ili spontanoj raspravi</w:t>
      </w:r>
    </w:p>
    <w:p w14:paraId="000008F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poštuje pravila komunikacije u raspravi: sluša sugovornike, govori kad ima riječ</w:t>
      </w:r>
    </w:p>
    <w:p w14:paraId="0000090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važnost neverbalne komunikacije</w:t>
      </w:r>
    </w:p>
    <w:p w14:paraId="0000090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lastRenderedPageBreak/>
        <w:t>– primjenjuje nove riječi u komunikacijskoj situaciji</w:t>
      </w:r>
    </w:p>
    <w:p w14:paraId="00000902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poštuje društveno prihvatljiva pravila uljudne komunikacije u različitim životnim situacijama</w:t>
      </w:r>
    </w:p>
    <w:p w14:paraId="0000090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tekstove poštujući strukturu: uvod, razrada i zaključak</w:t>
      </w:r>
    </w:p>
    <w:p w14:paraId="0000090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prema predlošcima za ovladavanje gramatičkom i stilističkom normom potrebnom za strukturiranje teksta</w:t>
      </w:r>
    </w:p>
    <w:p w14:paraId="0000090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ogledne i česte pridjeve (opisne, gradivne i posvojne pridjeve na -čki, -ćki, -ski, -ški)</w:t>
      </w:r>
    </w:p>
    <w:p w14:paraId="0000090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piše posvojne pridjeve izvedene od vlastitih imena</w:t>
      </w:r>
    </w:p>
    <w:p w14:paraId="0000090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veliko početno slovo: imena naroda, stanovnika, država, geografskih cjelina, knjiga, filmova, novina</w:t>
      </w:r>
    </w:p>
    <w:p w14:paraId="00000908" w14:textId="77777777" w:rsidR="00C4413E" w:rsidRDefault="00631BE3" w:rsidP="003A0CF5">
      <w:pPr>
        <w:shd w:val="clear" w:color="auto" w:fill="FFFFFF"/>
        <w:spacing w:after="48" w:line="240" w:lineRule="auto"/>
        <w:rPr>
          <w:color w:val="00B050"/>
          <w:sz w:val="20"/>
          <w:szCs w:val="20"/>
        </w:rPr>
      </w:pPr>
      <w:r>
        <w:rPr>
          <w:color w:val="231F20"/>
          <w:sz w:val="20"/>
          <w:szCs w:val="20"/>
        </w:rPr>
        <w:t>– provjerava pravopisnu točnost i slovopisnu čitkost</w:t>
      </w:r>
    </w:p>
    <w:p w14:paraId="00000909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FF0000"/>
          <w:sz w:val="20"/>
          <w:szCs w:val="20"/>
        </w:rPr>
      </w:pPr>
    </w:p>
    <w:p w14:paraId="0000090A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</w:p>
    <w:p w14:paraId="0000090B" w14:textId="414A3069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6</w:t>
      </w:r>
      <w:r w:rsidR="001E60D1">
        <w:rPr>
          <w:color w:val="00B050"/>
          <w:sz w:val="20"/>
          <w:szCs w:val="20"/>
        </w:rPr>
        <w:t>5</w:t>
      </w:r>
      <w:r>
        <w:rPr>
          <w:color w:val="00B050"/>
          <w:sz w:val="20"/>
          <w:szCs w:val="20"/>
        </w:rPr>
        <w:t>. i 6</w:t>
      </w:r>
      <w:r w:rsidR="001E60D1">
        <w:rPr>
          <w:color w:val="00B050"/>
          <w:sz w:val="20"/>
          <w:szCs w:val="20"/>
        </w:rPr>
        <w:t>6</w:t>
      </w:r>
      <w:r>
        <w:rPr>
          <w:color w:val="00B050"/>
          <w:sz w:val="20"/>
          <w:szCs w:val="20"/>
        </w:rPr>
        <w:t xml:space="preserve">.  Posvojni pridjevi (-ov, -en, -in) </w:t>
      </w:r>
      <w:r>
        <w:rPr>
          <w:sz w:val="20"/>
          <w:szCs w:val="20"/>
        </w:rPr>
        <w:t xml:space="preserve">– učenje novoga sadržaja </w:t>
      </w:r>
    </w:p>
    <w:p w14:paraId="0000090C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A.4.5.</w:t>
      </w:r>
      <w:r>
        <w:rPr>
          <w:color w:val="231F20"/>
          <w:sz w:val="20"/>
          <w:szCs w:val="20"/>
        </w:rPr>
        <w:t xml:space="preserve"> </w:t>
      </w:r>
    </w:p>
    <w:p w14:paraId="0000090D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pravila.</w:t>
      </w:r>
    </w:p>
    <w:p w14:paraId="0000090E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A.4.4.</w:t>
      </w:r>
      <w:r>
        <w:rPr>
          <w:color w:val="231F20"/>
          <w:sz w:val="20"/>
          <w:szCs w:val="20"/>
        </w:rPr>
        <w:t xml:space="preserve"> </w:t>
      </w:r>
    </w:p>
    <w:p w14:paraId="0000090F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piše tekstove prema jednostavnoj strukturi.</w:t>
      </w:r>
    </w:p>
    <w:p w14:paraId="00000910" w14:textId="77777777" w:rsidR="00C4413E" w:rsidRDefault="00C4413E" w:rsidP="003A0CF5">
      <w:pPr>
        <w:spacing w:after="0" w:line="240" w:lineRule="auto"/>
        <w:rPr>
          <w:b/>
          <w:sz w:val="20"/>
          <w:szCs w:val="20"/>
        </w:rPr>
      </w:pPr>
    </w:p>
    <w:p w14:paraId="0000091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tekstove poštujući strukturu: uvod, razrada i zaključak</w:t>
      </w:r>
    </w:p>
    <w:p w14:paraId="0000091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piše prema predlošcima za ovladavanje gramatičkom i stilističkom normom potrebnom za strukturiranje teksta</w:t>
      </w:r>
    </w:p>
    <w:p w14:paraId="0000091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ogledne i česte pridjeve (opisne, gradivne i posvojne pridjeve na -čki, -ćki, -ski, -ški)</w:t>
      </w:r>
    </w:p>
    <w:p w14:paraId="0000091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piše posvojne pridjeve izvedene od vlastitih imena</w:t>
      </w:r>
    </w:p>
    <w:p w14:paraId="0000091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veliko početno slovo: imena naroda, stanovnika, država, geografskih cjelina, knjiga, filmova, novina</w:t>
      </w:r>
    </w:p>
    <w:p w14:paraId="0000091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provjerava pravopisnu točnost i slovopisnu čitkost</w:t>
      </w:r>
    </w:p>
    <w:p w14:paraId="0000091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0000091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0000091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prošlo, sadašnje i buduće vrijeme</w:t>
      </w:r>
    </w:p>
    <w:p w14:paraId="0000091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posvojne pridjeve</w:t>
      </w:r>
    </w:p>
    <w:p w14:paraId="0000091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0000091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0000091D" w14:textId="77777777" w:rsidR="00C4413E" w:rsidRDefault="00631BE3" w:rsidP="003A0CF5">
      <w:pPr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znanja</w:t>
      </w:r>
    </w:p>
    <w:p w14:paraId="0000091E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0932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0933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934" w14:textId="77777777" w:rsidR="00C4413E" w:rsidRDefault="00631BE3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14. TOČKA I CRTA, Crte prema značenju, BOŽIĆNA GRANA S KUGLICAMA, olovka, flomasteri u boji</w:t>
      </w:r>
      <w:r>
        <w:rPr>
          <w:sz w:val="20"/>
          <w:szCs w:val="20"/>
        </w:rPr>
        <w:t>T</w:t>
      </w:r>
    </w:p>
    <w:p w14:paraId="00000935" w14:textId="77777777" w:rsidR="00C4413E" w:rsidRDefault="00C4413E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</w:p>
    <w:p w14:paraId="0000093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A.4.1. Učenici likovnim i vizualnim izražavanjem interpretiraju različite sadržaje.</w:t>
      </w:r>
    </w:p>
    <w:p w14:paraId="0000093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093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0939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 xml:space="preserve">OŠ LK B.4.2. Učenici opisuju i uspoređuju svoj likovni ili vizualni rad i radove drugih učenika te opisuju vlastiti </w:t>
      </w:r>
      <w:r>
        <w:rPr>
          <w:sz w:val="20"/>
          <w:szCs w:val="20"/>
        </w:rPr>
        <w:t>doživljaj stvaranja.</w:t>
      </w:r>
    </w:p>
    <w:p w14:paraId="0000093A" w14:textId="77777777" w:rsidR="00C4413E" w:rsidRDefault="00C4413E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</w:p>
    <w:p w14:paraId="0000093B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GLAZBENA KULTURA</w:t>
      </w:r>
    </w:p>
    <w:p w14:paraId="0000093C" w14:textId="77777777" w:rsidR="00C4413E" w:rsidRDefault="00631BE3" w:rsidP="003A0CF5">
      <w:pPr>
        <w:tabs>
          <w:tab w:val="left" w:pos="5103"/>
        </w:tabs>
        <w:spacing w:after="0" w:line="240" w:lineRule="auto"/>
        <w:rPr>
          <w:i/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14. GLAZBA  I BLAGDANI - Božić - </w:t>
      </w:r>
      <w:r>
        <w:rPr>
          <w:i/>
          <w:color w:val="00B050"/>
          <w:sz w:val="20"/>
          <w:szCs w:val="20"/>
        </w:rPr>
        <w:t>Tri kralja jahahu / Djetešce nam se rodilo / Zvončići</w:t>
      </w:r>
    </w:p>
    <w:p w14:paraId="0000093D" w14:textId="77777777" w:rsidR="00C4413E" w:rsidRDefault="00C4413E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</w:p>
    <w:p w14:paraId="0000093E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A.4.1. Učenik poznaje određeni broj skladbi.</w:t>
      </w:r>
    </w:p>
    <w:p w14:paraId="0000093F" w14:textId="6D9C9B42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OŠ GK A.4.2. Učenik temeljem slušanja razlikuje pojedine glazbeno izražajne sastavnice, osnovne skupine </w:t>
      </w:r>
      <w:r>
        <w:rPr>
          <w:color w:val="231F20"/>
          <w:sz w:val="20"/>
          <w:szCs w:val="20"/>
        </w:rPr>
        <w:lastRenderedPageBreak/>
        <w:t>glazbala i pjevačkih glasova te boje muških i ženskih pjevačkih glasova.</w:t>
      </w:r>
    </w:p>
    <w:p w14:paraId="00000940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B.4.1. Učenik sudjeluje u zajedničkoj izvedbi te vrednuje zajedničku izvedbu.</w:t>
      </w:r>
    </w:p>
    <w:p w14:paraId="00000941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B.4.2. Učenik pjevanjem izvodi autorske i tradicijske pjesme iz Hrvatske i svijeta.</w:t>
      </w:r>
    </w:p>
    <w:p w14:paraId="00000942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B.4.3. Učenik izvodi glazbene igre uz pjevanje, slušanje glazbe.</w:t>
      </w:r>
    </w:p>
    <w:p w14:paraId="00000943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B.4.4. Učenik sudjeluje u aktivnostima glazbenog stvaralaštva. Svira dobe, kraće ritamske obrasce i pratnju te kraće instrumentalne skladbe.</w:t>
      </w:r>
    </w:p>
    <w:p w14:paraId="00000944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C.4.1. Učenik na osnovu slušanja glazbe i aktivnog muziciranja prepoznaje različite uloge i vrste glazbe.</w:t>
      </w:r>
    </w:p>
    <w:p w14:paraId="00000945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C.4.2. Učenik temeljem slušanja, pjevanja i plesa/pokreta upoznaje obilježja hrvatske tradicijske glazbe u vlastitoj sredini (lokalnoj zajednici).</w:t>
      </w:r>
    </w:p>
    <w:p w14:paraId="00000946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0958" w14:textId="1B72E9E9" w:rsidR="00C4413E" w:rsidRPr="004C7ED4" w:rsidRDefault="00631BE3" w:rsidP="004C7ED4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  <w:highlight w:val="white"/>
        </w:rPr>
      </w:pPr>
      <w:r>
        <w:rPr>
          <w:color w:val="00B0F0"/>
          <w:sz w:val="20"/>
          <w:szCs w:val="20"/>
          <w:highlight w:val="white"/>
        </w:rPr>
        <w:t>MATEMATIKA</w:t>
      </w:r>
      <w:r w:rsidR="00314CC5">
        <w:rPr>
          <w:color w:val="00B0F0"/>
          <w:sz w:val="20"/>
          <w:szCs w:val="20"/>
          <w:highlight w:val="white"/>
        </w:rPr>
        <w:br/>
      </w:r>
    </w:p>
    <w:p w14:paraId="761A39A2" w14:textId="6A58883C" w:rsidR="00BA1F71" w:rsidRDefault="00BA1F71" w:rsidP="00BA1F71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5</w:t>
      </w:r>
      <w:r w:rsidR="002F56F9">
        <w:rPr>
          <w:color w:val="00B050"/>
          <w:sz w:val="20"/>
          <w:szCs w:val="20"/>
        </w:rPr>
        <w:t>2</w:t>
      </w:r>
      <w:r>
        <w:rPr>
          <w:color w:val="00B050"/>
          <w:sz w:val="20"/>
          <w:szCs w:val="20"/>
        </w:rPr>
        <w:t xml:space="preserve">. PONAVLJANJE - Kut </w:t>
      </w:r>
      <w:r>
        <w:rPr>
          <w:sz w:val="20"/>
          <w:szCs w:val="20"/>
        </w:rPr>
        <w:t>– ponavljanje</w:t>
      </w:r>
    </w:p>
    <w:p w14:paraId="672204D2" w14:textId="77777777" w:rsidR="00BA1F71" w:rsidRDefault="00BA1F71" w:rsidP="00BA1F71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C.4.1. Određuje i crta kut.</w:t>
      </w:r>
    </w:p>
    <w:p w14:paraId="1F1FC7A1" w14:textId="77777777" w:rsidR="00BA1F71" w:rsidRDefault="00BA1F71" w:rsidP="00BA1F71">
      <w:pPr>
        <w:spacing w:after="0" w:line="240" w:lineRule="auto"/>
        <w:rPr>
          <w:sz w:val="20"/>
          <w:szCs w:val="20"/>
        </w:rPr>
      </w:pPr>
    </w:p>
    <w:p w14:paraId="213A2F13" w14:textId="77777777" w:rsidR="00BA1F71" w:rsidRDefault="00BA1F71" w:rsidP="00BA1F71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Opisuje pojam kuta. </w:t>
      </w:r>
    </w:p>
    <w:p w14:paraId="502CBF99" w14:textId="77777777" w:rsidR="00BA1F71" w:rsidRDefault="00BA1F71" w:rsidP="00BA1F71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Prepoznaje, uspoređuje i crta šiljasti i tupi kut. </w:t>
      </w:r>
    </w:p>
    <w:p w14:paraId="5FBF264C" w14:textId="77777777" w:rsidR="00BA1F71" w:rsidRDefault="00BA1F71" w:rsidP="00BA1F71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Imenuje vrh i krakove kuta. </w:t>
      </w:r>
    </w:p>
    <w:p w14:paraId="432D2A05" w14:textId="77777777" w:rsidR="00BA1F71" w:rsidRDefault="00BA1F71" w:rsidP="00BA1F71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Prepoznaje i ističe točke koje (ne) pripadaju kutu. </w:t>
      </w:r>
    </w:p>
    <w:p w14:paraId="36B1D7AF" w14:textId="77777777" w:rsidR="00BA1F71" w:rsidRDefault="00BA1F71" w:rsidP="00BA1F71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sz w:val="20"/>
          <w:szCs w:val="20"/>
        </w:rPr>
        <w:t xml:space="preserve">Koristi se oznakom kuta (kut </w:t>
      </w:r>
      <w:proofErr w:type="spellStart"/>
      <w:r>
        <w:rPr>
          <w:i/>
          <w:sz w:val="20"/>
          <w:szCs w:val="20"/>
        </w:rPr>
        <w:t>aVb</w:t>
      </w:r>
      <w:proofErr w:type="spellEnd"/>
      <w:r>
        <w:rPr>
          <w:sz w:val="20"/>
          <w:szCs w:val="20"/>
        </w:rPr>
        <w:t>) pazeći na orijentaciju (suprotno od kazaljke na satu).</w:t>
      </w:r>
    </w:p>
    <w:p w14:paraId="10D27D36" w14:textId="6C6A766E" w:rsidR="00BA1F71" w:rsidRDefault="00BA1F71" w:rsidP="003A0CF5">
      <w:pPr>
        <w:spacing w:after="200" w:line="240" w:lineRule="auto"/>
        <w:rPr>
          <w:color w:val="00B050"/>
          <w:sz w:val="20"/>
          <w:szCs w:val="20"/>
        </w:rPr>
      </w:pPr>
    </w:p>
    <w:p w14:paraId="168CDE87" w14:textId="0724FCA5" w:rsidR="004C7ED4" w:rsidRDefault="004C7ED4" w:rsidP="004C7ED4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5</w:t>
      </w:r>
      <w:r w:rsidR="002F56F9">
        <w:rPr>
          <w:color w:val="00B050"/>
          <w:sz w:val="20"/>
          <w:szCs w:val="20"/>
        </w:rPr>
        <w:t>3</w:t>
      </w:r>
      <w:r>
        <w:rPr>
          <w:color w:val="00B050"/>
          <w:sz w:val="20"/>
          <w:szCs w:val="20"/>
        </w:rPr>
        <w:t xml:space="preserve">. KUT PO KUT – TROKUT, Trokut (stranice, vrhovi i kutovi) </w:t>
      </w:r>
      <w:r>
        <w:rPr>
          <w:sz w:val="20"/>
          <w:szCs w:val="20"/>
        </w:rPr>
        <w:t>– obrada</w:t>
      </w:r>
    </w:p>
    <w:p w14:paraId="354196D8" w14:textId="77777777" w:rsidR="004C7ED4" w:rsidRDefault="004C7ED4" w:rsidP="004C7ED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C.4.5. Povezuje sve poznate geometrijske oblike. </w:t>
      </w:r>
    </w:p>
    <w:p w14:paraId="30449FFB" w14:textId="77777777" w:rsidR="004C7ED4" w:rsidRDefault="004C7ED4" w:rsidP="004C7ED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C.4.4. Crta i konstruira geometrijske likove. </w:t>
      </w:r>
    </w:p>
    <w:p w14:paraId="53BA2CE9" w14:textId="77777777" w:rsidR="004C7ED4" w:rsidRDefault="004C7ED4" w:rsidP="004C7ED4">
      <w:pPr>
        <w:spacing w:after="0" w:line="240" w:lineRule="auto"/>
        <w:rPr>
          <w:sz w:val="20"/>
          <w:szCs w:val="20"/>
        </w:rPr>
      </w:pPr>
    </w:p>
    <w:p w14:paraId="2859C07C" w14:textId="77777777" w:rsidR="004C7ED4" w:rsidRDefault="004C7ED4" w:rsidP="004C7ED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Označava vrhove, stranice i kutove trokuta te trokut zapisuje simbolima (</w:t>
      </w:r>
      <w:r>
        <w:rPr>
          <w:i/>
          <w:sz w:val="20"/>
          <w:szCs w:val="20"/>
        </w:rPr>
        <w:t>ΔABC</w:t>
      </w:r>
      <w:r>
        <w:rPr>
          <w:sz w:val="20"/>
          <w:szCs w:val="20"/>
        </w:rPr>
        <w:t xml:space="preserve">). </w:t>
      </w:r>
    </w:p>
    <w:p w14:paraId="163A26B9" w14:textId="77777777" w:rsidR="004C7ED4" w:rsidRDefault="004C7ED4" w:rsidP="004C7ED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Povezuje sve geometrijske pojmove u opisivanju geometrijskih objekata.</w:t>
      </w:r>
    </w:p>
    <w:p w14:paraId="4FEC3A3C" w14:textId="30FCFB5E" w:rsidR="004C7ED4" w:rsidRDefault="004C7ED4" w:rsidP="004C7ED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Crta geometrijske likove.</w:t>
      </w:r>
    </w:p>
    <w:p w14:paraId="74440C2D" w14:textId="7194220A" w:rsidR="002F56F9" w:rsidRDefault="002F56F9" w:rsidP="004C7ED4">
      <w:pPr>
        <w:spacing w:after="0" w:line="240" w:lineRule="auto"/>
        <w:ind w:hanging="2"/>
        <w:rPr>
          <w:sz w:val="20"/>
          <w:szCs w:val="20"/>
        </w:rPr>
      </w:pPr>
    </w:p>
    <w:p w14:paraId="65E682D6" w14:textId="2DA84AB0" w:rsidR="002F56F9" w:rsidRDefault="002F56F9" w:rsidP="002F56F9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5</w:t>
      </w:r>
      <w:r>
        <w:rPr>
          <w:color w:val="00B050"/>
          <w:sz w:val="20"/>
          <w:szCs w:val="20"/>
        </w:rPr>
        <w:t>4</w:t>
      </w:r>
      <w:r>
        <w:rPr>
          <w:color w:val="00B050"/>
          <w:sz w:val="20"/>
          <w:szCs w:val="20"/>
        </w:rPr>
        <w:t xml:space="preserve">. KUT PO KUT – TROKUT, Trokut (stranice, vrhovi i kutovi) </w:t>
      </w:r>
      <w:r>
        <w:rPr>
          <w:sz w:val="20"/>
          <w:szCs w:val="20"/>
        </w:rPr>
        <w:t>– ponavljanje</w:t>
      </w:r>
    </w:p>
    <w:p w14:paraId="57364666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C.4.5. Povezuje sve poznate geometrijske oblike.</w:t>
      </w:r>
    </w:p>
    <w:p w14:paraId="58379E28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C.4.4. Crta i konstruira geometrijske likove.</w:t>
      </w:r>
    </w:p>
    <w:p w14:paraId="68BB3BF8" w14:textId="77777777" w:rsidR="002F56F9" w:rsidRDefault="002F56F9" w:rsidP="002F56F9">
      <w:pPr>
        <w:spacing w:after="0" w:line="240" w:lineRule="auto"/>
        <w:rPr>
          <w:sz w:val="20"/>
          <w:szCs w:val="20"/>
        </w:rPr>
      </w:pPr>
    </w:p>
    <w:p w14:paraId="71F89852" w14:textId="77777777" w:rsidR="002F56F9" w:rsidRDefault="002F56F9" w:rsidP="002F56F9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Označava vrhove, stranice i kutove trokuta te trokut zapisuje simbolima (</w:t>
      </w:r>
      <w:r>
        <w:rPr>
          <w:i/>
          <w:sz w:val="20"/>
          <w:szCs w:val="20"/>
        </w:rPr>
        <w:t>ΔABC</w:t>
      </w:r>
      <w:r>
        <w:rPr>
          <w:sz w:val="20"/>
          <w:szCs w:val="20"/>
        </w:rPr>
        <w:t xml:space="preserve">). </w:t>
      </w:r>
    </w:p>
    <w:p w14:paraId="68F86BF6" w14:textId="77777777" w:rsidR="002F56F9" w:rsidRDefault="002F56F9" w:rsidP="002F56F9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Povezuje sve geometrijske pojmove u opisivanju geometrijskih objekata.</w:t>
      </w:r>
    </w:p>
    <w:p w14:paraId="1D52A50B" w14:textId="77777777" w:rsidR="002F56F9" w:rsidRDefault="002F56F9" w:rsidP="002F56F9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Crta geometrijske likove.</w:t>
      </w:r>
    </w:p>
    <w:p w14:paraId="06926753" w14:textId="77777777" w:rsidR="002F56F9" w:rsidRDefault="002F56F9" w:rsidP="002F56F9">
      <w:pPr>
        <w:widowControl w:val="0"/>
        <w:spacing w:after="0" w:line="240" w:lineRule="auto"/>
        <w:ind w:hanging="2"/>
        <w:rPr>
          <w:sz w:val="20"/>
          <w:szCs w:val="20"/>
        </w:rPr>
      </w:pPr>
    </w:p>
    <w:p w14:paraId="399283D7" w14:textId="16658CD5" w:rsidR="002F56F9" w:rsidRDefault="002F56F9" w:rsidP="002F56F9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5</w:t>
      </w:r>
      <w:r>
        <w:rPr>
          <w:color w:val="00B050"/>
          <w:sz w:val="20"/>
          <w:szCs w:val="20"/>
        </w:rPr>
        <w:t>5</w:t>
      </w:r>
      <w:r>
        <w:rPr>
          <w:color w:val="00B050"/>
          <w:sz w:val="20"/>
          <w:szCs w:val="20"/>
        </w:rPr>
        <w:t xml:space="preserve">. VRSTE TROKUTA, Raznostranični, jednakokračni i </w:t>
      </w:r>
      <w:proofErr w:type="spellStart"/>
      <w:r>
        <w:rPr>
          <w:color w:val="00B050"/>
          <w:sz w:val="20"/>
          <w:szCs w:val="20"/>
        </w:rPr>
        <w:t>jednakostranični</w:t>
      </w:r>
      <w:proofErr w:type="spellEnd"/>
      <w:r>
        <w:rPr>
          <w:color w:val="00B050"/>
          <w:sz w:val="20"/>
          <w:szCs w:val="20"/>
        </w:rPr>
        <w:t xml:space="preserve"> trokut</w:t>
      </w:r>
      <w:r>
        <w:rPr>
          <w:sz w:val="20"/>
          <w:szCs w:val="20"/>
        </w:rPr>
        <w:t xml:space="preserve"> – obrada</w:t>
      </w:r>
    </w:p>
    <w:p w14:paraId="44D89AC8" w14:textId="77777777" w:rsidR="002F56F9" w:rsidRDefault="002F56F9" w:rsidP="002F56F9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C.4.2. Razlikuje i opisuje trokute prema duljinama stranica.</w:t>
      </w:r>
    </w:p>
    <w:p w14:paraId="44B6D607" w14:textId="77777777" w:rsidR="002F56F9" w:rsidRDefault="002F56F9" w:rsidP="002F56F9">
      <w:pPr>
        <w:spacing w:after="0" w:line="240" w:lineRule="auto"/>
        <w:rPr>
          <w:sz w:val="20"/>
          <w:szCs w:val="20"/>
        </w:rPr>
      </w:pPr>
    </w:p>
    <w:p w14:paraId="353DAF8C" w14:textId="77777777" w:rsidR="002F56F9" w:rsidRDefault="002F56F9" w:rsidP="002F56F9">
      <w:pPr>
        <w:widowControl w:val="0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sz w:val="20"/>
          <w:szCs w:val="20"/>
        </w:rPr>
        <w:t xml:space="preserve">Razlikuje i opisuje trokute prema duljinama stranica i dijeli ih na </w:t>
      </w:r>
      <w:proofErr w:type="spellStart"/>
      <w:r>
        <w:rPr>
          <w:sz w:val="20"/>
          <w:szCs w:val="20"/>
        </w:rPr>
        <w:t>jednakostranične</w:t>
      </w:r>
      <w:proofErr w:type="spellEnd"/>
      <w:r>
        <w:rPr>
          <w:sz w:val="20"/>
          <w:szCs w:val="20"/>
        </w:rPr>
        <w:t>, raznostranične i jednakokračne trokute.</w:t>
      </w:r>
    </w:p>
    <w:p w14:paraId="1A846202" w14:textId="77777777" w:rsidR="002F56F9" w:rsidRDefault="002F56F9" w:rsidP="002F56F9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Primjenjuje stečene matematičke spoznaje o brojevima, računskim operacijama i njihovim svojstvima u rješavanju svakodnevnih problemskih situacija.</w:t>
      </w:r>
    </w:p>
    <w:p w14:paraId="63B09987" w14:textId="77777777" w:rsidR="002F56F9" w:rsidRDefault="002F56F9" w:rsidP="002F56F9">
      <w:pPr>
        <w:spacing w:after="200" w:line="240" w:lineRule="auto"/>
        <w:rPr>
          <w:color w:val="00B0F0"/>
          <w:sz w:val="20"/>
          <w:szCs w:val="20"/>
          <w:highlight w:val="white"/>
        </w:rPr>
      </w:pPr>
    </w:p>
    <w:p w14:paraId="0000096C" w14:textId="77777777" w:rsidR="00C4413E" w:rsidRDefault="00631BE3" w:rsidP="003A0CF5">
      <w:pPr>
        <w:spacing w:after="200" w:line="240" w:lineRule="auto"/>
        <w:rPr>
          <w:color w:val="00B050"/>
          <w:sz w:val="20"/>
          <w:szCs w:val="20"/>
        </w:rPr>
      </w:pPr>
      <w:r>
        <w:rPr>
          <w:color w:val="00B0F0"/>
          <w:sz w:val="20"/>
          <w:szCs w:val="20"/>
          <w:highlight w:val="white"/>
        </w:rPr>
        <w:t>PRIRODA</w:t>
      </w:r>
    </w:p>
    <w:p w14:paraId="0000096D" w14:textId="77777777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39. Primorska Hrvatska – podneblje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– sat učenja novih nastavnih sadržaja</w:t>
      </w:r>
    </w:p>
    <w:p w14:paraId="0000096E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A.4.1. Učenik zaključuje o organiziranosti ljudskoga tijela i životnih zajednica.; </w:t>
      </w:r>
    </w:p>
    <w:p w14:paraId="0000096F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B.4.1. Učenik vrednuje važnost odgovornoga odnosa prema sebi, drugima i prirodi.; </w:t>
      </w:r>
    </w:p>
    <w:p w14:paraId="00000970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PID OŠ B.4.2. Učenik analizira i povezuje životne uvjete i raznolikost živih bića na različitim staništima te opisuje cikluse u prirodi.</w:t>
      </w:r>
    </w:p>
    <w:p w14:paraId="00000971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972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Razlikuje životne uvjete u životnoj zajednici i povezuje ih s njezinom organiziranošću.</w:t>
      </w:r>
    </w:p>
    <w:p w14:paraId="00000973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Opisuje životnu zajednicu (organizme koji žive na istome staništu) na primjeru iz neposrednoga okoliša i uspoređuje sa zajednicom iz drugoga područja. </w:t>
      </w:r>
    </w:p>
    <w:p w14:paraId="00000974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Povezuje različitost vremenskih uvjeta s raznolikošću biljnoga i životinjskoga svijeta. </w:t>
      </w:r>
    </w:p>
    <w:p w14:paraId="00000975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Na primjerima opisuje prilagodbe biljaka i životinja na različite uvjete života.</w:t>
      </w:r>
    </w:p>
    <w:p w14:paraId="00000976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977" w14:textId="77777777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40. Primorska Hrvatska smještaj, reljef i podneblje</w:t>
      </w:r>
      <w:r>
        <w:rPr>
          <w:sz w:val="20"/>
          <w:szCs w:val="20"/>
        </w:rPr>
        <w:t xml:space="preserve"> – sat vježbanja i ponavljanja</w:t>
      </w:r>
    </w:p>
    <w:p w14:paraId="00000978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A.4.1. Učenik zaključuje o organiziranosti ljudskoga tijela i životnih zajednica.; </w:t>
      </w:r>
    </w:p>
    <w:p w14:paraId="00000979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A.4.3. Učenik objašnjava organiziranost Republike Hrvatske i njezina nacionalna obilježja.; </w:t>
      </w:r>
    </w:p>
    <w:p w14:paraId="0000097A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PID OŠ B.4.2. Učenik analizira i povezuje životne uvjete i raznolikost živih bića na različitim staništima te opisuje cikluse u prirodi.; </w:t>
      </w:r>
    </w:p>
    <w:p w14:paraId="0000097B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PID OŠ B.4.4. Učenik se snalazi i tumači geografsku kartu i zaključuje o međuodnosu reljefnih obilježja krajeva Republike Hrvatske i načina života.</w:t>
      </w:r>
    </w:p>
    <w:p w14:paraId="0000097C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97D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Snalazi se na geografskoj karti, istražuje i uspoređuje različita prirodna obilježja krajeva Republike Hrvatske koja uvjetuju način života toga područja (npr. izgled naselja, izgled ulica, materijali za gradnju, gospodarske djelatnosti/zanimanja određenoga područja).</w:t>
      </w:r>
    </w:p>
    <w:p w14:paraId="0000097E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Razlikuje životne uvjete u životnoj zajednici i povezuje ih s njezinom organiziranošću.</w:t>
      </w:r>
    </w:p>
    <w:p w14:paraId="0000097F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Opisuje životnu zajednicu (organizme koji žive na istome staništu) na primjeru iz neposrednoga okoliša i uspoređuje sa zajednicom iz drugoga područja. </w:t>
      </w:r>
    </w:p>
    <w:p w14:paraId="00000980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Povezuje različitost vremenskih uvjeta s raznolikošću biljnoga i životinjskoga svijeta. </w:t>
      </w:r>
    </w:p>
    <w:p w14:paraId="00000981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Na primjerima opisuje prilagodbe biljaka i životinja na različite uvjete života.</w:t>
      </w:r>
    </w:p>
    <w:p w14:paraId="00000982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983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984" w14:textId="77777777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41. Primorska Hrvatska smještaj, naselja i promet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– sat učenja novih nastavnih sadržaja</w:t>
      </w:r>
    </w:p>
    <w:p w14:paraId="00000985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PID OŠ B.4.4. Učenik se snalazi i tumači geografsku kartu i zaključuje o međuodnosu reljefnih obilježja krajeva Republike Hrvatske i načina života.</w:t>
      </w:r>
    </w:p>
    <w:p w14:paraId="00000986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987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Snalazi se na geografskoj karti, istražuje i uspoređuje različita prirodna obilježja krajeva Republike Hrvatske koja uvjetuju način života toga područja (npr. izgled naselja, izgled ulica, materijali za gradnju, gospodarske djelatnosti/zanimanja određenoga područja).</w:t>
      </w:r>
    </w:p>
    <w:p w14:paraId="00000988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989" w14:textId="77777777" w:rsidR="00C4413E" w:rsidRDefault="00C4413E" w:rsidP="003A0CF5">
      <w:pPr>
        <w:spacing w:after="0" w:line="240" w:lineRule="auto"/>
        <w:ind w:hanging="2"/>
        <w:rPr>
          <w:sz w:val="20"/>
          <w:szCs w:val="20"/>
        </w:rPr>
      </w:pPr>
    </w:p>
    <w:p w14:paraId="0000098A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00B0F0"/>
          <w:sz w:val="20"/>
          <w:szCs w:val="20"/>
        </w:rPr>
        <w:t xml:space="preserve">TJELESNA I ZDRAVSTVENA KULTURA </w:t>
      </w:r>
    </w:p>
    <w:p w14:paraId="0000098B" w14:textId="77777777" w:rsidR="00C4413E" w:rsidRDefault="00C4413E" w:rsidP="003A0CF5">
      <w:pPr>
        <w:spacing w:after="0" w:line="240" w:lineRule="auto"/>
        <w:ind w:hanging="2"/>
        <w:rPr>
          <w:color w:val="00B050"/>
          <w:sz w:val="20"/>
          <w:szCs w:val="20"/>
        </w:rPr>
      </w:pPr>
    </w:p>
    <w:p w14:paraId="620065E1" w14:textId="1857F313" w:rsidR="00314CC5" w:rsidRDefault="00314CC5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26. Bacanja i hvatanja;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loptom;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Skokovi, naskoci i preskoci</w:t>
      </w:r>
    </w:p>
    <w:p w14:paraId="4451492C" w14:textId="77777777" w:rsidR="00314CC5" w:rsidRDefault="00314CC5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Učenik vježba i uočava svoj napredak.</w:t>
      </w:r>
    </w:p>
    <w:p w14:paraId="7D70EE0E" w14:textId="77777777" w:rsidR="00314CC5" w:rsidRDefault="00314CC5" w:rsidP="003A0CF5">
      <w:pPr>
        <w:spacing w:after="0" w:line="240" w:lineRule="auto"/>
        <w:rPr>
          <w:sz w:val="20"/>
          <w:szCs w:val="20"/>
        </w:rPr>
      </w:pPr>
    </w:p>
    <w:p w14:paraId="70697D74" w14:textId="77777777" w:rsidR="00314CC5" w:rsidRDefault="00314CC5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19FEBA69" w14:textId="77777777" w:rsidR="00314CC5" w:rsidRDefault="00314CC5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motoričkog znanja</w:t>
      </w:r>
    </w:p>
    <w:p w14:paraId="5C421DF1" w14:textId="77777777" w:rsidR="00314CC5" w:rsidRDefault="00314CC5" w:rsidP="003A0CF5">
      <w:pPr>
        <w:spacing w:after="0" w:line="240" w:lineRule="auto"/>
      </w:pPr>
      <w:r>
        <w:t>1. Bacanje loptice jednom rukom  u zid na označeno mjesto s udaljenosti 3m</w:t>
      </w:r>
    </w:p>
    <w:p w14:paraId="6F83918C" w14:textId="77777777" w:rsidR="00314CC5" w:rsidRDefault="00314CC5" w:rsidP="003A0CF5">
      <w:pPr>
        <w:spacing w:after="0" w:line="240" w:lineRule="auto"/>
      </w:pPr>
      <w:r>
        <w:t>2. Preskakivanje vijače (jednonožno, sunožno u mjestu ili u kretanju)</w:t>
      </w:r>
    </w:p>
    <w:p w14:paraId="25739063" w14:textId="77777777" w:rsidR="00314CC5" w:rsidRDefault="00314CC5" w:rsidP="003A0CF5">
      <w:pPr>
        <w:spacing w:after="0" w:line="240" w:lineRule="auto"/>
      </w:pPr>
      <w:r>
        <w:t>3. Štafetna igra</w:t>
      </w:r>
    </w:p>
    <w:p w14:paraId="5D76E86D" w14:textId="77777777" w:rsidR="00314CC5" w:rsidRDefault="00314CC5" w:rsidP="003A0CF5">
      <w:pPr>
        <w:spacing w:after="0" w:line="240" w:lineRule="auto"/>
        <w:rPr>
          <w:sz w:val="20"/>
          <w:szCs w:val="20"/>
        </w:rPr>
      </w:pPr>
    </w:p>
    <w:p w14:paraId="35BF7BDC" w14:textId="77777777" w:rsidR="00314CC5" w:rsidRDefault="00314CC5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SEMAFOR</w:t>
      </w:r>
    </w:p>
    <w:p w14:paraId="0DFF6DBC" w14:textId="77777777" w:rsidR="00314CC5" w:rsidRDefault="00314CC5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ZA UČENJE – MOTORIČKA POSTIGNUĆA - BACANJE LOPTICE U ZID (3. puta)</w:t>
      </w:r>
    </w:p>
    <w:p w14:paraId="6C208CC0" w14:textId="77777777" w:rsidR="00314CC5" w:rsidRDefault="00314CC5" w:rsidP="003A0CF5">
      <w:pPr>
        <w:spacing w:line="240" w:lineRule="auto"/>
        <w:rPr>
          <w:color w:val="00B050"/>
          <w:sz w:val="20"/>
          <w:szCs w:val="20"/>
        </w:rPr>
      </w:pPr>
    </w:p>
    <w:p w14:paraId="0000098C" w14:textId="66A2ADD5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27. Penjanje, spuštanje, prelaženje i provlačenje;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Bacanja i hvatanja;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loptom;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Skokovi, naskoci i preskoci</w:t>
      </w:r>
    </w:p>
    <w:p w14:paraId="0000098D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uočava i izvodi prelaženje preko prepreka i provlačenja te vježba ostale motoričke aktivnosti.</w:t>
      </w:r>
    </w:p>
    <w:p w14:paraId="0000098E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98F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0000990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Kombinirani sat: Usavršavanje i usvajanje motoričkog znanja</w:t>
      </w:r>
    </w:p>
    <w:p w14:paraId="00000991" w14:textId="77777777" w:rsidR="00C4413E" w:rsidRDefault="00631BE3" w:rsidP="003A0CF5">
      <w:pPr>
        <w:spacing w:after="0" w:line="240" w:lineRule="auto"/>
      </w:pPr>
      <w:r>
        <w:t>1. Poligon: prelaženje preko prepreka i  provlačenja</w:t>
      </w:r>
    </w:p>
    <w:p w14:paraId="00000992" w14:textId="77777777" w:rsidR="00C4413E" w:rsidRDefault="00631BE3" w:rsidP="003A0CF5">
      <w:pPr>
        <w:spacing w:after="0" w:line="240" w:lineRule="auto"/>
      </w:pPr>
      <w:r>
        <w:t>2. Bacanje loptice jednom rukom  u zid na označeno mjesto s udaljenosti 3m</w:t>
      </w:r>
    </w:p>
    <w:p w14:paraId="00000993" w14:textId="77777777" w:rsidR="00C4413E" w:rsidRDefault="00631BE3" w:rsidP="003A0CF5">
      <w:pPr>
        <w:spacing w:after="0" w:line="240" w:lineRule="auto"/>
      </w:pPr>
      <w:r>
        <w:t>3. Preskakivanje vijače (jednonožno, sunožno u mjestu ili u kretanju)</w:t>
      </w:r>
    </w:p>
    <w:p w14:paraId="00000994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4. Štafetna igra</w:t>
      </w:r>
    </w:p>
    <w:p w14:paraId="00000995" w14:textId="77777777" w:rsidR="00C4413E" w:rsidRDefault="00C4413E" w:rsidP="003A0CF5">
      <w:pPr>
        <w:spacing w:after="0" w:line="240" w:lineRule="auto"/>
      </w:pPr>
    </w:p>
    <w:p w14:paraId="00000996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PALČEVI</w:t>
      </w:r>
    </w:p>
    <w:p w14:paraId="000009A3" w14:textId="77777777" w:rsidR="00C4413E" w:rsidRDefault="00C4413E" w:rsidP="003A0CF5">
      <w:pPr>
        <w:spacing w:line="240" w:lineRule="auto"/>
        <w:rPr>
          <w:color w:val="00B0F0"/>
          <w:sz w:val="20"/>
          <w:szCs w:val="20"/>
        </w:rPr>
      </w:pPr>
    </w:p>
    <w:p w14:paraId="000009A4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SAT RAZREDNIKA</w:t>
      </w:r>
    </w:p>
    <w:p w14:paraId="000009A5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14. POSEBNI DANI - Ususret Božiću</w:t>
      </w:r>
    </w:p>
    <w:p w14:paraId="000009A6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C.2.4.Učenici razvijaju kulturni i nacionalni identitet zajedništvom i pripadnošću skupini.</w:t>
      </w:r>
    </w:p>
    <w:p w14:paraId="000009A7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B.2.1. Opisuju i uvažavaju potrebe i osjećaje drugih.</w:t>
      </w:r>
    </w:p>
    <w:p w14:paraId="000009A8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odr C.2.1. Solidarni su i empatični u odnosu prema ljudima i drugim živim bićima.</w:t>
      </w:r>
    </w:p>
    <w:p w14:paraId="000009A9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goo C.2.1. Sudjeluju u unaprjeđenju života i rada škole.</w:t>
      </w:r>
    </w:p>
    <w:p w14:paraId="000009AA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goo C.2.2. Promiču solidarnost u školi.</w:t>
      </w:r>
    </w:p>
    <w:p w14:paraId="000009AB" w14:textId="77777777" w:rsidR="00C4413E" w:rsidRDefault="00631BE3" w:rsidP="003A0CF5">
      <w:pPr>
        <w:spacing w:line="240" w:lineRule="auto"/>
        <w:rPr>
          <w:color w:val="7030A0"/>
        </w:rPr>
      </w:pPr>
      <w:r>
        <w:br w:type="page"/>
      </w:r>
    </w:p>
    <w:p w14:paraId="000009AC" w14:textId="4A0D3343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15. TJEDAN </w:t>
      </w:r>
      <w:r>
        <w:rPr>
          <w:color w:val="7030A0"/>
        </w:rPr>
        <w:tab/>
        <w:t>1</w:t>
      </w:r>
      <w:r w:rsidR="001E60D1">
        <w:rPr>
          <w:color w:val="7030A0"/>
        </w:rPr>
        <w:t>2</w:t>
      </w:r>
      <w:r>
        <w:rPr>
          <w:color w:val="7030A0"/>
        </w:rPr>
        <w:t>. 12. 202</w:t>
      </w:r>
      <w:r w:rsidR="001E60D1">
        <w:rPr>
          <w:color w:val="7030A0"/>
        </w:rPr>
        <w:t>2</w:t>
      </w:r>
      <w:r>
        <w:rPr>
          <w:color w:val="7030A0"/>
        </w:rPr>
        <w:t>. – 1</w:t>
      </w:r>
      <w:r w:rsidR="001E60D1">
        <w:rPr>
          <w:color w:val="7030A0"/>
        </w:rPr>
        <w:t>6</w:t>
      </w:r>
      <w:r>
        <w:rPr>
          <w:color w:val="7030A0"/>
        </w:rPr>
        <w:t>. 12. 202</w:t>
      </w:r>
      <w:r w:rsidR="001E60D1">
        <w:rPr>
          <w:color w:val="7030A0"/>
        </w:rPr>
        <w:t>2</w:t>
      </w:r>
      <w:r>
        <w:rPr>
          <w:color w:val="7030A0"/>
        </w:rPr>
        <w:t>.</w:t>
      </w:r>
    </w:p>
    <w:p w14:paraId="000009AD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531E52A6" w14:textId="77777777" w:rsidR="001E60D1" w:rsidRDefault="001E60D1" w:rsidP="001E60D1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67. i 68. Kazalište (posvojni pridjevi, -</w:t>
      </w:r>
      <w:proofErr w:type="spellStart"/>
      <w:r>
        <w:rPr>
          <w:color w:val="00B050"/>
          <w:sz w:val="20"/>
          <w:szCs w:val="20"/>
        </w:rPr>
        <w:t>ski</w:t>
      </w:r>
      <w:proofErr w:type="spellEnd"/>
      <w:r>
        <w:rPr>
          <w:color w:val="00B050"/>
          <w:sz w:val="20"/>
          <w:szCs w:val="20"/>
        </w:rPr>
        <w:t>, -</w:t>
      </w:r>
      <w:proofErr w:type="spellStart"/>
      <w:r>
        <w:rPr>
          <w:color w:val="00B050"/>
          <w:sz w:val="20"/>
          <w:szCs w:val="20"/>
        </w:rPr>
        <w:t>ški</w:t>
      </w:r>
      <w:proofErr w:type="spellEnd"/>
      <w:r>
        <w:rPr>
          <w:color w:val="00B050"/>
          <w:sz w:val="20"/>
          <w:szCs w:val="20"/>
        </w:rPr>
        <w:t>, -</w:t>
      </w:r>
      <w:proofErr w:type="spellStart"/>
      <w:r>
        <w:rPr>
          <w:color w:val="00B050"/>
          <w:sz w:val="20"/>
          <w:szCs w:val="20"/>
        </w:rPr>
        <w:t>čki</w:t>
      </w:r>
      <w:proofErr w:type="spellEnd"/>
      <w:r>
        <w:rPr>
          <w:color w:val="00B050"/>
          <w:sz w:val="20"/>
          <w:szCs w:val="20"/>
        </w:rPr>
        <w:t>, -</w:t>
      </w:r>
      <w:proofErr w:type="spellStart"/>
      <w:r>
        <w:rPr>
          <w:color w:val="00B050"/>
          <w:sz w:val="20"/>
          <w:szCs w:val="20"/>
        </w:rPr>
        <w:t>ćki</w:t>
      </w:r>
      <w:proofErr w:type="spellEnd"/>
      <w:r>
        <w:rPr>
          <w:color w:val="00B050"/>
          <w:sz w:val="20"/>
          <w:szCs w:val="20"/>
        </w:rPr>
        <w:t xml:space="preserve">) </w:t>
      </w:r>
      <w:r>
        <w:rPr>
          <w:sz w:val="20"/>
          <w:szCs w:val="20"/>
        </w:rPr>
        <w:t>– učenje novog sadržaja</w:t>
      </w:r>
    </w:p>
    <w:p w14:paraId="4D55972D" w14:textId="77777777" w:rsidR="001E60D1" w:rsidRDefault="001E60D1" w:rsidP="001E60D1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A.4.5.</w:t>
      </w:r>
      <w:r>
        <w:rPr>
          <w:color w:val="231F20"/>
          <w:sz w:val="20"/>
          <w:szCs w:val="20"/>
        </w:rPr>
        <w:t xml:space="preserve"> </w:t>
      </w:r>
    </w:p>
    <w:p w14:paraId="67957043" w14:textId="77777777" w:rsidR="001E60D1" w:rsidRDefault="001E60D1" w:rsidP="001E60D1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pravila.</w:t>
      </w:r>
    </w:p>
    <w:p w14:paraId="6B00AF27" w14:textId="77777777" w:rsidR="001E60D1" w:rsidRDefault="001E60D1" w:rsidP="001E60D1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A.4.4.</w:t>
      </w:r>
      <w:r>
        <w:rPr>
          <w:color w:val="231F20"/>
          <w:sz w:val="20"/>
          <w:szCs w:val="20"/>
        </w:rPr>
        <w:t xml:space="preserve"> </w:t>
      </w:r>
    </w:p>
    <w:p w14:paraId="144C4BD4" w14:textId="77777777" w:rsidR="001E60D1" w:rsidRDefault="001E60D1" w:rsidP="001E60D1">
      <w:pPr>
        <w:spacing w:after="48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piše tekstove prema jednostavnoj strukturi.</w:t>
      </w:r>
    </w:p>
    <w:p w14:paraId="4E05C3C7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tekstove poštujući strukturu: uvod, razrada i zaključak</w:t>
      </w:r>
    </w:p>
    <w:p w14:paraId="4E34993C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piše prema predlošcima za ovladavanje gramatičkom i stilističkom normom potrebnom za strukturiranje teksta</w:t>
      </w:r>
    </w:p>
    <w:p w14:paraId="52E77ADF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– piše ogledne i česte pridjeve (opisne, </w:t>
      </w:r>
      <w:proofErr w:type="spellStart"/>
      <w:r>
        <w:rPr>
          <w:color w:val="231F20"/>
          <w:sz w:val="20"/>
          <w:szCs w:val="20"/>
        </w:rPr>
        <w:t>gradivne</w:t>
      </w:r>
      <w:proofErr w:type="spellEnd"/>
      <w:r>
        <w:rPr>
          <w:color w:val="231F20"/>
          <w:sz w:val="20"/>
          <w:szCs w:val="20"/>
        </w:rPr>
        <w:t xml:space="preserve"> i posvojne pridjeve na -</w:t>
      </w:r>
      <w:proofErr w:type="spellStart"/>
      <w:r>
        <w:rPr>
          <w:color w:val="231F20"/>
          <w:sz w:val="20"/>
          <w:szCs w:val="20"/>
        </w:rPr>
        <w:t>čki</w:t>
      </w:r>
      <w:proofErr w:type="spellEnd"/>
      <w:r>
        <w:rPr>
          <w:color w:val="231F20"/>
          <w:sz w:val="20"/>
          <w:szCs w:val="20"/>
        </w:rPr>
        <w:t>, -</w:t>
      </w:r>
      <w:proofErr w:type="spellStart"/>
      <w:r>
        <w:rPr>
          <w:color w:val="231F20"/>
          <w:sz w:val="20"/>
          <w:szCs w:val="20"/>
        </w:rPr>
        <w:t>ćki</w:t>
      </w:r>
      <w:proofErr w:type="spellEnd"/>
      <w:r>
        <w:rPr>
          <w:color w:val="231F20"/>
          <w:sz w:val="20"/>
          <w:szCs w:val="20"/>
        </w:rPr>
        <w:t>, -</w:t>
      </w:r>
      <w:proofErr w:type="spellStart"/>
      <w:r>
        <w:rPr>
          <w:color w:val="231F20"/>
          <w:sz w:val="20"/>
          <w:szCs w:val="20"/>
        </w:rPr>
        <w:t>ski</w:t>
      </w:r>
      <w:proofErr w:type="spellEnd"/>
      <w:r>
        <w:rPr>
          <w:color w:val="231F20"/>
          <w:sz w:val="20"/>
          <w:szCs w:val="20"/>
        </w:rPr>
        <w:t>, -</w:t>
      </w:r>
      <w:proofErr w:type="spellStart"/>
      <w:r>
        <w:rPr>
          <w:color w:val="231F20"/>
          <w:sz w:val="20"/>
          <w:szCs w:val="20"/>
        </w:rPr>
        <w:t>ški</w:t>
      </w:r>
      <w:proofErr w:type="spellEnd"/>
      <w:r>
        <w:rPr>
          <w:color w:val="231F20"/>
          <w:sz w:val="20"/>
          <w:szCs w:val="20"/>
        </w:rPr>
        <w:t>)</w:t>
      </w:r>
    </w:p>
    <w:p w14:paraId="1561A251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piše posvojne pridjeve izvedene od vlastitih imena</w:t>
      </w:r>
    </w:p>
    <w:p w14:paraId="5D9CC714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veliko početno slovo: imena naroda, stanovnika, država, geografskih cjelina, knjiga, filmova, novina</w:t>
      </w:r>
    </w:p>
    <w:p w14:paraId="628E394F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– provjerava pravopisnu točnost i </w:t>
      </w:r>
      <w:proofErr w:type="spellStart"/>
      <w:r>
        <w:rPr>
          <w:color w:val="231F20"/>
          <w:sz w:val="20"/>
          <w:szCs w:val="20"/>
        </w:rPr>
        <w:t>slovopisnu</w:t>
      </w:r>
      <w:proofErr w:type="spellEnd"/>
      <w:r>
        <w:rPr>
          <w:color w:val="231F20"/>
          <w:sz w:val="20"/>
          <w:szCs w:val="20"/>
        </w:rPr>
        <w:t xml:space="preserve"> čitkost</w:t>
      </w:r>
    </w:p>
    <w:p w14:paraId="05396CE3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0712E422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7AC6B182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prošlo, sadašnje i buduće vrijeme</w:t>
      </w:r>
    </w:p>
    <w:p w14:paraId="3394BB2B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posvojne pridjeve</w:t>
      </w:r>
    </w:p>
    <w:p w14:paraId="6BDD2CAC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1F07AA56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041E75CB" w14:textId="77777777" w:rsidR="001E60D1" w:rsidRDefault="001E60D1" w:rsidP="001E60D1">
      <w:pPr>
        <w:spacing w:after="0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znanja</w:t>
      </w:r>
    </w:p>
    <w:p w14:paraId="1F99AA57" w14:textId="77777777" w:rsidR="001E60D1" w:rsidRDefault="001E60D1" w:rsidP="001E60D1">
      <w:pPr>
        <w:spacing w:line="240" w:lineRule="auto"/>
        <w:rPr>
          <w:sz w:val="20"/>
          <w:szCs w:val="20"/>
        </w:rPr>
      </w:pPr>
    </w:p>
    <w:p w14:paraId="000009AE" w14:textId="4A18002C" w:rsidR="00C4413E" w:rsidRPr="004F3C42" w:rsidRDefault="00631BE3" w:rsidP="003A0CF5">
      <w:pPr>
        <w:spacing w:line="240" w:lineRule="auto"/>
        <w:rPr>
          <w:i/>
          <w:sz w:val="20"/>
          <w:szCs w:val="20"/>
        </w:rPr>
      </w:pPr>
      <w:r>
        <w:rPr>
          <w:color w:val="00B050"/>
          <w:sz w:val="20"/>
          <w:szCs w:val="20"/>
        </w:rPr>
        <w:t>6</w:t>
      </w:r>
      <w:r w:rsidR="001E60D1">
        <w:rPr>
          <w:color w:val="00B050"/>
          <w:sz w:val="20"/>
          <w:szCs w:val="20"/>
        </w:rPr>
        <w:t>9</w:t>
      </w:r>
      <w:r>
        <w:rPr>
          <w:color w:val="00B050"/>
          <w:sz w:val="20"/>
          <w:szCs w:val="20"/>
        </w:rPr>
        <w:t>.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 xml:space="preserve">Ponavljamo, zato znamo </w:t>
      </w:r>
      <w:r w:rsidR="004F3C42">
        <w:rPr>
          <w:color w:val="00B050"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vježbanje i ponavljanje</w:t>
      </w:r>
    </w:p>
    <w:p w14:paraId="000009AF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A.4.5.</w:t>
      </w:r>
      <w:r>
        <w:rPr>
          <w:color w:val="231F20"/>
          <w:sz w:val="20"/>
          <w:szCs w:val="20"/>
        </w:rPr>
        <w:t xml:space="preserve"> </w:t>
      </w:r>
    </w:p>
    <w:p w14:paraId="000009B0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pravila.</w:t>
      </w:r>
    </w:p>
    <w:p w14:paraId="000009B1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A.4.4.</w:t>
      </w:r>
      <w:r>
        <w:rPr>
          <w:color w:val="231F20"/>
          <w:sz w:val="20"/>
          <w:szCs w:val="20"/>
        </w:rPr>
        <w:t xml:space="preserve"> </w:t>
      </w:r>
    </w:p>
    <w:p w14:paraId="000009B2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piše tekstove prema jednostavnoj strukturi.</w:t>
      </w:r>
    </w:p>
    <w:p w14:paraId="000009B3" w14:textId="77777777" w:rsidR="00C4413E" w:rsidRDefault="00C4413E" w:rsidP="003A0CF5">
      <w:pPr>
        <w:spacing w:after="0" w:line="240" w:lineRule="auto"/>
        <w:rPr>
          <w:b/>
          <w:sz w:val="20"/>
          <w:szCs w:val="20"/>
        </w:rPr>
      </w:pPr>
    </w:p>
    <w:p w14:paraId="000009B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tekstove poštujući strukturu: uvod, razrada i zaključak</w:t>
      </w:r>
    </w:p>
    <w:p w14:paraId="000009B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piše prema predlošcima za ovladavanje gramatičkom i stilističkom normom potrebnom za strukturiranje teksta</w:t>
      </w:r>
    </w:p>
    <w:p w14:paraId="000009B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ogledne i česte pridjeve (opisne, gradivne i posvojne pridjeve na -čki, -ćki, -ski, -ški)</w:t>
      </w:r>
    </w:p>
    <w:p w14:paraId="000009B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piše posvojne pridjeve izvedene od vlastitih imena</w:t>
      </w:r>
    </w:p>
    <w:p w14:paraId="000009B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veliko početno slovo: imena naroda, stanovnika, država, geografskih cjelina, knjiga, filmova, novina</w:t>
      </w:r>
    </w:p>
    <w:p w14:paraId="000009B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provjerava pravopisnu točnost i slovopisnu čitkost</w:t>
      </w:r>
    </w:p>
    <w:p w14:paraId="000009B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000009B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000009B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prošlo, sadašnje i buduće vrijeme</w:t>
      </w:r>
    </w:p>
    <w:p w14:paraId="000009B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posvojne pridjeve</w:t>
      </w:r>
    </w:p>
    <w:p w14:paraId="000009B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000009B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000009C0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znanja</w:t>
      </w:r>
    </w:p>
    <w:p w14:paraId="000009C1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FF0000"/>
          <w:sz w:val="20"/>
          <w:szCs w:val="20"/>
        </w:rPr>
      </w:pPr>
    </w:p>
    <w:p w14:paraId="000009C2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</w:p>
    <w:p w14:paraId="000009C3" w14:textId="623873A7" w:rsidR="00C4413E" w:rsidRDefault="001E60D1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70</w:t>
      </w:r>
      <w:r w:rsidR="00631BE3">
        <w:rPr>
          <w:color w:val="00B050"/>
          <w:sz w:val="20"/>
          <w:szCs w:val="20"/>
        </w:rPr>
        <w:t xml:space="preserve">. Vrednovanje – kontroli rad, Pridjevi </w:t>
      </w:r>
      <w:r w:rsidR="00631BE3">
        <w:rPr>
          <w:sz w:val="20"/>
          <w:szCs w:val="20"/>
        </w:rPr>
        <w:t>– provjeravanje</w:t>
      </w:r>
    </w:p>
    <w:p w14:paraId="000009C4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A.4.5.</w:t>
      </w:r>
      <w:r>
        <w:rPr>
          <w:color w:val="231F20"/>
          <w:sz w:val="20"/>
          <w:szCs w:val="20"/>
        </w:rPr>
        <w:t xml:space="preserve"> </w:t>
      </w:r>
    </w:p>
    <w:p w14:paraId="000009C5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lastRenderedPageBreak/>
        <w:t>Učenik oblikuje tekst primjenjujući znanja o imenicama, glagolima i pridjevima uvažavajući gramatička i pravopisna pravila.</w:t>
      </w:r>
    </w:p>
    <w:p w14:paraId="000009C6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A.4.4.</w:t>
      </w:r>
      <w:r>
        <w:rPr>
          <w:color w:val="231F20"/>
          <w:sz w:val="20"/>
          <w:szCs w:val="20"/>
        </w:rPr>
        <w:t xml:space="preserve"> </w:t>
      </w:r>
    </w:p>
    <w:p w14:paraId="000009C7" w14:textId="77777777" w:rsidR="00C4413E" w:rsidRDefault="00631BE3" w:rsidP="003A0CF5">
      <w:pPr>
        <w:spacing w:after="48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piše tekstove prema jednostavnoj strukturi.</w:t>
      </w:r>
    </w:p>
    <w:p w14:paraId="000009C8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9C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tekstove poštujući strukturu: uvod, razrada i zaključak</w:t>
      </w:r>
    </w:p>
    <w:p w14:paraId="000009C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piše prema predlošcima za ovladavanje gramatičkom i stilističkom normom potrebnom za strukturiranje teksta</w:t>
      </w:r>
    </w:p>
    <w:p w14:paraId="000009C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ogledne i česte pridjeve (opisne, gradivne i posvojne pridjeve na -čki, -ćki, -ski, -ški)</w:t>
      </w:r>
    </w:p>
    <w:p w14:paraId="000009C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piše posvojne pridjeve izvedene od vlastitih imena</w:t>
      </w:r>
    </w:p>
    <w:p w14:paraId="000009C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veliko početno slovo: imena naroda, stanovnika, država, geografskih cjelina, knjiga, filmova, novina</w:t>
      </w:r>
    </w:p>
    <w:p w14:paraId="000009C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provjerava pravopisnu točnost i slovopisnu čitkost</w:t>
      </w:r>
    </w:p>
    <w:p w14:paraId="000009C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000009D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000009D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prošlo, sadašnje i buduće vrijeme</w:t>
      </w:r>
    </w:p>
    <w:p w14:paraId="000009D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posvojne pridjeve</w:t>
      </w:r>
    </w:p>
    <w:p w14:paraId="000009D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000009D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000009D5" w14:textId="77777777" w:rsidR="00C4413E" w:rsidRDefault="00631BE3" w:rsidP="003A0CF5">
      <w:pPr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znanja</w:t>
      </w:r>
    </w:p>
    <w:p w14:paraId="44457A7E" w14:textId="77777777" w:rsidR="00314CC5" w:rsidRDefault="00314CC5" w:rsidP="003A0CF5">
      <w:pPr>
        <w:spacing w:line="240" w:lineRule="auto"/>
        <w:rPr>
          <w:color w:val="00B050"/>
          <w:sz w:val="20"/>
          <w:szCs w:val="20"/>
        </w:rPr>
      </w:pPr>
    </w:p>
    <w:p w14:paraId="000009D7" w14:textId="2F677762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7</w:t>
      </w:r>
      <w:r w:rsidR="001E60D1">
        <w:rPr>
          <w:color w:val="00B050"/>
          <w:sz w:val="20"/>
          <w:szCs w:val="20"/>
        </w:rPr>
        <w:t>1</w:t>
      </w:r>
      <w:r>
        <w:rPr>
          <w:color w:val="00B050"/>
          <w:sz w:val="20"/>
          <w:szCs w:val="20"/>
        </w:rPr>
        <w:t>. Božićna čestitka</w:t>
      </w:r>
      <w:r>
        <w:rPr>
          <w:sz w:val="20"/>
          <w:szCs w:val="20"/>
        </w:rPr>
        <w:t xml:space="preserve"> – interpretacija</w:t>
      </w:r>
    </w:p>
    <w:p w14:paraId="000009D8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A.4.4.</w:t>
      </w:r>
      <w:r>
        <w:rPr>
          <w:color w:val="231F20"/>
          <w:sz w:val="20"/>
          <w:szCs w:val="20"/>
        </w:rPr>
        <w:t xml:space="preserve"> </w:t>
      </w:r>
    </w:p>
    <w:p w14:paraId="000009D9" w14:textId="77777777" w:rsidR="00C4413E" w:rsidRDefault="00631BE3" w:rsidP="003A0CF5">
      <w:pPr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Učenik piše tekstove prema jednostavnoj strukturi</w:t>
      </w:r>
    </w:p>
    <w:p w14:paraId="000009DA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9D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tekstove poštujući strukturu: uvod, razrada i zaključak</w:t>
      </w:r>
    </w:p>
    <w:p w14:paraId="000009D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prema predlošcima za ovladavanje gramatičkom i stilističkom normom potrebnom za strukturiranje teksta</w:t>
      </w:r>
    </w:p>
    <w:p w14:paraId="000009D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ogledne i česte pridjeve (opisne, gradivne i posvojne pridjeve na -čki, -ćki, -ski, -ški)</w:t>
      </w:r>
    </w:p>
    <w:p w14:paraId="000009D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piše posvojne pridjeve izvedene od vlastitih imena</w:t>
      </w:r>
    </w:p>
    <w:p w14:paraId="000009D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veliko početno slovo: imena naroda, stanovnika, država, geografskih cjelina, knjiga, filmova, novina</w:t>
      </w:r>
    </w:p>
    <w:p w14:paraId="000009E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provjerava pravopisnu točnost i slovopisnu čitkost</w:t>
      </w:r>
    </w:p>
    <w:p w14:paraId="000009E1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09F7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09F8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9F9" w14:textId="77777777" w:rsidR="00C4413E" w:rsidRDefault="00631BE3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15. MASA I PROSTOR, Kompozicija oblika, BOŽIĆNI UKRAS, kolaž</w:t>
      </w:r>
    </w:p>
    <w:p w14:paraId="000009FA" w14:textId="77777777" w:rsidR="00C4413E" w:rsidRDefault="00C4413E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</w:p>
    <w:p w14:paraId="000009FB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A.4.1. Učenici likovnim i vizualnim izražavanjem interpretiraju različite sadržaje.</w:t>
      </w:r>
    </w:p>
    <w:p w14:paraId="000009FC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09FD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09FE" w14:textId="77777777" w:rsidR="00C4413E" w:rsidRDefault="00631BE3" w:rsidP="003A0CF5">
      <w:pPr>
        <w:shd w:val="clear" w:color="auto" w:fill="FFFFFF"/>
        <w:spacing w:after="48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OŠ LK B.4.2. Učenici opisuju i uspoređuju svoj likovni ili vizualni rad i radove drugih učenika te opisuju vlastiti doživljaj stvaranja.</w:t>
      </w:r>
    </w:p>
    <w:p w14:paraId="000009FF" w14:textId="77777777" w:rsidR="00C4413E" w:rsidRDefault="00C4413E" w:rsidP="003A0CF5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00000A00" w14:textId="38791F99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GLAZBENA KULTURA</w:t>
      </w:r>
    </w:p>
    <w:p w14:paraId="00000A01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15. GLAZBA  I BLAGDANI -Hanuka / Nova Godina - Probudi se / Snjegović, Snješko</w:t>
      </w:r>
    </w:p>
    <w:p w14:paraId="00000A02" w14:textId="77777777" w:rsidR="00C4413E" w:rsidRDefault="00C4413E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</w:p>
    <w:p w14:paraId="00000A03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A.4.1. Učenik poznaje određeni broj skladbi.</w:t>
      </w:r>
    </w:p>
    <w:p w14:paraId="00000A04" w14:textId="2BFD2552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OŠ GK A.4.2. Učenik temeljem slušanja razlikuje pojedine glazbeno izražajne sastavnice, osnovne skupine </w:t>
      </w:r>
      <w:r>
        <w:rPr>
          <w:color w:val="231F20"/>
          <w:sz w:val="20"/>
          <w:szCs w:val="20"/>
        </w:rPr>
        <w:lastRenderedPageBreak/>
        <w:t>glazbala i pjevačkih glasova te boje muških i ženskih pjevačkih glasova.</w:t>
      </w:r>
    </w:p>
    <w:p w14:paraId="00000A05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B.4.1. Učenik sudjeluje u zajedničkoj izvedbi te vrednuje zajedničku izvedbu.</w:t>
      </w:r>
    </w:p>
    <w:p w14:paraId="00000A06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B.4.2. Učenik pjevanjem izvodi autorske i tradicijske pjesme iz Hrvatske i svijeta.</w:t>
      </w:r>
    </w:p>
    <w:p w14:paraId="00000A07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B.4.3. Učenik izvodi glazbene igre uz pjevanje, slušanje glazbe.</w:t>
      </w:r>
    </w:p>
    <w:p w14:paraId="00000A08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B.4.4. Učenik sudjeluje u aktivnostima glazbenog stvaralaštva. Svira dobe, kraće ritamske obrasce i pratnju te kraće instrumentalne skladbe.</w:t>
      </w:r>
    </w:p>
    <w:p w14:paraId="00000A09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C.4.1. Učenik na osnovu slušanja glazbe i aktivnog muziciranja prepoznaje različite uloge i vrste glazbe.</w:t>
      </w:r>
    </w:p>
    <w:p w14:paraId="00000A0A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C.4.2. Učenik temeljem slušanja, pjevanja i plesa/pokreta upoznaje obilježja hrvatske tradicijske glazbe u vlastitoj sredini (lokalnoj zajednici).</w:t>
      </w:r>
    </w:p>
    <w:p w14:paraId="00000A0B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0A0C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  <w:highlight w:val="white"/>
        </w:rPr>
      </w:pPr>
      <w:r>
        <w:rPr>
          <w:color w:val="00B0F0"/>
          <w:sz w:val="20"/>
          <w:szCs w:val="20"/>
          <w:highlight w:val="white"/>
        </w:rPr>
        <w:t>MATEMATIKA</w:t>
      </w:r>
    </w:p>
    <w:p w14:paraId="00000A0D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  <w:highlight w:val="white"/>
        </w:rPr>
      </w:pPr>
    </w:p>
    <w:p w14:paraId="76EC9D5B" w14:textId="3EED4DC3" w:rsidR="00BA1F71" w:rsidRDefault="00BA1F71" w:rsidP="00BA1F71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5</w:t>
      </w:r>
      <w:r w:rsidR="00693C83">
        <w:rPr>
          <w:color w:val="00B050"/>
          <w:sz w:val="20"/>
          <w:szCs w:val="20"/>
        </w:rPr>
        <w:t>6</w:t>
      </w:r>
      <w:r>
        <w:rPr>
          <w:color w:val="00B050"/>
          <w:sz w:val="20"/>
          <w:szCs w:val="20"/>
        </w:rPr>
        <w:t xml:space="preserve">. VRSTE TROKUTA, Raznostranični, jednakokračni i </w:t>
      </w:r>
      <w:proofErr w:type="spellStart"/>
      <w:r>
        <w:rPr>
          <w:color w:val="00B050"/>
          <w:sz w:val="20"/>
          <w:szCs w:val="20"/>
        </w:rPr>
        <w:t>jednakostranični</w:t>
      </w:r>
      <w:proofErr w:type="spellEnd"/>
      <w:r>
        <w:rPr>
          <w:color w:val="00B050"/>
          <w:sz w:val="20"/>
          <w:szCs w:val="20"/>
        </w:rPr>
        <w:t xml:space="preserve"> trokut</w:t>
      </w:r>
      <w:r>
        <w:rPr>
          <w:sz w:val="20"/>
          <w:szCs w:val="20"/>
        </w:rPr>
        <w:t xml:space="preserve"> – ponavljanje</w:t>
      </w:r>
    </w:p>
    <w:p w14:paraId="6E5D98F7" w14:textId="77777777" w:rsidR="00BA1F71" w:rsidRDefault="00BA1F71" w:rsidP="00BA1F71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C.4.2. Razlikuje i opisuje trokute prema duljinama stranica te pravokutni trokut. </w:t>
      </w:r>
    </w:p>
    <w:p w14:paraId="17C2295A" w14:textId="77777777" w:rsidR="00BA1F71" w:rsidRDefault="00BA1F71" w:rsidP="00BA1F71">
      <w:pPr>
        <w:widowControl w:val="0"/>
        <w:spacing w:after="0" w:line="240" w:lineRule="auto"/>
        <w:ind w:hanging="2"/>
        <w:rPr>
          <w:sz w:val="20"/>
          <w:szCs w:val="20"/>
        </w:rPr>
      </w:pPr>
    </w:p>
    <w:p w14:paraId="0EB931A6" w14:textId="77777777" w:rsidR="00BA1F71" w:rsidRDefault="00BA1F71" w:rsidP="00BA1F71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Razlikuje i opisuje trokute prema duljinama stranica i dijeli ih na </w:t>
      </w:r>
      <w:proofErr w:type="spellStart"/>
      <w:r>
        <w:rPr>
          <w:sz w:val="20"/>
          <w:szCs w:val="20"/>
        </w:rPr>
        <w:t>jednakostranične</w:t>
      </w:r>
      <w:proofErr w:type="spellEnd"/>
      <w:r>
        <w:rPr>
          <w:sz w:val="20"/>
          <w:szCs w:val="20"/>
        </w:rPr>
        <w:t xml:space="preserve">, raznostranične i jednakokračne trokute. </w:t>
      </w:r>
    </w:p>
    <w:p w14:paraId="71B25982" w14:textId="77777777" w:rsidR="00BA1F71" w:rsidRDefault="00BA1F71" w:rsidP="00BA1F71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Crta i konstruira raznostranične, jednakokračne i </w:t>
      </w:r>
      <w:proofErr w:type="spellStart"/>
      <w:r>
        <w:rPr>
          <w:sz w:val="20"/>
          <w:szCs w:val="20"/>
        </w:rPr>
        <w:t>jednakostranične</w:t>
      </w:r>
      <w:proofErr w:type="spellEnd"/>
      <w:r>
        <w:rPr>
          <w:sz w:val="20"/>
          <w:szCs w:val="20"/>
        </w:rPr>
        <w:t xml:space="preserve"> trokute.</w:t>
      </w:r>
    </w:p>
    <w:p w14:paraId="2F1F5855" w14:textId="1C9C1060" w:rsidR="00314CC5" w:rsidRDefault="00314CC5" w:rsidP="003A0CF5">
      <w:pPr>
        <w:spacing w:after="200" w:line="240" w:lineRule="auto"/>
        <w:rPr>
          <w:color w:val="00B0F0"/>
          <w:sz w:val="20"/>
          <w:szCs w:val="20"/>
          <w:highlight w:val="white"/>
        </w:rPr>
      </w:pPr>
    </w:p>
    <w:p w14:paraId="29040343" w14:textId="4534A4A9" w:rsidR="004C7ED4" w:rsidRDefault="004C7ED4" w:rsidP="004C7ED4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5</w:t>
      </w:r>
      <w:r w:rsidR="00693C83">
        <w:rPr>
          <w:color w:val="00B050"/>
          <w:sz w:val="20"/>
          <w:szCs w:val="20"/>
        </w:rPr>
        <w:t>7</w:t>
      </w:r>
      <w:r>
        <w:rPr>
          <w:color w:val="00B050"/>
          <w:sz w:val="20"/>
          <w:szCs w:val="20"/>
        </w:rPr>
        <w:t xml:space="preserve">. KAKO SE CRTA TROKUT? Crtanje raznostraničnog, jednakokračnog i </w:t>
      </w:r>
      <w:proofErr w:type="spellStart"/>
      <w:r>
        <w:rPr>
          <w:color w:val="00B050"/>
          <w:sz w:val="20"/>
          <w:szCs w:val="20"/>
        </w:rPr>
        <w:t>jednakostraničnog</w:t>
      </w:r>
      <w:proofErr w:type="spellEnd"/>
      <w:r>
        <w:rPr>
          <w:color w:val="00B050"/>
          <w:sz w:val="20"/>
          <w:szCs w:val="20"/>
        </w:rPr>
        <w:t xml:space="preserve"> trokuta </w:t>
      </w:r>
      <w:r>
        <w:rPr>
          <w:sz w:val="20"/>
          <w:szCs w:val="20"/>
        </w:rPr>
        <w:t>– obrada</w:t>
      </w:r>
    </w:p>
    <w:p w14:paraId="19FDF0C4" w14:textId="77777777" w:rsidR="004C7ED4" w:rsidRDefault="004C7ED4" w:rsidP="004C7ED4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C.4.2. Razlikuje i opisuje trokute prema duljinama stranica te pravokutni trokut. </w:t>
      </w:r>
    </w:p>
    <w:p w14:paraId="3E0A575C" w14:textId="77777777" w:rsidR="004C7ED4" w:rsidRDefault="004C7ED4" w:rsidP="004C7ED4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C.4.4. Crta i konstruira geometrijske likove. </w:t>
      </w:r>
    </w:p>
    <w:p w14:paraId="2DC63B31" w14:textId="77777777" w:rsidR="004C7ED4" w:rsidRDefault="004C7ED4" w:rsidP="004C7ED4">
      <w:pPr>
        <w:spacing w:after="0" w:line="240" w:lineRule="auto"/>
        <w:rPr>
          <w:sz w:val="20"/>
          <w:szCs w:val="20"/>
        </w:rPr>
      </w:pPr>
    </w:p>
    <w:p w14:paraId="28D98751" w14:textId="77777777" w:rsidR="004C7ED4" w:rsidRDefault="004C7ED4" w:rsidP="004C7ED4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Razlikuje i opisuje trokute prema duljinama stranica i dijeli ih na </w:t>
      </w:r>
      <w:proofErr w:type="spellStart"/>
      <w:r>
        <w:rPr>
          <w:sz w:val="20"/>
          <w:szCs w:val="20"/>
        </w:rPr>
        <w:t>jednakostranične</w:t>
      </w:r>
      <w:proofErr w:type="spellEnd"/>
      <w:r>
        <w:rPr>
          <w:sz w:val="20"/>
          <w:szCs w:val="20"/>
        </w:rPr>
        <w:t xml:space="preserve">, raznostranične i jednakokračne trokute. </w:t>
      </w:r>
    </w:p>
    <w:p w14:paraId="3C28F0F6" w14:textId="77777777" w:rsidR="004C7ED4" w:rsidRDefault="004C7ED4" w:rsidP="004C7ED4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Crta i konstruira raznostranične, jednakokračne i </w:t>
      </w:r>
      <w:proofErr w:type="spellStart"/>
      <w:r>
        <w:rPr>
          <w:sz w:val="20"/>
          <w:szCs w:val="20"/>
        </w:rPr>
        <w:t>jednakostranične</w:t>
      </w:r>
      <w:proofErr w:type="spellEnd"/>
      <w:r>
        <w:rPr>
          <w:sz w:val="20"/>
          <w:szCs w:val="20"/>
        </w:rPr>
        <w:t xml:space="preserve"> trokute.</w:t>
      </w:r>
    </w:p>
    <w:p w14:paraId="27B33207" w14:textId="77777777" w:rsidR="00693C83" w:rsidRDefault="00693C83" w:rsidP="00693C83">
      <w:pPr>
        <w:spacing w:line="240" w:lineRule="auto"/>
        <w:rPr>
          <w:color w:val="00B050"/>
          <w:sz w:val="20"/>
          <w:szCs w:val="20"/>
        </w:rPr>
      </w:pPr>
    </w:p>
    <w:p w14:paraId="60B46C8D" w14:textId="3FEEEA91" w:rsidR="00693C83" w:rsidRDefault="00693C83" w:rsidP="00693C83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5</w:t>
      </w:r>
      <w:r>
        <w:rPr>
          <w:color w:val="00B050"/>
          <w:sz w:val="20"/>
          <w:szCs w:val="20"/>
        </w:rPr>
        <w:t>8</w:t>
      </w:r>
      <w:r>
        <w:rPr>
          <w:color w:val="00B050"/>
          <w:sz w:val="20"/>
          <w:szCs w:val="20"/>
        </w:rPr>
        <w:t xml:space="preserve">. KAKO SE CRTA TROKUT? Crtanje raznostraničnog, jednakokračnog i </w:t>
      </w:r>
      <w:proofErr w:type="spellStart"/>
      <w:r>
        <w:rPr>
          <w:color w:val="00B050"/>
          <w:sz w:val="20"/>
          <w:szCs w:val="20"/>
        </w:rPr>
        <w:t>jednakostraničnog</w:t>
      </w:r>
      <w:proofErr w:type="spellEnd"/>
      <w:r>
        <w:rPr>
          <w:color w:val="00B050"/>
          <w:sz w:val="20"/>
          <w:szCs w:val="20"/>
        </w:rPr>
        <w:t xml:space="preserve"> trokuta </w:t>
      </w:r>
      <w:r>
        <w:rPr>
          <w:sz w:val="20"/>
          <w:szCs w:val="20"/>
        </w:rPr>
        <w:t>– ponavljanje</w:t>
      </w:r>
    </w:p>
    <w:p w14:paraId="04B55017" w14:textId="77777777" w:rsidR="00693C83" w:rsidRDefault="00693C83" w:rsidP="00693C83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C.4.4. Crta i konstruira geometrijske likove.</w:t>
      </w:r>
    </w:p>
    <w:p w14:paraId="3ACE474A" w14:textId="77777777" w:rsidR="00693C83" w:rsidRDefault="00693C83" w:rsidP="00693C83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C.4.2. Razlikuje i opisuje trokute prema duljinama stranica te pravokutni trokut.</w:t>
      </w:r>
    </w:p>
    <w:p w14:paraId="1691BFEC" w14:textId="77777777" w:rsidR="00693C83" w:rsidRDefault="00693C83" w:rsidP="00693C83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C.4.5.Povezuje sve poznate geometrijske oblike.</w:t>
      </w:r>
    </w:p>
    <w:p w14:paraId="707C72A2" w14:textId="77777777" w:rsidR="00693C83" w:rsidRDefault="00693C83" w:rsidP="00693C83">
      <w:pPr>
        <w:spacing w:after="0" w:line="240" w:lineRule="auto"/>
        <w:rPr>
          <w:sz w:val="20"/>
          <w:szCs w:val="20"/>
        </w:rPr>
      </w:pPr>
    </w:p>
    <w:p w14:paraId="7146B001" w14:textId="77777777" w:rsidR="00693C83" w:rsidRDefault="00693C83" w:rsidP="00693C83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Pomoću geometrijskoga pribora crta raznostranični trokut te konstruira </w:t>
      </w:r>
      <w:proofErr w:type="spellStart"/>
      <w:r>
        <w:rPr>
          <w:sz w:val="20"/>
          <w:szCs w:val="20"/>
        </w:rPr>
        <w:t>jednakostranične</w:t>
      </w:r>
      <w:proofErr w:type="spellEnd"/>
      <w:r>
        <w:rPr>
          <w:sz w:val="20"/>
          <w:szCs w:val="20"/>
        </w:rPr>
        <w:t>, raznostranične i jednakokračne trokute.</w:t>
      </w:r>
    </w:p>
    <w:p w14:paraId="3FDAF9A5" w14:textId="77777777" w:rsidR="00693C83" w:rsidRDefault="00693C83" w:rsidP="00693C83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Razlikuje i opisuje trokute prema duljinama stranica i dijeli ih na </w:t>
      </w:r>
      <w:proofErr w:type="spellStart"/>
      <w:r>
        <w:rPr>
          <w:sz w:val="20"/>
          <w:szCs w:val="20"/>
        </w:rPr>
        <w:t>jednakostranične</w:t>
      </w:r>
      <w:proofErr w:type="spellEnd"/>
      <w:r>
        <w:rPr>
          <w:sz w:val="20"/>
          <w:szCs w:val="20"/>
        </w:rPr>
        <w:t>, raznostranične i jednakokračne trokute.</w:t>
      </w:r>
    </w:p>
    <w:p w14:paraId="4EA7FC57" w14:textId="77777777" w:rsidR="00693C83" w:rsidRDefault="00693C83" w:rsidP="00693C83">
      <w:pPr>
        <w:widowControl w:val="0"/>
        <w:spacing w:after="0" w:line="240" w:lineRule="auto"/>
        <w:ind w:left="-2"/>
        <w:rPr>
          <w:sz w:val="20"/>
          <w:szCs w:val="20"/>
        </w:rPr>
      </w:pPr>
      <w:r>
        <w:rPr>
          <w:sz w:val="20"/>
          <w:szCs w:val="20"/>
        </w:rPr>
        <w:t>Povezuje geometrijske pojmove u opisivanju trokuta. Označava vrhove, stranice i kutove trokuta te trokut zapisuje simbolima (</w:t>
      </w:r>
      <w:r>
        <w:rPr>
          <w:i/>
          <w:sz w:val="20"/>
          <w:szCs w:val="20"/>
        </w:rPr>
        <w:t>ΔABC</w:t>
      </w:r>
      <w:r>
        <w:rPr>
          <w:sz w:val="20"/>
          <w:szCs w:val="20"/>
        </w:rPr>
        <w:t>).</w:t>
      </w:r>
    </w:p>
    <w:p w14:paraId="1D8887CC" w14:textId="77777777" w:rsidR="00693C83" w:rsidRDefault="00693C83" w:rsidP="00693C83">
      <w:pPr>
        <w:widowControl w:val="0"/>
        <w:spacing w:after="0" w:line="240" w:lineRule="auto"/>
        <w:ind w:left="-2"/>
        <w:rPr>
          <w:sz w:val="20"/>
          <w:szCs w:val="20"/>
        </w:rPr>
      </w:pPr>
    </w:p>
    <w:p w14:paraId="19CE700F" w14:textId="4130502E" w:rsidR="00693C83" w:rsidRDefault="00693C83" w:rsidP="00693C83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59</w:t>
      </w:r>
      <w:r>
        <w:rPr>
          <w:color w:val="00B050"/>
          <w:sz w:val="20"/>
          <w:szCs w:val="20"/>
        </w:rPr>
        <w:t>. I OVAJ TROKUT CRTATI ZNAM, Pravokutni trokut i crtanje pravokutnog trokuta</w:t>
      </w:r>
      <w:r>
        <w:rPr>
          <w:sz w:val="20"/>
          <w:szCs w:val="20"/>
        </w:rPr>
        <w:t xml:space="preserve"> – obrada</w:t>
      </w:r>
    </w:p>
    <w:p w14:paraId="1FADA5D9" w14:textId="77777777" w:rsidR="00693C83" w:rsidRDefault="00693C83" w:rsidP="00693C83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C.4.4. Crta i konstruira geometrijske likove.</w:t>
      </w:r>
    </w:p>
    <w:p w14:paraId="63C04AB9" w14:textId="77777777" w:rsidR="00693C83" w:rsidRDefault="00693C83" w:rsidP="00693C83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C.4.2. Razlikuje i opisuje trokute prema duljinama stranica te pravokutni trokut.</w:t>
      </w:r>
    </w:p>
    <w:p w14:paraId="62FF93B1" w14:textId="77777777" w:rsidR="00693C83" w:rsidRDefault="00693C83" w:rsidP="00693C83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C.4.5.Povezuje sve poznate geometrijske oblike</w:t>
      </w:r>
    </w:p>
    <w:p w14:paraId="01D1CA24" w14:textId="77777777" w:rsidR="00693C83" w:rsidRDefault="00693C83" w:rsidP="00693C83">
      <w:pPr>
        <w:spacing w:line="240" w:lineRule="auto"/>
        <w:rPr>
          <w:sz w:val="20"/>
          <w:szCs w:val="20"/>
        </w:rPr>
      </w:pPr>
    </w:p>
    <w:p w14:paraId="68447C93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Pomoću geometrijskoga pribora crta pravokutni trokut.</w:t>
      </w:r>
    </w:p>
    <w:p w14:paraId="266C07C5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Razlikuje i opisuje pravokutni trokut u odnosu na druge trokute.</w:t>
      </w:r>
    </w:p>
    <w:p w14:paraId="1972DE6B" w14:textId="77777777" w:rsidR="00693C83" w:rsidRDefault="00693C83" w:rsidP="00693C83">
      <w:pPr>
        <w:spacing w:after="0" w:line="240" w:lineRule="auto"/>
        <w:ind w:left="-2"/>
        <w:rPr>
          <w:sz w:val="20"/>
          <w:szCs w:val="20"/>
        </w:rPr>
      </w:pPr>
      <w:r>
        <w:rPr>
          <w:sz w:val="20"/>
          <w:szCs w:val="20"/>
        </w:rPr>
        <w:t>Označava vrhove, stranice i kutove trokuta te trokut zapisuje simbolima (</w:t>
      </w:r>
      <w:r>
        <w:rPr>
          <w:i/>
          <w:sz w:val="20"/>
          <w:szCs w:val="20"/>
        </w:rPr>
        <w:t>ΔABC</w:t>
      </w:r>
      <w:r>
        <w:rPr>
          <w:sz w:val="20"/>
          <w:szCs w:val="20"/>
        </w:rPr>
        <w:t>).</w:t>
      </w:r>
    </w:p>
    <w:p w14:paraId="2A2D0419" w14:textId="0F9DB326" w:rsidR="004C7ED4" w:rsidRDefault="004C7ED4" w:rsidP="003A0CF5">
      <w:pPr>
        <w:spacing w:after="200" w:line="240" w:lineRule="auto"/>
        <w:rPr>
          <w:color w:val="00B0F0"/>
          <w:sz w:val="20"/>
          <w:szCs w:val="20"/>
          <w:highlight w:val="white"/>
        </w:rPr>
      </w:pPr>
    </w:p>
    <w:p w14:paraId="2FEE84C9" w14:textId="7580BD63" w:rsidR="00693C83" w:rsidRDefault="00693C83" w:rsidP="003A0CF5">
      <w:pPr>
        <w:spacing w:after="200" w:line="240" w:lineRule="auto"/>
        <w:rPr>
          <w:color w:val="00B0F0"/>
          <w:sz w:val="20"/>
          <w:szCs w:val="20"/>
          <w:highlight w:val="white"/>
        </w:rPr>
      </w:pPr>
    </w:p>
    <w:p w14:paraId="66EE8682" w14:textId="77777777" w:rsidR="00693C83" w:rsidRDefault="00693C83" w:rsidP="003A0CF5">
      <w:pPr>
        <w:spacing w:after="200" w:line="240" w:lineRule="auto"/>
        <w:rPr>
          <w:color w:val="00B0F0"/>
          <w:sz w:val="20"/>
          <w:szCs w:val="20"/>
          <w:highlight w:val="white"/>
        </w:rPr>
      </w:pPr>
    </w:p>
    <w:p w14:paraId="00000A2D" w14:textId="27136BE8" w:rsidR="00C4413E" w:rsidRDefault="00631BE3" w:rsidP="003A0CF5">
      <w:pPr>
        <w:spacing w:after="200" w:line="240" w:lineRule="auto"/>
        <w:rPr>
          <w:color w:val="00B050"/>
          <w:sz w:val="20"/>
          <w:szCs w:val="20"/>
        </w:rPr>
      </w:pPr>
      <w:r>
        <w:rPr>
          <w:color w:val="00B0F0"/>
          <w:sz w:val="20"/>
          <w:szCs w:val="20"/>
          <w:highlight w:val="white"/>
        </w:rPr>
        <w:lastRenderedPageBreak/>
        <w:t>PRIRODA</w:t>
      </w:r>
    </w:p>
    <w:p w14:paraId="00000A2E" w14:textId="77777777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42. Primorska Hrvatska – naselja i promet</w:t>
      </w:r>
      <w:r>
        <w:rPr>
          <w:sz w:val="20"/>
          <w:szCs w:val="20"/>
        </w:rPr>
        <w:t xml:space="preserve"> – sat vježbanja i ponavljanja</w:t>
      </w:r>
    </w:p>
    <w:p w14:paraId="00000A2F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PID OŠ B.4.4. Učenik se snalazi i tumači geografsku kartu i zaključuje o međuodnosu reljefnih obilježja krajeva Republike Hrvatske i načina života.</w:t>
      </w:r>
    </w:p>
    <w:p w14:paraId="00000A30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A31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Snalazi se na geografskoj karti, istražuje i uspoređuje različita prirodna obilježja krajeva Republike Hrvatske koja uvjetuju način života toga područja (npr. izgled naselja, izgled ulica, materijali za gradnju, gospodarske djelatnosti/zanimanja određenoga područja).</w:t>
      </w:r>
    </w:p>
    <w:p w14:paraId="00000A32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A33" w14:textId="77777777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43. Primorska Hrvatska – </w:t>
      </w:r>
      <w:r>
        <w:rPr>
          <w:b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gospodarstvo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– sat učenja novih nastavnih sadržaja</w:t>
      </w:r>
    </w:p>
    <w:p w14:paraId="00000A34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PID OŠ C.4.3. Učenik objašnjava povezanost prirodnoga i društvenoga okružja s gospodarstvom Republike Hrvatske.</w:t>
      </w:r>
    </w:p>
    <w:p w14:paraId="00000A35" w14:textId="77777777" w:rsidR="00C4413E" w:rsidRDefault="00C4413E" w:rsidP="003A0CF5">
      <w:pPr>
        <w:spacing w:after="0" w:line="240" w:lineRule="auto"/>
        <w:rPr>
          <w:b/>
          <w:sz w:val="20"/>
          <w:szCs w:val="20"/>
        </w:rPr>
      </w:pPr>
    </w:p>
    <w:p w14:paraId="00000A36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Opisuje povezanost prirodnoga i društvenoga okružja s gospodarskim djelatnostima u Republici Hrvatskoj. </w:t>
      </w:r>
    </w:p>
    <w:p w14:paraId="00000A37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Objašnjava ulogu i utjecaj prirodnoga i društvenoga okružja na gospodarstvo Republike Hrvatske. </w:t>
      </w:r>
    </w:p>
    <w:p w14:paraId="00000A38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Prepoznaje važnost različitih zanimanja i djelatnosti i njihov utjecaj na gospodarstvo Republike Hrvatske. </w:t>
      </w:r>
    </w:p>
    <w:p w14:paraId="00000A39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Objašnjava važnost poduzetnosti i inovativnosti za razvoj zajednice (i pojedinca) i uključuje se u aktivnosti koje ih promiču. </w:t>
      </w:r>
    </w:p>
    <w:p w14:paraId="00000A3A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Objašnjava i navodi primjere važnosti i vrijednosti rada za razvoj pojedinca i zajednice. </w:t>
      </w:r>
    </w:p>
    <w:p w14:paraId="00000A3B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Predlaže načine poboljšanja kvalitete života u zajednici.</w:t>
      </w:r>
    </w:p>
    <w:p w14:paraId="00000A3C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A3D" w14:textId="77777777" w:rsidR="00C4413E" w:rsidRDefault="00631BE3" w:rsidP="003A0CF5">
      <w:pPr>
        <w:spacing w:after="20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44. Primorska Hrvatska – gospodarstvo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– sat vježbanja i ponavljanja</w:t>
      </w:r>
    </w:p>
    <w:p w14:paraId="00000A3E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PID OŠ C.4.3. Učenik objašnjava povezanost prirodnoga i društvenoga okružja s gospodarstvom Republike Hrvatske.</w:t>
      </w:r>
    </w:p>
    <w:p w14:paraId="00000A3F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A40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Opisuje povezanost prirodnoga i društvenoga okružja s gospodarskim djelatnostima u Republici Hrvatskoj. </w:t>
      </w:r>
    </w:p>
    <w:p w14:paraId="00000A41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Objašnjava ulogu i utjecaj prirodnoga i društvenoga okružja na gospodarstvo Republike Hrvatske. </w:t>
      </w:r>
    </w:p>
    <w:p w14:paraId="00000A42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Prepoznaje važnost različitih zanimanja i djelatnosti i njihov utjecaj na gospodarstvo Republike Hrvatske. </w:t>
      </w:r>
    </w:p>
    <w:p w14:paraId="00000A43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Objašnjava važnost poduzetnosti i inovativnosti za razvoj zajednice (i pojedinca) i uključuje se u aktivnosti koje ih promiču. </w:t>
      </w:r>
    </w:p>
    <w:p w14:paraId="00000A44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Objašnjava i navodi primjere važnosti i vrijednosti rada za razvoj pojedinca i zajednice. </w:t>
      </w:r>
    </w:p>
    <w:p w14:paraId="00000A45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Predlaže načine poboljšanja kvalitete života u zajednici.</w:t>
      </w:r>
    </w:p>
    <w:p w14:paraId="00000A46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00000A47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00000A48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00B0F0"/>
          <w:sz w:val="20"/>
          <w:szCs w:val="20"/>
        </w:rPr>
        <w:t xml:space="preserve">TJELESNA I ZDRAVSTVENA KULTURA </w:t>
      </w:r>
    </w:p>
    <w:p w14:paraId="00000A49" w14:textId="77777777" w:rsidR="00C4413E" w:rsidRDefault="00C4413E" w:rsidP="003A0CF5">
      <w:pPr>
        <w:spacing w:after="0" w:line="240" w:lineRule="auto"/>
        <w:ind w:hanging="2"/>
        <w:rPr>
          <w:color w:val="00B050"/>
          <w:sz w:val="20"/>
          <w:szCs w:val="20"/>
        </w:rPr>
      </w:pPr>
    </w:p>
    <w:p w14:paraId="608C7F6E" w14:textId="0B490A7E" w:rsidR="00314CC5" w:rsidRDefault="00314CC5" w:rsidP="003A0CF5">
      <w:pPr>
        <w:spacing w:line="240" w:lineRule="auto"/>
        <w:rPr>
          <w:b/>
        </w:rPr>
      </w:pPr>
      <w:r>
        <w:rPr>
          <w:color w:val="00B050"/>
          <w:sz w:val="20"/>
          <w:szCs w:val="20"/>
        </w:rPr>
        <w:t>28. Penjanje, spuštanje, prelaženje i provlačenje;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Bacanja i hvatanja;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loptom;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 xml:space="preserve">Skokovi, naskoci i preskoci </w:t>
      </w:r>
    </w:p>
    <w:p w14:paraId="090194E7" w14:textId="77777777" w:rsidR="00314CC5" w:rsidRDefault="00314CC5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Učenik vježba različite motoričke aktivnosti i uočava svoj napredak u motoričkom znanju.</w:t>
      </w:r>
    </w:p>
    <w:p w14:paraId="1CBA11A6" w14:textId="77777777" w:rsidR="00314CC5" w:rsidRDefault="00314CC5" w:rsidP="003A0CF5">
      <w:pPr>
        <w:spacing w:after="0" w:line="240" w:lineRule="auto"/>
        <w:rPr>
          <w:sz w:val="20"/>
          <w:szCs w:val="20"/>
        </w:rPr>
      </w:pPr>
    </w:p>
    <w:p w14:paraId="2943DBD5" w14:textId="77777777" w:rsidR="00314CC5" w:rsidRDefault="00314CC5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2B553BA5" w14:textId="77777777" w:rsidR="00314CC5" w:rsidRDefault="00314CC5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motoričkog znanja</w:t>
      </w:r>
    </w:p>
    <w:p w14:paraId="7FDDE46E" w14:textId="77777777" w:rsidR="00314CC5" w:rsidRDefault="00314CC5" w:rsidP="003A0CF5">
      <w:pPr>
        <w:spacing w:after="0" w:line="240" w:lineRule="auto"/>
      </w:pPr>
      <w:r>
        <w:t>1. Poligon: prelaženje preko prepreka i  provlačenja</w:t>
      </w:r>
    </w:p>
    <w:p w14:paraId="7E9158B4" w14:textId="77777777" w:rsidR="00314CC5" w:rsidRDefault="00314CC5" w:rsidP="003A0CF5">
      <w:pPr>
        <w:spacing w:after="0" w:line="240" w:lineRule="auto"/>
      </w:pPr>
      <w:r>
        <w:t>2. Bacanje loptice jednom rukom  u zid na označeno mjesto s udaljenosti 3m</w:t>
      </w:r>
    </w:p>
    <w:p w14:paraId="2904DE43" w14:textId="77777777" w:rsidR="00314CC5" w:rsidRDefault="00314CC5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3. Preskakivanje vijače (jednonožno, sunožno u mjestu ili u kretanju)</w:t>
      </w:r>
    </w:p>
    <w:p w14:paraId="3ACF8755" w14:textId="77777777" w:rsidR="00314CC5" w:rsidRDefault="00314CC5" w:rsidP="003A0CF5">
      <w:pPr>
        <w:spacing w:after="0" w:line="240" w:lineRule="auto"/>
        <w:rPr>
          <w:sz w:val="20"/>
          <w:szCs w:val="20"/>
        </w:rPr>
      </w:pPr>
    </w:p>
    <w:p w14:paraId="46879D4C" w14:textId="77777777" w:rsidR="00314CC5" w:rsidRDefault="00314CC5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SEMAFOR</w:t>
      </w:r>
    </w:p>
    <w:p w14:paraId="5BAA4925" w14:textId="77777777" w:rsidR="00314CC5" w:rsidRDefault="00314CC5" w:rsidP="003A0CF5">
      <w:pPr>
        <w:spacing w:after="0" w:line="240" w:lineRule="auto"/>
        <w:rPr>
          <w:sz w:val="20"/>
          <w:szCs w:val="20"/>
        </w:rPr>
      </w:pPr>
      <w:r>
        <w:rPr>
          <w:b/>
          <w:i/>
          <w:sz w:val="20"/>
          <w:szCs w:val="20"/>
        </w:rPr>
        <w:t>VREDNOVANJE NAUČENOG - MZ</w:t>
      </w:r>
    </w:p>
    <w:p w14:paraId="372E60DF" w14:textId="77777777" w:rsidR="00314CC5" w:rsidRDefault="00314CC5" w:rsidP="003A0CF5">
      <w:pPr>
        <w:spacing w:line="240" w:lineRule="auto"/>
        <w:rPr>
          <w:color w:val="00B050"/>
          <w:sz w:val="20"/>
          <w:szCs w:val="20"/>
        </w:rPr>
      </w:pPr>
    </w:p>
    <w:p w14:paraId="00000A4A" w14:textId="0FC615DF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29. Skok udalj;</w:t>
      </w:r>
      <w:r w:rsidR="004C7ED4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Bacanja i hvatanja;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loptom;</w:t>
      </w:r>
      <w:r w:rsidR="002937B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Bacanja, guranja i povlačenja</w:t>
      </w:r>
    </w:p>
    <w:p w14:paraId="00000A4B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vježba i pravilno izvodi tehnike motoričkih aktivnosti.</w:t>
      </w:r>
    </w:p>
    <w:p w14:paraId="00000A4C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A4D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0000A4E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motoričkog znanja</w:t>
      </w:r>
    </w:p>
    <w:p w14:paraId="00000A4F" w14:textId="77777777" w:rsidR="00C4413E" w:rsidRDefault="00631BE3" w:rsidP="003A0CF5">
      <w:pPr>
        <w:spacing w:after="0" w:line="240" w:lineRule="auto"/>
      </w:pPr>
      <w:r>
        <w:t xml:space="preserve">1. Skok udalj iz zaleta zgrčnom tehnikom </w:t>
      </w:r>
    </w:p>
    <w:p w14:paraId="00000A50" w14:textId="77777777" w:rsidR="00C4413E" w:rsidRDefault="00631BE3" w:rsidP="003A0CF5">
      <w:pPr>
        <w:spacing w:after="0" w:line="240" w:lineRule="auto"/>
      </w:pPr>
      <w:r>
        <w:t>2. Bacanje lopti različitih veličina u različitim smjerovima</w:t>
      </w:r>
    </w:p>
    <w:p w14:paraId="00000A51" w14:textId="77777777" w:rsidR="00C4413E" w:rsidRDefault="00631BE3" w:rsidP="003A0CF5">
      <w:pPr>
        <w:spacing w:after="0" w:line="240" w:lineRule="auto"/>
      </w:pPr>
      <w:r>
        <w:t>3. Guranje velike strunjače</w:t>
      </w:r>
    </w:p>
    <w:p w14:paraId="00000A52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4. Elementarna igra</w:t>
      </w:r>
    </w:p>
    <w:p w14:paraId="00000A53" w14:textId="77777777" w:rsidR="00C4413E" w:rsidRDefault="00C4413E" w:rsidP="003A0CF5">
      <w:pPr>
        <w:spacing w:after="0" w:line="240" w:lineRule="auto"/>
      </w:pPr>
    </w:p>
    <w:p w14:paraId="00000A54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PALČEVI</w:t>
      </w:r>
    </w:p>
    <w:p w14:paraId="00000A55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A61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A62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SAT RAZREDNIKA</w:t>
      </w:r>
    </w:p>
    <w:p w14:paraId="00000A63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15. POSEBNI DANI - Ususret Božiću</w:t>
      </w:r>
    </w:p>
    <w:p w14:paraId="00000A64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C.2.4.Učenici razvijaju kulturni i nacionalni identitet zajedništvom i pripadnošću skupini.</w:t>
      </w:r>
    </w:p>
    <w:p w14:paraId="00000A65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B.2.1. Opisuju i uvažavaju potrebe i osjećaje drugih.</w:t>
      </w:r>
    </w:p>
    <w:p w14:paraId="00000A66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odr C.2.1. Solidarni su i empatični u odnosu prema ljudima i drugim živim bićima.</w:t>
      </w:r>
    </w:p>
    <w:p w14:paraId="00000A67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goo C.2.1. Sudjeluju u unaprjeđenju života i rada škole.</w:t>
      </w:r>
    </w:p>
    <w:p w14:paraId="00000A68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sz w:val="20"/>
          <w:szCs w:val="20"/>
        </w:rPr>
        <w:t>goo C.2.2. Promiču solidarnost u školi.</w:t>
      </w:r>
    </w:p>
    <w:p w14:paraId="00000A69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0A6A" w14:textId="77777777" w:rsidR="00C4413E" w:rsidRDefault="00C4413E" w:rsidP="003A0CF5">
      <w:pPr>
        <w:spacing w:line="240" w:lineRule="auto"/>
        <w:rPr>
          <w:color w:val="7030A0"/>
        </w:rPr>
      </w:pPr>
    </w:p>
    <w:p w14:paraId="00000A6B" w14:textId="77777777" w:rsidR="00C4413E" w:rsidRDefault="00631BE3" w:rsidP="003A0CF5">
      <w:pPr>
        <w:spacing w:line="240" w:lineRule="auto"/>
        <w:rPr>
          <w:color w:val="7030A0"/>
        </w:rPr>
      </w:pPr>
      <w:r>
        <w:br w:type="page"/>
      </w:r>
    </w:p>
    <w:p w14:paraId="00000A6C" w14:textId="0DACB6D2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16. TJEDAN </w:t>
      </w:r>
      <w:r>
        <w:rPr>
          <w:color w:val="7030A0"/>
        </w:rPr>
        <w:tab/>
      </w:r>
      <w:r w:rsidR="001E60D1">
        <w:rPr>
          <w:color w:val="7030A0"/>
        </w:rPr>
        <w:t>19</w:t>
      </w:r>
      <w:r>
        <w:rPr>
          <w:color w:val="7030A0"/>
        </w:rPr>
        <w:t>. 12. 202</w:t>
      </w:r>
      <w:r w:rsidR="001E60D1">
        <w:rPr>
          <w:color w:val="7030A0"/>
        </w:rPr>
        <w:t>2</w:t>
      </w:r>
      <w:r>
        <w:rPr>
          <w:color w:val="7030A0"/>
        </w:rPr>
        <w:t>. – 23. 12. 202</w:t>
      </w:r>
      <w:r w:rsidR="001E60D1">
        <w:rPr>
          <w:color w:val="7030A0"/>
        </w:rPr>
        <w:t>2</w:t>
      </w:r>
      <w:r>
        <w:rPr>
          <w:color w:val="7030A0"/>
        </w:rPr>
        <w:t>.</w:t>
      </w:r>
    </w:p>
    <w:p w14:paraId="00000A6D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2E71A982" w14:textId="71AD8EB0" w:rsidR="001E60D1" w:rsidRDefault="001E60D1" w:rsidP="001E60D1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72. ČSR </w:t>
      </w:r>
      <w:r>
        <w:rPr>
          <w:sz w:val="20"/>
          <w:szCs w:val="20"/>
        </w:rPr>
        <w:t>– vježbanje i ponavljanje</w:t>
      </w:r>
    </w:p>
    <w:p w14:paraId="5980B139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A.4.3.</w:t>
      </w:r>
    </w:p>
    <w:p w14:paraId="391BBF1C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tekst i prepričava sadržaj teksta služeći se bilješkama.</w:t>
      </w:r>
    </w:p>
    <w:p w14:paraId="787F621F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</w:p>
    <w:p w14:paraId="49E42E01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51C5C82F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</w:p>
    <w:p w14:paraId="2B9D9B87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teksta.</w:t>
      </w:r>
    </w:p>
    <w:p w14:paraId="58644576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B.4.3.</w:t>
      </w:r>
    </w:p>
    <w:p w14:paraId="19C99B48" w14:textId="77777777" w:rsidR="001E60D1" w:rsidRDefault="001E60D1" w:rsidP="001E60D1">
      <w:pPr>
        <w:shd w:val="clear" w:color="auto" w:fill="FFFFFF"/>
        <w:spacing w:after="48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čita književne tekstove prema vlastitome interesu i obrazlaže svoj izbor</w:t>
      </w:r>
    </w:p>
    <w:p w14:paraId="6656E3B5" w14:textId="77777777" w:rsidR="001E60D1" w:rsidRDefault="001E60D1" w:rsidP="001E60D1">
      <w:pPr>
        <w:spacing w:after="0" w:line="240" w:lineRule="auto"/>
        <w:rPr>
          <w:sz w:val="20"/>
          <w:szCs w:val="20"/>
        </w:rPr>
      </w:pPr>
    </w:p>
    <w:p w14:paraId="2E6A8CB1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grafičku strukturu teksta i sadržaj</w:t>
      </w:r>
    </w:p>
    <w:p w14:paraId="48A43865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izdvaja važne podatke iz teksta i piše bilješke s obzirom na sadržaj i strukturu</w:t>
      </w:r>
    </w:p>
    <w:p w14:paraId="5F144937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2849AA9C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2D22DE2B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2DB1D3A4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1A110103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1960A00A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proznih tekstova: događaj, likovi, pripovjedne tehnike</w:t>
      </w:r>
    </w:p>
    <w:p w14:paraId="2AE87235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dramskih tekstova: lica, dijalog, monolog</w:t>
      </w:r>
    </w:p>
    <w:p w14:paraId="3272152D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razvija čitateljske navike kontinuiranim čitanjem i motivacijom za čitanjem različitih žanrova</w:t>
      </w:r>
    </w:p>
    <w:p w14:paraId="5DA3227B" w14:textId="47AF2BD6" w:rsidR="001E60D1" w:rsidRDefault="001E60D1" w:rsidP="001E60D1">
      <w:pPr>
        <w:spacing w:line="240" w:lineRule="auto"/>
        <w:rPr>
          <w:sz w:val="20"/>
          <w:szCs w:val="20"/>
        </w:rPr>
      </w:pPr>
    </w:p>
    <w:p w14:paraId="550E8E44" w14:textId="3C786D5B" w:rsidR="001E60D1" w:rsidRDefault="001E60D1" w:rsidP="001E60D1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73. </w:t>
      </w:r>
      <w:r w:rsidRPr="002937B9">
        <w:rPr>
          <w:i/>
          <w:iCs/>
          <w:color w:val="00B050"/>
          <w:sz w:val="20"/>
          <w:szCs w:val="20"/>
        </w:rPr>
        <w:t>Zima</w:t>
      </w:r>
      <w:r>
        <w:rPr>
          <w:color w:val="00B050"/>
          <w:sz w:val="20"/>
          <w:szCs w:val="20"/>
        </w:rPr>
        <w:t xml:space="preserve">, Vladimir </w:t>
      </w:r>
      <w:proofErr w:type="spellStart"/>
      <w:r>
        <w:rPr>
          <w:color w:val="00B050"/>
          <w:sz w:val="20"/>
          <w:szCs w:val="20"/>
        </w:rPr>
        <w:t>Halovanić</w:t>
      </w:r>
      <w:proofErr w:type="spellEnd"/>
      <w:r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>– interpretacija</w:t>
      </w:r>
    </w:p>
    <w:p w14:paraId="2A74AE55" w14:textId="77777777" w:rsidR="001E60D1" w:rsidRDefault="001E60D1" w:rsidP="001E60D1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5950AE5F" w14:textId="77777777" w:rsidR="001E60D1" w:rsidRDefault="001E60D1" w:rsidP="001E60D1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073E54E5" w14:textId="77777777" w:rsidR="001E60D1" w:rsidRDefault="001E60D1" w:rsidP="001E60D1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  <w:r>
        <w:rPr>
          <w:color w:val="231F20"/>
          <w:sz w:val="20"/>
          <w:szCs w:val="20"/>
        </w:rPr>
        <w:t xml:space="preserve"> </w:t>
      </w:r>
    </w:p>
    <w:p w14:paraId="7D4B9B9F" w14:textId="77777777" w:rsidR="001E60D1" w:rsidRDefault="001E60D1" w:rsidP="001E60D1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teksta.</w:t>
      </w:r>
    </w:p>
    <w:p w14:paraId="589E1913" w14:textId="77777777" w:rsidR="001E60D1" w:rsidRDefault="001E60D1" w:rsidP="001E60D1">
      <w:pPr>
        <w:spacing w:after="48" w:line="240" w:lineRule="auto"/>
        <w:rPr>
          <w:color w:val="231F20"/>
          <w:sz w:val="20"/>
          <w:szCs w:val="20"/>
        </w:rPr>
      </w:pPr>
    </w:p>
    <w:p w14:paraId="4434C08C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36CBA21D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3D16F18D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343D7ED9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36380F64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1FB350E3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3D32DAF9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6307595F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pjesničke slike (slika u pokretu, slika u mirovanju), personifikaciju i onomatopeju u književnome tekstu</w:t>
      </w:r>
    </w:p>
    <w:p w14:paraId="2BFC8654" w14:textId="77777777" w:rsidR="001E60D1" w:rsidRDefault="001E60D1" w:rsidP="001E60D1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poetskih tekstova: stih, strofa, ritam, zvučnost, slikovitost, ponavljanje u stihu, pjesničke slike, onomatopeja, personifikacija</w:t>
      </w:r>
    </w:p>
    <w:p w14:paraId="11B9FED0" w14:textId="77777777" w:rsidR="001E60D1" w:rsidRDefault="001E60D1" w:rsidP="001E60D1">
      <w:pPr>
        <w:spacing w:line="240" w:lineRule="auto"/>
        <w:rPr>
          <w:color w:val="00B050"/>
          <w:sz w:val="20"/>
          <w:szCs w:val="20"/>
        </w:rPr>
      </w:pPr>
    </w:p>
    <w:p w14:paraId="00000A7E" w14:textId="1F8BDC66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7</w:t>
      </w:r>
      <w:r w:rsidR="001E60D1">
        <w:rPr>
          <w:color w:val="00B050"/>
          <w:sz w:val="20"/>
          <w:szCs w:val="20"/>
        </w:rPr>
        <w:t>4</w:t>
      </w:r>
      <w:r>
        <w:rPr>
          <w:color w:val="00B050"/>
          <w:sz w:val="20"/>
          <w:szCs w:val="20"/>
        </w:rPr>
        <w:t>. i 7</w:t>
      </w:r>
      <w:r w:rsidR="001E60D1">
        <w:rPr>
          <w:color w:val="00B050"/>
          <w:sz w:val="20"/>
          <w:szCs w:val="20"/>
        </w:rPr>
        <w:t>5</w:t>
      </w:r>
      <w:r>
        <w:rPr>
          <w:color w:val="00B050"/>
          <w:sz w:val="20"/>
          <w:szCs w:val="20"/>
        </w:rPr>
        <w:t xml:space="preserve">. </w:t>
      </w:r>
      <w:r w:rsidRPr="002937B9">
        <w:rPr>
          <w:i/>
          <w:iCs/>
          <w:color w:val="00B050"/>
          <w:sz w:val="20"/>
          <w:szCs w:val="20"/>
        </w:rPr>
        <w:t>Božićno drvce Božićevih</w:t>
      </w:r>
      <w:r>
        <w:rPr>
          <w:color w:val="00B050"/>
          <w:sz w:val="20"/>
          <w:szCs w:val="20"/>
        </w:rPr>
        <w:t xml:space="preserve">, Katarina Čeliković </w:t>
      </w:r>
      <w:r>
        <w:rPr>
          <w:sz w:val="20"/>
          <w:szCs w:val="20"/>
        </w:rPr>
        <w:t>– interpretacija</w:t>
      </w:r>
    </w:p>
    <w:p w14:paraId="00000A7F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00000A80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00000A81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lastRenderedPageBreak/>
        <w:t>OŠ HJ B.4.2.</w:t>
      </w:r>
      <w:r>
        <w:rPr>
          <w:color w:val="231F20"/>
          <w:sz w:val="20"/>
          <w:szCs w:val="20"/>
        </w:rPr>
        <w:t xml:space="preserve"> </w:t>
      </w:r>
    </w:p>
    <w:p w14:paraId="00000A82" w14:textId="77777777" w:rsidR="00C4413E" w:rsidRDefault="00631BE3" w:rsidP="003A0CF5">
      <w:pPr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teksta.</w:t>
      </w:r>
    </w:p>
    <w:p w14:paraId="00000A83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A8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0A8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0A8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00000A8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0000A8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0A8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0000A8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00000A8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pjesničke slike (slika u pokretu, slika u mirovanju), personifikaciju i onomatopeju u književnome tekstu</w:t>
      </w:r>
    </w:p>
    <w:p w14:paraId="00000A8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poetskih tekstova: stih, strofa, ritam, zvučnost, slikovitost, ponavljanje u stihu, pjesničke slike, onomatopeja, personifikacija</w:t>
      </w:r>
    </w:p>
    <w:p w14:paraId="00000A8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proznih tekstova: događaj, likovi, pripovjedne tehnike</w:t>
      </w:r>
    </w:p>
    <w:p w14:paraId="00000A8E" w14:textId="77777777" w:rsidR="00C4413E" w:rsidRDefault="00631BE3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color w:val="231F20"/>
          <w:sz w:val="20"/>
          <w:szCs w:val="20"/>
        </w:rPr>
        <w:t>– prepoznaje obilježja dramskih tekstova: lica, dijalog, monolog</w:t>
      </w:r>
    </w:p>
    <w:p w14:paraId="00000A8F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FF0000"/>
          <w:sz w:val="20"/>
          <w:szCs w:val="20"/>
        </w:rPr>
      </w:pPr>
    </w:p>
    <w:p w14:paraId="00000A90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</w:p>
    <w:p w14:paraId="00000A91" w14:textId="463FF775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7</w:t>
      </w:r>
      <w:r w:rsidR="001E60D1">
        <w:rPr>
          <w:color w:val="00B050"/>
          <w:sz w:val="20"/>
          <w:szCs w:val="20"/>
        </w:rPr>
        <w:t>6</w:t>
      </w:r>
      <w:r>
        <w:rPr>
          <w:color w:val="00B050"/>
          <w:sz w:val="20"/>
          <w:szCs w:val="20"/>
        </w:rPr>
        <w:t>. Najljepši zimski blagdani–</w:t>
      </w:r>
      <w:r>
        <w:rPr>
          <w:sz w:val="20"/>
          <w:szCs w:val="20"/>
        </w:rPr>
        <w:t xml:space="preserve"> učenje novog sadržaja </w:t>
      </w:r>
    </w:p>
    <w:p w14:paraId="00000A92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A.4.2.</w:t>
      </w:r>
      <w:r>
        <w:rPr>
          <w:color w:val="231F20"/>
          <w:sz w:val="20"/>
          <w:szCs w:val="20"/>
        </w:rPr>
        <w:t xml:space="preserve"> </w:t>
      </w:r>
    </w:p>
    <w:p w14:paraId="00000A93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sluša različite tekstove, izdvaja važne podatke i prepričava sadržaj poslušanoga teksta.</w:t>
      </w:r>
    </w:p>
    <w:p w14:paraId="00000A9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izdvaja važne podatke iz poslušanoga teksta prema uputi</w:t>
      </w:r>
    </w:p>
    <w:p w14:paraId="00000A9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bilješke na temelju izdvojenih podataka</w:t>
      </w:r>
    </w:p>
    <w:p w14:paraId="00000A9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prepričava poslušani tekst na temelju bilježaka</w:t>
      </w:r>
    </w:p>
    <w:p w14:paraId="00000A9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nepoznate riječi služeći se dječjim rječnicima</w:t>
      </w:r>
    </w:p>
    <w:p w14:paraId="00000A98" w14:textId="1F051C99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456A6C10" w14:textId="0E367E66" w:rsidR="001E60D1" w:rsidRPr="00036DAA" w:rsidRDefault="001E60D1" w:rsidP="001E60D1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77. </w:t>
      </w:r>
      <w:r w:rsidRPr="00036DAA">
        <w:rPr>
          <w:i/>
          <w:iCs/>
          <w:color w:val="00B050"/>
          <w:sz w:val="20"/>
          <w:szCs w:val="20"/>
        </w:rPr>
        <w:t>Božić</w:t>
      </w:r>
      <w:r w:rsidRPr="00036DAA">
        <w:rPr>
          <w:color w:val="00B050"/>
          <w:sz w:val="20"/>
          <w:szCs w:val="20"/>
        </w:rPr>
        <w:t xml:space="preserve">, Dragutin Domjanić </w:t>
      </w:r>
      <w:r w:rsidRPr="00036DAA">
        <w:rPr>
          <w:sz w:val="20"/>
          <w:szCs w:val="20"/>
        </w:rPr>
        <w:t>– interpretacija</w:t>
      </w:r>
    </w:p>
    <w:p w14:paraId="1EC06C4B" w14:textId="77777777" w:rsidR="001E60D1" w:rsidRPr="00036DAA" w:rsidRDefault="001E60D1" w:rsidP="001E60D1">
      <w:pPr>
        <w:spacing w:line="240" w:lineRule="auto"/>
        <w:rPr>
          <w:sz w:val="20"/>
          <w:szCs w:val="20"/>
        </w:rPr>
      </w:pPr>
      <w:r w:rsidRPr="00036DAA">
        <w:rPr>
          <w:sz w:val="20"/>
          <w:szCs w:val="20"/>
        </w:rPr>
        <w:t xml:space="preserve">OŠ HJ B.4.1. </w:t>
      </w:r>
    </w:p>
    <w:p w14:paraId="570741DA" w14:textId="77777777" w:rsidR="001E60D1" w:rsidRPr="00036DAA" w:rsidRDefault="001E60D1" w:rsidP="001E60D1">
      <w:pPr>
        <w:spacing w:line="240" w:lineRule="auto"/>
        <w:rPr>
          <w:sz w:val="20"/>
          <w:szCs w:val="20"/>
        </w:rPr>
      </w:pPr>
      <w:r w:rsidRPr="00036DAA">
        <w:rPr>
          <w:sz w:val="20"/>
          <w:szCs w:val="20"/>
        </w:rPr>
        <w:t>Učenik izražava doživljaj književnoga teksta u skladu s vlastitim čitateljskim iskustvom.</w:t>
      </w:r>
    </w:p>
    <w:p w14:paraId="4C762269" w14:textId="77777777" w:rsidR="001E60D1" w:rsidRPr="00036DAA" w:rsidRDefault="001E60D1" w:rsidP="001E60D1">
      <w:pPr>
        <w:spacing w:line="240" w:lineRule="auto"/>
        <w:rPr>
          <w:sz w:val="20"/>
          <w:szCs w:val="20"/>
        </w:rPr>
      </w:pPr>
      <w:r w:rsidRPr="00036DAA">
        <w:rPr>
          <w:sz w:val="20"/>
          <w:szCs w:val="20"/>
        </w:rPr>
        <w:t xml:space="preserve">OŠ HJ A.4.6. </w:t>
      </w:r>
    </w:p>
    <w:p w14:paraId="6B12E44B" w14:textId="77777777" w:rsidR="001E60D1" w:rsidRPr="00036DAA" w:rsidRDefault="001E60D1" w:rsidP="001E60D1">
      <w:pPr>
        <w:spacing w:line="240" w:lineRule="auto"/>
        <w:rPr>
          <w:sz w:val="20"/>
          <w:szCs w:val="20"/>
        </w:rPr>
      </w:pPr>
      <w:r w:rsidRPr="00036DAA">
        <w:rPr>
          <w:sz w:val="20"/>
          <w:szCs w:val="20"/>
        </w:rPr>
        <w:t>Učenik objašnjava razliku između zavičajnoga govora i hrvatskoga standardnog jezika.</w:t>
      </w:r>
    </w:p>
    <w:p w14:paraId="4ECCFC65" w14:textId="77777777" w:rsidR="001E60D1" w:rsidRPr="00036DAA" w:rsidRDefault="001E60D1" w:rsidP="001E60D1">
      <w:pPr>
        <w:spacing w:after="0" w:line="240" w:lineRule="auto"/>
        <w:rPr>
          <w:sz w:val="20"/>
          <w:szCs w:val="20"/>
        </w:rPr>
      </w:pPr>
      <w:r w:rsidRPr="00036DAA">
        <w:rPr>
          <w:sz w:val="20"/>
          <w:szCs w:val="20"/>
        </w:rPr>
        <w:t>– povezuje doživljaj i razumijevanje književnoga teksta s vlastitim misaonim i emotivnim reakcijama na tekst</w:t>
      </w:r>
    </w:p>
    <w:p w14:paraId="28FB7EF1" w14:textId="77777777" w:rsidR="001E60D1" w:rsidRPr="00036DAA" w:rsidRDefault="001E60D1" w:rsidP="001E60D1">
      <w:pPr>
        <w:spacing w:after="0" w:line="240" w:lineRule="auto"/>
        <w:rPr>
          <w:sz w:val="20"/>
          <w:szCs w:val="20"/>
        </w:rPr>
      </w:pPr>
      <w:r w:rsidRPr="00036DAA">
        <w:rPr>
          <w:sz w:val="20"/>
          <w:szCs w:val="20"/>
        </w:rPr>
        <w:t>– povezuje sadržaj, temu i motive teksta s vlastitim iskustvom</w:t>
      </w:r>
    </w:p>
    <w:p w14:paraId="5341ABA2" w14:textId="77777777" w:rsidR="001E60D1" w:rsidRPr="00036DAA" w:rsidRDefault="001E60D1" w:rsidP="001E60D1">
      <w:pPr>
        <w:spacing w:after="0" w:line="240" w:lineRule="auto"/>
        <w:rPr>
          <w:sz w:val="20"/>
          <w:szCs w:val="20"/>
        </w:rPr>
      </w:pPr>
      <w:r w:rsidRPr="00036DAA">
        <w:rPr>
          <w:sz w:val="20"/>
          <w:szCs w:val="20"/>
        </w:rPr>
        <w:t>– pokazuje radoznalost, sklonost i znatiželju za komunikaciju s književnim tekstom</w:t>
      </w:r>
    </w:p>
    <w:p w14:paraId="196235A7" w14:textId="77777777" w:rsidR="001E60D1" w:rsidRPr="00036DAA" w:rsidRDefault="001E60D1" w:rsidP="001E60D1">
      <w:pPr>
        <w:spacing w:after="0" w:line="240" w:lineRule="auto"/>
        <w:rPr>
          <w:sz w:val="20"/>
          <w:szCs w:val="20"/>
        </w:rPr>
      </w:pPr>
      <w:r w:rsidRPr="00036DAA">
        <w:rPr>
          <w:sz w:val="20"/>
          <w:szCs w:val="20"/>
        </w:rPr>
        <w:t>– razgovara s drugim učenicima o vlastitome doživljaju teksta</w:t>
      </w:r>
    </w:p>
    <w:p w14:paraId="67B10C4D" w14:textId="77777777" w:rsidR="001E60D1" w:rsidRPr="00036DAA" w:rsidRDefault="001E60D1" w:rsidP="001E60D1">
      <w:pPr>
        <w:spacing w:after="0" w:line="240" w:lineRule="auto"/>
        <w:rPr>
          <w:sz w:val="20"/>
          <w:szCs w:val="20"/>
        </w:rPr>
      </w:pPr>
      <w:r w:rsidRPr="00036DAA">
        <w:rPr>
          <w:sz w:val="20"/>
          <w:szCs w:val="20"/>
        </w:rPr>
        <w:t>– prepoznaje vrijedne poruke i mudre izreke</w:t>
      </w:r>
    </w:p>
    <w:p w14:paraId="0E31CE80" w14:textId="77777777" w:rsidR="001E60D1" w:rsidRPr="00036DAA" w:rsidRDefault="001E60D1" w:rsidP="001E60D1">
      <w:pPr>
        <w:spacing w:after="0" w:line="240" w:lineRule="auto"/>
        <w:rPr>
          <w:sz w:val="20"/>
          <w:szCs w:val="20"/>
        </w:rPr>
      </w:pPr>
      <w:r w:rsidRPr="00036DAA">
        <w:rPr>
          <w:sz w:val="20"/>
          <w:szCs w:val="20"/>
        </w:rPr>
        <w:t>– argumentira vlastite doživljaje i zaključuje o uočenim vrijednostima književnoga teksta</w:t>
      </w:r>
    </w:p>
    <w:p w14:paraId="27CBC6E3" w14:textId="77777777" w:rsidR="001E60D1" w:rsidRPr="00036DAA" w:rsidRDefault="001E60D1" w:rsidP="001E60D1">
      <w:pPr>
        <w:spacing w:after="0" w:line="240" w:lineRule="auto"/>
        <w:rPr>
          <w:sz w:val="20"/>
          <w:szCs w:val="20"/>
        </w:rPr>
      </w:pPr>
      <w:r w:rsidRPr="00036DAA">
        <w:rPr>
          <w:sz w:val="20"/>
          <w:szCs w:val="20"/>
        </w:rPr>
        <w:t>– služi se hrvatskim standardnim jezikom u javnoj komunikaciji u skladu s usvojenim jezičnim pravilima</w:t>
      </w:r>
    </w:p>
    <w:p w14:paraId="4F99C9C1" w14:textId="77777777" w:rsidR="001E60D1" w:rsidRPr="00036DAA" w:rsidRDefault="001E60D1" w:rsidP="001E60D1">
      <w:pPr>
        <w:spacing w:after="0" w:line="240" w:lineRule="auto"/>
        <w:rPr>
          <w:sz w:val="20"/>
          <w:szCs w:val="20"/>
        </w:rPr>
      </w:pPr>
      <w:r w:rsidRPr="00036DAA">
        <w:rPr>
          <w:sz w:val="20"/>
          <w:szCs w:val="20"/>
        </w:rPr>
        <w:t>– razlikuje mjesni govor i hrvatski standardni jezik navodeći ogledne i česte primjere</w:t>
      </w:r>
    </w:p>
    <w:p w14:paraId="59DDE267" w14:textId="77777777" w:rsidR="001E60D1" w:rsidRPr="00036DAA" w:rsidRDefault="001E60D1" w:rsidP="001E60D1">
      <w:pPr>
        <w:spacing w:after="0" w:line="240" w:lineRule="auto"/>
        <w:rPr>
          <w:sz w:val="20"/>
          <w:szCs w:val="20"/>
        </w:rPr>
      </w:pPr>
      <w:r w:rsidRPr="00036DAA">
        <w:rPr>
          <w:sz w:val="20"/>
          <w:szCs w:val="20"/>
        </w:rPr>
        <w:t>– uočava važnost pozitivnog odnosa prema mjesnom govoru</w:t>
      </w:r>
    </w:p>
    <w:p w14:paraId="30437BD6" w14:textId="77777777" w:rsidR="001E60D1" w:rsidRPr="00036DAA" w:rsidRDefault="001E60D1" w:rsidP="001E60D1">
      <w:pPr>
        <w:spacing w:after="0" w:line="240" w:lineRule="auto"/>
        <w:rPr>
          <w:sz w:val="20"/>
          <w:szCs w:val="20"/>
        </w:rPr>
      </w:pPr>
      <w:r w:rsidRPr="00036DAA">
        <w:rPr>
          <w:sz w:val="20"/>
          <w:szCs w:val="20"/>
        </w:rPr>
        <w:t>– uočava važnosti mjesnoga govora i prepoznaje njegovu komunikacijsku ulogu na pojedinome prostoru (raznolikost hrvatskih govora, jezične zajednice u Hrvatskoj i izvan granica Republike Hrvatske)</w:t>
      </w:r>
    </w:p>
    <w:p w14:paraId="27F2823B" w14:textId="77777777" w:rsidR="001E60D1" w:rsidRPr="00036DAA" w:rsidRDefault="001E60D1" w:rsidP="001E60D1">
      <w:pPr>
        <w:spacing w:line="240" w:lineRule="auto"/>
        <w:rPr>
          <w:sz w:val="20"/>
          <w:szCs w:val="20"/>
        </w:rPr>
      </w:pPr>
      <w:r w:rsidRPr="00036DAA">
        <w:rPr>
          <w:sz w:val="20"/>
          <w:szCs w:val="20"/>
        </w:rPr>
        <w:t>– čita i sluša tekstove na kajkavskome, čakavskom i štokavskom narječju i prepoznaje kojemu narječju pripada i prepoznaje narječje kojem pripada njegov govor</w:t>
      </w:r>
    </w:p>
    <w:p w14:paraId="2226CBF0" w14:textId="77777777" w:rsidR="001E60D1" w:rsidRDefault="001E60D1" w:rsidP="003A0CF5">
      <w:pPr>
        <w:spacing w:after="0" w:line="240" w:lineRule="auto"/>
        <w:rPr>
          <w:sz w:val="20"/>
          <w:szCs w:val="20"/>
        </w:rPr>
      </w:pPr>
    </w:p>
    <w:p w14:paraId="00000A99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0A9A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A9D" w14:textId="08822CC2" w:rsidR="00C4413E" w:rsidRDefault="00631BE3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16. BOJA, kompozicija i nijanse boja, Redefinirana reprodukcija, tempera</w:t>
      </w:r>
    </w:p>
    <w:p w14:paraId="04FBBEA9" w14:textId="77777777" w:rsidR="00A309B1" w:rsidRPr="00A309B1" w:rsidRDefault="00A309B1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</w:p>
    <w:p w14:paraId="00000A9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A.4.1. Učenici likovnim i vizualnim izražavanjem interpretiraju različite sadržaje.</w:t>
      </w:r>
    </w:p>
    <w:p w14:paraId="00000A9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0AA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0AA1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 xml:space="preserve">OŠ LK B.4.2. Učenici opisuju i uspoređuju svoj likovni ili vizualni rad i radove drugih učenika te opisuju vlastiti </w:t>
      </w:r>
      <w:r>
        <w:rPr>
          <w:sz w:val="20"/>
          <w:szCs w:val="20"/>
        </w:rPr>
        <w:t>doživljaj stvaranja.</w:t>
      </w:r>
    </w:p>
    <w:p w14:paraId="00000AA2" w14:textId="77777777" w:rsidR="00C4413E" w:rsidRDefault="00C4413E" w:rsidP="003A0CF5">
      <w:pPr>
        <w:spacing w:line="240" w:lineRule="auto"/>
        <w:rPr>
          <w:color w:val="7030A0"/>
        </w:rPr>
      </w:pPr>
    </w:p>
    <w:p w14:paraId="00000AA3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GLAZBENA KULTURA</w:t>
      </w:r>
    </w:p>
    <w:p w14:paraId="00000AA4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16. GLAZBA  JE MELODIJA – pjevaj melodiju - Klinček stoji pod oblokom / Suo Gan / Nevjestica</w:t>
      </w:r>
    </w:p>
    <w:p w14:paraId="00000AA5" w14:textId="77777777" w:rsidR="00C4413E" w:rsidRDefault="00C4413E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</w:p>
    <w:p w14:paraId="00000AA6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A.4.1. Učenik poznaje određeni broj skladbi.</w:t>
      </w:r>
    </w:p>
    <w:p w14:paraId="00000AA7" w14:textId="298D7576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A.4.2. Učenik temeljem slušanja razlikuje pojedine glazbeno izražajne sastavnice, osnovne skupine glazbala i pjevačkih glasova te boje muških i ženskih pjevačkih glasova.</w:t>
      </w:r>
    </w:p>
    <w:p w14:paraId="00000AA8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B.4.1. Učenik sudjeluje u zajedničkoj izvedbi te vrednuje zajedničku izvedbu.</w:t>
      </w:r>
    </w:p>
    <w:p w14:paraId="00000AA9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B.4.2. Učenik pjevanjem izvodi tradicijske pjesme iz Hrvatske i svijeta.</w:t>
      </w:r>
    </w:p>
    <w:p w14:paraId="00000AAA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B.4.3. Učenik izvodi glazbene igre uz pjevanje, slušanje glazbe.</w:t>
      </w:r>
    </w:p>
    <w:p w14:paraId="00000AAB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B.4.4. Učenik sudjeluje u aktivnostima glazbenog stvaralaštva. Svira dobe, kraće ritamske obrasce i pratnju te kraće instrumentalne skladbe.</w:t>
      </w:r>
    </w:p>
    <w:p w14:paraId="00000AAC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C.4.1. Učenik na osnovu slušanja glazbe i aktivnog muziciranja prepoznaje različite uloge i vrste glazbe.</w:t>
      </w:r>
    </w:p>
    <w:p w14:paraId="00000AAD" w14:textId="77777777" w:rsidR="00C4413E" w:rsidRDefault="00631BE3" w:rsidP="003A0CF5">
      <w:pPr>
        <w:widowControl w:val="0"/>
        <w:spacing w:after="0" w:line="240" w:lineRule="auto"/>
        <w:rPr>
          <w:color w:val="00B050"/>
          <w:sz w:val="20"/>
          <w:szCs w:val="20"/>
        </w:rPr>
      </w:pPr>
      <w:r>
        <w:rPr>
          <w:color w:val="231F20"/>
          <w:sz w:val="20"/>
          <w:szCs w:val="20"/>
        </w:rPr>
        <w:t>OŠ GK C.4.2. Učenik temeljem slušanja, pjevanja i plesa/pokreta upoznaje obilježja hrvatske tradicijske glazbe u vlastitoj sredini (lokalnoj zajednici).</w:t>
      </w:r>
    </w:p>
    <w:p w14:paraId="00000AAE" w14:textId="77777777" w:rsidR="00C4413E" w:rsidRDefault="00C4413E" w:rsidP="003A0CF5">
      <w:pPr>
        <w:spacing w:line="240" w:lineRule="auto"/>
        <w:rPr>
          <w:color w:val="7030A0"/>
        </w:rPr>
      </w:pPr>
    </w:p>
    <w:p w14:paraId="00000AAF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  <w:r>
        <w:rPr>
          <w:color w:val="00B0F0"/>
          <w:sz w:val="20"/>
          <w:szCs w:val="20"/>
          <w:highlight w:val="white"/>
        </w:rPr>
        <w:t>MATEMATIKA</w:t>
      </w:r>
    </w:p>
    <w:p w14:paraId="00000AB0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7B074065" w14:textId="2A058DCB" w:rsidR="009A0CF6" w:rsidRDefault="009A0CF6" w:rsidP="009A0CF6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6</w:t>
      </w:r>
      <w:r w:rsidR="00693C83">
        <w:rPr>
          <w:color w:val="00B050"/>
          <w:sz w:val="20"/>
          <w:szCs w:val="20"/>
        </w:rPr>
        <w:t>0</w:t>
      </w:r>
      <w:r>
        <w:rPr>
          <w:color w:val="00B050"/>
          <w:sz w:val="20"/>
          <w:szCs w:val="20"/>
        </w:rPr>
        <w:t>. I OVAJ TROKUT CRTATI ZNAM, Pravokutni trokut i crtanje pravokutnog trokuta</w:t>
      </w:r>
      <w:r>
        <w:rPr>
          <w:sz w:val="20"/>
          <w:szCs w:val="20"/>
        </w:rPr>
        <w:t xml:space="preserve"> – ponavljanje</w:t>
      </w:r>
    </w:p>
    <w:p w14:paraId="603E51E2" w14:textId="77777777" w:rsidR="009A0CF6" w:rsidRDefault="009A0CF6" w:rsidP="009A0CF6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C.4.4. Crta i konstruira geometrijske likove. </w:t>
      </w:r>
    </w:p>
    <w:p w14:paraId="51D83A38" w14:textId="77777777" w:rsidR="009A0CF6" w:rsidRDefault="009A0CF6" w:rsidP="009A0CF6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C.4.2. Razlikuje i opisuje trokute prema duljinama stranica te pravokutni trokut. </w:t>
      </w:r>
    </w:p>
    <w:p w14:paraId="6F3E5E7E" w14:textId="77777777" w:rsidR="009A0CF6" w:rsidRDefault="009A0CF6" w:rsidP="009A0CF6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C.4.5. Povezuje sve poznate geometrijske oblike. </w:t>
      </w:r>
    </w:p>
    <w:p w14:paraId="46BBF40B" w14:textId="77777777" w:rsidR="009A0CF6" w:rsidRDefault="009A0CF6" w:rsidP="009A0CF6">
      <w:pPr>
        <w:spacing w:after="0" w:line="240" w:lineRule="auto"/>
        <w:rPr>
          <w:sz w:val="20"/>
          <w:szCs w:val="20"/>
        </w:rPr>
      </w:pPr>
    </w:p>
    <w:p w14:paraId="338E35F8" w14:textId="77777777" w:rsidR="009A0CF6" w:rsidRDefault="009A0CF6" w:rsidP="009A0CF6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Pomoću geometrijskoga pribora crta pravokutni trokut. </w:t>
      </w:r>
    </w:p>
    <w:p w14:paraId="71B93B1D" w14:textId="77777777" w:rsidR="009A0CF6" w:rsidRDefault="009A0CF6" w:rsidP="009A0CF6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Razlikuje i opisuje pravokutni trokut u odnosu na druge trokute. </w:t>
      </w:r>
    </w:p>
    <w:p w14:paraId="6A1DC76F" w14:textId="77777777" w:rsidR="009A0CF6" w:rsidRDefault="009A0CF6" w:rsidP="009A0CF6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sz w:val="20"/>
          <w:szCs w:val="20"/>
        </w:rPr>
        <w:t>Označava vrhove, stranice i kutove trokuta te trokut zapisuje simbolima (</w:t>
      </w:r>
      <w:r>
        <w:rPr>
          <w:i/>
          <w:sz w:val="20"/>
          <w:szCs w:val="20"/>
        </w:rPr>
        <w:t>ΔABC</w:t>
      </w:r>
      <w:r>
        <w:rPr>
          <w:sz w:val="20"/>
          <w:szCs w:val="20"/>
        </w:rPr>
        <w:t>).</w:t>
      </w:r>
    </w:p>
    <w:p w14:paraId="1378EFED" w14:textId="77777777" w:rsidR="009A0CF6" w:rsidRDefault="009A0CF6" w:rsidP="009A0CF6">
      <w:pPr>
        <w:spacing w:after="0" w:line="240" w:lineRule="auto"/>
        <w:rPr>
          <w:color w:val="231F20"/>
          <w:sz w:val="20"/>
          <w:szCs w:val="20"/>
        </w:rPr>
      </w:pPr>
    </w:p>
    <w:p w14:paraId="21992194" w14:textId="3C1F357D" w:rsidR="009A0CF6" w:rsidRDefault="009A0CF6" w:rsidP="009A0CF6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6</w:t>
      </w:r>
      <w:r w:rsidR="00693C83">
        <w:rPr>
          <w:color w:val="00B050"/>
          <w:sz w:val="20"/>
          <w:szCs w:val="20"/>
        </w:rPr>
        <w:t>1</w:t>
      </w:r>
      <w:r>
        <w:rPr>
          <w:color w:val="00B050"/>
          <w:sz w:val="20"/>
          <w:szCs w:val="20"/>
        </w:rPr>
        <w:t>. i 6</w:t>
      </w:r>
      <w:r w:rsidR="00693C83">
        <w:rPr>
          <w:color w:val="00B050"/>
          <w:sz w:val="20"/>
          <w:szCs w:val="20"/>
        </w:rPr>
        <w:t>2</w:t>
      </w:r>
      <w:r>
        <w:rPr>
          <w:color w:val="00B050"/>
          <w:sz w:val="20"/>
          <w:szCs w:val="20"/>
        </w:rPr>
        <w:t xml:space="preserve">. PONAVLJANJE - Trokut </w:t>
      </w:r>
      <w:r>
        <w:rPr>
          <w:sz w:val="20"/>
          <w:szCs w:val="20"/>
        </w:rPr>
        <w:t>– ponavljanje</w:t>
      </w:r>
    </w:p>
    <w:p w14:paraId="0AA9F360" w14:textId="77777777" w:rsidR="009A0CF6" w:rsidRDefault="009A0CF6" w:rsidP="009A0CF6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C.4.4. Crta i konstruira geometrijske likove. </w:t>
      </w:r>
    </w:p>
    <w:p w14:paraId="34EA5DBA" w14:textId="77777777" w:rsidR="009A0CF6" w:rsidRDefault="009A0CF6" w:rsidP="009A0CF6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C.4.2. Razlikuje i opisuje trokute prema duljinama stranica te pravokutni trokut.</w:t>
      </w:r>
    </w:p>
    <w:p w14:paraId="1E1A76B9" w14:textId="77777777" w:rsidR="009A0CF6" w:rsidRDefault="009A0CF6" w:rsidP="009A0CF6">
      <w:pPr>
        <w:spacing w:after="0" w:line="240" w:lineRule="auto"/>
        <w:rPr>
          <w:color w:val="231F20"/>
          <w:sz w:val="20"/>
          <w:szCs w:val="20"/>
        </w:rPr>
      </w:pPr>
    </w:p>
    <w:p w14:paraId="78495BFD" w14:textId="77777777" w:rsidR="009A0CF6" w:rsidRDefault="009A0CF6" w:rsidP="009A0CF6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Razlikuje i opisuje trokute prema duljinama stranica i dijeli ih na </w:t>
      </w:r>
      <w:proofErr w:type="spellStart"/>
      <w:r>
        <w:rPr>
          <w:sz w:val="20"/>
          <w:szCs w:val="20"/>
        </w:rPr>
        <w:t>jednakostranične</w:t>
      </w:r>
      <w:proofErr w:type="spellEnd"/>
      <w:r>
        <w:rPr>
          <w:sz w:val="20"/>
          <w:szCs w:val="20"/>
        </w:rPr>
        <w:t xml:space="preserve">, raznostranične i jednakokračne trokute. </w:t>
      </w:r>
    </w:p>
    <w:p w14:paraId="315AEF5F" w14:textId="77777777" w:rsidR="009A0CF6" w:rsidRDefault="009A0CF6" w:rsidP="009A0CF6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Razlikuje i opisuje pravokutni trokut u odnosu na druge trokute.</w:t>
      </w:r>
    </w:p>
    <w:p w14:paraId="089DF019" w14:textId="77777777" w:rsidR="009A0CF6" w:rsidRDefault="009A0CF6" w:rsidP="009A0CF6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Pomoću geometrijskoga pribora crta osnovne geometrijske likove (raznostranični i pravokutni trokut, pravokutnik i kvadrat). </w:t>
      </w:r>
    </w:p>
    <w:p w14:paraId="2E10A7BB" w14:textId="77777777" w:rsidR="009A0CF6" w:rsidRDefault="009A0CF6" w:rsidP="009A0CF6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Konstruira </w:t>
      </w:r>
      <w:proofErr w:type="spellStart"/>
      <w:r>
        <w:rPr>
          <w:sz w:val="20"/>
          <w:szCs w:val="20"/>
        </w:rPr>
        <w:t>jednakostranične</w:t>
      </w:r>
      <w:proofErr w:type="spellEnd"/>
      <w:r>
        <w:rPr>
          <w:sz w:val="20"/>
          <w:szCs w:val="20"/>
        </w:rPr>
        <w:t>, raznostranične i jednakokračne trokute.</w:t>
      </w:r>
    </w:p>
    <w:p w14:paraId="4FFF70B2" w14:textId="77777777" w:rsidR="009A0CF6" w:rsidRDefault="009A0CF6" w:rsidP="009A0CF6">
      <w:pPr>
        <w:spacing w:after="0" w:line="240" w:lineRule="auto"/>
        <w:ind w:hanging="2"/>
        <w:rPr>
          <w:sz w:val="20"/>
          <w:szCs w:val="20"/>
        </w:rPr>
      </w:pPr>
    </w:p>
    <w:p w14:paraId="63C1051D" w14:textId="6EE7AB93" w:rsidR="009A0CF6" w:rsidRDefault="009A0CF6" w:rsidP="009A0CF6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6</w:t>
      </w:r>
      <w:r w:rsidR="00693C83">
        <w:rPr>
          <w:color w:val="00B050"/>
          <w:sz w:val="20"/>
          <w:szCs w:val="20"/>
        </w:rPr>
        <w:t>3</w:t>
      </w:r>
      <w:r>
        <w:rPr>
          <w:color w:val="00B050"/>
          <w:sz w:val="20"/>
          <w:szCs w:val="20"/>
        </w:rPr>
        <w:t xml:space="preserve">. Ispit znanja: Kut i trokut </w:t>
      </w:r>
      <w:r>
        <w:rPr>
          <w:sz w:val="20"/>
          <w:szCs w:val="20"/>
        </w:rPr>
        <w:t>– provjera (vrednovanje naučenoga)</w:t>
      </w:r>
    </w:p>
    <w:p w14:paraId="7EEE284F" w14:textId="77777777" w:rsidR="009A0CF6" w:rsidRDefault="009A0CF6" w:rsidP="009A0CF6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C.4.1. Određuje i crta kut.  </w:t>
      </w:r>
    </w:p>
    <w:p w14:paraId="118D6BCB" w14:textId="77777777" w:rsidR="009A0CF6" w:rsidRDefault="009A0CF6" w:rsidP="009A0CF6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C.4.2. Razlikuje i opisuje trokute prema duljinama stranica.</w:t>
      </w:r>
    </w:p>
    <w:p w14:paraId="796CFF6B" w14:textId="77777777" w:rsidR="009A0CF6" w:rsidRDefault="009A0CF6" w:rsidP="009A0CF6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C.4.5. Povezuje sve poznate geometrijske oblike. </w:t>
      </w:r>
    </w:p>
    <w:p w14:paraId="658FA04F" w14:textId="77777777" w:rsidR="009A0CF6" w:rsidRDefault="009A0CF6" w:rsidP="009A0CF6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C.4.4. Crta i konstruira geometrijske likove.</w:t>
      </w:r>
    </w:p>
    <w:p w14:paraId="5205DB07" w14:textId="77777777" w:rsidR="009A0CF6" w:rsidRDefault="009A0CF6" w:rsidP="009A0CF6">
      <w:pPr>
        <w:spacing w:after="0" w:line="240" w:lineRule="auto"/>
        <w:rPr>
          <w:color w:val="231F20"/>
          <w:sz w:val="20"/>
          <w:szCs w:val="20"/>
        </w:rPr>
      </w:pPr>
    </w:p>
    <w:p w14:paraId="45B07DB3" w14:textId="77777777" w:rsidR="009A0CF6" w:rsidRDefault="009A0CF6" w:rsidP="009A0CF6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Opisuje pojam kuta. </w:t>
      </w:r>
    </w:p>
    <w:p w14:paraId="1ED313EC" w14:textId="77777777" w:rsidR="009A0CF6" w:rsidRDefault="009A0CF6" w:rsidP="009A0CF6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Prepoznaje, uspoređuje i crta pravi, šiljasti i tupi kut te imenuje vrh i krakove kuta. </w:t>
      </w:r>
    </w:p>
    <w:p w14:paraId="22AFFAAF" w14:textId="77777777" w:rsidR="009A0CF6" w:rsidRDefault="009A0CF6" w:rsidP="009A0CF6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Prepoznaje i ističe točke koje (ne) pripadaju kutu. </w:t>
      </w:r>
    </w:p>
    <w:p w14:paraId="5430DD05" w14:textId="77777777" w:rsidR="009A0CF6" w:rsidRDefault="009A0CF6" w:rsidP="009A0CF6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Koristi se oznakom kuta (kut </w:t>
      </w:r>
      <w:proofErr w:type="spellStart"/>
      <w:r>
        <w:rPr>
          <w:i/>
          <w:sz w:val="20"/>
          <w:szCs w:val="20"/>
        </w:rPr>
        <w:t>aVb</w:t>
      </w:r>
      <w:proofErr w:type="spellEnd"/>
      <w:r>
        <w:rPr>
          <w:sz w:val="20"/>
          <w:szCs w:val="20"/>
        </w:rPr>
        <w:t>) pazeći na orijentaciju (suprotno od kazaljke na satu).</w:t>
      </w:r>
    </w:p>
    <w:p w14:paraId="719BF3A9" w14:textId="77777777" w:rsidR="009A0CF6" w:rsidRDefault="009A0CF6" w:rsidP="009A0CF6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Razlikuje i opisuje trokute prema duljinama stranica i dijeli ih na </w:t>
      </w:r>
      <w:proofErr w:type="spellStart"/>
      <w:r>
        <w:rPr>
          <w:sz w:val="20"/>
          <w:szCs w:val="20"/>
        </w:rPr>
        <w:t>jednakostranične</w:t>
      </w:r>
      <w:proofErr w:type="spellEnd"/>
      <w:r>
        <w:rPr>
          <w:sz w:val="20"/>
          <w:szCs w:val="20"/>
        </w:rPr>
        <w:t>, raznostranične i jednakokračne trokute.</w:t>
      </w:r>
    </w:p>
    <w:p w14:paraId="06DF9B5A" w14:textId="77777777" w:rsidR="009A0CF6" w:rsidRDefault="009A0CF6" w:rsidP="009A0CF6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Označava vrhove, stranice i kutove trokuta te trokut zapisuje simbolima (</w:t>
      </w:r>
      <w:r>
        <w:rPr>
          <w:i/>
          <w:sz w:val="20"/>
          <w:szCs w:val="20"/>
        </w:rPr>
        <w:t>ΔABC</w:t>
      </w:r>
      <w:r>
        <w:rPr>
          <w:sz w:val="20"/>
          <w:szCs w:val="20"/>
        </w:rPr>
        <w:t xml:space="preserve">). </w:t>
      </w:r>
    </w:p>
    <w:p w14:paraId="4B577009" w14:textId="77777777" w:rsidR="009A0CF6" w:rsidRDefault="009A0CF6" w:rsidP="009A0CF6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Povezuje sve geometrijske pojmove u opisivanju geometrijskih objekata.</w:t>
      </w:r>
    </w:p>
    <w:p w14:paraId="7471E6C7" w14:textId="77777777" w:rsidR="009A0CF6" w:rsidRPr="00314CC5" w:rsidRDefault="009A0CF6" w:rsidP="009A0CF6">
      <w:pPr>
        <w:widowControl w:val="0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sz w:val="20"/>
          <w:szCs w:val="20"/>
        </w:rPr>
        <w:t>Crta geometrijske likove.</w:t>
      </w:r>
    </w:p>
    <w:p w14:paraId="4EA4A1CB" w14:textId="1CDFC9EE" w:rsidR="009A0CF6" w:rsidRDefault="009A0CF6" w:rsidP="003A0CF5">
      <w:pPr>
        <w:widowControl w:val="0"/>
        <w:spacing w:after="0" w:line="240" w:lineRule="auto"/>
        <w:ind w:left="-2"/>
        <w:rPr>
          <w:sz w:val="20"/>
          <w:szCs w:val="20"/>
        </w:rPr>
      </w:pPr>
    </w:p>
    <w:p w14:paraId="5052797D" w14:textId="77777777" w:rsidR="009A0CF6" w:rsidRDefault="009A0CF6" w:rsidP="003A0CF5">
      <w:pPr>
        <w:widowControl w:val="0"/>
        <w:spacing w:after="0" w:line="240" w:lineRule="auto"/>
        <w:ind w:left="-2"/>
        <w:rPr>
          <w:sz w:val="20"/>
          <w:szCs w:val="20"/>
        </w:rPr>
      </w:pPr>
    </w:p>
    <w:p w14:paraId="00000AC8" w14:textId="77777777" w:rsidR="00C4413E" w:rsidRDefault="00631BE3" w:rsidP="003A0CF5">
      <w:pPr>
        <w:spacing w:after="200" w:line="240" w:lineRule="auto"/>
        <w:rPr>
          <w:color w:val="00B050"/>
          <w:sz w:val="20"/>
          <w:szCs w:val="20"/>
        </w:rPr>
      </w:pPr>
      <w:r>
        <w:rPr>
          <w:color w:val="00B0F0"/>
          <w:sz w:val="20"/>
          <w:szCs w:val="20"/>
          <w:highlight w:val="white"/>
        </w:rPr>
        <w:t>PRIRODA</w:t>
      </w:r>
    </w:p>
    <w:p w14:paraId="00000AC9" w14:textId="4E8D1785" w:rsidR="00C4413E" w:rsidRDefault="00631BE3" w:rsidP="003A0CF5">
      <w:pPr>
        <w:spacing w:after="200" w:line="240" w:lineRule="auto"/>
        <w:rPr>
          <w:color w:val="000000"/>
          <w:sz w:val="20"/>
          <w:szCs w:val="20"/>
        </w:rPr>
      </w:pPr>
      <w:r>
        <w:rPr>
          <w:color w:val="00B050"/>
          <w:sz w:val="20"/>
          <w:szCs w:val="20"/>
        </w:rPr>
        <w:t xml:space="preserve">45. </w:t>
      </w:r>
      <w:r w:rsidR="00A309B1" w:rsidRPr="00A309B1">
        <w:rPr>
          <w:color w:val="00B050"/>
          <w:sz w:val="20"/>
          <w:szCs w:val="20"/>
        </w:rPr>
        <w:t>Primorska Hrvatska – kulturno-povijesne znamenitosti</w:t>
      </w:r>
      <w:r w:rsidR="00A309B1">
        <w:rPr>
          <w:b/>
          <w:bCs/>
          <w:color w:val="000000"/>
          <w:sz w:val="20"/>
          <w:szCs w:val="20"/>
        </w:rPr>
        <w:t xml:space="preserve"> </w:t>
      </w:r>
      <w:r w:rsidR="00A309B1">
        <w:rPr>
          <w:color w:val="000000"/>
          <w:sz w:val="20"/>
          <w:szCs w:val="20"/>
        </w:rPr>
        <w:t>– sat učenja novih nastavnih sadržaj</w:t>
      </w:r>
    </w:p>
    <w:p w14:paraId="15CC22B5" w14:textId="0586EDE0" w:rsidR="00A309B1" w:rsidRDefault="00A309B1" w:rsidP="003A0CF5">
      <w:pPr>
        <w:spacing w:after="20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B.4.3. Učenik se snalazi u promjenama i odnosima u vremenu te pripovijeda povijesnu priču o prošlim događajima i o značajnim osobama iz zavičaja i/ili Republike Hrvatske.; </w:t>
      </w:r>
      <w:r>
        <w:rPr>
          <w:color w:val="000000"/>
          <w:sz w:val="20"/>
          <w:szCs w:val="20"/>
        </w:rPr>
        <w:br/>
        <w:t>PID OŠ C.4.1. Učenik obrazlaže ulogu, utjecaj i važnost povijesnoga nasljeđa te prirodnih i društvenih različitosti domovine na razvoj nacionalnoga identiteta.</w:t>
      </w:r>
    </w:p>
    <w:p w14:paraId="1F41D01D" w14:textId="4E503E61" w:rsidR="00A309B1" w:rsidRPr="00A309B1" w:rsidRDefault="00A309B1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9B1">
        <w:rPr>
          <w:rFonts w:eastAsia="Times New Roman"/>
          <w:color w:val="000000"/>
          <w:sz w:val="20"/>
          <w:szCs w:val="20"/>
        </w:rPr>
        <w:t xml:space="preserve">•Prikuplja informacije i istražuje o odnosima prirodnih i društvenih pojava. </w:t>
      </w:r>
      <w:r>
        <w:rPr>
          <w:rFonts w:eastAsia="Times New Roman"/>
          <w:color w:val="000000"/>
          <w:sz w:val="20"/>
          <w:szCs w:val="20"/>
        </w:rPr>
        <w:br/>
      </w:r>
      <w:r w:rsidRPr="00A309B1">
        <w:rPr>
          <w:rFonts w:eastAsia="Times New Roman"/>
          <w:color w:val="000000"/>
          <w:sz w:val="20"/>
          <w:szCs w:val="20"/>
        </w:rPr>
        <w:t>• Istražuje o značajnim osobama i događajima u domovini, povezuje ih s kulturno-povijesnim spomenicima, smješta u vremenske okvire te pokazuje na vremenskoj crti ili lenti vremena</w:t>
      </w:r>
    </w:p>
    <w:p w14:paraId="3AD9B63D" w14:textId="02DA262A" w:rsidR="00A309B1" w:rsidRPr="00A309B1" w:rsidRDefault="00A309B1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9B1">
        <w:rPr>
          <w:rFonts w:eastAsia="Times New Roman"/>
          <w:color w:val="000000"/>
          <w:sz w:val="20"/>
          <w:szCs w:val="20"/>
        </w:rPr>
        <w:t xml:space="preserve">• Raspravlja o svojoj ulozi i povezanosti s domovinom prema događajima, interesima, vrijednostima. Istražuje prirodnu i društvenu raznolikost, posebnost i prepoznatljivost domovine koristeći se različitim izvorima. </w:t>
      </w:r>
      <w:r>
        <w:rPr>
          <w:rFonts w:eastAsia="Times New Roman"/>
          <w:color w:val="000000"/>
          <w:sz w:val="20"/>
          <w:szCs w:val="20"/>
        </w:rPr>
        <w:br/>
      </w:r>
      <w:r w:rsidRPr="00A309B1">
        <w:rPr>
          <w:rFonts w:eastAsia="Times New Roman"/>
          <w:color w:val="000000"/>
          <w:sz w:val="20"/>
          <w:szCs w:val="20"/>
        </w:rPr>
        <w:t xml:space="preserve">• Objašnjava povezanost baštine s identitetom domovine te ulogu baštine za razvoj i očuvanje nacionalnoga identiteta. </w:t>
      </w:r>
      <w:r>
        <w:rPr>
          <w:rFonts w:eastAsia="Times New Roman"/>
          <w:color w:val="000000"/>
          <w:sz w:val="20"/>
          <w:szCs w:val="20"/>
        </w:rPr>
        <w:br/>
      </w:r>
      <w:r w:rsidRPr="00A309B1">
        <w:rPr>
          <w:rFonts w:eastAsia="Times New Roman"/>
          <w:color w:val="000000"/>
          <w:sz w:val="20"/>
          <w:szCs w:val="20"/>
        </w:rPr>
        <w:t>• Objašnjava na primjerima načine zaštite i očuvanja prirodne, kulturne i povijesne baštine domovine.</w:t>
      </w:r>
    </w:p>
    <w:p w14:paraId="1586BF5A" w14:textId="77777777" w:rsidR="00A309B1" w:rsidRPr="00A309B1" w:rsidRDefault="00A309B1" w:rsidP="003A0CF5">
      <w:pPr>
        <w:spacing w:after="200" w:line="240" w:lineRule="auto"/>
        <w:rPr>
          <w:color w:val="000000"/>
          <w:sz w:val="20"/>
          <w:szCs w:val="20"/>
        </w:rPr>
      </w:pPr>
    </w:p>
    <w:p w14:paraId="599CDC71" w14:textId="4B625E90" w:rsidR="00A309B1" w:rsidRDefault="00A309B1" w:rsidP="003A0CF5">
      <w:pPr>
        <w:spacing w:after="200" w:line="240" w:lineRule="auto"/>
        <w:rPr>
          <w:color w:val="000000"/>
          <w:sz w:val="20"/>
          <w:szCs w:val="20"/>
        </w:rPr>
      </w:pPr>
      <w:r>
        <w:rPr>
          <w:color w:val="00B050"/>
          <w:sz w:val="20"/>
          <w:szCs w:val="20"/>
        </w:rPr>
        <w:t xml:space="preserve">46. </w:t>
      </w:r>
      <w:r w:rsidRPr="00A309B1">
        <w:rPr>
          <w:color w:val="00B050"/>
          <w:sz w:val="20"/>
          <w:szCs w:val="20"/>
        </w:rPr>
        <w:t>Primorska Hrvatska</w:t>
      </w:r>
      <w:r>
        <w:rPr>
          <w:color w:val="000000"/>
          <w:sz w:val="20"/>
          <w:szCs w:val="20"/>
        </w:rPr>
        <w:t xml:space="preserve"> </w:t>
      </w:r>
      <w:r w:rsidR="004F3C42">
        <w:rPr>
          <w:color w:val="000000"/>
          <w:sz w:val="20"/>
          <w:szCs w:val="20"/>
        </w:rPr>
        <w:t>–</w:t>
      </w:r>
      <w:r>
        <w:rPr>
          <w:color w:val="000000"/>
          <w:sz w:val="20"/>
          <w:szCs w:val="20"/>
        </w:rPr>
        <w:t xml:space="preserve"> sat vježbanja i ponavljanja </w:t>
      </w:r>
    </w:p>
    <w:p w14:paraId="7B9866A0" w14:textId="596DEA22" w:rsidR="00A309B1" w:rsidRDefault="00A309B1" w:rsidP="003A0CF5">
      <w:pPr>
        <w:spacing w:after="20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A.4.1. Učenik zaključuje o organiziranosti ljudskoga tijela i životnih zajednica.; </w:t>
      </w:r>
      <w:r>
        <w:rPr>
          <w:color w:val="000000"/>
          <w:sz w:val="20"/>
          <w:szCs w:val="20"/>
        </w:rPr>
        <w:br/>
        <w:t xml:space="preserve">PID OŠ A.4.3. Učenik objašnjava organiziranost Republike Hrvatske i njezina nacionalna obilježja.; </w:t>
      </w:r>
      <w:r>
        <w:rPr>
          <w:color w:val="000000"/>
          <w:sz w:val="20"/>
          <w:szCs w:val="20"/>
        </w:rPr>
        <w:br/>
        <w:t xml:space="preserve">PID OŠ B.4.1. Učenik vrednuje važnost odgovornoga odnosa prema sebi, drugima i prirodi.; </w:t>
      </w:r>
      <w:r>
        <w:rPr>
          <w:color w:val="000000"/>
          <w:sz w:val="20"/>
          <w:szCs w:val="20"/>
        </w:rPr>
        <w:br/>
        <w:t xml:space="preserve">PID OŠ B.4.2. Učenik analizira i povezuje životne uvjete i raznolikost živih bića na različitim staništima te opisuje cikluse u prirodi.; </w:t>
      </w:r>
      <w:r>
        <w:rPr>
          <w:color w:val="000000"/>
          <w:sz w:val="20"/>
          <w:szCs w:val="20"/>
        </w:rPr>
        <w:br/>
        <w:t xml:space="preserve">PID OŠ B.4.3. Učenik se snalazi u promjenama i odnosima u vremenu te pripovijeda povijesnu priču o prošlim događajima i o značajnim osobama iz zavičaja i/ili Republike Hrvatske.; </w:t>
      </w:r>
      <w:r>
        <w:rPr>
          <w:color w:val="000000"/>
          <w:sz w:val="20"/>
          <w:szCs w:val="20"/>
        </w:rPr>
        <w:br/>
        <w:t xml:space="preserve">PID OŠ B.4.4. Učenik se snalazi i tumači geografsku kartu i zaključuje o međuodnosu reljefnih obilježja krajeva Republike Hrvatske i načina života.; </w:t>
      </w:r>
      <w:r>
        <w:rPr>
          <w:color w:val="000000"/>
          <w:sz w:val="20"/>
          <w:szCs w:val="20"/>
        </w:rPr>
        <w:br/>
        <w:t xml:space="preserve">PID OŠ C.4.1. Učenik obrazlaže ulogu, utjecaj i važnost povijesnoga nasljeđa te prirodnih i društvenih različitosti domovine na razvoj nacionalnoga identiteta.; </w:t>
      </w:r>
      <w:r>
        <w:rPr>
          <w:color w:val="000000"/>
          <w:sz w:val="20"/>
          <w:szCs w:val="20"/>
        </w:rPr>
        <w:br/>
        <w:t>PID OŠ C.4.3. Učenik objašnjava povezanost prirodnoga i društvenoga okružja s gospodarstvom Republike Hrvatske.</w:t>
      </w:r>
    </w:p>
    <w:p w14:paraId="4F9F7287" w14:textId="68E4A6E5" w:rsidR="00A309B1" w:rsidRPr="00A309B1" w:rsidRDefault="00A309B1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9B1">
        <w:rPr>
          <w:rFonts w:eastAsia="Times New Roman"/>
          <w:color w:val="000000"/>
          <w:sz w:val="20"/>
          <w:szCs w:val="20"/>
        </w:rPr>
        <w:t>• Snalazi se na geografskoj karti, istražuje i uspoređuje različita prirodna obilježja krajeva Republike Hrvatske koja uvjetuju način života toga područja (npr. izgled naselja, izgled ulica, materijali za gradnju, gospodarske djelatnosti/zanimanja određenoga područja).</w:t>
      </w:r>
    </w:p>
    <w:p w14:paraId="2BF50E34" w14:textId="516F0FEC" w:rsidR="00A309B1" w:rsidRPr="00A309B1" w:rsidRDefault="00A309B1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9B1">
        <w:rPr>
          <w:rFonts w:eastAsia="Times New Roman"/>
          <w:color w:val="000000"/>
          <w:sz w:val="20"/>
          <w:szCs w:val="20"/>
        </w:rPr>
        <w:t xml:space="preserve">•Prikuplja informacije i istražuje o odnosima prirodnih i društvenih pojava. </w:t>
      </w:r>
      <w:r>
        <w:rPr>
          <w:rFonts w:eastAsia="Times New Roman"/>
          <w:color w:val="000000"/>
          <w:sz w:val="20"/>
          <w:szCs w:val="20"/>
        </w:rPr>
        <w:br/>
      </w:r>
      <w:r w:rsidRPr="00A309B1">
        <w:rPr>
          <w:rFonts w:eastAsia="Times New Roman"/>
          <w:color w:val="000000"/>
          <w:sz w:val="20"/>
          <w:szCs w:val="20"/>
        </w:rPr>
        <w:t>• Istražuje o značajnim osobama i događajima u domovini, povezuje ih s kulturno-povijesnim spomenicima, smješta u vremenske okvire te pokazuje na vremenskoj crti ili lenti vremena</w:t>
      </w:r>
    </w:p>
    <w:p w14:paraId="732E98DC" w14:textId="77777777" w:rsidR="00A309B1" w:rsidRPr="00A309B1" w:rsidRDefault="00A309B1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9B1">
        <w:rPr>
          <w:rFonts w:eastAsia="Times New Roman"/>
          <w:color w:val="000000"/>
          <w:sz w:val="20"/>
          <w:szCs w:val="20"/>
        </w:rPr>
        <w:t>• Razlikuje životne uvjete u životnoj zajednici i povezuje ih s njezinom organiziranošću.</w:t>
      </w:r>
    </w:p>
    <w:p w14:paraId="68BBF9BC" w14:textId="448C58A6" w:rsidR="00A309B1" w:rsidRDefault="00A309B1" w:rsidP="003A0CF5">
      <w:pPr>
        <w:spacing w:after="200" w:line="240" w:lineRule="auto"/>
        <w:rPr>
          <w:sz w:val="20"/>
          <w:szCs w:val="20"/>
        </w:rPr>
      </w:pPr>
    </w:p>
    <w:p w14:paraId="5731AE3F" w14:textId="426AD2A0" w:rsidR="00A309B1" w:rsidRDefault="00A309B1" w:rsidP="003A0CF5">
      <w:pPr>
        <w:spacing w:after="200" w:line="240" w:lineRule="auto"/>
        <w:rPr>
          <w:color w:val="000000"/>
          <w:sz w:val="20"/>
          <w:szCs w:val="20"/>
        </w:rPr>
      </w:pPr>
      <w:r>
        <w:rPr>
          <w:color w:val="00B050"/>
          <w:sz w:val="20"/>
          <w:szCs w:val="20"/>
        </w:rPr>
        <w:t xml:space="preserve">47. </w:t>
      </w:r>
      <w:r w:rsidRPr="00A309B1">
        <w:rPr>
          <w:color w:val="00B050"/>
          <w:sz w:val="20"/>
          <w:szCs w:val="20"/>
        </w:rPr>
        <w:t>Primorska Hrvatska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provjere znanja</w:t>
      </w:r>
    </w:p>
    <w:p w14:paraId="171F290E" w14:textId="7CA3D146" w:rsidR="00A309B1" w:rsidRDefault="00A309B1" w:rsidP="003A0CF5">
      <w:pPr>
        <w:spacing w:after="20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PID OŠ A.4.1. Učenik zaključuje o organiziranosti ljudskoga tijela i životnih zajednica.; </w:t>
      </w:r>
      <w:r>
        <w:rPr>
          <w:color w:val="000000"/>
          <w:sz w:val="20"/>
          <w:szCs w:val="20"/>
        </w:rPr>
        <w:br/>
        <w:t xml:space="preserve">PID OŠ A.4.3. Učenik objašnjava organiziranost Republike Hrvatske i njezina nacionalna obilježja.; </w:t>
      </w:r>
      <w:r>
        <w:rPr>
          <w:color w:val="000000"/>
          <w:sz w:val="20"/>
          <w:szCs w:val="20"/>
        </w:rPr>
        <w:br/>
        <w:t xml:space="preserve">PID OŠ B.4.1. Učenik vrednuje važnost odgovornoga odnosa prema sebi, drugima i prirodi.; </w:t>
      </w:r>
      <w:r>
        <w:rPr>
          <w:color w:val="000000"/>
          <w:sz w:val="20"/>
          <w:szCs w:val="20"/>
        </w:rPr>
        <w:br/>
        <w:t xml:space="preserve">PID OŠ B.4.2. Učenik analizira i povezuje životne uvjete i raznolikost živih bića na različitim staništima te opisuje cikluse u prirodi.; </w:t>
      </w:r>
      <w:r>
        <w:rPr>
          <w:color w:val="000000"/>
          <w:sz w:val="20"/>
          <w:szCs w:val="20"/>
        </w:rPr>
        <w:br/>
        <w:t xml:space="preserve">PID OŠ B.4.3. Učenik se snalazi u promjenama i odnosima u vremenu te pripovijeda povijesnu priču o prošlim događajima i o značajnim osobama iz zavičaja i/ili Republike Hrvatske.; </w:t>
      </w:r>
      <w:r>
        <w:rPr>
          <w:color w:val="000000"/>
          <w:sz w:val="20"/>
          <w:szCs w:val="20"/>
        </w:rPr>
        <w:br/>
        <w:t xml:space="preserve">PID OŠ B.4.4. Učenik se snalazi i tumači geografsku kartu i zaključuje o međuodnosu reljefnih obilježja krajeva Republike Hrvatske i načina života.; </w:t>
      </w:r>
      <w:r>
        <w:rPr>
          <w:color w:val="000000"/>
          <w:sz w:val="20"/>
          <w:szCs w:val="20"/>
        </w:rPr>
        <w:br/>
        <w:t xml:space="preserve">PID OŠ C.4.1. Učenik obrazlaže ulogu, utjecaj i važnost povijesnoga nasljeđa te prirodnih i društvenih različitosti domovine na razvoj nacionalnoga identiteta.; </w:t>
      </w:r>
      <w:r>
        <w:rPr>
          <w:color w:val="000000"/>
          <w:sz w:val="20"/>
          <w:szCs w:val="20"/>
        </w:rPr>
        <w:br/>
        <w:t>PID OŠ C.4.3. Učenik objašnjava povezanost prirodnoga i društvenoga okružja s gospodarstvom Republike Hrvatske.</w:t>
      </w:r>
    </w:p>
    <w:p w14:paraId="33A0549B" w14:textId="21151376" w:rsidR="00A309B1" w:rsidRDefault="00A309B1" w:rsidP="003A0CF5">
      <w:pPr>
        <w:spacing w:after="200" w:line="24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• Snalazi se na geografskoj karti, istražuje i uspoređuje različita prirodna obilježja krajeva Republike Hrvatske koja uvjetuju način života toga područja (npr. izgled naselja, izgled ulica, materijali za gradnju, gospodarske djelatnosti/zanimanja određenoga područja).</w:t>
      </w:r>
    </w:p>
    <w:p w14:paraId="26E283EE" w14:textId="77777777" w:rsidR="00314CC5" w:rsidRDefault="00314CC5" w:rsidP="003A0CF5">
      <w:pPr>
        <w:spacing w:after="0" w:line="240" w:lineRule="auto"/>
        <w:ind w:hanging="2"/>
        <w:rPr>
          <w:color w:val="00B0F0"/>
          <w:sz w:val="20"/>
          <w:szCs w:val="20"/>
        </w:rPr>
      </w:pPr>
    </w:p>
    <w:p w14:paraId="00000ACA" w14:textId="26EB2B22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00B0F0"/>
          <w:sz w:val="20"/>
          <w:szCs w:val="20"/>
        </w:rPr>
        <w:t xml:space="preserve">TJELESNA I ZDRAVSTVENA KULTURA </w:t>
      </w:r>
    </w:p>
    <w:p w14:paraId="00000ACB" w14:textId="77777777" w:rsidR="00C4413E" w:rsidRDefault="00C4413E" w:rsidP="003A0CF5">
      <w:pPr>
        <w:spacing w:after="0" w:line="240" w:lineRule="auto"/>
        <w:ind w:hanging="2"/>
        <w:rPr>
          <w:color w:val="00B050"/>
          <w:sz w:val="20"/>
          <w:szCs w:val="20"/>
        </w:rPr>
      </w:pPr>
    </w:p>
    <w:p w14:paraId="26CA0E98" w14:textId="614CCC7F" w:rsidR="00314CC5" w:rsidRDefault="00314CC5" w:rsidP="003A0CF5">
      <w:pPr>
        <w:spacing w:line="240" w:lineRule="auto"/>
        <w:rPr>
          <w:b/>
        </w:rPr>
      </w:pPr>
      <w:r>
        <w:rPr>
          <w:color w:val="00B050"/>
          <w:sz w:val="20"/>
          <w:szCs w:val="20"/>
        </w:rPr>
        <w:t>30. Penjanje, spuštanje, prelaženje i provlačenje;</w:t>
      </w:r>
      <w:r w:rsidR="00833A76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Bacanja i hvatanja;</w:t>
      </w:r>
      <w:r w:rsidR="00833A76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loptom;</w:t>
      </w:r>
      <w:r w:rsidR="00833A76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 xml:space="preserve">Skokovi, naskoci i preskoci </w:t>
      </w:r>
    </w:p>
    <w:p w14:paraId="309EB662" w14:textId="77777777" w:rsidR="00314CC5" w:rsidRDefault="00314CC5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Učenik vježba i pravilno izvodi tehnike motoričkih aktivnosti.</w:t>
      </w:r>
    </w:p>
    <w:p w14:paraId="53C7AD49" w14:textId="77777777" w:rsidR="00314CC5" w:rsidRDefault="00314CC5" w:rsidP="003A0CF5">
      <w:pPr>
        <w:spacing w:after="0" w:line="240" w:lineRule="auto"/>
        <w:rPr>
          <w:sz w:val="20"/>
          <w:szCs w:val="20"/>
        </w:rPr>
      </w:pPr>
    </w:p>
    <w:p w14:paraId="2E4FA1A3" w14:textId="77777777" w:rsidR="00314CC5" w:rsidRDefault="00314CC5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3FF8B512" w14:textId="77777777" w:rsidR="00314CC5" w:rsidRDefault="00314CC5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motoričkog znanja</w:t>
      </w:r>
    </w:p>
    <w:p w14:paraId="434738A0" w14:textId="77777777" w:rsidR="00314CC5" w:rsidRDefault="00314CC5" w:rsidP="003A0CF5">
      <w:pPr>
        <w:spacing w:after="0" w:line="240" w:lineRule="auto"/>
      </w:pPr>
      <w:r>
        <w:t>1. Poligon: prelaženje preko prepreka i  provlačenja</w:t>
      </w:r>
    </w:p>
    <w:p w14:paraId="1E5417BC" w14:textId="77777777" w:rsidR="00314CC5" w:rsidRDefault="00314CC5" w:rsidP="003A0CF5">
      <w:pPr>
        <w:spacing w:after="0" w:line="240" w:lineRule="auto"/>
      </w:pPr>
      <w:r>
        <w:t>2. Bacanje loptice jednom rukom  u zid na označeno mjesto s udaljenosti 3m</w:t>
      </w:r>
    </w:p>
    <w:p w14:paraId="1B1F5753" w14:textId="77777777" w:rsidR="00314CC5" w:rsidRDefault="00314CC5" w:rsidP="003A0CF5">
      <w:pPr>
        <w:spacing w:after="0" w:line="240" w:lineRule="auto"/>
      </w:pPr>
      <w:r>
        <w:t>3. Preskakivanje vijače (jednonožno, sunožno u mjestu ili u kretanju)</w:t>
      </w:r>
    </w:p>
    <w:p w14:paraId="1C65BE55" w14:textId="77777777" w:rsidR="00314CC5" w:rsidRDefault="00314CC5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4. Štafetna igra</w:t>
      </w:r>
    </w:p>
    <w:p w14:paraId="064378AE" w14:textId="77777777" w:rsidR="00314CC5" w:rsidRDefault="00314CC5" w:rsidP="003A0CF5">
      <w:pPr>
        <w:spacing w:after="0" w:line="240" w:lineRule="auto"/>
        <w:rPr>
          <w:sz w:val="20"/>
          <w:szCs w:val="20"/>
        </w:rPr>
      </w:pPr>
    </w:p>
    <w:p w14:paraId="65796EB8" w14:textId="77777777" w:rsidR="00314CC5" w:rsidRDefault="00314CC5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SEMAFOR</w:t>
      </w:r>
    </w:p>
    <w:p w14:paraId="00000ACC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ACD" w14:textId="77777777" w:rsidR="00C4413E" w:rsidRDefault="00C4413E" w:rsidP="003A0CF5">
      <w:pPr>
        <w:widowControl w:val="0"/>
        <w:spacing w:after="0" w:line="240" w:lineRule="auto"/>
        <w:ind w:hanging="2"/>
        <w:rPr>
          <w:sz w:val="20"/>
          <w:szCs w:val="20"/>
        </w:rPr>
      </w:pPr>
    </w:p>
    <w:p w14:paraId="00000ACE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SAT RAZREDNIKA</w:t>
      </w:r>
    </w:p>
    <w:p w14:paraId="00000ACF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16. PREVENCIJA OVISNOSTI (ZO) - TV reklame – utjecaj medija na naš život</w:t>
      </w:r>
    </w:p>
    <w:p w14:paraId="00000AD0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C.2.2. Učenici prihvaćaju i obrazlažu važnost društvenih normi i pravila.</w:t>
      </w:r>
    </w:p>
    <w:p w14:paraId="00000AD1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B.2.2. Razvijaju komunikacijske kompetencije.</w:t>
      </w:r>
    </w:p>
    <w:p w14:paraId="00000AD2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uku A.2.4. Kritičko mišljenje: Učenici razlikuju činjenice od mišljenja i sposobni su usporediti različite ideje.</w:t>
      </w:r>
    </w:p>
    <w:p w14:paraId="00000AD3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uku D.2.2. Suradnja s drugima: Učenici ostvaruju dobru komunikaciju s drugima, uspješno surađuju u različitim situacijama i spremni su zatražiti i ponuditi pomoć.</w:t>
      </w:r>
    </w:p>
    <w:p w14:paraId="00000AD4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AD5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AD6" w14:textId="77777777" w:rsidR="00C4413E" w:rsidRDefault="00631BE3" w:rsidP="003A0CF5">
      <w:pPr>
        <w:spacing w:line="240" w:lineRule="auto"/>
        <w:rPr>
          <w:color w:val="7030A0"/>
        </w:rPr>
      </w:pPr>
      <w:r>
        <w:br w:type="page"/>
      </w:r>
    </w:p>
    <w:p w14:paraId="00000AD7" w14:textId="2ABC6239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17. TJEDAN </w:t>
      </w:r>
      <w:r>
        <w:rPr>
          <w:color w:val="7030A0"/>
        </w:rPr>
        <w:tab/>
      </w:r>
      <w:r w:rsidR="00D7262A">
        <w:rPr>
          <w:color w:val="7030A0"/>
        </w:rPr>
        <w:t>9</w:t>
      </w:r>
      <w:r>
        <w:rPr>
          <w:color w:val="7030A0"/>
        </w:rPr>
        <w:t>. 1. 202</w:t>
      </w:r>
      <w:r w:rsidR="00D7262A">
        <w:rPr>
          <w:color w:val="7030A0"/>
        </w:rPr>
        <w:t>3</w:t>
      </w:r>
      <w:r>
        <w:rPr>
          <w:color w:val="7030A0"/>
        </w:rPr>
        <w:t>. – 1</w:t>
      </w:r>
      <w:r w:rsidR="00D7262A">
        <w:rPr>
          <w:color w:val="7030A0"/>
        </w:rPr>
        <w:t>3</w:t>
      </w:r>
      <w:r>
        <w:rPr>
          <w:color w:val="7030A0"/>
        </w:rPr>
        <w:t>. 1. 202</w:t>
      </w:r>
      <w:r w:rsidR="00D7262A">
        <w:rPr>
          <w:color w:val="7030A0"/>
        </w:rPr>
        <w:t>3</w:t>
      </w:r>
      <w:r>
        <w:rPr>
          <w:color w:val="7030A0"/>
        </w:rPr>
        <w:t>.</w:t>
      </w:r>
    </w:p>
    <w:p w14:paraId="00000AD8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00000AEB" w14:textId="5BE7464A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7</w:t>
      </w:r>
      <w:r w:rsidR="00D7262A">
        <w:rPr>
          <w:color w:val="00B050"/>
          <w:sz w:val="20"/>
          <w:szCs w:val="20"/>
        </w:rPr>
        <w:t>8</w:t>
      </w:r>
      <w:r>
        <w:rPr>
          <w:color w:val="00B050"/>
          <w:sz w:val="20"/>
          <w:szCs w:val="20"/>
        </w:rPr>
        <w:t xml:space="preserve">. </w:t>
      </w:r>
      <w:r w:rsidRPr="002937B9">
        <w:rPr>
          <w:i/>
          <w:iCs/>
          <w:color w:val="00B050"/>
          <w:sz w:val="20"/>
          <w:szCs w:val="20"/>
        </w:rPr>
        <w:t>Zimska noć</w:t>
      </w:r>
      <w:r>
        <w:rPr>
          <w:color w:val="00B050"/>
          <w:sz w:val="20"/>
          <w:szCs w:val="20"/>
        </w:rPr>
        <w:t xml:space="preserve">, Stanislav Femenić </w:t>
      </w:r>
      <w:r w:rsidR="00C472A5">
        <w:rPr>
          <w:sz w:val="20"/>
          <w:szCs w:val="20"/>
        </w:rPr>
        <w:t>–</w:t>
      </w:r>
      <w:r>
        <w:rPr>
          <w:sz w:val="20"/>
          <w:szCs w:val="20"/>
        </w:rPr>
        <w:t xml:space="preserve"> interpretacija, učenje novog sadržaja</w:t>
      </w:r>
    </w:p>
    <w:p w14:paraId="00000AEC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  <w:r>
        <w:rPr>
          <w:color w:val="231F20"/>
          <w:sz w:val="20"/>
          <w:szCs w:val="20"/>
        </w:rPr>
        <w:t xml:space="preserve"> </w:t>
      </w:r>
    </w:p>
    <w:p w14:paraId="00000AED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teksta.</w:t>
      </w:r>
    </w:p>
    <w:p w14:paraId="00000AEE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AE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00000AF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pjesničke slike (slika u pokretu, slika u mirovanju), personifikaciju i onomatopeju u književnome tekstu</w:t>
      </w:r>
    </w:p>
    <w:p w14:paraId="00000AF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poetskih tekstova: stih, strofa, ritam, zvučnost, slikovitost, ponavljanje u stihu, pjesničke slike, onomatopeja, personifikacija</w:t>
      </w:r>
    </w:p>
    <w:p w14:paraId="00000AF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proznih tekstova: događaj, likovi, pripovjedne tehnike</w:t>
      </w:r>
    </w:p>
    <w:p w14:paraId="00000AF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dramskih tekstova: lica, dijalog, monolog</w:t>
      </w:r>
    </w:p>
    <w:p w14:paraId="00000AF4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0AF5" w14:textId="22D6F44F" w:rsidR="00C4413E" w:rsidRDefault="00631BE3" w:rsidP="003A0CF5">
      <w:pPr>
        <w:spacing w:line="240" w:lineRule="auto"/>
        <w:rPr>
          <w:b/>
          <w:sz w:val="20"/>
          <w:szCs w:val="20"/>
        </w:rPr>
      </w:pPr>
      <w:r>
        <w:rPr>
          <w:color w:val="00B050"/>
          <w:sz w:val="20"/>
          <w:szCs w:val="20"/>
        </w:rPr>
        <w:t>7</w:t>
      </w:r>
      <w:r w:rsidR="00D7262A">
        <w:rPr>
          <w:color w:val="00B050"/>
          <w:sz w:val="20"/>
          <w:szCs w:val="20"/>
        </w:rPr>
        <w:t>9</w:t>
      </w:r>
      <w:r>
        <w:rPr>
          <w:color w:val="00B050"/>
          <w:sz w:val="20"/>
          <w:szCs w:val="20"/>
        </w:rPr>
        <w:t>.</w:t>
      </w:r>
      <w:r w:rsidR="00A309B1">
        <w:rPr>
          <w:color w:val="00B050"/>
          <w:sz w:val="20"/>
          <w:szCs w:val="20"/>
        </w:rPr>
        <w:t xml:space="preserve"> </w:t>
      </w:r>
      <w:r w:rsidRPr="002937B9">
        <w:rPr>
          <w:i/>
          <w:iCs/>
          <w:color w:val="00B050"/>
          <w:sz w:val="20"/>
          <w:szCs w:val="20"/>
        </w:rPr>
        <w:t>Kad zima hoće</w:t>
      </w:r>
      <w:r>
        <w:rPr>
          <w:color w:val="00B050"/>
          <w:sz w:val="20"/>
          <w:szCs w:val="20"/>
        </w:rPr>
        <w:t xml:space="preserve">, Grigor Vitez </w:t>
      </w:r>
      <w:r>
        <w:rPr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interpretacija</w:t>
      </w:r>
      <w:r>
        <w:rPr>
          <w:i/>
          <w:sz w:val="20"/>
          <w:szCs w:val="20"/>
        </w:rPr>
        <w:t xml:space="preserve"> </w:t>
      </w:r>
    </w:p>
    <w:p w14:paraId="00000AF6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</w:t>
      </w:r>
      <w:r>
        <w:rPr>
          <w:color w:val="231F20"/>
          <w:sz w:val="20"/>
          <w:szCs w:val="20"/>
        </w:rPr>
        <w:t xml:space="preserve">. </w:t>
      </w:r>
    </w:p>
    <w:p w14:paraId="00000AF7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00000AF8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AF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0AF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0AF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00000AF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0000AF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0AF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0000AFF" w14:textId="77777777" w:rsidR="00C4413E" w:rsidRDefault="00C4413E" w:rsidP="003A0CF5">
      <w:pPr>
        <w:tabs>
          <w:tab w:val="left" w:pos="5103"/>
        </w:tabs>
        <w:spacing w:after="0" w:line="240" w:lineRule="auto"/>
        <w:rPr>
          <w:sz w:val="20"/>
          <w:szCs w:val="20"/>
        </w:rPr>
      </w:pPr>
    </w:p>
    <w:p w14:paraId="00000B00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</w:p>
    <w:p w14:paraId="00000B01" w14:textId="0D07696A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80. </w:t>
      </w:r>
      <w:r w:rsidR="00D7262A">
        <w:rPr>
          <w:color w:val="00B050"/>
          <w:sz w:val="20"/>
          <w:szCs w:val="20"/>
        </w:rPr>
        <w:t xml:space="preserve">i 81. </w:t>
      </w:r>
      <w:r w:rsidRPr="002937B9">
        <w:rPr>
          <w:i/>
          <w:iCs/>
          <w:color w:val="00B050"/>
          <w:sz w:val="20"/>
          <w:szCs w:val="20"/>
        </w:rPr>
        <w:t>Košulja sretnoga čovjeka</w:t>
      </w:r>
      <w:r>
        <w:rPr>
          <w:color w:val="00B050"/>
          <w:sz w:val="20"/>
          <w:szCs w:val="20"/>
        </w:rPr>
        <w:t xml:space="preserve">, </w:t>
      </w:r>
      <w:proofErr w:type="spellStart"/>
      <w:r>
        <w:rPr>
          <w:color w:val="00B050"/>
          <w:sz w:val="20"/>
          <w:szCs w:val="20"/>
        </w:rPr>
        <w:t>Italo</w:t>
      </w:r>
      <w:proofErr w:type="spellEnd"/>
      <w:r>
        <w:rPr>
          <w:color w:val="00B050"/>
          <w:sz w:val="20"/>
          <w:szCs w:val="20"/>
        </w:rPr>
        <w:t xml:space="preserve"> </w:t>
      </w:r>
      <w:proofErr w:type="spellStart"/>
      <w:r>
        <w:rPr>
          <w:color w:val="00B050"/>
          <w:sz w:val="20"/>
          <w:szCs w:val="20"/>
        </w:rPr>
        <w:t>Calvino</w:t>
      </w:r>
      <w:proofErr w:type="spellEnd"/>
      <w:r>
        <w:rPr>
          <w:i/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>– interpretacija, učenje novog sadržaja</w:t>
      </w:r>
    </w:p>
    <w:p w14:paraId="00000B02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  <w:r>
        <w:rPr>
          <w:color w:val="231F20"/>
          <w:sz w:val="20"/>
          <w:szCs w:val="20"/>
        </w:rPr>
        <w:t xml:space="preserve"> </w:t>
      </w:r>
    </w:p>
    <w:p w14:paraId="00000B03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teksta.</w:t>
      </w:r>
    </w:p>
    <w:p w14:paraId="00000B04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B0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00000B0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pjesničke slike (slika u pokretu, slika u mirovanju), personifikaciju i onomatopeju u književnome tekstu</w:t>
      </w:r>
    </w:p>
    <w:p w14:paraId="00000B0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poetskih tekstova: stih, strofa, ritam, zvučnost, slikovitost, ponavljanje u stihu, pjesničke slike, onomatopeja, personifikacija</w:t>
      </w:r>
    </w:p>
    <w:p w14:paraId="00000B0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proznih tekstova: događaj, likovi, pripovjedne tehnike</w:t>
      </w:r>
    </w:p>
    <w:p w14:paraId="00000B0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dramskih tekstova: lica, dijalog, monolog</w:t>
      </w:r>
    </w:p>
    <w:p w14:paraId="00000B0A" w14:textId="47E2FED3" w:rsidR="00C4413E" w:rsidRDefault="00C4413E" w:rsidP="003A0CF5">
      <w:pPr>
        <w:spacing w:line="240" w:lineRule="auto"/>
        <w:rPr>
          <w:sz w:val="20"/>
          <w:szCs w:val="20"/>
        </w:rPr>
      </w:pPr>
    </w:p>
    <w:p w14:paraId="1DAB6FE1" w14:textId="77777777" w:rsidR="00D7262A" w:rsidRDefault="00D7262A" w:rsidP="00D7262A">
      <w:pPr>
        <w:spacing w:line="240" w:lineRule="auto"/>
        <w:rPr>
          <w:i/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82. </w:t>
      </w:r>
      <w:r w:rsidRPr="002755DA">
        <w:rPr>
          <w:i/>
          <w:iCs/>
          <w:color w:val="00B050"/>
          <w:sz w:val="20"/>
          <w:szCs w:val="20"/>
        </w:rPr>
        <w:t>Igor Grozni</w:t>
      </w:r>
      <w:r>
        <w:rPr>
          <w:color w:val="00B050"/>
          <w:sz w:val="20"/>
          <w:szCs w:val="20"/>
        </w:rPr>
        <w:t xml:space="preserve">, Marijana Jajić </w:t>
      </w:r>
      <w:r>
        <w:rPr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interpretacija</w:t>
      </w:r>
      <w:r>
        <w:rPr>
          <w:i/>
          <w:sz w:val="20"/>
          <w:szCs w:val="20"/>
        </w:rPr>
        <w:t xml:space="preserve"> </w:t>
      </w:r>
    </w:p>
    <w:p w14:paraId="54EFBFB6" w14:textId="77777777" w:rsidR="00D7262A" w:rsidRDefault="00D7262A" w:rsidP="00D7262A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</w:t>
      </w:r>
      <w:r>
        <w:rPr>
          <w:color w:val="231F20"/>
          <w:sz w:val="20"/>
          <w:szCs w:val="20"/>
        </w:rPr>
        <w:t xml:space="preserve">. </w:t>
      </w:r>
    </w:p>
    <w:p w14:paraId="0C9A9312" w14:textId="77777777" w:rsidR="00D7262A" w:rsidRDefault="00D7262A" w:rsidP="00D7262A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2108C6DF" w14:textId="77777777" w:rsidR="00D7262A" w:rsidRDefault="00D7262A" w:rsidP="00D7262A">
      <w:pPr>
        <w:spacing w:after="0" w:line="240" w:lineRule="auto"/>
        <w:rPr>
          <w:sz w:val="20"/>
          <w:szCs w:val="20"/>
        </w:rPr>
      </w:pPr>
    </w:p>
    <w:p w14:paraId="68C22EBA" w14:textId="77777777" w:rsidR="00D7262A" w:rsidRDefault="00D7262A" w:rsidP="00D7262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7C878DFA" w14:textId="77777777" w:rsidR="00D7262A" w:rsidRDefault="00D7262A" w:rsidP="00D7262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775EAC0C" w14:textId="77777777" w:rsidR="00D7262A" w:rsidRDefault="00D7262A" w:rsidP="00D7262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lastRenderedPageBreak/>
        <w:t>– pokazuje radoznalost, sklonost i znatiželju za komunikaciju s književnim tekstom</w:t>
      </w:r>
    </w:p>
    <w:p w14:paraId="05FB4EDC" w14:textId="77777777" w:rsidR="00D7262A" w:rsidRDefault="00D7262A" w:rsidP="00D7262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150D0333" w14:textId="77777777" w:rsidR="00D7262A" w:rsidRDefault="00D7262A" w:rsidP="00D7262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2F4074A0" w14:textId="77777777" w:rsidR="00D7262A" w:rsidRDefault="00D7262A" w:rsidP="00D7262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6A56C409" w14:textId="77777777" w:rsidR="00D7262A" w:rsidRDefault="00D7262A" w:rsidP="003A0CF5">
      <w:pPr>
        <w:spacing w:line="240" w:lineRule="auto"/>
        <w:rPr>
          <w:sz w:val="20"/>
          <w:szCs w:val="20"/>
        </w:rPr>
      </w:pPr>
    </w:p>
    <w:p w14:paraId="00000B0B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0B0C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B0D" w14:textId="77777777" w:rsidR="00C4413E" w:rsidRDefault="00631BE3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17. MASA I PROSTOR, Arhitektura i urbanizam, tlocrt kuće, kolaž, hamer</w:t>
      </w:r>
    </w:p>
    <w:p w14:paraId="00000B0E" w14:textId="77777777" w:rsidR="00C4413E" w:rsidRDefault="00C4413E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</w:p>
    <w:p w14:paraId="00000B0F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A.4.1. Učenici likovnim i vizualnim izražavanjem interpretiraju različite sadržaje.</w:t>
      </w:r>
    </w:p>
    <w:p w14:paraId="00000B10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0B11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0B12" w14:textId="77777777" w:rsidR="00C4413E" w:rsidRDefault="00631BE3" w:rsidP="003A0CF5">
      <w:pPr>
        <w:spacing w:after="0" w:line="240" w:lineRule="auto"/>
        <w:rPr>
          <w:color w:val="385623"/>
          <w:sz w:val="20"/>
          <w:szCs w:val="20"/>
        </w:rPr>
      </w:pPr>
      <w:r>
        <w:rPr>
          <w:sz w:val="20"/>
          <w:szCs w:val="20"/>
        </w:rPr>
        <w:t>OŠ LK B.4.2. Učenici opisuju i uspoređuju svoj likovni ili vizualni rad i radove drugih učenika te opisuju vlastiti doživljaj stvaranja.</w:t>
      </w:r>
    </w:p>
    <w:p w14:paraId="00000B13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C.4.1.Učenici objašnjavaju i u likovnome i vizualnome radu interpretiraju kako je oblikovanje vizualne okoline povezano s aktivnostima i namjenama koje se u njoj zbivaju.</w:t>
      </w:r>
    </w:p>
    <w:p w14:paraId="00000B14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0B15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GLAZBENA KULTURA</w:t>
      </w:r>
    </w:p>
    <w:p w14:paraId="00000B16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17. GLAZBA  JE MELODIJA – pjevaj melodiju - Klinček stoji pod oblokom / Suo Gan / Nevjestica</w:t>
      </w:r>
    </w:p>
    <w:p w14:paraId="00000B17" w14:textId="77777777" w:rsidR="00C4413E" w:rsidRDefault="00C4413E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</w:p>
    <w:p w14:paraId="00000B18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A.4.1. Učenik poznaje određeni broj skladbi.</w:t>
      </w:r>
    </w:p>
    <w:p w14:paraId="00000B19" w14:textId="32DFEBF6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A.4.2. Učenik temeljem slušanja razlikuje pojedine glazbeno izražajne sastavnice, osnovne skupine glazbala i pjevačkih glasova te boje muških i ženskih pjevačkih glasova.</w:t>
      </w:r>
    </w:p>
    <w:p w14:paraId="00000B1A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B.4.1. Učenik sudjeluje u zajedničkoj izvedbi te vrednuje zajedničku izvedbu.</w:t>
      </w:r>
    </w:p>
    <w:p w14:paraId="00000B1B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B.4.2. Učenik pjevanjem izvodi tradicijske pjesme iz Hrvatske i svijeta.</w:t>
      </w:r>
    </w:p>
    <w:p w14:paraId="00000B1C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B.4.3. Učenik izvodi glazbene igre uz pjevanje, slušanje glazbe.</w:t>
      </w:r>
    </w:p>
    <w:p w14:paraId="00000B1D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B.4.4. Učenik sudjeluje u aktivnostima glazbenog stvaralaštva. Svira dobe, kraće ritamske obrasce i pratnju te kraće instrumentalne skladbe.</w:t>
      </w:r>
    </w:p>
    <w:p w14:paraId="00000B1E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C.4.1. Učenik na osnovu slušanja glazbe i aktivnog muziciranja prepoznaje različite uloge i vrste glazbe.</w:t>
      </w:r>
    </w:p>
    <w:p w14:paraId="00000B1F" w14:textId="77777777" w:rsidR="00C4413E" w:rsidRDefault="00631BE3" w:rsidP="003A0CF5">
      <w:pPr>
        <w:widowControl w:val="0"/>
        <w:spacing w:after="0" w:line="240" w:lineRule="auto"/>
        <w:rPr>
          <w:color w:val="00B050"/>
          <w:sz w:val="20"/>
          <w:szCs w:val="20"/>
        </w:rPr>
      </w:pPr>
      <w:r>
        <w:rPr>
          <w:color w:val="231F20"/>
          <w:sz w:val="20"/>
          <w:szCs w:val="20"/>
        </w:rPr>
        <w:t>OŠ GK C.4.2. Učenik temeljem slušanja, pjevanja i plesa/pokreta upoznaje obilježja hrvatske tradicijske glazbe u vlastitoj sredini (lokalnoj zajednici).</w:t>
      </w:r>
    </w:p>
    <w:p w14:paraId="00000B20" w14:textId="77777777" w:rsidR="00C4413E" w:rsidRDefault="00C4413E" w:rsidP="003A0CF5">
      <w:pPr>
        <w:spacing w:after="0" w:line="240" w:lineRule="auto"/>
        <w:rPr>
          <w:color w:val="000000"/>
          <w:sz w:val="20"/>
          <w:szCs w:val="20"/>
        </w:rPr>
      </w:pPr>
    </w:p>
    <w:p w14:paraId="00000B21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  <w:highlight w:val="white"/>
        </w:rPr>
      </w:pPr>
      <w:r>
        <w:rPr>
          <w:color w:val="00B0F0"/>
          <w:sz w:val="20"/>
          <w:szCs w:val="20"/>
          <w:highlight w:val="white"/>
        </w:rPr>
        <w:t>MATEMATIKA</w:t>
      </w:r>
    </w:p>
    <w:p w14:paraId="00000B22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  <w:highlight w:val="white"/>
        </w:rPr>
      </w:pPr>
    </w:p>
    <w:p w14:paraId="7DD9F374" w14:textId="0D6AAC30" w:rsidR="00693C83" w:rsidRDefault="00693C83" w:rsidP="00693C83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6</w:t>
      </w:r>
      <w:r>
        <w:rPr>
          <w:color w:val="00B050"/>
          <w:sz w:val="20"/>
          <w:szCs w:val="20"/>
        </w:rPr>
        <w:t>4</w:t>
      </w:r>
      <w:r>
        <w:rPr>
          <w:color w:val="00B050"/>
          <w:sz w:val="20"/>
          <w:szCs w:val="20"/>
        </w:rPr>
        <w:t>.</w:t>
      </w:r>
      <w:r>
        <w:rPr>
          <w:color w:val="00B050"/>
          <w:sz w:val="20"/>
          <w:szCs w:val="20"/>
        </w:rPr>
        <w:t xml:space="preserve"> i 65</w:t>
      </w:r>
      <w:r>
        <w:rPr>
          <w:color w:val="00B050"/>
          <w:sz w:val="20"/>
          <w:szCs w:val="20"/>
        </w:rPr>
        <w:t>.</w:t>
      </w:r>
      <w:r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 xml:space="preserve">ZAPIŠI I POMNOŽI Pisano množenje troznamenkastog i jednoznamenkastog broja </w:t>
      </w:r>
      <w:r>
        <w:rPr>
          <w:sz w:val="20"/>
          <w:szCs w:val="20"/>
        </w:rPr>
        <w:t>– obrada</w:t>
      </w:r>
    </w:p>
    <w:p w14:paraId="2D5DA719" w14:textId="77777777" w:rsidR="00693C83" w:rsidRDefault="00693C83" w:rsidP="00693C83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7CE02A98" w14:textId="77777777" w:rsidR="00693C83" w:rsidRDefault="00693C83" w:rsidP="00693C83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 prirodnim brojevima do milijun. </w:t>
      </w:r>
    </w:p>
    <w:p w14:paraId="3ECEF21E" w14:textId="77777777" w:rsidR="00693C83" w:rsidRDefault="00693C83" w:rsidP="00693C83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242B4E21" w14:textId="77777777" w:rsidR="00693C83" w:rsidRDefault="00693C83" w:rsidP="00693C83">
      <w:pPr>
        <w:spacing w:after="0" w:line="240" w:lineRule="auto"/>
        <w:rPr>
          <w:sz w:val="20"/>
          <w:szCs w:val="20"/>
        </w:rPr>
      </w:pPr>
    </w:p>
    <w:p w14:paraId="2C610AAD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Pisano množi troznamenkasti i jednoznamenkasti broj. </w:t>
      </w:r>
    </w:p>
    <w:p w14:paraId="21E35BA7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Procjenjuje rezultat u zadatku prije postupka pisanoga računanja.</w:t>
      </w:r>
    </w:p>
    <w:p w14:paraId="2A3FD01D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Služi se prirodnim brojevima do milijun.</w:t>
      </w:r>
    </w:p>
    <w:p w14:paraId="6D1FB615" w14:textId="505C64F5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Pisano zbraja i oduzima u skupu prirodnih brojeva do milijun.</w:t>
      </w:r>
    </w:p>
    <w:p w14:paraId="0399FBB3" w14:textId="4559BCB2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</w:p>
    <w:p w14:paraId="7F5B1073" w14:textId="4A422286" w:rsidR="00693C83" w:rsidRDefault="00693C83" w:rsidP="00693C83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6</w:t>
      </w:r>
      <w:r>
        <w:rPr>
          <w:color w:val="00B050"/>
          <w:sz w:val="20"/>
          <w:szCs w:val="20"/>
        </w:rPr>
        <w:t>6</w:t>
      </w:r>
      <w:r>
        <w:rPr>
          <w:color w:val="00B050"/>
          <w:sz w:val="20"/>
          <w:szCs w:val="20"/>
        </w:rPr>
        <w:t>. ZAPIŠI I POMNOŽI, Pisano množenje troznamenkastog i jednoznamenkastog broja</w:t>
      </w:r>
      <w:r>
        <w:rPr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>– ponavljanje</w:t>
      </w:r>
    </w:p>
    <w:p w14:paraId="63930A7B" w14:textId="77777777" w:rsidR="00693C83" w:rsidRDefault="00693C83" w:rsidP="00693C83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MAT OŠ A.4.3. Pisano množi i dijeli dvoznamenkastim brojevima u skupu prirodnih brojeva do milijun. </w:t>
      </w:r>
    </w:p>
    <w:p w14:paraId="1B05F085" w14:textId="77777777" w:rsidR="00693C83" w:rsidRDefault="00693C83" w:rsidP="00693C83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MAT OŠ A.4.1. Služi se  prirodnim brojevima do milijun. </w:t>
      </w:r>
    </w:p>
    <w:p w14:paraId="4DE8DE01" w14:textId="77777777" w:rsidR="00693C83" w:rsidRDefault="00693C83" w:rsidP="00693C83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color w:val="231F20"/>
          <w:sz w:val="20"/>
          <w:szCs w:val="20"/>
        </w:rPr>
        <w:t>MAT OŠ A.4.2. Pisano zbraja i oduzima u skupu prirodnih brojeva do milijun.</w:t>
      </w:r>
    </w:p>
    <w:p w14:paraId="7999B556" w14:textId="77777777" w:rsidR="00693C83" w:rsidRDefault="00693C83" w:rsidP="00693C83">
      <w:pPr>
        <w:spacing w:after="0" w:line="240" w:lineRule="auto"/>
        <w:rPr>
          <w:sz w:val="20"/>
          <w:szCs w:val="20"/>
        </w:rPr>
      </w:pPr>
    </w:p>
    <w:p w14:paraId="18CE9071" w14:textId="77777777" w:rsidR="00693C83" w:rsidRDefault="00693C83" w:rsidP="00693C83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Pisano množi troznamenkasti i jednoznamenkasti broj. </w:t>
      </w:r>
    </w:p>
    <w:p w14:paraId="4787FD9E" w14:textId="77777777" w:rsidR="00693C83" w:rsidRDefault="00693C83" w:rsidP="00693C83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lastRenderedPageBreak/>
        <w:t>Procjenjuje rezultat u zadatku prije postupka pisanoga računanja.</w:t>
      </w:r>
    </w:p>
    <w:p w14:paraId="47196393" w14:textId="77777777" w:rsidR="00693C83" w:rsidRDefault="00693C83" w:rsidP="00693C83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Služi se prirodnim brojevima do milijun. </w:t>
      </w:r>
    </w:p>
    <w:p w14:paraId="340DDBB0" w14:textId="77777777" w:rsidR="00693C83" w:rsidRDefault="00693C83" w:rsidP="00693C83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color w:val="231F20"/>
          <w:sz w:val="20"/>
          <w:szCs w:val="20"/>
        </w:rPr>
        <w:t>Zbraja i oduzima u skupu prirodnih brojeva do milijun.</w:t>
      </w:r>
    </w:p>
    <w:p w14:paraId="1EA8DB1F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</w:p>
    <w:p w14:paraId="1A107377" w14:textId="77777777" w:rsidR="002937B9" w:rsidRDefault="002937B9" w:rsidP="003A0CF5">
      <w:pPr>
        <w:spacing w:after="0" w:line="240" w:lineRule="auto"/>
        <w:ind w:hanging="2"/>
        <w:rPr>
          <w:sz w:val="20"/>
          <w:szCs w:val="20"/>
        </w:rPr>
      </w:pPr>
    </w:p>
    <w:p w14:paraId="0423DC98" w14:textId="77777777" w:rsidR="00A309B1" w:rsidRDefault="00A309B1" w:rsidP="003A0CF5">
      <w:pPr>
        <w:spacing w:after="200" w:line="240" w:lineRule="auto"/>
        <w:rPr>
          <w:color w:val="00B050"/>
          <w:sz w:val="20"/>
          <w:szCs w:val="20"/>
        </w:rPr>
      </w:pPr>
      <w:r>
        <w:rPr>
          <w:color w:val="00B0F0"/>
          <w:sz w:val="20"/>
          <w:szCs w:val="20"/>
          <w:highlight w:val="white"/>
        </w:rPr>
        <w:t>PRIRODA</w:t>
      </w:r>
    </w:p>
    <w:p w14:paraId="1092F251" w14:textId="72E47378" w:rsidR="00A309B1" w:rsidRPr="00E8026F" w:rsidRDefault="00A309B1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48. i 49. </w:t>
      </w:r>
      <w:r w:rsidRPr="00A309B1">
        <w:rPr>
          <w:color w:val="00B050"/>
          <w:sz w:val="20"/>
          <w:szCs w:val="20"/>
        </w:rPr>
        <w:t xml:space="preserve">Krajevi Republike Hrvatske – projekt – </w:t>
      </w:r>
      <w:r w:rsidRPr="00E8026F">
        <w:rPr>
          <w:sz w:val="20"/>
          <w:szCs w:val="20"/>
        </w:rPr>
        <w:t>sat vježbanja i ponavljanja</w:t>
      </w:r>
    </w:p>
    <w:p w14:paraId="412EA9EC" w14:textId="363988CB" w:rsidR="00A309B1" w:rsidRDefault="00A309B1" w:rsidP="003A0CF5">
      <w:pPr>
        <w:spacing w:after="0" w:line="240" w:lineRule="auto"/>
        <w:ind w:hanging="2"/>
        <w:rPr>
          <w:color w:val="00B050"/>
          <w:sz w:val="20"/>
          <w:szCs w:val="20"/>
        </w:rPr>
      </w:pPr>
    </w:p>
    <w:p w14:paraId="5841A737" w14:textId="477A37F6" w:rsidR="00A309B1" w:rsidRDefault="00A309B1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A.4.1. Učenik zaključuje o organiziranosti ljudskoga tijela i životnih zajednica.; </w:t>
      </w:r>
      <w:r>
        <w:rPr>
          <w:color w:val="000000"/>
          <w:sz w:val="20"/>
          <w:szCs w:val="20"/>
        </w:rPr>
        <w:br/>
        <w:t xml:space="preserve">PID OŠ A.4.3. Učenik objašnjava organiziranost Republike Hrvatske i njezina nacionalna obilježja.; </w:t>
      </w:r>
      <w:r>
        <w:rPr>
          <w:color w:val="000000"/>
          <w:sz w:val="20"/>
          <w:szCs w:val="20"/>
        </w:rPr>
        <w:br/>
        <w:t xml:space="preserve">PID OŠ B.4.1. Učenik vrednuje važnost odgovornoga odnosa prema sebi, drugima i prirodi.; </w:t>
      </w:r>
      <w:r>
        <w:rPr>
          <w:color w:val="000000"/>
          <w:sz w:val="20"/>
          <w:szCs w:val="20"/>
        </w:rPr>
        <w:br/>
        <w:t xml:space="preserve">PID OŠ B.4.2. Učenik analizira i povezuje životne uvjete i raznolikost živih bića na različitim staništima te opisuje cikluse u prirodi.; </w:t>
      </w:r>
      <w:r>
        <w:rPr>
          <w:color w:val="000000"/>
          <w:sz w:val="20"/>
          <w:szCs w:val="20"/>
        </w:rPr>
        <w:br/>
        <w:t xml:space="preserve">PID OŠ B.4.3. Učenik se snalazi u promjenama i odnosima u vremenu te pripovijeda povijesnu priču o prošlim događajima i o značajnim osobama iz zavičaja i/ili Republike Hrvatske.; </w:t>
      </w:r>
      <w:r>
        <w:rPr>
          <w:color w:val="000000"/>
          <w:sz w:val="20"/>
          <w:szCs w:val="20"/>
        </w:rPr>
        <w:br/>
        <w:t xml:space="preserve">PID OŠ B.4.4. Učenik se snalazi i tumači geografsku kartu i zaključuje o međuodnosu reljefnih obilježja krajeva Republike Hrvatske i načina života.; </w:t>
      </w:r>
      <w:r>
        <w:rPr>
          <w:color w:val="000000"/>
          <w:sz w:val="20"/>
          <w:szCs w:val="20"/>
        </w:rPr>
        <w:br/>
        <w:t xml:space="preserve">PID OŠ C.4.1. Učenik obrazlaže ulogu, utjecaj i važnost povijesnoga nasljeđa te prirodnih i društvenih različitosti domovine na razvoj nacionalnoga identiteta.; </w:t>
      </w:r>
      <w:r>
        <w:rPr>
          <w:color w:val="000000"/>
          <w:sz w:val="20"/>
          <w:szCs w:val="20"/>
        </w:rPr>
        <w:br/>
        <w:t>PID OŠ C.4.3. Učenik objašnjava povezanost prirodnoga i društvenoga okružja s gospodarstvom Republike Hrvatske.</w:t>
      </w:r>
    </w:p>
    <w:p w14:paraId="36C1ADF0" w14:textId="3F3A944C" w:rsidR="00A309B1" w:rsidRDefault="00A309B1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296B7DC3" w14:textId="26AAD4ED" w:rsidR="00A309B1" w:rsidRPr="00A309B1" w:rsidRDefault="00A309B1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9B1">
        <w:rPr>
          <w:rFonts w:eastAsia="Times New Roman"/>
          <w:color w:val="000000"/>
          <w:sz w:val="20"/>
          <w:szCs w:val="20"/>
        </w:rPr>
        <w:t>• Snalazi se na geografskoj karti, istražuje i uspoređuje različita prirodna obilježja krajeva Republike Hrvatske koja uvjetuju način života toga područja (npr. izgled naselja, izgled ulica, materijali za gradnju, gospodarske djelatnosti/zanimanja određenoga područja).</w:t>
      </w:r>
    </w:p>
    <w:p w14:paraId="1BC46BCC" w14:textId="02B75BA6" w:rsidR="00A309B1" w:rsidRDefault="00A309B1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A309B1">
        <w:rPr>
          <w:rFonts w:eastAsia="Times New Roman"/>
          <w:color w:val="000000"/>
          <w:sz w:val="20"/>
          <w:szCs w:val="20"/>
        </w:rPr>
        <w:t>• Razlikuje životne uvjete u životnoj zajednici i povezuje ih s njezinom organiziranošću.</w:t>
      </w:r>
    </w:p>
    <w:p w14:paraId="0C0B6B43" w14:textId="77777777" w:rsidR="00A309B1" w:rsidRPr="00A309B1" w:rsidRDefault="00A309B1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5805B8" w14:textId="248FF114" w:rsidR="00A309B1" w:rsidRDefault="00A309B1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B050"/>
          <w:sz w:val="20"/>
          <w:szCs w:val="20"/>
        </w:rPr>
        <w:t xml:space="preserve">50. </w:t>
      </w:r>
      <w:r w:rsidRPr="00A309B1">
        <w:rPr>
          <w:color w:val="00B050"/>
          <w:sz w:val="20"/>
          <w:szCs w:val="20"/>
        </w:rPr>
        <w:t>Republika Hrvatska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učenja novih nastavnih sadržaja</w:t>
      </w:r>
    </w:p>
    <w:p w14:paraId="41205013" w14:textId="0FACD181" w:rsidR="00A309B1" w:rsidRDefault="00A309B1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73EE0B37" w14:textId="7ACC5CD2" w:rsidR="00A309B1" w:rsidRDefault="00A309B1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A.4.3. Učenik objašnjava organiziranost Republike Hrvatske i njezina nacionalna obilježja.; </w:t>
      </w:r>
      <w:r>
        <w:rPr>
          <w:color w:val="000000"/>
          <w:sz w:val="20"/>
          <w:szCs w:val="20"/>
        </w:rPr>
        <w:br/>
        <w:t>PID OŠ C.4.2. Učenik zaključuje o utjecaju prava i dužnosti na pojedinca i zajednicu te o važnosti slobode za pojedinca i društvo.</w:t>
      </w:r>
    </w:p>
    <w:p w14:paraId="0D11D1EA" w14:textId="7FAEA797" w:rsidR="00A309B1" w:rsidRDefault="00A309B1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4D40A1C5" w14:textId="042A624B" w:rsidR="00A309B1" w:rsidRPr="002937B9" w:rsidRDefault="00A309B1" w:rsidP="002937B9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Opisuje organiziranost Republike Hrvatske (predsjednik Republike Hrvatske, Vlada Republike Hrvatske, Hrvatski sabor) i istražuje njezine nacionalne simbole.</w:t>
      </w:r>
    </w:p>
    <w:p w14:paraId="434CFB66" w14:textId="77777777" w:rsidR="00A309B1" w:rsidRDefault="00A309B1" w:rsidP="003A0CF5">
      <w:pPr>
        <w:spacing w:after="0" w:line="240" w:lineRule="auto"/>
        <w:ind w:hanging="2"/>
        <w:rPr>
          <w:b/>
          <w:bCs/>
          <w:color w:val="000000"/>
          <w:sz w:val="20"/>
          <w:szCs w:val="20"/>
        </w:rPr>
      </w:pPr>
    </w:p>
    <w:p w14:paraId="00000B3E" w14:textId="438AEA58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00B0F0"/>
          <w:sz w:val="20"/>
          <w:szCs w:val="20"/>
        </w:rPr>
        <w:t xml:space="preserve">TJELESNA I ZDRAVSTVENA KULTURA </w:t>
      </w:r>
    </w:p>
    <w:p w14:paraId="00000B3F" w14:textId="77777777" w:rsidR="00C4413E" w:rsidRDefault="00C4413E" w:rsidP="003A0CF5">
      <w:pPr>
        <w:spacing w:after="0" w:line="240" w:lineRule="auto"/>
        <w:ind w:hanging="2"/>
        <w:rPr>
          <w:color w:val="00B050"/>
          <w:sz w:val="20"/>
          <w:szCs w:val="20"/>
        </w:rPr>
      </w:pPr>
    </w:p>
    <w:p w14:paraId="17CA39C0" w14:textId="37CF0F47" w:rsidR="00314CC5" w:rsidRDefault="00314CC5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31. Skok udalj;</w:t>
      </w:r>
      <w:r w:rsidR="00A309B1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Bacanja i hvatanja;</w:t>
      </w:r>
      <w:r w:rsidR="00A309B1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loptom;</w:t>
      </w:r>
      <w:r w:rsidR="00A309B1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Bacanja, guranja i povlačenja</w:t>
      </w:r>
    </w:p>
    <w:p w14:paraId="44163F4F" w14:textId="77777777" w:rsidR="00314CC5" w:rsidRDefault="00314CC5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Učenik vježba preciznost i pravilnu tehniku bacanja. </w:t>
      </w:r>
    </w:p>
    <w:p w14:paraId="24879B42" w14:textId="77777777" w:rsidR="00314CC5" w:rsidRDefault="00314CC5" w:rsidP="003A0CF5">
      <w:pPr>
        <w:spacing w:after="0" w:line="240" w:lineRule="auto"/>
        <w:rPr>
          <w:color w:val="FF0000"/>
          <w:sz w:val="20"/>
          <w:szCs w:val="20"/>
        </w:rPr>
      </w:pPr>
    </w:p>
    <w:p w14:paraId="015BF97D" w14:textId="77777777" w:rsidR="00314CC5" w:rsidRDefault="00314CC5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uočava učinke higijene.</w:t>
      </w:r>
    </w:p>
    <w:p w14:paraId="407EE0F7" w14:textId="77777777" w:rsidR="00314CC5" w:rsidRDefault="00314CC5" w:rsidP="003A0CF5">
      <w:pPr>
        <w:spacing w:after="0" w:line="240" w:lineRule="auto"/>
        <w:rPr>
          <w:sz w:val="20"/>
          <w:szCs w:val="20"/>
        </w:rPr>
      </w:pPr>
    </w:p>
    <w:p w14:paraId="5E89322E" w14:textId="77777777" w:rsidR="00314CC5" w:rsidRDefault="00314CC5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5056FAD5" w14:textId="77777777" w:rsidR="00314CC5" w:rsidRDefault="00314CC5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Kombinirani sat: Usavršavanje i usvajanje motoričkog znanja</w:t>
      </w:r>
    </w:p>
    <w:p w14:paraId="33E19B57" w14:textId="77777777" w:rsidR="00314CC5" w:rsidRDefault="00314CC5" w:rsidP="003A0CF5">
      <w:pPr>
        <w:spacing w:after="0" w:line="240" w:lineRule="auto"/>
      </w:pPr>
      <w:r>
        <w:t>1. Gađanje manjom loptom metu označenu na strunjači</w:t>
      </w:r>
    </w:p>
    <w:p w14:paraId="711129E6" w14:textId="77777777" w:rsidR="00314CC5" w:rsidRDefault="00314CC5" w:rsidP="003A0CF5">
      <w:pPr>
        <w:spacing w:after="0" w:line="240" w:lineRule="auto"/>
      </w:pPr>
      <w:r>
        <w:t xml:space="preserve">2. Skok udalj iz zaleta zgrčnom tehnikom </w:t>
      </w:r>
    </w:p>
    <w:p w14:paraId="3A815FD4" w14:textId="77777777" w:rsidR="00314CC5" w:rsidRDefault="00314CC5" w:rsidP="003A0CF5">
      <w:pPr>
        <w:spacing w:after="0" w:line="240" w:lineRule="auto"/>
        <w:rPr>
          <w:b/>
          <w:color w:val="0070C0"/>
          <w:sz w:val="20"/>
          <w:szCs w:val="20"/>
        </w:rPr>
      </w:pPr>
      <w:r>
        <w:t>3. Guranje velike strunjače</w:t>
      </w:r>
      <w:r>
        <w:rPr>
          <w:b/>
          <w:color w:val="0070C0"/>
          <w:sz w:val="20"/>
          <w:szCs w:val="20"/>
        </w:rPr>
        <w:t xml:space="preserve"> </w:t>
      </w:r>
    </w:p>
    <w:p w14:paraId="10462AD9" w14:textId="77777777" w:rsidR="00314CC5" w:rsidRDefault="00314CC5" w:rsidP="003A0CF5">
      <w:pPr>
        <w:spacing w:after="0" w:line="240" w:lineRule="auto"/>
        <w:rPr>
          <w:b/>
          <w:color w:val="0070C0"/>
          <w:sz w:val="20"/>
          <w:szCs w:val="20"/>
        </w:rPr>
      </w:pPr>
      <w:r>
        <w:rPr>
          <w:b/>
          <w:color w:val="0070C0"/>
          <w:sz w:val="20"/>
          <w:szCs w:val="20"/>
        </w:rPr>
        <w:t>Predmetno područje D</w:t>
      </w:r>
    </w:p>
    <w:p w14:paraId="6EE690B5" w14:textId="77777777" w:rsidR="00314CC5" w:rsidRDefault="00314CC5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Oprema za nastavu</w:t>
      </w:r>
    </w:p>
    <w:p w14:paraId="1E4A73B4" w14:textId="77777777" w:rsidR="00314CC5" w:rsidRDefault="00314CC5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color w:val="231F20"/>
          <w:sz w:val="20"/>
          <w:szCs w:val="20"/>
        </w:rPr>
        <w:t>Prati svoje higijenske postupke.</w:t>
      </w:r>
    </w:p>
    <w:p w14:paraId="29459549" w14:textId="77777777" w:rsidR="00314CC5" w:rsidRDefault="00314CC5" w:rsidP="003A0CF5">
      <w:pPr>
        <w:spacing w:after="0" w:line="240" w:lineRule="auto"/>
      </w:pPr>
    </w:p>
    <w:p w14:paraId="6D7CE3A3" w14:textId="77777777" w:rsidR="00314CC5" w:rsidRDefault="00314CC5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PALČEVI</w:t>
      </w:r>
    </w:p>
    <w:p w14:paraId="6B35E769" w14:textId="77777777" w:rsidR="00314CC5" w:rsidRDefault="00314CC5" w:rsidP="003A0CF5">
      <w:pPr>
        <w:spacing w:after="0" w:line="240" w:lineRule="auto"/>
        <w:rPr>
          <w:sz w:val="20"/>
          <w:szCs w:val="20"/>
        </w:rPr>
      </w:pPr>
    </w:p>
    <w:p w14:paraId="0DFBA973" w14:textId="49AE1E59" w:rsidR="00314CC5" w:rsidRDefault="00314CC5" w:rsidP="003A0CF5">
      <w:pPr>
        <w:spacing w:line="240" w:lineRule="auto"/>
        <w:rPr>
          <w:color w:val="00B050"/>
          <w:sz w:val="18"/>
          <w:szCs w:val="18"/>
        </w:rPr>
      </w:pPr>
      <w:r>
        <w:rPr>
          <w:color w:val="00B050"/>
          <w:sz w:val="20"/>
          <w:szCs w:val="20"/>
        </w:rPr>
        <w:t>32. Bacanja i hvatanja;</w:t>
      </w:r>
      <w:r w:rsidR="00A309B1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loptom;</w:t>
      </w:r>
      <w:r w:rsidR="00A309B1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Skok udalj;</w:t>
      </w:r>
      <w:r w:rsidR="00A309B1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Bacanja, guranja i povlačenja</w:t>
      </w:r>
    </w:p>
    <w:p w14:paraId="0AA04F76" w14:textId="77777777" w:rsidR="00314CC5" w:rsidRDefault="00314CC5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lastRenderedPageBreak/>
        <w:t>Učenik vježba i pravilno izvodi tehnike motoričkih aktivnosti.</w:t>
      </w:r>
    </w:p>
    <w:p w14:paraId="43151B90" w14:textId="77777777" w:rsidR="00314CC5" w:rsidRDefault="00314CC5" w:rsidP="003A0CF5">
      <w:pPr>
        <w:spacing w:after="0" w:line="240" w:lineRule="auto"/>
        <w:rPr>
          <w:sz w:val="20"/>
          <w:szCs w:val="20"/>
        </w:rPr>
      </w:pPr>
    </w:p>
    <w:p w14:paraId="1BCF37E9" w14:textId="77777777" w:rsidR="00314CC5" w:rsidRDefault="00314CC5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77A09BE4" w14:textId="77777777" w:rsidR="00314CC5" w:rsidRDefault="00314CC5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motoričkog znanja</w:t>
      </w:r>
    </w:p>
    <w:p w14:paraId="67896725" w14:textId="77777777" w:rsidR="00314CC5" w:rsidRDefault="00314CC5" w:rsidP="003A0CF5">
      <w:pPr>
        <w:spacing w:after="0" w:line="240" w:lineRule="auto"/>
      </w:pPr>
      <w:r>
        <w:t>1. Gađanje manjom loptom metu označenu na strunjači</w:t>
      </w:r>
    </w:p>
    <w:p w14:paraId="1D46F73F" w14:textId="77777777" w:rsidR="00314CC5" w:rsidRDefault="00314CC5" w:rsidP="003A0CF5">
      <w:pPr>
        <w:spacing w:after="0" w:line="240" w:lineRule="auto"/>
      </w:pPr>
      <w:r>
        <w:t xml:space="preserve">2. Skok udalj iz zaleta zgrčnom tehnikom </w:t>
      </w:r>
    </w:p>
    <w:p w14:paraId="4687E894" w14:textId="77777777" w:rsidR="00314CC5" w:rsidRDefault="00314CC5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3. Guranje velike strunjače</w:t>
      </w:r>
    </w:p>
    <w:p w14:paraId="66F2548C" w14:textId="77777777" w:rsidR="00314CC5" w:rsidRDefault="00314CC5" w:rsidP="003A0CF5">
      <w:pPr>
        <w:spacing w:after="0" w:line="240" w:lineRule="auto"/>
        <w:rPr>
          <w:sz w:val="20"/>
          <w:szCs w:val="20"/>
        </w:rPr>
      </w:pPr>
    </w:p>
    <w:p w14:paraId="00000B5A" w14:textId="68A6C95B" w:rsidR="00C4413E" w:rsidRDefault="00314CC5" w:rsidP="003A0CF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SEMAFOR</w:t>
      </w:r>
    </w:p>
    <w:p w14:paraId="00000B5B" w14:textId="77777777" w:rsidR="00C4413E" w:rsidRDefault="00C4413E" w:rsidP="003A0CF5">
      <w:pPr>
        <w:widowControl w:val="0"/>
        <w:spacing w:after="0" w:line="240" w:lineRule="auto"/>
        <w:ind w:hanging="2"/>
        <w:rPr>
          <w:sz w:val="20"/>
          <w:szCs w:val="20"/>
        </w:rPr>
      </w:pPr>
    </w:p>
    <w:p w14:paraId="00000B5C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SAT RAZREDNIKA</w:t>
      </w:r>
    </w:p>
    <w:p w14:paraId="00000B5D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17. PREVENCIJA OVISNOSTI (ZO) - TV reklame – utjecaj medija na naš život</w:t>
      </w:r>
    </w:p>
    <w:p w14:paraId="00000B5E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C.2.2. Učenici prihvaćaju i obrazlažu važnost društvenih normi i pravila.</w:t>
      </w:r>
    </w:p>
    <w:p w14:paraId="00000B5F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B.2.2. Razvijaju komunikacijske kompetencije.</w:t>
      </w:r>
    </w:p>
    <w:p w14:paraId="00000B60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uku A.2.4. Kritičko mišljenje: Učenici razlikuju činjenice od mišljenja i sposobni su usporediti različite ideje.</w:t>
      </w:r>
    </w:p>
    <w:p w14:paraId="00000B61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uku D.2.2. Suradnja s drugima: Učenici ostvaruju dobru komunikaciju s drugima, uspješno surađuju u različitim situacijama i spremni su zatražiti i ponuditi pomoć.</w:t>
      </w:r>
    </w:p>
    <w:p w14:paraId="00000B62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B63" w14:textId="77777777" w:rsidR="00C4413E" w:rsidRDefault="00C4413E" w:rsidP="003A0CF5">
      <w:pPr>
        <w:spacing w:after="0" w:line="240" w:lineRule="auto"/>
        <w:ind w:hanging="2"/>
        <w:rPr>
          <w:sz w:val="20"/>
          <w:szCs w:val="20"/>
        </w:rPr>
      </w:pPr>
    </w:p>
    <w:p w14:paraId="00000B64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00000B65" w14:textId="77777777" w:rsidR="00C4413E" w:rsidRDefault="00631BE3" w:rsidP="003A0CF5">
      <w:pPr>
        <w:spacing w:line="240" w:lineRule="auto"/>
        <w:rPr>
          <w:color w:val="7030A0"/>
        </w:rPr>
      </w:pPr>
      <w:r>
        <w:br w:type="page"/>
      </w:r>
    </w:p>
    <w:p w14:paraId="00000B66" w14:textId="5CC9BEE4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18. TJEDAN </w:t>
      </w:r>
      <w:r>
        <w:rPr>
          <w:color w:val="7030A0"/>
        </w:rPr>
        <w:tab/>
        <w:t>1</w:t>
      </w:r>
      <w:r w:rsidR="00D7262A">
        <w:rPr>
          <w:color w:val="7030A0"/>
        </w:rPr>
        <w:t>6</w:t>
      </w:r>
      <w:r>
        <w:rPr>
          <w:color w:val="7030A0"/>
        </w:rPr>
        <w:t>. 1. 202</w:t>
      </w:r>
      <w:r w:rsidR="00D7262A">
        <w:rPr>
          <w:color w:val="7030A0"/>
        </w:rPr>
        <w:t>3</w:t>
      </w:r>
      <w:r>
        <w:rPr>
          <w:color w:val="7030A0"/>
        </w:rPr>
        <w:t>. – 2</w:t>
      </w:r>
      <w:r w:rsidR="00D7262A">
        <w:rPr>
          <w:color w:val="7030A0"/>
        </w:rPr>
        <w:t>0</w:t>
      </w:r>
      <w:r>
        <w:rPr>
          <w:color w:val="7030A0"/>
        </w:rPr>
        <w:t>. 1. 202</w:t>
      </w:r>
      <w:r w:rsidR="00D7262A">
        <w:rPr>
          <w:color w:val="7030A0"/>
        </w:rPr>
        <w:t>3</w:t>
      </w:r>
      <w:r>
        <w:rPr>
          <w:color w:val="7030A0"/>
        </w:rPr>
        <w:t>.</w:t>
      </w:r>
    </w:p>
    <w:p w14:paraId="00000B67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00000B68" w14:textId="0311D8B6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8</w:t>
      </w:r>
      <w:r w:rsidR="00D7262A">
        <w:rPr>
          <w:color w:val="00B050"/>
          <w:sz w:val="20"/>
          <w:szCs w:val="20"/>
        </w:rPr>
        <w:t>3</w:t>
      </w:r>
      <w:r>
        <w:rPr>
          <w:color w:val="00B050"/>
          <w:sz w:val="20"/>
          <w:szCs w:val="20"/>
        </w:rPr>
        <w:t xml:space="preserve">. Pisano izražavanje </w:t>
      </w:r>
      <w:r w:rsidR="00B165E5">
        <w:rPr>
          <w:sz w:val="20"/>
          <w:szCs w:val="20"/>
        </w:rPr>
        <w:t>–</w:t>
      </w:r>
      <w:r>
        <w:rPr>
          <w:sz w:val="20"/>
          <w:szCs w:val="20"/>
        </w:rPr>
        <w:t xml:space="preserve"> vježbanje i ponavljanje</w:t>
      </w:r>
    </w:p>
    <w:p w14:paraId="00000B69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A.4.4.</w:t>
      </w:r>
      <w:r>
        <w:rPr>
          <w:color w:val="231F20"/>
          <w:sz w:val="20"/>
          <w:szCs w:val="20"/>
        </w:rPr>
        <w:t xml:space="preserve"> </w:t>
      </w:r>
    </w:p>
    <w:p w14:paraId="00000B6A" w14:textId="77777777" w:rsidR="00C4413E" w:rsidRDefault="00631BE3" w:rsidP="003A0CF5">
      <w:pPr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Učenik piše tekstove prema jednostavnoj strukturi.</w:t>
      </w:r>
    </w:p>
    <w:p w14:paraId="00000B6B" w14:textId="77777777" w:rsidR="00C4413E" w:rsidRDefault="00C4413E" w:rsidP="003A0CF5">
      <w:pPr>
        <w:spacing w:after="0" w:line="240" w:lineRule="auto"/>
        <w:rPr>
          <w:b/>
          <w:sz w:val="20"/>
          <w:szCs w:val="20"/>
        </w:rPr>
      </w:pPr>
    </w:p>
    <w:p w14:paraId="00000B6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tekstove poštujući strukturu: uvod, razrada i zaključak</w:t>
      </w:r>
    </w:p>
    <w:p w14:paraId="00000B6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prema predlošcima za ovladavanje gramatičkom i stilističkom normom potrebnom za strukturiranje teksta</w:t>
      </w:r>
    </w:p>
    <w:p w14:paraId="00000B6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ogledne i česte pridjeve (opisne, gradivne i posvojne pridjeve na -čki, -ćki, -ski, -ški)</w:t>
      </w:r>
    </w:p>
    <w:p w14:paraId="00000B6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piše posvojne pridjeve izvedene od vlastitih imena</w:t>
      </w:r>
    </w:p>
    <w:p w14:paraId="00000B7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veliko početno slovo: imena naroda, stanovnika, država, geografskih cjelina, knjiga, filmova, novina</w:t>
      </w:r>
    </w:p>
    <w:p w14:paraId="00000B71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provjerava pravopisnu točnost i slovopisnu čitkost</w:t>
      </w:r>
    </w:p>
    <w:p w14:paraId="00000B72" w14:textId="77777777" w:rsidR="00C4413E" w:rsidRDefault="00C4413E" w:rsidP="003A0CF5">
      <w:pPr>
        <w:spacing w:line="240" w:lineRule="auto"/>
        <w:rPr>
          <w:color w:val="00B050"/>
          <w:sz w:val="20"/>
          <w:szCs w:val="20"/>
        </w:rPr>
      </w:pPr>
    </w:p>
    <w:p w14:paraId="00000B7F" w14:textId="2581213D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8</w:t>
      </w:r>
      <w:r w:rsidR="00D7262A">
        <w:rPr>
          <w:color w:val="00B050"/>
          <w:sz w:val="20"/>
          <w:szCs w:val="20"/>
        </w:rPr>
        <w:t>4</w:t>
      </w:r>
      <w:r>
        <w:rPr>
          <w:color w:val="00B050"/>
          <w:sz w:val="20"/>
          <w:szCs w:val="20"/>
        </w:rPr>
        <w:t xml:space="preserve">. </w:t>
      </w:r>
      <w:r w:rsidRPr="002755DA">
        <w:rPr>
          <w:i/>
          <w:iCs/>
          <w:color w:val="00B050"/>
          <w:sz w:val="20"/>
          <w:szCs w:val="20"/>
        </w:rPr>
        <w:t>Škola</w:t>
      </w:r>
      <w:r>
        <w:rPr>
          <w:color w:val="00B050"/>
          <w:sz w:val="20"/>
          <w:szCs w:val="20"/>
        </w:rPr>
        <w:t>, Pajo Kanižaj</w:t>
      </w:r>
      <w:r w:rsidR="00B165E5"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 xml:space="preserve">– učenje novoga sadržaja </w:t>
      </w:r>
    </w:p>
    <w:p w14:paraId="00000B80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</w:t>
      </w:r>
      <w:r>
        <w:rPr>
          <w:color w:val="231F20"/>
          <w:sz w:val="20"/>
          <w:szCs w:val="20"/>
        </w:rPr>
        <w:t xml:space="preserve">. </w:t>
      </w:r>
    </w:p>
    <w:p w14:paraId="00000B81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00000B82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B8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0B8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0B8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00000B8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0000B8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0B8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0000B89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B8A" w14:textId="1AE2F32B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8</w:t>
      </w:r>
      <w:r w:rsidR="00D7262A">
        <w:rPr>
          <w:color w:val="00B050"/>
          <w:sz w:val="20"/>
          <w:szCs w:val="20"/>
        </w:rPr>
        <w:t>5</w:t>
      </w:r>
      <w:r>
        <w:rPr>
          <w:color w:val="00B050"/>
          <w:sz w:val="20"/>
          <w:szCs w:val="20"/>
        </w:rPr>
        <w:t>. Ponavljamo, zato znamo</w:t>
      </w:r>
      <w:r w:rsidR="002755DA"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>– vježbanje i ponavljanje</w:t>
      </w:r>
    </w:p>
    <w:p w14:paraId="00000B8B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A.4.5.</w:t>
      </w:r>
      <w:r>
        <w:rPr>
          <w:color w:val="231F20"/>
          <w:sz w:val="20"/>
          <w:szCs w:val="20"/>
        </w:rPr>
        <w:t xml:space="preserve"> </w:t>
      </w:r>
    </w:p>
    <w:p w14:paraId="00000B8C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pravila.</w:t>
      </w:r>
    </w:p>
    <w:p w14:paraId="00000B8D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A.4.4.</w:t>
      </w:r>
      <w:r>
        <w:rPr>
          <w:color w:val="231F20"/>
          <w:sz w:val="20"/>
          <w:szCs w:val="20"/>
        </w:rPr>
        <w:t xml:space="preserve"> </w:t>
      </w:r>
    </w:p>
    <w:p w14:paraId="00000B8E" w14:textId="77777777" w:rsidR="00C4413E" w:rsidRDefault="00631BE3" w:rsidP="003A0CF5">
      <w:pPr>
        <w:spacing w:after="48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piše tekstove prema jednostavnoj strukturi.</w:t>
      </w:r>
    </w:p>
    <w:p w14:paraId="00000B8F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B9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tekstove poštujući strukturu: uvod, razrada i zaključak</w:t>
      </w:r>
    </w:p>
    <w:p w14:paraId="00000B9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piše prema predlošcima za ovladavanje gramatičkom i stilističkom normom potrebnom za strukturiranje teksta</w:t>
      </w:r>
    </w:p>
    <w:p w14:paraId="00000B9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ogledne i česte pridjeve (opisne, gradivne i posvojne pridjeve na -čki, -ćki, -ski, -ški)</w:t>
      </w:r>
    </w:p>
    <w:p w14:paraId="00000B9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piše posvojne pridjeve izvedene od vlastitih imena</w:t>
      </w:r>
    </w:p>
    <w:p w14:paraId="00000B9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veliko početno slovo: imena naroda, stanovnika, država, geografskih cjelina, knjiga, filmova, novina</w:t>
      </w:r>
    </w:p>
    <w:p w14:paraId="00000B9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provjerava pravopisnu točnost i slovopisnu čitkost</w:t>
      </w:r>
    </w:p>
    <w:p w14:paraId="00000B9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00000B9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00000B9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prošlo, sadašnje i buduće vrijeme</w:t>
      </w:r>
    </w:p>
    <w:p w14:paraId="00000B9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posvojne pridjeve</w:t>
      </w:r>
    </w:p>
    <w:p w14:paraId="00000B9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00000B9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00000B9C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znanja</w:t>
      </w:r>
    </w:p>
    <w:p w14:paraId="00000B9D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0B9E" w14:textId="411D559B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lastRenderedPageBreak/>
        <w:t>8</w:t>
      </w:r>
      <w:r w:rsidR="00D7262A">
        <w:rPr>
          <w:color w:val="00B050"/>
          <w:sz w:val="20"/>
          <w:szCs w:val="20"/>
        </w:rPr>
        <w:t>6</w:t>
      </w:r>
      <w:r>
        <w:rPr>
          <w:color w:val="00B050"/>
          <w:sz w:val="20"/>
          <w:szCs w:val="20"/>
        </w:rPr>
        <w:t xml:space="preserve">. </w:t>
      </w:r>
      <w:r w:rsidRPr="002755DA">
        <w:rPr>
          <w:i/>
          <w:iCs/>
          <w:color w:val="00B050"/>
          <w:sz w:val="20"/>
          <w:szCs w:val="20"/>
        </w:rPr>
        <w:t>Lađa od vode</w:t>
      </w:r>
      <w:r>
        <w:rPr>
          <w:color w:val="00B050"/>
          <w:sz w:val="20"/>
          <w:szCs w:val="20"/>
        </w:rPr>
        <w:t>, Pavao Pavličić</w:t>
      </w:r>
      <w:r>
        <w:rPr>
          <w:i/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 xml:space="preserve">– interpretacija, učenje novoga sadržaja </w:t>
      </w:r>
    </w:p>
    <w:p w14:paraId="00000B9F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A.4.1.</w:t>
      </w:r>
      <w:r>
        <w:rPr>
          <w:color w:val="231F20"/>
          <w:sz w:val="20"/>
          <w:szCs w:val="20"/>
        </w:rPr>
        <w:t xml:space="preserve"> </w:t>
      </w:r>
    </w:p>
    <w:p w14:paraId="00000BA0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razgovara i govori u skladu s komunikacijskom situacijom.</w:t>
      </w:r>
    </w:p>
    <w:p w14:paraId="00000BA1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  <w:r>
        <w:rPr>
          <w:color w:val="231F20"/>
          <w:sz w:val="20"/>
          <w:szCs w:val="20"/>
        </w:rPr>
        <w:t xml:space="preserve"> </w:t>
      </w:r>
    </w:p>
    <w:p w14:paraId="00000BA2" w14:textId="77777777" w:rsidR="00C4413E" w:rsidRDefault="00631BE3" w:rsidP="003A0CF5">
      <w:pPr>
        <w:spacing w:after="48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</w:t>
      </w:r>
    </w:p>
    <w:p w14:paraId="00000BA3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BA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i govori prema zadanoj ili slobodnoj temi</w:t>
      </w:r>
    </w:p>
    <w:p w14:paraId="00000BA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sadržajem i strukturom govorenja cjelovito obuhvaća temu</w:t>
      </w:r>
    </w:p>
    <w:p w14:paraId="00000BA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organizira govor prema jednostavnoj strukturi: uvod, središnji dio, završetak</w:t>
      </w:r>
    </w:p>
    <w:p w14:paraId="00000BA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stvaralačkim postupcima oblikuje govorene tekstove</w:t>
      </w:r>
    </w:p>
    <w:p w14:paraId="00000BA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sudjeluje u organiziranoj ili spontanoj raspravi</w:t>
      </w:r>
    </w:p>
    <w:p w14:paraId="00000BA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poštuje pravila komunikacije u raspravi: sluša sugovornike, govori kad ima riječ</w:t>
      </w:r>
    </w:p>
    <w:p w14:paraId="00000BA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važnost neverbalne komunikacije</w:t>
      </w:r>
    </w:p>
    <w:p w14:paraId="00000BA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primjenjuje nove riječi u komunikacijskoj situaciji</w:t>
      </w:r>
    </w:p>
    <w:p w14:paraId="00000BA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poštuje društveno prihvatljiva pravila uljudne komunikacije u različitim životnim situacijama</w:t>
      </w:r>
    </w:p>
    <w:p w14:paraId="00000BA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00000BA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proznih tekstova: događaj, likovi, pripovjedne tehnike</w:t>
      </w:r>
    </w:p>
    <w:p w14:paraId="00000BAF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prepoznaje obilježja dramskih tekstova: lica, dijalog, monolog</w:t>
      </w:r>
    </w:p>
    <w:p w14:paraId="00000BB0" w14:textId="5FB57FA3" w:rsidR="00C4413E" w:rsidRDefault="00C4413E" w:rsidP="003A0CF5">
      <w:pPr>
        <w:spacing w:line="240" w:lineRule="auto"/>
        <w:rPr>
          <w:sz w:val="20"/>
          <w:szCs w:val="20"/>
        </w:rPr>
      </w:pPr>
    </w:p>
    <w:p w14:paraId="68D42550" w14:textId="29920A51" w:rsidR="00D7262A" w:rsidRDefault="00D7262A" w:rsidP="00D726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87. Usmeno pripovijedanje  </w:t>
      </w:r>
    </w:p>
    <w:p w14:paraId="2DA85085" w14:textId="77777777" w:rsidR="00D7262A" w:rsidRDefault="00D7262A" w:rsidP="00D7262A">
      <w:pPr>
        <w:spacing w:after="0" w:line="240" w:lineRule="auto"/>
        <w:rPr>
          <w:b/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A.4.1.</w:t>
      </w:r>
    </w:p>
    <w:p w14:paraId="2D25CBB8" w14:textId="77777777" w:rsidR="00D7262A" w:rsidRDefault="00D7262A" w:rsidP="00D7262A">
      <w:pPr>
        <w:spacing w:after="0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 xml:space="preserve"> Učenik razgovara i govori u skladu s komunikacijskom situacijom.</w:t>
      </w:r>
    </w:p>
    <w:p w14:paraId="1E051DAC" w14:textId="77777777" w:rsidR="00D7262A" w:rsidRDefault="00D7262A" w:rsidP="00D7262A">
      <w:pPr>
        <w:spacing w:after="0" w:line="240" w:lineRule="auto"/>
        <w:rPr>
          <w:b/>
          <w:sz w:val="20"/>
          <w:szCs w:val="20"/>
        </w:rPr>
      </w:pPr>
    </w:p>
    <w:p w14:paraId="4550226E" w14:textId="77777777" w:rsidR="00D7262A" w:rsidRDefault="00D7262A" w:rsidP="00D7262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i govori prema zadanoj ili slobodnoj temi</w:t>
      </w:r>
    </w:p>
    <w:p w14:paraId="2E45B2B9" w14:textId="77777777" w:rsidR="00D7262A" w:rsidRDefault="00D7262A" w:rsidP="00D7262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sadržajem i strukturom govorenja cjelovito obuhvaća temu</w:t>
      </w:r>
    </w:p>
    <w:p w14:paraId="42E6381A" w14:textId="77777777" w:rsidR="00D7262A" w:rsidRDefault="00D7262A" w:rsidP="00D7262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organizira govor prema jednostavnoj strukturi: uvod, središnji dio, završetak</w:t>
      </w:r>
    </w:p>
    <w:p w14:paraId="15030F92" w14:textId="77777777" w:rsidR="00D7262A" w:rsidRDefault="00D7262A" w:rsidP="00D7262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stvaralačkim postupcima oblikuje govorene tekstove</w:t>
      </w:r>
    </w:p>
    <w:p w14:paraId="31790A83" w14:textId="77777777" w:rsidR="00D7262A" w:rsidRDefault="00D7262A" w:rsidP="00D7262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sudjeluje u organiziranoj ili spontanoj raspravi</w:t>
      </w:r>
    </w:p>
    <w:p w14:paraId="0B951F75" w14:textId="77777777" w:rsidR="00D7262A" w:rsidRDefault="00D7262A" w:rsidP="00D7262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poštuje pravila komunikacije u raspravi: sluša sugovornike, govori kad ima riječ</w:t>
      </w:r>
    </w:p>
    <w:p w14:paraId="72E47323" w14:textId="77777777" w:rsidR="00D7262A" w:rsidRDefault="00D7262A" w:rsidP="00D7262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važnost neverbalne komunikacije</w:t>
      </w:r>
    </w:p>
    <w:p w14:paraId="4122094A" w14:textId="77777777" w:rsidR="00D7262A" w:rsidRDefault="00D7262A" w:rsidP="00D7262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primjenjuje nove riječi u komunikacijskoj situaciji</w:t>
      </w:r>
    </w:p>
    <w:p w14:paraId="51CB3439" w14:textId="77777777" w:rsidR="00D7262A" w:rsidRDefault="00D7262A" w:rsidP="00D7262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poštuje društveno prihvatljiva pravila uljudne komunikacije u različitim životnim situacijama</w:t>
      </w:r>
    </w:p>
    <w:p w14:paraId="50EE80E8" w14:textId="77777777" w:rsidR="00D7262A" w:rsidRDefault="00D7262A" w:rsidP="003A0CF5">
      <w:pPr>
        <w:spacing w:line="240" w:lineRule="auto"/>
        <w:rPr>
          <w:sz w:val="20"/>
          <w:szCs w:val="20"/>
        </w:rPr>
      </w:pPr>
    </w:p>
    <w:p w14:paraId="00000BB1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0BB2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BB3" w14:textId="77777777" w:rsidR="00C4413E" w:rsidRDefault="00631BE3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18. MASA I PROSTOR, Arhitektura i urbanizam, tlocrt kuće, kolaž, hamer</w:t>
      </w:r>
    </w:p>
    <w:p w14:paraId="00000BB4" w14:textId="77777777" w:rsidR="00C4413E" w:rsidRDefault="00C4413E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</w:p>
    <w:p w14:paraId="00000BB5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A.4.1. Učenici likovnim i vizualnim izražavanjem interpretiraju različite sadržaje.</w:t>
      </w:r>
    </w:p>
    <w:p w14:paraId="00000BB6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0BB7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0BB8" w14:textId="77777777" w:rsidR="00C4413E" w:rsidRDefault="00631BE3" w:rsidP="003A0CF5">
      <w:pPr>
        <w:spacing w:after="0" w:line="240" w:lineRule="auto"/>
        <w:rPr>
          <w:color w:val="385623"/>
          <w:sz w:val="20"/>
          <w:szCs w:val="20"/>
        </w:rPr>
      </w:pPr>
      <w:r>
        <w:rPr>
          <w:sz w:val="20"/>
          <w:szCs w:val="20"/>
        </w:rPr>
        <w:t>OŠ LK B.4.2. Učenici opisuju i uspoređuju svoj likovni ili vizualni rad i radove drugih učenika te opisuju vlastiti doživljaj stvaranja.</w:t>
      </w:r>
    </w:p>
    <w:p w14:paraId="00000BB9" w14:textId="77777777" w:rsidR="00C4413E" w:rsidRDefault="00631BE3" w:rsidP="003A0CF5">
      <w:pPr>
        <w:shd w:val="clear" w:color="auto" w:fill="FFFFFF"/>
        <w:spacing w:after="48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OŠ LK C.4.1.Učenici objašnjavaju i u likovnome i vizualnome radu interpretiraju kako je oblikovanje vizualne okoline povezano s aktivnostima i namjenama koje se u njoj zbivaju.</w:t>
      </w:r>
    </w:p>
    <w:p w14:paraId="00000BBA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28890F78" w14:textId="77777777" w:rsidR="00314CC5" w:rsidRDefault="00314CC5" w:rsidP="003A0CF5">
      <w:pPr>
        <w:spacing w:line="240" w:lineRule="auto"/>
        <w:rPr>
          <w:color w:val="00B0F0"/>
        </w:rPr>
      </w:pPr>
    </w:p>
    <w:p w14:paraId="00000BBB" w14:textId="61878F15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GLAZBENA KULTURA</w:t>
      </w:r>
    </w:p>
    <w:p w14:paraId="00000BBC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18. GLAZBA  JE MELODIJA – pjevaj melodiju - Klinček stoji pod oblokom / Suo Gan / Nevjestica</w:t>
      </w:r>
    </w:p>
    <w:p w14:paraId="00000BBD" w14:textId="77777777" w:rsidR="00C4413E" w:rsidRDefault="00C4413E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</w:p>
    <w:p w14:paraId="00000BBE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A.4.1. Učenik poznaje određeni broj skladbi.</w:t>
      </w:r>
    </w:p>
    <w:p w14:paraId="00000BBF" w14:textId="536C09C4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A.4.2. Učenik temeljem slušanja razlikuje pojedine glazbeno izražajne sastavnice, osnovne skupine glazbala i pjevačkih glasova te boje muških i ženskih pjevačkih glasova.</w:t>
      </w:r>
    </w:p>
    <w:p w14:paraId="00000BC0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B.4.1. Učenik sudjeluje u zajedničkoj izvedbi te vrednuje zajedničku izvedbu.</w:t>
      </w:r>
    </w:p>
    <w:p w14:paraId="00000BC1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B.4.2. Učenik pjevanjem izvodi tradicijske pjesme iz Hrvatske i svijeta.</w:t>
      </w:r>
    </w:p>
    <w:p w14:paraId="00000BC2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B.4.3. Učenik izvodi glazbene igre uz pjevanje, slušanje glazbe.</w:t>
      </w:r>
    </w:p>
    <w:p w14:paraId="00000BC3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B.4.4. Učenik sudjeluje u aktivnostima glazbenog stvaralaštva. Svira dobe, kraće ritamske obrasce i pratnju te kraće instrumentalne skladbe.</w:t>
      </w:r>
    </w:p>
    <w:p w14:paraId="00000BC4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C.4.1. Učenik na osnovu slušanja glazbe i aktivnog muziciranja prepoznaje različite uloge i vrste glazbe.</w:t>
      </w:r>
    </w:p>
    <w:p w14:paraId="00000BC5" w14:textId="77777777" w:rsidR="00C4413E" w:rsidRDefault="00631BE3" w:rsidP="003A0CF5">
      <w:pPr>
        <w:widowControl w:val="0"/>
        <w:spacing w:after="0" w:line="240" w:lineRule="auto"/>
        <w:rPr>
          <w:color w:val="00B050"/>
          <w:sz w:val="20"/>
          <w:szCs w:val="20"/>
        </w:rPr>
      </w:pPr>
      <w:r>
        <w:rPr>
          <w:color w:val="231F20"/>
          <w:sz w:val="20"/>
          <w:szCs w:val="20"/>
        </w:rPr>
        <w:t>OŠ GK C.4.2. Učenik temeljem slušanja, pjevanja i plesa/pokreta upoznaje obilježja hrvatske tradicijske glazbe u vlastitoj sredini (lokalnoj zajednici).</w:t>
      </w:r>
    </w:p>
    <w:p w14:paraId="00000BC6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BC8" w14:textId="77777777" w:rsidR="00C4413E" w:rsidRDefault="00C4413E" w:rsidP="003A0CF5">
      <w:pPr>
        <w:spacing w:after="0" w:line="240" w:lineRule="auto"/>
        <w:rPr>
          <w:color w:val="000000"/>
          <w:sz w:val="20"/>
          <w:szCs w:val="20"/>
        </w:rPr>
      </w:pPr>
    </w:p>
    <w:p w14:paraId="00000BC9" w14:textId="113DE815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  <w:highlight w:val="white"/>
        </w:rPr>
      </w:pPr>
      <w:r>
        <w:rPr>
          <w:color w:val="00B0F0"/>
          <w:sz w:val="20"/>
          <w:szCs w:val="20"/>
          <w:highlight w:val="white"/>
        </w:rPr>
        <w:t>MATEMATIKA</w:t>
      </w:r>
    </w:p>
    <w:p w14:paraId="0EFD3616" w14:textId="77777777" w:rsidR="00693C83" w:rsidRDefault="00693C8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  <w:highlight w:val="white"/>
        </w:rPr>
      </w:pPr>
    </w:p>
    <w:p w14:paraId="01BBD252" w14:textId="5C29B5CC" w:rsidR="00693C83" w:rsidRDefault="00693C83" w:rsidP="00693C83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67</w:t>
      </w:r>
      <w:r>
        <w:rPr>
          <w:color w:val="00B050"/>
          <w:sz w:val="20"/>
          <w:szCs w:val="20"/>
        </w:rPr>
        <w:t xml:space="preserve">. ZAŠTO TREBAM ZNATI MNOŽITI? Pisano množenje višeznamenkastog i jednoznamenkastog broja </w:t>
      </w:r>
      <w:r>
        <w:rPr>
          <w:sz w:val="20"/>
          <w:szCs w:val="20"/>
        </w:rPr>
        <w:t>– obrada</w:t>
      </w:r>
    </w:p>
    <w:p w14:paraId="1D804DC9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5E34E220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 prirodnim brojevima do milijun. </w:t>
      </w:r>
    </w:p>
    <w:p w14:paraId="2DD3C8C2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30C979DE" w14:textId="77777777" w:rsidR="00693C83" w:rsidRDefault="00693C83" w:rsidP="00693C83">
      <w:pPr>
        <w:spacing w:after="0" w:line="240" w:lineRule="auto"/>
        <w:rPr>
          <w:sz w:val="20"/>
          <w:szCs w:val="20"/>
        </w:rPr>
      </w:pPr>
    </w:p>
    <w:p w14:paraId="3C5506C0" w14:textId="77777777" w:rsidR="00693C83" w:rsidRDefault="00693C83" w:rsidP="00693C83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Pisano množi višeznamenkasti i jednoznamenkasti broj. </w:t>
      </w:r>
    </w:p>
    <w:p w14:paraId="24F0CA12" w14:textId="77777777" w:rsidR="00693C83" w:rsidRDefault="00693C83" w:rsidP="00693C83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Procjenjuje rezultat u zadatku prije postupka pisanoga računanja.</w:t>
      </w:r>
    </w:p>
    <w:p w14:paraId="4484D19B" w14:textId="77777777" w:rsidR="00693C83" w:rsidRDefault="00693C83" w:rsidP="00693C83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Služi se prirodnim brojevima do milijun. </w:t>
      </w:r>
    </w:p>
    <w:p w14:paraId="366A0292" w14:textId="77777777" w:rsidR="00693C83" w:rsidRDefault="00693C83" w:rsidP="00693C83">
      <w:pPr>
        <w:spacing w:after="0" w:line="240" w:lineRule="auto"/>
        <w:ind w:left="-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Pisano zbraja i oduzima u skupu prirodnih brojeva do milijun.</w:t>
      </w:r>
    </w:p>
    <w:p w14:paraId="1BF17E06" w14:textId="77777777" w:rsidR="00693C83" w:rsidRDefault="00693C83" w:rsidP="00693C83">
      <w:pPr>
        <w:spacing w:after="0" w:line="240" w:lineRule="auto"/>
        <w:rPr>
          <w:color w:val="231F20"/>
          <w:sz w:val="20"/>
          <w:szCs w:val="20"/>
        </w:rPr>
      </w:pPr>
    </w:p>
    <w:p w14:paraId="1A7C5DA3" w14:textId="22A4E1B6" w:rsidR="00693C83" w:rsidRDefault="00693C83" w:rsidP="00693C83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68</w:t>
      </w:r>
      <w:r>
        <w:rPr>
          <w:color w:val="00B050"/>
          <w:sz w:val="20"/>
          <w:szCs w:val="20"/>
        </w:rPr>
        <w:t xml:space="preserve">. ZAŠTO TREBAM ZNATI MNOŽITI? Pisano množenje višeznamenkastog i jednoznamenkastog broja </w:t>
      </w:r>
      <w:r>
        <w:rPr>
          <w:sz w:val="20"/>
          <w:szCs w:val="20"/>
        </w:rPr>
        <w:t>– obrada</w:t>
      </w:r>
    </w:p>
    <w:p w14:paraId="3020E532" w14:textId="77777777" w:rsidR="00693C83" w:rsidRDefault="00693C83" w:rsidP="00693C83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790584BB" w14:textId="77777777" w:rsidR="00693C83" w:rsidRDefault="00693C83" w:rsidP="00693C83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 prirodnim brojevima do milijun. </w:t>
      </w:r>
    </w:p>
    <w:p w14:paraId="63C1E468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206447F8" w14:textId="77777777" w:rsidR="00693C83" w:rsidRDefault="00693C83" w:rsidP="00693C83">
      <w:pPr>
        <w:spacing w:after="0" w:line="240" w:lineRule="auto"/>
        <w:rPr>
          <w:color w:val="231F20"/>
          <w:sz w:val="20"/>
          <w:szCs w:val="20"/>
        </w:rPr>
      </w:pPr>
    </w:p>
    <w:p w14:paraId="4229B4EF" w14:textId="77777777" w:rsidR="00693C83" w:rsidRDefault="00693C83" w:rsidP="00693C83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Pisano množi višeznamenkasti i jednoznamenkasti broj. </w:t>
      </w:r>
    </w:p>
    <w:p w14:paraId="550F055F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color w:val="231F20"/>
          <w:sz w:val="20"/>
          <w:szCs w:val="20"/>
        </w:rPr>
        <w:t>Procjenjuje rezultat u zadatku prije postupka pisanoga računanja.</w:t>
      </w:r>
    </w:p>
    <w:p w14:paraId="3C4DF177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Služi se prirodnim brojevima do milijun.</w:t>
      </w:r>
    </w:p>
    <w:p w14:paraId="153547E9" w14:textId="77777777" w:rsidR="00693C83" w:rsidRDefault="00693C83" w:rsidP="00693C83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sz w:val="20"/>
          <w:szCs w:val="20"/>
        </w:rPr>
        <w:t>Pisano zbraja i oduzima u skupu prirodnih brojeva do milijun.</w:t>
      </w:r>
    </w:p>
    <w:p w14:paraId="38147BC7" w14:textId="77777777" w:rsidR="00693C83" w:rsidRDefault="00693C83" w:rsidP="00693C83">
      <w:pPr>
        <w:spacing w:after="0" w:line="240" w:lineRule="auto"/>
        <w:rPr>
          <w:sz w:val="20"/>
          <w:szCs w:val="20"/>
        </w:rPr>
      </w:pPr>
    </w:p>
    <w:p w14:paraId="04DD5BBC" w14:textId="26C3628B" w:rsidR="00693C83" w:rsidRDefault="00693C83" w:rsidP="00693C83">
      <w:pPr>
        <w:spacing w:after="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69</w:t>
      </w:r>
      <w:r>
        <w:rPr>
          <w:color w:val="00B050"/>
          <w:sz w:val="20"/>
          <w:szCs w:val="20"/>
        </w:rPr>
        <w:t xml:space="preserve">. MNOŽENJE JE LAKO! Pisano množenje višeznamenkastog i jednoznamenkastog broja </w:t>
      </w:r>
      <w:r>
        <w:rPr>
          <w:sz w:val="20"/>
          <w:szCs w:val="20"/>
        </w:rPr>
        <w:t>– obrada</w:t>
      </w:r>
    </w:p>
    <w:p w14:paraId="3B14F7FD" w14:textId="77777777" w:rsidR="00693C83" w:rsidRDefault="00693C83" w:rsidP="00693C83">
      <w:pPr>
        <w:spacing w:after="0" w:line="240" w:lineRule="auto"/>
        <w:rPr>
          <w:sz w:val="20"/>
          <w:szCs w:val="20"/>
        </w:rPr>
      </w:pPr>
    </w:p>
    <w:p w14:paraId="2E7A83B2" w14:textId="77777777" w:rsidR="00693C83" w:rsidRDefault="00693C83" w:rsidP="00693C83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2D1B14E3" w14:textId="77777777" w:rsidR="00693C83" w:rsidRDefault="00693C83" w:rsidP="00693C83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 prirodnim brojevima do milijun. </w:t>
      </w:r>
    </w:p>
    <w:p w14:paraId="02FD1E69" w14:textId="77777777" w:rsidR="00693C83" w:rsidRDefault="00693C83" w:rsidP="00693C83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438462BC" w14:textId="77777777" w:rsidR="00693C83" w:rsidRDefault="00693C83" w:rsidP="00693C83">
      <w:pPr>
        <w:spacing w:after="0" w:line="240" w:lineRule="auto"/>
        <w:rPr>
          <w:sz w:val="20"/>
          <w:szCs w:val="20"/>
        </w:rPr>
      </w:pPr>
    </w:p>
    <w:p w14:paraId="48CC8FCE" w14:textId="77777777" w:rsidR="00693C83" w:rsidRDefault="00693C83" w:rsidP="00693C83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Pisano množi višeznamenkasti i jednoznamenkasti broj. </w:t>
      </w:r>
    </w:p>
    <w:p w14:paraId="6AB5A395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color w:val="231F20"/>
          <w:sz w:val="20"/>
          <w:szCs w:val="20"/>
        </w:rPr>
        <w:t>Procjenjuje rezultat u zadatku prije postupka pisanoga računanja.</w:t>
      </w:r>
    </w:p>
    <w:p w14:paraId="55516B7C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Služi se prirodnim brojevima do milijun.</w:t>
      </w:r>
    </w:p>
    <w:p w14:paraId="2F956484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Pisano zbraja i oduzima u skupu prirodnih brojeva do milijun.</w:t>
      </w:r>
    </w:p>
    <w:p w14:paraId="00000BCA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  <w:highlight w:val="white"/>
        </w:rPr>
      </w:pPr>
    </w:p>
    <w:p w14:paraId="5575AB98" w14:textId="6BA1C4A4" w:rsidR="00693C83" w:rsidRDefault="00693C83" w:rsidP="00693C83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7</w:t>
      </w:r>
      <w:r>
        <w:rPr>
          <w:color w:val="00B050"/>
          <w:sz w:val="20"/>
          <w:szCs w:val="20"/>
        </w:rPr>
        <w:t>0</w:t>
      </w:r>
      <w:r>
        <w:rPr>
          <w:color w:val="00B050"/>
          <w:sz w:val="20"/>
          <w:szCs w:val="20"/>
        </w:rPr>
        <w:t>. MNOŽENJE JE LAKO! Pisano množenje višeznamenkastog i jednoznamenkastog broja</w:t>
      </w:r>
      <w:r>
        <w:rPr>
          <w:sz w:val="20"/>
          <w:szCs w:val="20"/>
        </w:rPr>
        <w:t xml:space="preserve"> – ponavljanje</w:t>
      </w:r>
    </w:p>
    <w:p w14:paraId="1E44BF89" w14:textId="77777777" w:rsidR="00693C83" w:rsidRDefault="00693C83" w:rsidP="00693C83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4E74B207" w14:textId="77777777" w:rsidR="00693C83" w:rsidRDefault="00693C83" w:rsidP="00693C83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 prirodnim brojevima do milijun. </w:t>
      </w:r>
    </w:p>
    <w:p w14:paraId="6DDE866A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lastRenderedPageBreak/>
        <w:t>MAT OŠ A.4.2. Pisano zbraja i oduzima u skupu prirodnih brojeva do milijun.</w:t>
      </w:r>
    </w:p>
    <w:p w14:paraId="0CD7827A" w14:textId="77777777" w:rsidR="00693C83" w:rsidRDefault="00693C83" w:rsidP="00693C83">
      <w:pPr>
        <w:spacing w:after="0" w:line="240" w:lineRule="auto"/>
        <w:rPr>
          <w:sz w:val="20"/>
          <w:szCs w:val="20"/>
        </w:rPr>
      </w:pPr>
    </w:p>
    <w:p w14:paraId="42B54070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color w:val="231F20"/>
          <w:sz w:val="20"/>
          <w:szCs w:val="20"/>
        </w:rPr>
        <w:t xml:space="preserve">Pisano množi višeznamenkasti i jednoznamenkasti broj. </w:t>
      </w:r>
      <w:r>
        <w:rPr>
          <w:color w:val="231F20"/>
          <w:sz w:val="20"/>
          <w:szCs w:val="20"/>
        </w:rPr>
        <w:br/>
        <w:t>Procjenjuje rezultat u zadatku prije postupka pisanoga računanja.</w:t>
      </w:r>
    </w:p>
    <w:p w14:paraId="3E75D26B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Služi se prirodnim brojevima do milijun.</w:t>
      </w:r>
    </w:p>
    <w:p w14:paraId="49162285" w14:textId="77777777" w:rsidR="00693C83" w:rsidRDefault="00693C83" w:rsidP="00693C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Pisano zbraja i oduzima u skupu prirodnih brojeva do milijun.</w:t>
      </w:r>
    </w:p>
    <w:p w14:paraId="00000BDB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25B14362" w14:textId="77777777" w:rsidR="00833A76" w:rsidRDefault="00833A76" w:rsidP="003A0CF5">
      <w:pPr>
        <w:spacing w:after="200" w:line="240" w:lineRule="auto"/>
        <w:rPr>
          <w:color w:val="00B050"/>
          <w:sz w:val="20"/>
          <w:szCs w:val="20"/>
        </w:rPr>
      </w:pPr>
      <w:r>
        <w:rPr>
          <w:color w:val="00B0F0"/>
          <w:sz w:val="20"/>
          <w:szCs w:val="20"/>
          <w:highlight w:val="white"/>
        </w:rPr>
        <w:t>PRIRODA</w:t>
      </w:r>
    </w:p>
    <w:p w14:paraId="1C72BFB3" w14:textId="752F5232" w:rsidR="00833A76" w:rsidRDefault="00833A76" w:rsidP="003A0CF5">
      <w:pPr>
        <w:spacing w:after="0" w:line="240" w:lineRule="auto"/>
        <w:ind w:hanging="2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51. </w:t>
      </w:r>
      <w:r w:rsidRPr="00833A76">
        <w:rPr>
          <w:color w:val="00B050"/>
          <w:sz w:val="20"/>
          <w:szCs w:val="20"/>
        </w:rPr>
        <w:t>Lijepa naša domovino – simboli domovine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učenja novih nastavnih sadržaja</w:t>
      </w:r>
    </w:p>
    <w:p w14:paraId="64E44ED6" w14:textId="7930F93C" w:rsidR="00833A76" w:rsidRDefault="00833A76" w:rsidP="003A0CF5">
      <w:pPr>
        <w:spacing w:after="0" w:line="240" w:lineRule="auto"/>
        <w:ind w:hanging="2"/>
        <w:rPr>
          <w:sz w:val="20"/>
          <w:szCs w:val="20"/>
        </w:rPr>
      </w:pPr>
    </w:p>
    <w:p w14:paraId="528918C0" w14:textId="77777777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A.4.3. Učenik objašnjava organiziranost Republike Hrvatske i njezina nacionalna obilježja.; </w:t>
      </w:r>
    </w:p>
    <w:p w14:paraId="66D67060" w14:textId="70876287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C.4.1. Učenik obrazlaže ulogu, utjecaj i važnost povijesnoga nasljeđa te prirodnih i društvenih različitosti domovine na razvoj nacionalnoga identiteta.</w:t>
      </w:r>
    </w:p>
    <w:p w14:paraId="14DBBAA6" w14:textId="4C943178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7A5D8BBF" w14:textId="77777777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Objašnjava ulogu nacionalnih simbola/obilježja. </w:t>
      </w:r>
    </w:p>
    <w:p w14:paraId="6C3AA727" w14:textId="71C7148C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Raspravlja o svojoj ulozi i povezanosti s domovinom prema događajima, interesima, vrijednostima. Istražuje prirodnu i društvenu raznolikost, posebnost i prepoznatljivost domovine koristeći se različitim izvorima.</w:t>
      </w:r>
    </w:p>
    <w:p w14:paraId="7D6C29EE" w14:textId="39917F08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1DC31B38" w14:textId="22E239BB" w:rsidR="00833A76" w:rsidRDefault="00833A76" w:rsidP="003A0CF5">
      <w:pPr>
        <w:spacing w:after="0" w:line="240" w:lineRule="auto"/>
        <w:ind w:hanging="2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52. </w:t>
      </w:r>
      <w:r w:rsidRPr="00833A76">
        <w:rPr>
          <w:color w:val="00B050"/>
          <w:sz w:val="20"/>
          <w:szCs w:val="20"/>
        </w:rPr>
        <w:t>Simboli domovine</w:t>
      </w:r>
      <w:r>
        <w:rPr>
          <w:color w:val="000000"/>
          <w:sz w:val="20"/>
          <w:szCs w:val="20"/>
        </w:rPr>
        <w:t xml:space="preserve"> – sat vježbanja i ponavljanja</w:t>
      </w:r>
    </w:p>
    <w:p w14:paraId="377DD077" w14:textId="628AC682" w:rsidR="00833A76" w:rsidRDefault="00833A76" w:rsidP="003A0CF5">
      <w:pPr>
        <w:spacing w:after="0" w:line="240" w:lineRule="auto"/>
        <w:ind w:hanging="2"/>
        <w:rPr>
          <w:color w:val="00B050"/>
          <w:sz w:val="20"/>
          <w:szCs w:val="20"/>
        </w:rPr>
      </w:pPr>
    </w:p>
    <w:p w14:paraId="00EE5607" w14:textId="116217E4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A.4.3. Učenik objašnjava organiziranost Republike Hrvatske i njezina nacionalna obilježja.; </w:t>
      </w:r>
      <w:r>
        <w:rPr>
          <w:color w:val="000000"/>
          <w:sz w:val="20"/>
          <w:szCs w:val="20"/>
        </w:rPr>
        <w:br/>
        <w:t>PID OŠ C.4.1. Učenik obrazlaže ulogu, utjecaj i važnost povijesnoga nasljeđa te prirodnih i društvenih različitosti domovine na razvoj nacionalnoga identiteta.</w:t>
      </w:r>
    </w:p>
    <w:p w14:paraId="7B3B3F98" w14:textId="2B03AC25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2BE485AE" w14:textId="77777777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Objašnjava ulogu nacionalnih simbola/obilježja. </w:t>
      </w:r>
    </w:p>
    <w:p w14:paraId="46EFE015" w14:textId="5BCD7A19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Raspravlja o svojoj ulozi i povezanosti s domovinom prema događajima, interesima, vrijednostima. Istražuje prirodnu i društvenu raznolikost, posebnost i prepoznatljivost domovine koristeći se različitim izvorima.</w:t>
      </w:r>
    </w:p>
    <w:p w14:paraId="74D1EFA3" w14:textId="34E34942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0E7E4B5C" w14:textId="73B27B31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B050"/>
          <w:sz w:val="20"/>
          <w:szCs w:val="20"/>
        </w:rPr>
        <w:t xml:space="preserve">53. </w:t>
      </w:r>
      <w:r w:rsidRPr="00833A76">
        <w:rPr>
          <w:color w:val="00B050"/>
          <w:sz w:val="20"/>
          <w:szCs w:val="20"/>
        </w:rPr>
        <w:t>Republika Hrvatska je moja domovina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učenja novih nastavnih sadržaja</w:t>
      </w:r>
    </w:p>
    <w:p w14:paraId="212D0223" w14:textId="01869D3A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43BA6AD7" w14:textId="77777777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A.4.3. Učenik objašnjava organiziranost Republike Hrvatske i njezina nacionalna obilježja.; </w:t>
      </w:r>
    </w:p>
    <w:p w14:paraId="244A5EF0" w14:textId="61A194C4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C.4.2. Učenik zaključuje o utjecaju prava i dužnosti na pojedinca i zajednicu te o važnosti slobode za pojedinca i društvo.</w:t>
      </w:r>
    </w:p>
    <w:p w14:paraId="0ED51B2B" w14:textId="207FECAE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468716DE" w14:textId="77777777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Opisuje organiziranost Republike Hrvatske (predsjednik Republike Hrvatske, Vlada Republike Hrvatske, Hrvatski sabor) i istražuje njezine nacionalne simbole. </w:t>
      </w:r>
    </w:p>
    <w:p w14:paraId="66A7A18E" w14:textId="47851465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Čita geografsku kartu Republike Hrvatske s pomoću tumača znakova, pokazuje na njemu reljefne oblike, mjesta, državne granice, navodi susjedne zemlje i sl.</w:t>
      </w:r>
    </w:p>
    <w:p w14:paraId="576C470C" w14:textId="77777777" w:rsidR="00833A76" w:rsidRDefault="00833A76" w:rsidP="003A0CF5">
      <w:pPr>
        <w:spacing w:after="0" w:line="240" w:lineRule="auto"/>
        <w:ind w:hanging="2"/>
        <w:rPr>
          <w:color w:val="00B050"/>
          <w:sz w:val="20"/>
          <w:szCs w:val="20"/>
        </w:rPr>
      </w:pPr>
    </w:p>
    <w:p w14:paraId="2667F425" w14:textId="77777777" w:rsidR="00833A76" w:rsidRDefault="00833A76" w:rsidP="003A0CF5">
      <w:pPr>
        <w:spacing w:after="0" w:line="240" w:lineRule="auto"/>
        <w:ind w:hanging="2"/>
        <w:rPr>
          <w:sz w:val="20"/>
          <w:szCs w:val="20"/>
        </w:rPr>
      </w:pPr>
    </w:p>
    <w:p w14:paraId="00000BE6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00B0F0"/>
          <w:sz w:val="20"/>
          <w:szCs w:val="20"/>
        </w:rPr>
        <w:t xml:space="preserve">TJELESNA I ZDRAVSTVENA KULTURA </w:t>
      </w:r>
    </w:p>
    <w:p w14:paraId="00000BE7" w14:textId="77777777" w:rsidR="00C4413E" w:rsidRDefault="00C4413E" w:rsidP="003A0CF5">
      <w:pPr>
        <w:spacing w:after="0" w:line="240" w:lineRule="auto"/>
        <w:ind w:hanging="2"/>
        <w:rPr>
          <w:color w:val="00B050"/>
          <w:sz w:val="20"/>
          <w:szCs w:val="20"/>
        </w:rPr>
      </w:pPr>
    </w:p>
    <w:p w14:paraId="00000BE8" w14:textId="7EE9BC69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33. Preskoci i naskoci;</w:t>
      </w:r>
      <w:r w:rsidR="00833A76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Poskoci;</w:t>
      </w:r>
      <w:r w:rsidR="00833A76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</w:t>
      </w:r>
    </w:p>
    <w:p w14:paraId="00000BE9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izvodi pravilan naskok na trampoli i vježba zadane aktivnosti.</w:t>
      </w:r>
    </w:p>
    <w:p w14:paraId="00000BEA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BEB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0000BEC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Kombinirani sat: Usavršavanje i usvajanje motoričkog znanja</w:t>
      </w:r>
    </w:p>
    <w:p w14:paraId="00000BED" w14:textId="77777777" w:rsidR="00C4413E" w:rsidRDefault="00631BE3" w:rsidP="003A0CF5">
      <w:pPr>
        <w:spacing w:after="0" w:line="240" w:lineRule="auto"/>
      </w:pPr>
      <w:r>
        <w:t>1. Sunožni naskok na trampolin</w:t>
      </w:r>
    </w:p>
    <w:p w14:paraId="00000BEE" w14:textId="77777777" w:rsidR="00C4413E" w:rsidRDefault="00631BE3" w:rsidP="003A0CF5">
      <w:pPr>
        <w:spacing w:after="0" w:line="240" w:lineRule="auto"/>
      </w:pPr>
      <w:r>
        <w:t xml:space="preserve">2. Mačji skok </w:t>
      </w:r>
    </w:p>
    <w:p w14:paraId="00000BEF" w14:textId="77777777" w:rsidR="00C4413E" w:rsidRDefault="00631BE3" w:rsidP="003A0CF5">
      <w:pPr>
        <w:spacing w:after="0" w:line="240" w:lineRule="auto"/>
      </w:pPr>
      <w:r>
        <w:t>3. Različiti načini vođenja lopte u košarci</w:t>
      </w:r>
    </w:p>
    <w:p w14:paraId="00000BF0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4. Elementarna igra</w:t>
      </w:r>
    </w:p>
    <w:p w14:paraId="00000BF1" w14:textId="77777777" w:rsidR="00C4413E" w:rsidRDefault="00C4413E" w:rsidP="003A0CF5">
      <w:pPr>
        <w:spacing w:after="0" w:line="240" w:lineRule="auto"/>
      </w:pPr>
    </w:p>
    <w:p w14:paraId="00000BF2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PALČEVI</w:t>
      </w:r>
    </w:p>
    <w:p w14:paraId="00000BF3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BF4" w14:textId="2EC39289" w:rsidR="00C4413E" w:rsidRDefault="00631BE3" w:rsidP="003A0CF5">
      <w:pPr>
        <w:spacing w:line="240" w:lineRule="auto"/>
        <w:rPr>
          <w:color w:val="00B050"/>
          <w:sz w:val="18"/>
          <w:szCs w:val="18"/>
        </w:rPr>
      </w:pPr>
      <w:r>
        <w:rPr>
          <w:color w:val="00B050"/>
          <w:sz w:val="20"/>
          <w:szCs w:val="20"/>
        </w:rPr>
        <w:t>34. Preskoci i naskoci;</w:t>
      </w:r>
      <w:r w:rsidR="00833A76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Poskoci;</w:t>
      </w:r>
      <w:r w:rsidR="00833A76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</w:t>
      </w:r>
    </w:p>
    <w:p w14:paraId="00000BF5" w14:textId="77777777" w:rsidR="00C4413E" w:rsidRDefault="00631BE3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lastRenderedPageBreak/>
        <w:t>Učenik vježba i  izvodi pravilno tehnike zadanih aktivnosti.</w:t>
      </w:r>
    </w:p>
    <w:p w14:paraId="00000BF6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BF7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0000BF8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motoričkog znanja</w:t>
      </w:r>
    </w:p>
    <w:p w14:paraId="00000BF9" w14:textId="77777777" w:rsidR="00C4413E" w:rsidRDefault="00631BE3" w:rsidP="003A0CF5">
      <w:pPr>
        <w:spacing w:after="0" w:line="240" w:lineRule="auto"/>
      </w:pPr>
      <w:r>
        <w:t>1. Sunožni naskok na trampolin</w:t>
      </w:r>
    </w:p>
    <w:p w14:paraId="00000BFA" w14:textId="77777777" w:rsidR="00C4413E" w:rsidRDefault="00631BE3" w:rsidP="003A0CF5">
      <w:pPr>
        <w:spacing w:after="0" w:line="240" w:lineRule="auto"/>
      </w:pPr>
      <w:r>
        <w:t xml:space="preserve">2. Mačji skok </w:t>
      </w:r>
    </w:p>
    <w:p w14:paraId="00000BFB" w14:textId="77777777" w:rsidR="00C4413E" w:rsidRDefault="00631BE3" w:rsidP="003A0CF5">
      <w:pPr>
        <w:spacing w:after="0" w:line="240" w:lineRule="auto"/>
      </w:pPr>
      <w:r>
        <w:t>3. Različiti načini vođenja lopte u košarci</w:t>
      </w:r>
    </w:p>
    <w:p w14:paraId="00000BFC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4. Štafetna igra</w:t>
      </w:r>
    </w:p>
    <w:p w14:paraId="00000BFD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BFF" w14:textId="1FD95EF3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SEMAFOR</w:t>
      </w:r>
    </w:p>
    <w:p w14:paraId="00000C00" w14:textId="7AD33B1D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148FCDF6" w14:textId="6BDD04BF" w:rsidR="002755DA" w:rsidRDefault="002755DA" w:rsidP="003A0CF5">
      <w:pPr>
        <w:spacing w:after="0" w:line="240" w:lineRule="auto"/>
        <w:rPr>
          <w:sz w:val="20"/>
          <w:szCs w:val="20"/>
        </w:rPr>
      </w:pPr>
    </w:p>
    <w:p w14:paraId="00000C01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SAT RAZREDNIKA</w:t>
      </w:r>
    </w:p>
    <w:p w14:paraId="00000C02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18. OSOBNI RAZVOJ - </w:t>
      </w:r>
      <w:r>
        <w:rPr>
          <w:sz w:val="20"/>
          <w:szCs w:val="20"/>
        </w:rPr>
        <w:t>Igra je najviši oblik istraživanja – projekt</w:t>
      </w:r>
    </w:p>
    <w:p w14:paraId="00000C03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uku D.2.2. Suradnja s drugima: Učenici ostvaruju dobru komunikaciju s drugima, uspješno surađuju u različitim situacijama i spremni su zatražiti i ponuditi pomoć.</w:t>
      </w:r>
    </w:p>
    <w:p w14:paraId="00000C04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uku C.2.3. Interes: Učenici iskazuju interes za različita područja, preuzimaju odgovornost za svoje učenje i ustraju u učenju.</w:t>
      </w:r>
    </w:p>
    <w:p w14:paraId="00000C05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B.2.2. Razvijaju komunikacijske kompetencije.</w:t>
      </w:r>
    </w:p>
    <w:p w14:paraId="00000C06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C07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C08" w14:textId="77777777" w:rsidR="00C4413E" w:rsidRDefault="00631BE3" w:rsidP="003A0CF5">
      <w:pPr>
        <w:spacing w:line="240" w:lineRule="auto"/>
        <w:rPr>
          <w:color w:val="7030A0"/>
        </w:rPr>
      </w:pPr>
      <w:r>
        <w:br w:type="page"/>
      </w:r>
    </w:p>
    <w:p w14:paraId="00000C09" w14:textId="4ADABFB2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19. TJEDAN </w:t>
      </w:r>
      <w:r>
        <w:rPr>
          <w:color w:val="7030A0"/>
        </w:rPr>
        <w:tab/>
        <w:t>2</w:t>
      </w:r>
      <w:r w:rsidR="00D7262A">
        <w:rPr>
          <w:color w:val="7030A0"/>
        </w:rPr>
        <w:t>3</w:t>
      </w:r>
      <w:r>
        <w:rPr>
          <w:color w:val="7030A0"/>
        </w:rPr>
        <w:t>. 1. 202</w:t>
      </w:r>
      <w:r w:rsidR="00D7262A">
        <w:rPr>
          <w:color w:val="7030A0"/>
        </w:rPr>
        <w:t>3</w:t>
      </w:r>
      <w:r>
        <w:rPr>
          <w:color w:val="7030A0"/>
        </w:rPr>
        <w:t>. – 2</w:t>
      </w:r>
      <w:r w:rsidR="00D7262A">
        <w:rPr>
          <w:color w:val="7030A0"/>
        </w:rPr>
        <w:t>7</w:t>
      </w:r>
      <w:r>
        <w:rPr>
          <w:color w:val="7030A0"/>
        </w:rPr>
        <w:t>. 1. 202</w:t>
      </w:r>
      <w:r w:rsidR="00D7262A">
        <w:rPr>
          <w:color w:val="7030A0"/>
        </w:rPr>
        <w:t>3</w:t>
      </w:r>
      <w:r>
        <w:rPr>
          <w:color w:val="7030A0"/>
        </w:rPr>
        <w:t>.</w:t>
      </w:r>
    </w:p>
    <w:p w14:paraId="00000C0A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00000C18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C19" w14:textId="10EAA63A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8</w:t>
      </w:r>
      <w:r w:rsidR="00D7262A">
        <w:rPr>
          <w:color w:val="00B050"/>
          <w:sz w:val="20"/>
          <w:szCs w:val="20"/>
        </w:rPr>
        <w:t>8</w:t>
      </w:r>
      <w:r>
        <w:rPr>
          <w:color w:val="00B050"/>
          <w:sz w:val="20"/>
          <w:szCs w:val="20"/>
        </w:rPr>
        <w:t xml:space="preserve">. </w:t>
      </w:r>
      <w:r w:rsidRPr="002755DA">
        <w:rPr>
          <w:i/>
          <w:iCs/>
          <w:color w:val="00B050"/>
          <w:sz w:val="20"/>
          <w:szCs w:val="20"/>
        </w:rPr>
        <w:t>Mamica Dravica</w:t>
      </w:r>
      <w:r>
        <w:rPr>
          <w:color w:val="00B050"/>
          <w:sz w:val="20"/>
          <w:szCs w:val="20"/>
        </w:rPr>
        <w:t xml:space="preserve">, narodna pripovijetka </w:t>
      </w:r>
      <w:r>
        <w:rPr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interpretacija</w:t>
      </w:r>
      <w:r>
        <w:rPr>
          <w:i/>
          <w:sz w:val="20"/>
          <w:szCs w:val="20"/>
        </w:rPr>
        <w:t>,</w:t>
      </w:r>
      <w:r>
        <w:rPr>
          <w:sz w:val="20"/>
          <w:szCs w:val="20"/>
        </w:rPr>
        <w:t xml:space="preserve"> učenje novog sadržaja</w:t>
      </w:r>
    </w:p>
    <w:p w14:paraId="00000C1A" w14:textId="77777777" w:rsidR="00C4413E" w:rsidRDefault="00631BE3" w:rsidP="003A0CF5">
      <w:pPr>
        <w:spacing w:after="48" w:line="240" w:lineRule="auto"/>
        <w:rPr>
          <w:b/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</w:p>
    <w:p w14:paraId="00000C1B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 Učenik čita književni tekst i objašnjava obilježja književnoga teksta</w:t>
      </w:r>
    </w:p>
    <w:p w14:paraId="00000C1C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C1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00000C1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pjesničke slike (slika u pokretu, slika u mirovanju), personifikaciju i onomatopeju u književnome tekstu</w:t>
      </w:r>
    </w:p>
    <w:p w14:paraId="00000C1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poetskih tekstova: stih, strofa, ritam, zvučnost, slikovitost, ponavljanje u stihu, pjesničke slike, onomatopeja, personifikacija</w:t>
      </w:r>
    </w:p>
    <w:p w14:paraId="00000C2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proznih tekstova: događaj, likovi, pripovjedne tehnike</w:t>
      </w:r>
    </w:p>
    <w:p w14:paraId="00000C2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dramskih tekstova: lica, dijalog, monolog</w:t>
      </w:r>
    </w:p>
    <w:p w14:paraId="00000C22" w14:textId="77777777" w:rsidR="00C4413E" w:rsidRDefault="00C4413E" w:rsidP="003A0CF5">
      <w:pPr>
        <w:tabs>
          <w:tab w:val="left" w:pos="5103"/>
        </w:tabs>
        <w:spacing w:after="0" w:line="240" w:lineRule="auto"/>
        <w:rPr>
          <w:sz w:val="20"/>
          <w:szCs w:val="20"/>
        </w:rPr>
      </w:pPr>
    </w:p>
    <w:p w14:paraId="00000C23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</w:p>
    <w:p w14:paraId="00000C24" w14:textId="1DC678A8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8</w:t>
      </w:r>
      <w:r w:rsidR="00D7262A">
        <w:rPr>
          <w:color w:val="00B050"/>
          <w:sz w:val="20"/>
          <w:szCs w:val="20"/>
        </w:rPr>
        <w:t>9</w:t>
      </w:r>
      <w:r>
        <w:rPr>
          <w:color w:val="00B050"/>
          <w:sz w:val="20"/>
          <w:szCs w:val="20"/>
        </w:rPr>
        <w:t xml:space="preserve">. </w:t>
      </w:r>
      <w:r w:rsidRPr="002755DA">
        <w:rPr>
          <w:i/>
          <w:iCs/>
          <w:color w:val="00B050"/>
          <w:sz w:val="20"/>
          <w:szCs w:val="20"/>
        </w:rPr>
        <w:t>Kako je Potjeh tražio istinu</w:t>
      </w:r>
      <w:r>
        <w:rPr>
          <w:color w:val="00B050"/>
          <w:sz w:val="20"/>
          <w:szCs w:val="20"/>
        </w:rPr>
        <w:t xml:space="preserve">, Ivana Brlić-Mažuranić </w:t>
      </w:r>
      <w:r w:rsidR="00B165E5">
        <w:rPr>
          <w:color w:val="00B050"/>
          <w:sz w:val="20"/>
          <w:szCs w:val="20"/>
        </w:rPr>
        <w:t>–</w:t>
      </w:r>
      <w:r>
        <w:rPr>
          <w:sz w:val="20"/>
          <w:szCs w:val="20"/>
        </w:rPr>
        <w:t xml:space="preserve"> interpretacija</w:t>
      </w:r>
    </w:p>
    <w:p w14:paraId="00000C25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00000C26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00000C27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  <w:r>
        <w:rPr>
          <w:color w:val="231F20"/>
          <w:sz w:val="20"/>
          <w:szCs w:val="20"/>
        </w:rPr>
        <w:t xml:space="preserve"> </w:t>
      </w:r>
    </w:p>
    <w:p w14:paraId="00000C28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teksta.</w:t>
      </w:r>
    </w:p>
    <w:p w14:paraId="00000C29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C2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0C2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0C2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00000C2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0000C2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0C2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0000C3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00000C3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proznih tekstova: događaj, likovi, pripovjedne tehnike</w:t>
      </w:r>
    </w:p>
    <w:p w14:paraId="00000C32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prepoznaje obilježja dramskih tekstova: lica, dijalog, monolog</w:t>
      </w:r>
    </w:p>
    <w:p w14:paraId="444705C5" w14:textId="77777777" w:rsidR="00D7262A" w:rsidRDefault="00D7262A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</w:p>
    <w:p w14:paraId="00000C34" w14:textId="55F7017E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90.</w:t>
      </w:r>
      <w:r w:rsidR="002755DA">
        <w:rPr>
          <w:color w:val="00B050"/>
          <w:sz w:val="20"/>
          <w:szCs w:val="20"/>
        </w:rPr>
        <w:t xml:space="preserve"> </w:t>
      </w:r>
      <w:r w:rsidR="00D7262A">
        <w:rPr>
          <w:color w:val="00B050"/>
          <w:sz w:val="20"/>
          <w:szCs w:val="20"/>
        </w:rPr>
        <w:t xml:space="preserve">i 91. </w:t>
      </w:r>
      <w:r>
        <w:rPr>
          <w:color w:val="00B050"/>
          <w:sz w:val="20"/>
          <w:szCs w:val="20"/>
        </w:rPr>
        <w:t xml:space="preserve">Obrada </w:t>
      </w:r>
      <w:proofErr w:type="spellStart"/>
      <w:r>
        <w:rPr>
          <w:color w:val="00B050"/>
          <w:sz w:val="20"/>
          <w:szCs w:val="20"/>
        </w:rPr>
        <w:t>lektirnog</w:t>
      </w:r>
      <w:proofErr w:type="spellEnd"/>
      <w:r>
        <w:rPr>
          <w:color w:val="00B050"/>
          <w:sz w:val="20"/>
          <w:szCs w:val="20"/>
        </w:rPr>
        <w:t xml:space="preserve"> naslova (prijedlog: Ivana Brlić-Mažuranić)</w:t>
      </w:r>
    </w:p>
    <w:p w14:paraId="00000C35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OŠ HJ A.4.1.</w:t>
      </w:r>
    </w:p>
    <w:p w14:paraId="00000C36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razgovara i govori u skladu s komunikacijskom situacijom.</w:t>
      </w:r>
    </w:p>
    <w:p w14:paraId="00000C37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OŠ HJ A.4.2</w:t>
      </w:r>
      <w:r>
        <w:rPr>
          <w:sz w:val="20"/>
          <w:szCs w:val="20"/>
        </w:rPr>
        <w:t xml:space="preserve">. </w:t>
      </w:r>
    </w:p>
    <w:p w14:paraId="00000C38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sluša različite tekstove, izdvaja važne podatke i prepričava sadržaj poslušanoga teksta.</w:t>
      </w:r>
    </w:p>
    <w:p w14:paraId="00000C39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OŠ HJ B.4.1.</w:t>
      </w:r>
      <w:r>
        <w:rPr>
          <w:sz w:val="20"/>
          <w:szCs w:val="20"/>
        </w:rPr>
        <w:t xml:space="preserve"> </w:t>
      </w:r>
    </w:p>
    <w:p w14:paraId="00000C3A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izražava doživljaj književnoga teksta u skladu s vlastitim čitateljskim iskustvom.</w:t>
      </w:r>
    </w:p>
    <w:p w14:paraId="00000C3B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OŠ HJ B.4.3.</w:t>
      </w:r>
      <w:r>
        <w:rPr>
          <w:sz w:val="20"/>
          <w:szCs w:val="20"/>
        </w:rPr>
        <w:t xml:space="preserve"> </w:t>
      </w:r>
    </w:p>
    <w:p w14:paraId="00000C3C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čita književne tekstove prema vlastitome interesu i obrazlaže svoj izbor.</w:t>
      </w:r>
    </w:p>
    <w:p w14:paraId="00000C3D" w14:textId="77777777" w:rsidR="00C4413E" w:rsidRDefault="00631BE3" w:rsidP="003A0CF5">
      <w:pPr>
        <w:spacing w:after="0" w:line="240" w:lineRule="auto"/>
      </w:pPr>
      <w:r>
        <w:rPr>
          <w:b/>
          <w:sz w:val="20"/>
          <w:szCs w:val="20"/>
        </w:rPr>
        <w:t>OŠ HJ B.4.4.</w:t>
      </w:r>
      <w:r>
        <w:t xml:space="preserve"> </w:t>
      </w:r>
    </w:p>
    <w:p w14:paraId="00000C3E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se stvaralački izražava potaknut književnim tekstom, iskustvima</w:t>
      </w:r>
    </w:p>
    <w:p w14:paraId="00000C3F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  <w:highlight w:val="white"/>
        </w:rPr>
        <w:t>i doživljajima</w:t>
      </w:r>
    </w:p>
    <w:p w14:paraId="00000C40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  <w:highlight w:val="white"/>
        </w:rPr>
      </w:pPr>
    </w:p>
    <w:p w14:paraId="00000C41" w14:textId="77777777" w:rsidR="00C4413E" w:rsidRDefault="00631BE3" w:rsidP="003A0CF5">
      <w:pPr>
        <w:spacing w:after="48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Prema izboru učiteljice/učitelja.</w:t>
      </w:r>
    </w:p>
    <w:p w14:paraId="3AA5442E" w14:textId="727AF8F2" w:rsidR="00D7262A" w:rsidRDefault="00D7262A" w:rsidP="00D7262A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lastRenderedPageBreak/>
        <w:t xml:space="preserve">92. </w:t>
      </w:r>
      <w:r w:rsidRPr="002755DA">
        <w:rPr>
          <w:i/>
          <w:iCs/>
          <w:color w:val="00B050"/>
          <w:sz w:val="20"/>
          <w:szCs w:val="20"/>
        </w:rPr>
        <w:t>Lijepa naša domovino</w:t>
      </w:r>
      <w:r>
        <w:rPr>
          <w:color w:val="00B050"/>
          <w:sz w:val="20"/>
          <w:szCs w:val="20"/>
        </w:rPr>
        <w:t xml:space="preserve">, Antun Mihanović </w:t>
      </w:r>
      <w:r>
        <w:rPr>
          <w:sz w:val="20"/>
          <w:szCs w:val="20"/>
        </w:rPr>
        <w:t>– interpretacija, učenje novog sadržaja</w:t>
      </w:r>
    </w:p>
    <w:p w14:paraId="71355CAB" w14:textId="77777777" w:rsidR="00D7262A" w:rsidRDefault="00D7262A" w:rsidP="00D7262A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273102A9" w14:textId="77777777" w:rsidR="00D7262A" w:rsidRDefault="00D7262A" w:rsidP="00D7262A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1E3FCEA9" w14:textId="77777777" w:rsidR="00D7262A" w:rsidRDefault="00D7262A" w:rsidP="00D7262A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  <w:r>
        <w:rPr>
          <w:color w:val="231F20"/>
          <w:sz w:val="20"/>
          <w:szCs w:val="20"/>
        </w:rPr>
        <w:t xml:space="preserve"> </w:t>
      </w:r>
    </w:p>
    <w:p w14:paraId="10E7E4E4" w14:textId="77777777" w:rsidR="00D7262A" w:rsidRDefault="00D7262A" w:rsidP="00D7262A">
      <w:pPr>
        <w:spacing w:after="48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teksta.</w:t>
      </w:r>
    </w:p>
    <w:p w14:paraId="2B44BAD9" w14:textId="77777777" w:rsidR="00D7262A" w:rsidRDefault="00D7262A" w:rsidP="00D7262A">
      <w:pPr>
        <w:spacing w:after="0" w:line="240" w:lineRule="auto"/>
        <w:rPr>
          <w:b/>
          <w:sz w:val="20"/>
          <w:szCs w:val="20"/>
        </w:rPr>
      </w:pPr>
    </w:p>
    <w:p w14:paraId="06C0DD45" w14:textId="77777777" w:rsidR="00D7262A" w:rsidRDefault="00D7262A" w:rsidP="00D7262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2FF549A7" w14:textId="77777777" w:rsidR="00D7262A" w:rsidRDefault="00D7262A" w:rsidP="00D7262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70175E3D" w14:textId="77777777" w:rsidR="00D7262A" w:rsidRDefault="00D7262A" w:rsidP="00D7262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4B872A71" w14:textId="77777777" w:rsidR="00D7262A" w:rsidRDefault="00D7262A" w:rsidP="00D7262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1B741AA1" w14:textId="77777777" w:rsidR="00D7262A" w:rsidRDefault="00D7262A" w:rsidP="00D7262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502E4357" w14:textId="77777777" w:rsidR="00D7262A" w:rsidRDefault="00D7262A" w:rsidP="00D7262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19DA4AEE" w14:textId="77777777" w:rsidR="00D7262A" w:rsidRDefault="00D7262A" w:rsidP="00D7262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66795CA2" w14:textId="77777777" w:rsidR="00D7262A" w:rsidRDefault="00D7262A" w:rsidP="00D7262A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proznih tekstova: događaj, likovi, pripovjedne tehnike</w:t>
      </w:r>
    </w:p>
    <w:p w14:paraId="58E39A54" w14:textId="77777777" w:rsidR="00D7262A" w:rsidRDefault="00D7262A" w:rsidP="00D7262A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dramskih tekstova: lica, dijalog, monolog</w:t>
      </w:r>
    </w:p>
    <w:p w14:paraId="00000C42" w14:textId="607D4C8E" w:rsidR="00C4413E" w:rsidRDefault="00C4413E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</w:p>
    <w:p w14:paraId="41EED63A" w14:textId="77777777" w:rsidR="002755DA" w:rsidRDefault="002755DA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</w:p>
    <w:p w14:paraId="00000C43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0C44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C45" w14:textId="77777777" w:rsidR="00C4413E" w:rsidRDefault="00631BE3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19. POVRŠINA, Arhitektura i urbanizam, STARI ZAGREB – GRADEC I KAPTOL, kutijice, kolaž</w:t>
      </w:r>
    </w:p>
    <w:p w14:paraId="00000C46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0C47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A.4.1. Učenici likovnim i vizualnim izražavanjem interpretiraju različite sadržaje.</w:t>
      </w:r>
    </w:p>
    <w:p w14:paraId="00000C48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0C49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0C4A" w14:textId="77777777" w:rsidR="00C4413E" w:rsidRDefault="00631BE3" w:rsidP="003A0CF5">
      <w:pPr>
        <w:spacing w:after="0" w:line="240" w:lineRule="auto"/>
        <w:rPr>
          <w:color w:val="385623"/>
          <w:sz w:val="20"/>
          <w:szCs w:val="20"/>
        </w:rPr>
      </w:pPr>
      <w:r>
        <w:rPr>
          <w:sz w:val="20"/>
          <w:szCs w:val="20"/>
        </w:rPr>
        <w:t>OŠ LK B.4.2. Učenici opisuju i uspoređuju svoj likovni ili vizualni rad i radove drugih učenika te opisuju vlastiti doživljaj stvaranja.</w:t>
      </w:r>
    </w:p>
    <w:p w14:paraId="00000C4B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C.4.1.Učenici objašnjavaju i u likovnome i vizualnome radu interpretiraju kako je oblikovanje vizualne okoline povezano s aktivnostima i namjenama koje se u njoj zbivaju.</w:t>
      </w:r>
    </w:p>
    <w:p w14:paraId="00000C4C" w14:textId="77777777" w:rsidR="00C4413E" w:rsidRDefault="00C4413E" w:rsidP="003A0CF5">
      <w:pPr>
        <w:spacing w:line="240" w:lineRule="auto"/>
        <w:rPr>
          <w:color w:val="00B0F0"/>
        </w:rPr>
      </w:pPr>
    </w:p>
    <w:p w14:paraId="00000C4D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GLAZBENA KULTURA</w:t>
      </w:r>
    </w:p>
    <w:p w14:paraId="00000C4E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19. GLAZBA  I BLAGDANI – Fašnik / Poklade, Valentinovo - Ej, Smiljaniću/  Kauboj i indijanac / Mama Paquita</w:t>
      </w:r>
    </w:p>
    <w:p w14:paraId="00000C4F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C50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A.4.1. Učenik poznaje određeni broj skladbi.</w:t>
      </w:r>
    </w:p>
    <w:p w14:paraId="00000C51" w14:textId="72BF9664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A.4.2. Učenik temeljem slušanja razlikuje pojedine glazbeno izražajne sastavnice, osnovne skupine glazbala i pjevačkih glasova te boje muških i ženskih pjevačkih glasova.</w:t>
      </w:r>
    </w:p>
    <w:p w14:paraId="00000C52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B.4.1. Učenik sudjeluje u zajedničkoj izvedbi te vrednuje zajedničku izvedbu.</w:t>
      </w:r>
    </w:p>
    <w:p w14:paraId="00000C53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B.4.2. Učenik pjevanjem izvodi tradicijske pjesme iz Hrvatske i svijeta.</w:t>
      </w:r>
    </w:p>
    <w:p w14:paraId="00000C54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B.4.3. Učenik izvodi glazbene igre uz pjevanje, slušanje glazbe.</w:t>
      </w:r>
    </w:p>
    <w:p w14:paraId="00000C55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B.4.4. Učenik sudjeluje u aktivnostima glazbenog stvaralaštva. Svira dobe, kraće ritamske obrasce i pratnju.</w:t>
      </w:r>
    </w:p>
    <w:p w14:paraId="00000C56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C.4.1. Učenik na osnovu slušanja glazbe i aktivnog muziciranja prepoznaje različite uloge i vrste glazbe.</w:t>
      </w:r>
    </w:p>
    <w:p w14:paraId="00000C57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C.4.2. Učenik temeljem slušanja, pjevanja i plesa/pokreta upoznaje obilježja hrvatske tradicijske glazbe u vlastitoj sredini (lokalnoj zajednici).</w:t>
      </w:r>
    </w:p>
    <w:p w14:paraId="00000C58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C59" w14:textId="77777777" w:rsidR="00C4413E" w:rsidRDefault="00C4413E" w:rsidP="003A0CF5">
      <w:pPr>
        <w:spacing w:after="0" w:line="240" w:lineRule="auto"/>
        <w:rPr>
          <w:color w:val="000000"/>
          <w:sz w:val="20"/>
          <w:szCs w:val="20"/>
        </w:rPr>
      </w:pPr>
    </w:p>
    <w:p w14:paraId="00000C5A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  <w:highlight w:val="white"/>
        </w:rPr>
      </w:pPr>
      <w:r>
        <w:rPr>
          <w:color w:val="00B0F0"/>
          <w:sz w:val="20"/>
          <w:szCs w:val="20"/>
          <w:highlight w:val="white"/>
        </w:rPr>
        <w:t>MATEMATIKA</w:t>
      </w:r>
    </w:p>
    <w:p w14:paraId="00000C5B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  <w:highlight w:val="white"/>
        </w:rPr>
      </w:pPr>
    </w:p>
    <w:p w14:paraId="3EB84449" w14:textId="4AE38DBE" w:rsidR="00693C83" w:rsidRDefault="00693C83" w:rsidP="00693C83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7</w:t>
      </w:r>
      <w:r>
        <w:rPr>
          <w:color w:val="00B050"/>
          <w:sz w:val="20"/>
          <w:szCs w:val="20"/>
        </w:rPr>
        <w:t>1</w:t>
      </w:r>
      <w:r>
        <w:rPr>
          <w:color w:val="00B050"/>
          <w:sz w:val="20"/>
          <w:szCs w:val="20"/>
        </w:rPr>
        <w:t xml:space="preserve">. PONOVIMO, Pisano množenje </w:t>
      </w:r>
      <w:r>
        <w:rPr>
          <w:sz w:val="20"/>
          <w:szCs w:val="20"/>
        </w:rPr>
        <w:t>– ponavljanje</w:t>
      </w:r>
    </w:p>
    <w:p w14:paraId="3E208973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MAT OŠ A.4.3. Pisano množi i dijeli dvoznamenkastim brojevima u skupu prirodnih brojeva do milijun. </w:t>
      </w:r>
    </w:p>
    <w:p w14:paraId="0145CDF5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 prirodnim brojevima do milijun. </w:t>
      </w:r>
    </w:p>
    <w:p w14:paraId="6DFAE6ED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4D79F168" w14:textId="77777777" w:rsidR="00693C83" w:rsidRDefault="00693C83" w:rsidP="00693C83">
      <w:pPr>
        <w:spacing w:after="0" w:line="240" w:lineRule="auto"/>
        <w:rPr>
          <w:sz w:val="20"/>
          <w:szCs w:val="20"/>
        </w:rPr>
      </w:pPr>
    </w:p>
    <w:p w14:paraId="5A2F09F5" w14:textId="77777777" w:rsidR="00693C83" w:rsidRDefault="00693C83" w:rsidP="00693C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Pisano množi višeznamenkasti i jednoznamenkasti broj. </w:t>
      </w:r>
      <w:r>
        <w:rPr>
          <w:color w:val="231F20"/>
          <w:sz w:val="20"/>
          <w:szCs w:val="20"/>
        </w:rPr>
        <w:br/>
        <w:t>Procjenjuje rezultat u zadatku prije postupka pisanoga računanja.</w:t>
      </w:r>
    </w:p>
    <w:p w14:paraId="599DDA6A" w14:textId="77777777" w:rsidR="00693C83" w:rsidRDefault="00693C83" w:rsidP="00693C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Služi se prirodnim brojevima do milijun. </w:t>
      </w:r>
    </w:p>
    <w:p w14:paraId="17D0E941" w14:textId="77777777" w:rsidR="00693C83" w:rsidRDefault="00693C83" w:rsidP="00693C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Pisano zbraja i oduzima u skupu prirodnih brojeva do milijun.</w:t>
      </w:r>
    </w:p>
    <w:p w14:paraId="449126CC" w14:textId="77777777" w:rsidR="00693C83" w:rsidRDefault="00693C83" w:rsidP="00693C83">
      <w:pPr>
        <w:spacing w:after="0" w:line="240" w:lineRule="auto"/>
        <w:rPr>
          <w:color w:val="231F20"/>
          <w:sz w:val="20"/>
          <w:szCs w:val="20"/>
        </w:rPr>
      </w:pPr>
    </w:p>
    <w:p w14:paraId="0F8A4531" w14:textId="1BC8DBD2" w:rsidR="00693C83" w:rsidRDefault="00693C83" w:rsidP="00693C83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7</w:t>
      </w:r>
      <w:r>
        <w:rPr>
          <w:color w:val="00B050"/>
          <w:sz w:val="20"/>
          <w:szCs w:val="20"/>
        </w:rPr>
        <w:t>2</w:t>
      </w:r>
      <w:r>
        <w:rPr>
          <w:color w:val="00B050"/>
          <w:sz w:val="20"/>
          <w:szCs w:val="20"/>
        </w:rPr>
        <w:t xml:space="preserve">. OVO JE LAKO! Množenje dekadskim jedinicama </w:t>
      </w:r>
      <w:r>
        <w:rPr>
          <w:sz w:val="20"/>
          <w:szCs w:val="20"/>
        </w:rPr>
        <w:t>– obrada</w:t>
      </w:r>
    </w:p>
    <w:p w14:paraId="468D1D8D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2EB37F45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 prirodnim brojevima do milijun. </w:t>
      </w:r>
    </w:p>
    <w:p w14:paraId="372633C3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4F9C946F" w14:textId="77777777" w:rsidR="00693C83" w:rsidRDefault="00693C83" w:rsidP="00693C83">
      <w:pPr>
        <w:spacing w:after="0" w:line="240" w:lineRule="auto"/>
        <w:rPr>
          <w:sz w:val="20"/>
          <w:szCs w:val="20"/>
        </w:rPr>
      </w:pPr>
    </w:p>
    <w:p w14:paraId="44F742F0" w14:textId="77777777" w:rsidR="00693C83" w:rsidRDefault="00693C83" w:rsidP="00693C83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Pisano množi dekadskim jedinicama (10, 100 i 1000).</w:t>
      </w:r>
    </w:p>
    <w:p w14:paraId="5CCFB825" w14:textId="77777777" w:rsidR="00693C83" w:rsidRDefault="00693C83" w:rsidP="00693C83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Procjenjuje rezultat u zadatku prije postupka pisanoga računanja.</w:t>
      </w:r>
    </w:p>
    <w:p w14:paraId="27D83DCF" w14:textId="77777777" w:rsidR="00693C83" w:rsidRDefault="00693C83" w:rsidP="00693C83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Služi se prirodnim brojevima do milijun. </w:t>
      </w:r>
    </w:p>
    <w:p w14:paraId="2DC7E3ED" w14:textId="77777777" w:rsidR="00693C83" w:rsidRDefault="00693C83" w:rsidP="00693C83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Pisano zbraja i oduzima u skupu prirodnih brojeva do milijun</w:t>
      </w:r>
    </w:p>
    <w:p w14:paraId="687FB7A3" w14:textId="77777777" w:rsidR="00693C83" w:rsidRDefault="00693C83" w:rsidP="00693C83">
      <w:pPr>
        <w:spacing w:after="0" w:line="240" w:lineRule="auto"/>
        <w:ind w:hanging="2"/>
        <w:rPr>
          <w:color w:val="231F20"/>
          <w:sz w:val="20"/>
          <w:szCs w:val="20"/>
        </w:rPr>
      </w:pPr>
    </w:p>
    <w:p w14:paraId="06B4DF6E" w14:textId="087EFCEE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color w:val="00B050"/>
          <w:sz w:val="20"/>
          <w:szCs w:val="20"/>
        </w:rPr>
        <w:t>7</w:t>
      </w:r>
      <w:r>
        <w:rPr>
          <w:color w:val="00B050"/>
          <w:sz w:val="20"/>
          <w:szCs w:val="20"/>
        </w:rPr>
        <w:t>3</w:t>
      </w:r>
      <w:r>
        <w:rPr>
          <w:color w:val="00B050"/>
          <w:sz w:val="20"/>
          <w:szCs w:val="20"/>
        </w:rPr>
        <w:t xml:space="preserve">. OVO JE LAKO! Množenje dekadskim jedinicama </w:t>
      </w:r>
      <w:r>
        <w:rPr>
          <w:sz w:val="20"/>
          <w:szCs w:val="20"/>
        </w:rPr>
        <w:t>– ponavljanje</w:t>
      </w:r>
    </w:p>
    <w:p w14:paraId="63EC320F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</w:p>
    <w:p w14:paraId="77496501" w14:textId="77777777" w:rsidR="00693C83" w:rsidRDefault="00693C83" w:rsidP="00693C83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55B4C55B" w14:textId="77777777" w:rsidR="00693C83" w:rsidRDefault="00693C83" w:rsidP="00693C83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 prirodnim brojevima do milijun. </w:t>
      </w:r>
    </w:p>
    <w:p w14:paraId="130426C7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2150574B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</w:p>
    <w:p w14:paraId="22319829" w14:textId="77777777" w:rsidR="00693C83" w:rsidRDefault="00693C83" w:rsidP="00693C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Pisano množi višekratnikom brojeva 10, 100 i 1000. </w:t>
      </w:r>
      <w:r>
        <w:rPr>
          <w:sz w:val="20"/>
          <w:szCs w:val="20"/>
        </w:rPr>
        <w:br/>
        <w:t>Procjenjuje rezultat u zadatku prije postupka pisanoga računanja.</w:t>
      </w:r>
    </w:p>
    <w:p w14:paraId="63A73469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Služi se prirodnim brojevima do milijun.</w:t>
      </w:r>
    </w:p>
    <w:p w14:paraId="20927FFB" w14:textId="77777777" w:rsidR="00693C83" w:rsidRDefault="00693C83" w:rsidP="00693C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2"/>
        <w:rPr>
          <w:sz w:val="20"/>
          <w:szCs w:val="20"/>
        </w:rPr>
      </w:pPr>
      <w:r>
        <w:rPr>
          <w:sz w:val="20"/>
          <w:szCs w:val="20"/>
        </w:rPr>
        <w:t>Pisano zbraja i oduzima u skupu prirodnih brojeva do milijun.</w:t>
      </w:r>
    </w:p>
    <w:p w14:paraId="2F447FE0" w14:textId="77777777" w:rsidR="00693C83" w:rsidRDefault="00693C83" w:rsidP="00693C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2"/>
        <w:rPr>
          <w:sz w:val="20"/>
          <w:szCs w:val="20"/>
        </w:rPr>
      </w:pPr>
    </w:p>
    <w:p w14:paraId="1BB73A47" w14:textId="4D6CF61C" w:rsidR="00693C83" w:rsidRDefault="00693C83" w:rsidP="00693C83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7</w:t>
      </w:r>
      <w:r>
        <w:rPr>
          <w:color w:val="00B050"/>
          <w:sz w:val="20"/>
          <w:szCs w:val="20"/>
        </w:rPr>
        <w:t>4</w:t>
      </w:r>
      <w:r>
        <w:rPr>
          <w:color w:val="00B050"/>
          <w:sz w:val="20"/>
          <w:szCs w:val="20"/>
        </w:rPr>
        <w:t>. KAKO BRZO MNOŽITI? Množenje višekratnikom brojeva 10, 100 i 1000</w:t>
      </w:r>
      <w:r>
        <w:rPr>
          <w:sz w:val="20"/>
          <w:szCs w:val="20"/>
        </w:rPr>
        <w:t xml:space="preserve"> – obrada</w:t>
      </w:r>
    </w:p>
    <w:p w14:paraId="5F43666B" w14:textId="77777777" w:rsidR="00693C83" w:rsidRDefault="00693C83" w:rsidP="00693C83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37BD12A7" w14:textId="77777777" w:rsidR="00693C83" w:rsidRDefault="00693C83" w:rsidP="00693C83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 prirodnim brojevima do milijun. </w:t>
      </w:r>
    </w:p>
    <w:p w14:paraId="6B816D34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5F474A3E" w14:textId="77777777" w:rsidR="00693C83" w:rsidRDefault="00693C83" w:rsidP="00693C83">
      <w:pPr>
        <w:spacing w:after="0" w:line="240" w:lineRule="auto"/>
        <w:rPr>
          <w:sz w:val="20"/>
          <w:szCs w:val="20"/>
        </w:rPr>
      </w:pPr>
    </w:p>
    <w:p w14:paraId="4CF80B28" w14:textId="77777777" w:rsidR="00693C83" w:rsidRDefault="00693C83" w:rsidP="00693C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Pisano množi višekratnikom brojeva 10, 100 i 1000. </w:t>
      </w:r>
    </w:p>
    <w:p w14:paraId="62D0E72E" w14:textId="77777777" w:rsidR="00693C83" w:rsidRDefault="00693C83" w:rsidP="00693C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Procjenjuje rezultat u zadatku prije postupka pisanoga računanja.</w:t>
      </w:r>
    </w:p>
    <w:p w14:paraId="0341ADE6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Služi se prirodnim brojevima do milijun.</w:t>
      </w:r>
    </w:p>
    <w:p w14:paraId="09B91066" w14:textId="77777777" w:rsidR="00693C83" w:rsidRDefault="00693C83" w:rsidP="00693C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2"/>
        <w:rPr>
          <w:sz w:val="20"/>
          <w:szCs w:val="20"/>
        </w:rPr>
      </w:pPr>
      <w:r>
        <w:rPr>
          <w:sz w:val="20"/>
          <w:szCs w:val="20"/>
        </w:rPr>
        <w:t>Pisano zbraja i oduzima u skupu prirodnih brojeva do milijun.</w:t>
      </w:r>
    </w:p>
    <w:p w14:paraId="00000C65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C85" w14:textId="029D4577" w:rsidR="00C4413E" w:rsidRDefault="00C4413E" w:rsidP="003A0CF5">
      <w:pPr>
        <w:spacing w:after="0" w:line="240" w:lineRule="auto"/>
        <w:ind w:hanging="2"/>
        <w:rPr>
          <w:sz w:val="20"/>
          <w:szCs w:val="20"/>
        </w:rPr>
      </w:pPr>
    </w:p>
    <w:p w14:paraId="667EAA43" w14:textId="77777777" w:rsidR="002755DA" w:rsidRDefault="002755DA" w:rsidP="003A0CF5">
      <w:pPr>
        <w:spacing w:after="0" w:line="240" w:lineRule="auto"/>
        <w:ind w:hanging="2"/>
        <w:rPr>
          <w:sz w:val="20"/>
          <w:szCs w:val="20"/>
        </w:rPr>
      </w:pPr>
    </w:p>
    <w:p w14:paraId="4B284FC5" w14:textId="77777777" w:rsidR="00833A76" w:rsidRDefault="00833A76" w:rsidP="003A0CF5">
      <w:pPr>
        <w:spacing w:after="200" w:line="240" w:lineRule="auto"/>
        <w:rPr>
          <w:color w:val="00B050"/>
          <w:sz w:val="20"/>
          <w:szCs w:val="20"/>
        </w:rPr>
      </w:pPr>
      <w:r>
        <w:rPr>
          <w:color w:val="00B0F0"/>
          <w:sz w:val="20"/>
          <w:szCs w:val="20"/>
          <w:highlight w:val="white"/>
        </w:rPr>
        <w:t>PRIRODA</w:t>
      </w:r>
    </w:p>
    <w:p w14:paraId="6E6C325D" w14:textId="41EF29C4" w:rsidR="00833A76" w:rsidRDefault="00833A76" w:rsidP="003A0CF5">
      <w:pPr>
        <w:spacing w:after="0" w:line="240" w:lineRule="auto"/>
        <w:ind w:hanging="2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54. </w:t>
      </w:r>
      <w:r w:rsidRPr="00833A76">
        <w:rPr>
          <w:color w:val="00B050"/>
          <w:sz w:val="20"/>
          <w:szCs w:val="20"/>
        </w:rPr>
        <w:t>Susjedne države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učenja novih nastavnih sadržaja</w:t>
      </w:r>
    </w:p>
    <w:p w14:paraId="5483D9F8" w14:textId="77777777" w:rsidR="00833A76" w:rsidRDefault="00833A76" w:rsidP="003A0CF5">
      <w:pPr>
        <w:spacing w:after="0" w:line="240" w:lineRule="auto"/>
        <w:ind w:hanging="2"/>
        <w:rPr>
          <w:color w:val="00B050"/>
          <w:sz w:val="20"/>
          <w:szCs w:val="20"/>
        </w:rPr>
      </w:pPr>
    </w:p>
    <w:p w14:paraId="159E8092" w14:textId="77777777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A.4.3. Učenik objašnjava organiziranost Republike Hrvatske i njezina nacionalna obilježja.; </w:t>
      </w:r>
    </w:p>
    <w:p w14:paraId="01FB40D6" w14:textId="7CB710B1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C.4.3. Učenik objašnjava povezanost prirodnoga i društvenoga okružja s gospodarstvom Republike Hrvatske.</w:t>
      </w:r>
    </w:p>
    <w:p w14:paraId="16084439" w14:textId="562E042A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04AB5D54" w14:textId="77777777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Opisuje organiziranost Republike Hrvatske (predsjednik Republike Hrvatske, Vlada Republike Hrvatske, Hrvatski sabor) i istražuje njezine nacionalne simbole. </w:t>
      </w:r>
    </w:p>
    <w:p w14:paraId="3E62A7B5" w14:textId="2EF5EACC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Čita geografsku kartu Republike Hrvatske s pomoću tumača znakova, pokazuje na njemu reljefne oblike, mjesta, državne granice, navodi susjedne zemlje i sl.</w:t>
      </w:r>
    </w:p>
    <w:p w14:paraId="2B3D6628" w14:textId="6D84E266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1DEE430A" w14:textId="08253489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 w:rsidRPr="00833A76">
        <w:rPr>
          <w:color w:val="00B050"/>
          <w:sz w:val="20"/>
          <w:szCs w:val="20"/>
        </w:rPr>
        <w:t>55. Susjedne države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vježbanja i ponavljanja</w:t>
      </w:r>
    </w:p>
    <w:p w14:paraId="165D20D2" w14:textId="0DC0E2D9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0966FCCF" w14:textId="77777777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A.4.3. Učenik objašnjava organiziranost Republike Hrvatske i njezina nacionalna obilježja.; </w:t>
      </w:r>
    </w:p>
    <w:p w14:paraId="3BCB480B" w14:textId="4EFD4007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C.4.3. Učenik objašnjava povezanost prirodnoga i društvenoga okružja s gospodarstvom Republike Hrvatske.</w:t>
      </w:r>
    </w:p>
    <w:p w14:paraId="1DFD1E6A" w14:textId="77777777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Opisuje organiziranost Republike Hrvatske (predsjednik Republike Hrvatske, Vlada Republike Hrvatske, Hrvatski sabor) i istražuje njezine nacionalne simbole. </w:t>
      </w:r>
    </w:p>
    <w:p w14:paraId="648E3A89" w14:textId="4B053C1F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Čita geografsku kartu Republike Hrvatske s pomoću tumača znakova, pokazuje na njemu reljefne oblike, mjesta, državne granice, navodi susjedne zemlje i sl.</w:t>
      </w:r>
    </w:p>
    <w:p w14:paraId="22E04D47" w14:textId="1201525F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57C1B51E" w14:textId="675A7B99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 w:rsidRPr="00833A76">
        <w:rPr>
          <w:color w:val="00B050"/>
          <w:sz w:val="20"/>
          <w:szCs w:val="20"/>
        </w:rPr>
        <w:t>56. Republika Hrvatska – dio Europske unije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učenja novih nastavnih sadržaja</w:t>
      </w:r>
    </w:p>
    <w:p w14:paraId="154498AB" w14:textId="03A183CF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664A4BB4" w14:textId="0CD2842B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A.4.3. Učenik objašnjava organiziranost Republike Hrvatske i njezina nacionalna obilježja.</w:t>
      </w:r>
    </w:p>
    <w:p w14:paraId="03252DC8" w14:textId="445A020F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7F59D264" w14:textId="77777777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Opisuje organiziranost Republike Hrvatske (predsjednik Republike Hrvatske, Vlada Republike Hrvatske, Hrvatski sabor) i istražuje njezine nacionalne simbole. </w:t>
      </w:r>
    </w:p>
    <w:p w14:paraId="4C0DE054" w14:textId="5593A231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Čita geografsku kartu Republike Hrvatske s pomoću tumača znakova, pokazuje na njemu reljefne oblike, mjesta, državne granice, navodi susjedne zemlje i sl.</w:t>
      </w:r>
    </w:p>
    <w:p w14:paraId="1BC22245" w14:textId="01A97D33" w:rsidR="00833A76" w:rsidRDefault="00833A76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5E34AF9E" w14:textId="77777777" w:rsidR="00833A76" w:rsidRDefault="00833A76" w:rsidP="003A0CF5">
      <w:pPr>
        <w:spacing w:after="0" w:line="240" w:lineRule="auto"/>
        <w:ind w:hanging="2"/>
        <w:rPr>
          <w:color w:val="00B050"/>
          <w:sz w:val="20"/>
          <w:szCs w:val="20"/>
        </w:rPr>
      </w:pPr>
    </w:p>
    <w:p w14:paraId="00000C88" w14:textId="614DD542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color w:val="00B0F0"/>
          <w:sz w:val="20"/>
          <w:szCs w:val="20"/>
        </w:rPr>
        <w:t xml:space="preserve">TJELESNA I ZDRAVSTVENA KULTURA </w:t>
      </w:r>
    </w:p>
    <w:p w14:paraId="21D61E78" w14:textId="77777777" w:rsidR="00314CC5" w:rsidRPr="00314CC5" w:rsidRDefault="00314CC5" w:rsidP="003A0CF5">
      <w:pPr>
        <w:spacing w:after="0" w:line="240" w:lineRule="auto"/>
        <w:ind w:hanging="2"/>
        <w:rPr>
          <w:sz w:val="20"/>
          <w:szCs w:val="20"/>
        </w:rPr>
      </w:pPr>
    </w:p>
    <w:p w14:paraId="00000C89" w14:textId="308A5DD4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35. Preskoci i naskoci;</w:t>
      </w:r>
      <w:r w:rsidR="002755DA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Poskoci;</w:t>
      </w:r>
      <w:r w:rsidR="002755DA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</w:t>
      </w:r>
    </w:p>
    <w:p w14:paraId="00000C8A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vježba i  izvodi pravilno tehnike zadanih aktivnosti.</w:t>
      </w:r>
    </w:p>
    <w:p w14:paraId="00000C8B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C8C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0000C8D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 motoričkog znanja</w:t>
      </w:r>
    </w:p>
    <w:p w14:paraId="00000C8E" w14:textId="77777777" w:rsidR="00C4413E" w:rsidRDefault="00631BE3" w:rsidP="003A0CF5">
      <w:pPr>
        <w:spacing w:after="0" w:line="240" w:lineRule="auto"/>
      </w:pPr>
      <w:r>
        <w:t>1. Sunožni naskok na trampolin</w:t>
      </w:r>
    </w:p>
    <w:p w14:paraId="00000C8F" w14:textId="77777777" w:rsidR="00C4413E" w:rsidRDefault="00631BE3" w:rsidP="003A0CF5">
      <w:pPr>
        <w:spacing w:after="0" w:line="240" w:lineRule="auto"/>
      </w:pPr>
      <w:r>
        <w:t xml:space="preserve">2. Mačji skok </w:t>
      </w:r>
    </w:p>
    <w:p w14:paraId="00000C90" w14:textId="77777777" w:rsidR="00C4413E" w:rsidRDefault="00631BE3" w:rsidP="003A0CF5">
      <w:pPr>
        <w:spacing w:after="0" w:line="240" w:lineRule="auto"/>
      </w:pPr>
      <w:r>
        <w:t>3. Različiti načini vođenja lopte u košarci</w:t>
      </w:r>
    </w:p>
    <w:p w14:paraId="00000C91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4. Štafetna igra</w:t>
      </w:r>
    </w:p>
    <w:p w14:paraId="00000C92" w14:textId="77777777" w:rsidR="00C4413E" w:rsidRDefault="00C4413E" w:rsidP="003A0CF5">
      <w:pPr>
        <w:spacing w:after="0" w:line="240" w:lineRule="auto"/>
      </w:pPr>
    </w:p>
    <w:p w14:paraId="00000C93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PALČEVI</w:t>
      </w:r>
    </w:p>
    <w:p w14:paraId="00000C94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C95" w14:textId="3DF28773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36. Penjanje, spuštanje, prelaženje i provlačenje;</w:t>
      </w:r>
      <w:r w:rsidR="002755DA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Poskoci;</w:t>
      </w:r>
      <w:r w:rsidR="002755DA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</w:t>
      </w:r>
    </w:p>
    <w:p w14:paraId="00000C96" w14:textId="77777777" w:rsidR="00C4413E" w:rsidRDefault="00631BE3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Učenik vježba različite motoričke aktivnosti.</w:t>
      </w:r>
    </w:p>
    <w:p w14:paraId="00000C97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C98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0000C99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motoričkog znanja</w:t>
      </w:r>
    </w:p>
    <w:p w14:paraId="00000C9A" w14:textId="77777777" w:rsidR="00C4413E" w:rsidRDefault="00631BE3" w:rsidP="003A0CF5">
      <w:pPr>
        <w:spacing w:after="0" w:line="240" w:lineRule="auto"/>
      </w:pPr>
      <w:r>
        <w:t>1. Poligon: prelaženje preko prepreka i  provlačenja</w:t>
      </w:r>
    </w:p>
    <w:p w14:paraId="00000C9B" w14:textId="77777777" w:rsidR="00C4413E" w:rsidRDefault="00631BE3" w:rsidP="003A0CF5">
      <w:pPr>
        <w:spacing w:after="0" w:line="240" w:lineRule="auto"/>
      </w:pPr>
      <w:r>
        <w:t xml:space="preserve">2. Mačji skok </w:t>
      </w:r>
    </w:p>
    <w:p w14:paraId="00000C9C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3. Različiti načini vođenja lopte u košarci</w:t>
      </w:r>
    </w:p>
    <w:p w14:paraId="00000C9D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C9E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SEMAFOR</w:t>
      </w:r>
    </w:p>
    <w:p w14:paraId="00000C9F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CA0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SAT RAZREDNIKA</w:t>
      </w:r>
    </w:p>
    <w:p w14:paraId="00000CA1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19. GRAĐANSKE VRIJEDNOSTI I STAVOVI (GO) - Nismo zadovoljni...</w:t>
      </w:r>
    </w:p>
    <w:p w14:paraId="00000CA2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C.2.3. Učenici pridonose razredu i školi.</w:t>
      </w:r>
    </w:p>
    <w:p w14:paraId="00000CA3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odr B.2.1. Objašnjavaju da djelovanje ima posljedice i rezultate.</w:t>
      </w:r>
    </w:p>
    <w:p w14:paraId="00000CA4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goo C.2.3. Promiču kvalitetu života u školi i demokratizaciju škole.</w:t>
      </w:r>
    </w:p>
    <w:p w14:paraId="00000CA5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uku D.2.2. Suradnja s drugima: Učenici ostvaruju dobru komunikaciju s drugima, uspješno surađuju u različitim situacijama i spremni su zatražiti i ponuditi pomoć.</w:t>
      </w:r>
    </w:p>
    <w:p w14:paraId="00000CA6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pod B.2.2. Planiraju i upravljaju aktivnostima.</w:t>
      </w:r>
    </w:p>
    <w:p w14:paraId="00000CA7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CA8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CAA" w14:textId="3B35E895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t xml:space="preserve">20. TJEDAN </w:t>
      </w:r>
      <w:r>
        <w:rPr>
          <w:color w:val="7030A0"/>
        </w:rPr>
        <w:tab/>
        <w:t>3</w:t>
      </w:r>
      <w:r w:rsidR="00D7262A">
        <w:rPr>
          <w:color w:val="7030A0"/>
        </w:rPr>
        <w:t>0</w:t>
      </w:r>
      <w:r>
        <w:rPr>
          <w:color w:val="7030A0"/>
        </w:rPr>
        <w:t>. 1. 202</w:t>
      </w:r>
      <w:r w:rsidR="00D7262A">
        <w:rPr>
          <w:color w:val="7030A0"/>
        </w:rPr>
        <w:t>3</w:t>
      </w:r>
      <w:r>
        <w:rPr>
          <w:color w:val="7030A0"/>
        </w:rPr>
        <w:t xml:space="preserve">. – </w:t>
      </w:r>
      <w:r w:rsidR="00D7262A">
        <w:rPr>
          <w:color w:val="7030A0"/>
        </w:rPr>
        <w:t>3</w:t>
      </w:r>
      <w:r>
        <w:rPr>
          <w:color w:val="7030A0"/>
        </w:rPr>
        <w:t>. 2. 202</w:t>
      </w:r>
      <w:r w:rsidR="00D7262A">
        <w:rPr>
          <w:color w:val="7030A0"/>
        </w:rPr>
        <w:t>3</w:t>
      </w:r>
      <w:r>
        <w:rPr>
          <w:color w:val="7030A0"/>
        </w:rPr>
        <w:t>.</w:t>
      </w:r>
    </w:p>
    <w:p w14:paraId="7CF53055" w14:textId="77777777" w:rsidR="005856C4" w:rsidRDefault="005856C4" w:rsidP="003A0CF5">
      <w:pPr>
        <w:spacing w:line="240" w:lineRule="auto"/>
        <w:rPr>
          <w:color w:val="00B0F0"/>
        </w:rPr>
      </w:pPr>
    </w:p>
    <w:p w14:paraId="00000CAB" w14:textId="54207A00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00000CBC" w14:textId="349B8546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9</w:t>
      </w:r>
      <w:r w:rsidR="005856C4">
        <w:rPr>
          <w:color w:val="00B050"/>
          <w:sz w:val="20"/>
          <w:szCs w:val="20"/>
        </w:rPr>
        <w:t>3</w:t>
      </w:r>
      <w:r>
        <w:rPr>
          <w:color w:val="00B050"/>
          <w:sz w:val="20"/>
          <w:szCs w:val="20"/>
        </w:rPr>
        <w:t>.</w:t>
      </w:r>
      <w:r w:rsidR="002755DA">
        <w:rPr>
          <w:color w:val="00B050"/>
          <w:sz w:val="20"/>
          <w:szCs w:val="20"/>
        </w:rPr>
        <w:t xml:space="preserve"> </w:t>
      </w:r>
      <w:r w:rsidRPr="002755DA">
        <w:rPr>
          <w:i/>
          <w:iCs/>
          <w:color w:val="00B050"/>
          <w:sz w:val="20"/>
          <w:szCs w:val="20"/>
        </w:rPr>
        <w:t>Dar dobroga kralja</w:t>
      </w:r>
      <w:r>
        <w:rPr>
          <w:color w:val="00B050"/>
          <w:sz w:val="20"/>
          <w:szCs w:val="20"/>
        </w:rPr>
        <w:t>, Hrvoje Hitrec</w:t>
      </w:r>
      <w:r w:rsidR="002B37A9"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interpretacija</w:t>
      </w:r>
    </w:p>
    <w:p w14:paraId="00000CBD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00000CBE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00000CBF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  <w:r>
        <w:rPr>
          <w:color w:val="231F20"/>
          <w:sz w:val="20"/>
          <w:szCs w:val="20"/>
        </w:rPr>
        <w:t xml:space="preserve"> </w:t>
      </w:r>
    </w:p>
    <w:p w14:paraId="00000CC0" w14:textId="77777777" w:rsidR="00C4413E" w:rsidRDefault="00631BE3" w:rsidP="003A0CF5">
      <w:pPr>
        <w:spacing w:after="48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</w:t>
      </w:r>
    </w:p>
    <w:p w14:paraId="00000CC1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00000CC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0CC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0CC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00000CC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0000CC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0CC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0000CC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00000CC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proznih tekstova: događaj, likovi, pripovjedne tehnike</w:t>
      </w:r>
    </w:p>
    <w:p w14:paraId="00000CCA" w14:textId="77777777" w:rsidR="00C4413E" w:rsidRDefault="00631BE3" w:rsidP="003A0CF5">
      <w:pPr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prepoznaje obilježja dramskih tekstova: lica, dijalog, monolog</w:t>
      </w:r>
    </w:p>
    <w:p w14:paraId="00000CCB" w14:textId="77777777" w:rsidR="00C4413E" w:rsidRDefault="00C4413E" w:rsidP="003A0CF5">
      <w:pPr>
        <w:tabs>
          <w:tab w:val="left" w:pos="5103"/>
        </w:tabs>
        <w:spacing w:after="0" w:line="240" w:lineRule="auto"/>
        <w:rPr>
          <w:sz w:val="20"/>
          <w:szCs w:val="20"/>
        </w:rPr>
      </w:pPr>
    </w:p>
    <w:p w14:paraId="00000CCC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</w:p>
    <w:p w14:paraId="00000CCD" w14:textId="41BFE825" w:rsidR="00C4413E" w:rsidRPr="002B37A9" w:rsidRDefault="00631BE3" w:rsidP="003A0CF5">
      <w:pPr>
        <w:spacing w:line="240" w:lineRule="auto"/>
        <w:rPr>
          <w:i/>
          <w:sz w:val="20"/>
          <w:szCs w:val="20"/>
        </w:rPr>
      </w:pPr>
      <w:r>
        <w:rPr>
          <w:color w:val="00B050"/>
          <w:sz w:val="20"/>
          <w:szCs w:val="20"/>
        </w:rPr>
        <w:t>9</w:t>
      </w:r>
      <w:r w:rsidR="005856C4">
        <w:rPr>
          <w:color w:val="00B050"/>
          <w:sz w:val="20"/>
          <w:szCs w:val="20"/>
        </w:rPr>
        <w:t>4</w:t>
      </w:r>
      <w:r>
        <w:rPr>
          <w:color w:val="00B050"/>
          <w:sz w:val="20"/>
          <w:szCs w:val="20"/>
        </w:rPr>
        <w:t>.</w:t>
      </w:r>
      <w:r w:rsidR="002755DA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 xml:space="preserve">Ponavljamo, zato znamo </w:t>
      </w:r>
      <w:r w:rsidR="002B37A9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vježbanje i ponavljanje</w:t>
      </w:r>
    </w:p>
    <w:p w14:paraId="00000CCE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A.4.5.</w:t>
      </w:r>
      <w:r>
        <w:rPr>
          <w:color w:val="231F20"/>
          <w:sz w:val="20"/>
          <w:szCs w:val="20"/>
        </w:rPr>
        <w:t xml:space="preserve"> </w:t>
      </w:r>
    </w:p>
    <w:p w14:paraId="00000CCF" w14:textId="77777777" w:rsidR="00C4413E" w:rsidRDefault="00631BE3" w:rsidP="003A0CF5">
      <w:pPr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pravila.</w:t>
      </w:r>
    </w:p>
    <w:p w14:paraId="00000CD0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CD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00000CD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00000CD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prošlo, sadašnje i buduće vrijeme</w:t>
      </w:r>
    </w:p>
    <w:p w14:paraId="00000CD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posvojne pridjeve</w:t>
      </w:r>
    </w:p>
    <w:p w14:paraId="00000CD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00000CD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00000CD7" w14:textId="77777777" w:rsidR="00C4413E" w:rsidRDefault="00631BE3" w:rsidP="003A0CF5">
      <w:pPr>
        <w:shd w:val="clear" w:color="auto" w:fill="FFFFFF"/>
        <w:spacing w:after="48" w:line="240" w:lineRule="auto"/>
        <w:rPr>
          <w:color w:val="00B050"/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znanja</w:t>
      </w:r>
    </w:p>
    <w:p w14:paraId="00000CD8" w14:textId="77777777" w:rsidR="00C4413E" w:rsidRDefault="00C4413E" w:rsidP="003A0CF5">
      <w:pPr>
        <w:spacing w:line="240" w:lineRule="auto"/>
        <w:rPr>
          <w:color w:val="00B050"/>
          <w:sz w:val="20"/>
          <w:szCs w:val="20"/>
        </w:rPr>
      </w:pPr>
    </w:p>
    <w:p w14:paraId="00000CD9" w14:textId="1434B840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9</w:t>
      </w:r>
      <w:r w:rsidR="005856C4">
        <w:rPr>
          <w:color w:val="00B050"/>
          <w:sz w:val="20"/>
          <w:szCs w:val="20"/>
        </w:rPr>
        <w:t>5</w:t>
      </w:r>
      <w:r>
        <w:rPr>
          <w:color w:val="00B050"/>
          <w:sz w:val="20"/>
          <w:szCs w:val="20"/>
        </w:rPr>
        <w:t xml:space="preserve">. </w:t>
      </w:r>
      <w:r w:rsidRPr="002755DA">
        <w:rPr>
          <w:i/>
          <w:iCs/>
          <w:color w:val="00B050"/>
          <w:sz w:val="20"/>
          <w:szCs w:val="20"/>
        </w:rPr>
        <w:t>S jednog sam lica učio boje</w:t>
      </w:r>
      <w:r>
        <w:rPr>
          <w:color w:val="00B050"/>
          <w:sz w:val="20"/>
          <w:szCs w:val="20"/>
        </w:rPr>
        <w:t>, Arsen Dedić</w:t>
      </w:r>
      <w:r w:rsidR="002B37A9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–</w:t>
      </w:r>
      <w:r>
        <w:rPr>
          <w:sz w:val="20"/>
          <w:szCs w:val="20"/>
        </w:rPr>
        <w:t xml:space="preserve"> interpretacija</w:t>
      </w:r>
    </w:p>
    <w:p w14:paraId="00000CDA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  <w:r>
        <w:rPr>
          <w:color w:val="231F20"/>
          <w:sz w:val="20"/>
          <w:szCs w:val="20"/>
        </w:rPr>
        <w:t xml:space="preserve"> </w:t>
      </w:r>
    </w:p>
    <w:p w14:paraId="00000CDB" w14:textId="77777777" w:rsidR="00C4413E" w:rsidRDefault="00631BE3" w:rsidP="003A0CF5">
      <w:pPr>
        <w:spacing w:after="48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</w:t>
      </w:r>
    </w:p>
    <w:p w14:paraId="00000CDC" w14:textId="77777777" w:rsidR="00C4413E" w:rsidRDefault="00C4413E" w:rsidP="003A0CF5">
      <w:pPr>
        <w:spacing w:after="48" w:line="240" w:lineRule="auto"/>
        <w:rPr>
          <w:color w:val="231F20"/>
          <w:sz w:val="20"/>
          <w:szCs w:val="20"/>
        </w:rPr>
      </w:pPr>
    </w:p>
    <w:p w14:paraId="00000CD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00000CD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pjesničke slike (slika u pokretu, slika u mirovanju), personifikaciju i onomatopeju u književnome tekstu</w:t>
      </w:r>
    </w:p>
    <w:p w14:paraId="00000CDF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prepoznaje obilježja poetskih tekstova: stih, strofa, ritam, zvučnost, slikovitost, ponavljanje u stihu, pjesničke slike, onomatopeja, personifikacija</w:t>
      </w:r>
    </w:p>
    <w:p w14:paraId="00000CE0" w14:textId="77777777" w:rsidR="00C4413E" w:rsidRDefault="00C4413E" w:rsidP="003A0CF5">
      <w:pPr>
        <w:spacing w:line="240" w:lineRule="auto"/>
        <w:rPr>
          <w:color w:val="00B050"/>
          <w:sz w:val="20"/>
          <w:szCs w:val="20"/>
        </w:rPr>
      </w:pPr>
    </w:p>
    <w:p w14:paraId="00000CE1" w14:textId="53E9FAB0" w:rsidR="00C4413E" w:rsidRDefault="00631BE3" w:rsidP="003A0CF5">
      <w:pPr>
        <w:spacing w:line="240" w:lineRule="auto"/>
        <w:rPr>
          <w:b/>
          <w:sz w:val="20"/>
          <w:szCs w:val="20"/>
        </w:rPr>
      </w:pPr>
      <w:r>
        <w:rPr>
          <w:color w:val="00B050"/>
          <w:sz w:val="20"/>
          <w:szCs w:val="20"/>
        </w:rPr>
        <w:lastRenderedPageBreak/>
        <w:t>9</w:t>
      </w:r>
      <w:r w:rsidR="005856C4">
        <w:rPr>
          <w:color w:val="00B050"/>
          <w:sz w:val="20"/>
          <w:szCs w:val="20"/>
        </w:rPr>
        <w:t>6</w:t>
      </w:r>
      <w:r>
        <w:rPr>
          <w:color w:val="00B050"/>
          <w:sz w:val="20"/>
          <w:szCs w:val="20"/>
        </w:rPr>
        <w:t xml:space="preserve">. </w:t>
      </w:r>
      <w:r w:rsidRPr="002755DA">
        <w:rPr>
          <w:i/>
          <w:iCs/>
          <w:color w:val="00B050"/>
          <w:sz w:val="20"/>
          <w:szCs w:val="20"/>
        </w:rPr>
        <w:t>Sigurno na mreži</w:t>
      </w:r>
      <w:r>
        <w:rPr>
          <w:color w:val="00B050"/>
          <w:sz w:val="20"/>
          <w:szCs w:val="20"/>
        </w:rPr>
        <w:t xml:space="preserve">, Gordana Sokol </w:t>
      </w:r>
      <w:r>
        <w:rPr>
          <w:sz w:val="20"/>
          <w:szCs w:val="20"/>
        </w:rPr>
        <w:t>– učenje novog sadržaja</w:t>
      </w:r>
    </w:p>
    <w:p w14:paraId="00000CE2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A.4.1.</w:t>
      </w:r>
      <w:r>
        <w:rPr>
          <w:color w:val="231F20"/>
          <w:sz w:val="20"/>
          <w:szCs w:val="20"/>
        </w:rPr>
        <w:t xml:space="preserve"> </w:t>
      </w:r>
    </w:p>
    <w:p w14:paraId="00000CE3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razgovara i govori u skladu s komunikacijskom situacijom.</w:t>
      </w:r>
    </w:p>
    <w:p w14:paraId="00000CE4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C.4.2.</w:t>
      </w:r>
      <w:r>
        <w:rPr>
          <w:color w:val="231F20"/>
          <w:sz w:val="20"/>
          <w:szCs w:val="20"/>
        </w:rPr>
        <w:t xml:space="preserve"> </w:t>
      </w:r>
    </w:p>
    <w:p w14:paraId="00000CE5" w14:textId="77777777" w:rsidR="00C4413E" w:rsidRDefault="00631BE3" w:rsidP="003A0CF5">
      <w:pPr>
        <w:spacing w:after="48" w:line="240" w:lineRule="auto"/>
        <w:rPr>
          <w:color w:val="FF0000"/>
          <w:sz w:val="20"/>
          <w:szCs w:val="20"/>
        </w:rPr>
      </w:pPr>
      <w:r>
        <w:rPr>
          <w:color w:val="231F20"/>
          <w:sz w:val="20"/>
          <w:szCs w:val="20"/>
        </w:rPr>
        <w:t>Učenik razlikuje elektroničke medije primjerene dobi i interesima učenika.</w:t>
      </w:r>
    </w:p>
    <w:p w14:paraId="00000CE6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CE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i govori prema zadanoj ili slobodnoj temi</w:t>
      </w:r>
    </w:p>
    <w:p w14:paraId="00000CE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sadržajem i strukturom govorenja cjelovito obuhvaća temu</w:t>
      </w:r>
    </w:p>
    <w:p w14:paraId="00000CE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organizira govor prema jednostavnoj strukturi: uvod, središnji dio, završetak</w:t>
      </w:r>
    </w:p>
    <w:p w14:paraId="00000CE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stvaralačkim postupcima oblikuje govorene tekstove</w:t>
      </w:r>
    </w:p>
    <w:p w14:paraId="00000CE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sudjeluje u organiziranoj ili spontanoj raspravi</w:t>
      </w:r>
    </w:p>
    <w:p w14:paraId="00000CE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poštuje pravila komunikacije u raspravi: sluša sugovornike, govori kad ima riječ</w:t>
      </w:r>
    </w:p>
    <w:p w14:paraId="00000CE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važnost neverbalne komunikacije</w:t>
      </w:r>
    </w:p>
    <w:p w14:paraId="00000CE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primjenjuje nove riječi u komunikacijskoj situaciji</w:t>
      </w:r>
    </w:p>
    <w:p w14:paraId="00000CE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poštuje društveno prihvatljiva pravila uljudne komunikacije u različitim životnim situacijama</w:t>
      </w:r>
    </w:p>
    <w:p w14:paraId="00000CF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razlikuje televiziju, radio, internet</w:t>
      </w:r>
    </w:p>
    <w:p w14:paraId="00000CF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gleda emisije za djecu i razgovara o njima</w:t>
      </w:r>
    </w:p>
    <w:p w14:paraId="00000CF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razliku između novinskih priloga na televiziji i radiju (primjerice, intervju)</w:t>
      </w:r>
      <w:r>
        <w:rPr>
          <w:color w:val="231F20"/>
          <w:sz w:val="20"/>
          <w:szCs w:val="20"/>
        </w:rPr>
        <w:br/>
        <w:t>– pristupa društvenim mrežama uz vođenje i usmjeravanje te pretražuje mrežne portale za djecu</w:t>
      </w:r>
    </w:p>
    <w:p w14:paraId="00000CF3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gleda animirane, dokumentarne i igrane filmove i filmove dječjega filmskog stvaralaštva tematski i sadržajno primjerene recepcijskim i spoznajnim mogućnostima</w:t>
      </w:r>
    </w:p>
    <w:p w14:paraId="00000CF4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zamjećuje sličnosti i razlike između književnoga djela, kazališne predstave ili filma nastalih prema književnome djelu</w:t>
      </w:r>
    </w:p>
    <w:p w14:paraId="00000CF5" w14:textId="325BF7FF" w:rsidR="00C4413E" w:rsidRDefault="00C4413E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</w:p>
    <w:p w14:paraId="0E6E7951" w14:textId="170D18E1" w:rsidR="005856C4" w:rsidRDefault="005856C4" w:rsidP="005856C4">
      <w:pPr>
        <w:spacing w:line="240" w:lineRule="auto"/>
        <w:rPr>
          <w:b/>
          <w:sz w:val="20"/>
          <w:szCs w:val="20"/>
        </w:rPr>
      </w:pPr>
      <w:r>
        <w:rPr>
          <w:color w:val="00B050"/>
          <w:sz w:val="20"/>
          <w:szCs w:val="20"/>
        </w:rPr>
        <w:t xml:space="preserve">97. Obavijest (Dan sigurnijeg interneta) </w:t>
      </w:r>
      <w:r>
        <w:rPr>
          <w:sz w:val="20"/>
          <w:szCs w:val="20"/>
        </w:rPr>
        <w:t>– interpretacija</w:t>
      </w:r>
      <w:r>
        <w:rPr>
          <w:b/>
          <w:sz w:val="20"/>
          <w:szCs w:val="20"/>
        </w:rPr>
        <w:t xml:space="preserve"> </w:t>
      </w:r>
    </w:p>
    <w:p w14:paraId="3F30C5E8" w14:textId="77777777" w:rsidR="005856C4" w:rsidRDefault="005856C4" w:rsidP="005856C4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A.4.2.</w:t>
      </w:r>
      <w:r>
        <w:rPr>
          <w:color w:val="231F20"/>
          <w:sz w:val="20"/>
          <w:szCs w:val="20"/>
        </w:rPr>
        <w:t xml:space="preserve"> </w:t>
      </w:r>
    </w:p>
    <w:p w14:paraId="4D2538EF" w14:textId="77777777" w:rsidR="005856C4" w:rsidRDefault="005856C4" w:rsidP="005856C4">
      <w:pPr>
        <w:spacing w:after="48" w:line="240" w:lineRule="auto"/>
        <w:rPr>
          <w:color w:val="FF0000"/>
          <w:sz w:val="20"/>
          <w:szCs w:val="20"/>
        </w:rPr>
      </w:pPr>
      <w:r>
        <w:rPr>
          <w:color w:val="231F20"/>
          <w:sz w:val="20"/>
          <w:szCs w:val="20"/>
        </w:rPr>
        <w:t xml:space="preserve">Učenik sluša različite tekstove, izdvaja važne podatke i prepričava sadržaj </w:t>
      </w:r>
      <w:proofErr w:type="spellStart"/>
      <w:r>
        <w:rPr>
          <w:color w:val="231F20"/>
          <w:sz w:val="20"/>
          <w:szCs w:val="20"/>
        </w:rPr>
        <w:t>poslušanoga</w:t>
      </w:r>
      <w:proofErr w:type="spellEnd"/>
      <w:r>
        <w:rPr>
          <w:color w:val="231F20"/>
          <w:sz w:val="20"/>
          <w:szCs w:val="20"/>
        </w:rPr>
        <w:t xml:space="preserve"> teksta</w:t>
      </w:r>
    </w:p>
    <w:p w14:paraId="280618FE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CF99EE5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– izdvaja važne podatke iz </w:t>
      </w:r>
      <w:proofErr w:type="spellStart"/>
      <w:r>
        <w:rPr>
          <w:color w:val="231F20"/>
          <w:sz w:val="20"/>
          <w:szCs w:val="20"/>
        </w:rPr>
        <w:t>poslušanoga</w:t>
      </w:r>
      <w:proofErr w:type="spellEnd"/>
      <w:r>
        <w:rPr>
          <w:color w:val="231F20"/>
          <w:sz w:val="20"/>
          <w:szCs w:val="20"/>
        </w:rPr>
        <w:t xml:space="preserve"> teksta prema uputi</w:t>
      </w:r>
    </w:p>
    <w:p w14:paraId="5F5169C4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bilješke na temelju izdvojenih podataka</w:t>
      </w:r>
    </w:p>
    <w:p w14:paraId="51537558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prepričava poslušani tekst na temelju bilježaka</w:t>
      </w:r>
    </w:p>
    <w:p w14:paraId="09C99574" w14:textId="77777777" w:rsidR="005856C4" w:rsidRDefault="005856C4" w:rsidP="005856C4">
      <w:pPr>
        <w:shd w:val="clear" w:color="auto" w:fill="FFFFFF"/>
        <w:spacing w:after="48" w:line="240" w:lineRule="auto"/>
        <w:rPr>
          <w:color w:val="00B050"/>
          <w:sz w:val="20"/>
          <w:szCs w:val="20"/>
        </w:rPr>
      </w:pPr>
      <w:r>
        <w:rPr>
          <w:color w:val="231F20"/>
          <w:sz w:val="20"/>
          <w:szCs w:val="20"/>
        </w:rPr>
        <w:t>– objašnjava nepoznate riječi služeći se dječjim rječnicima</w:t>
      </w:r>
    </w:p>
    <w:p w14:paraId="0D45BE84" w14:textId="524314EB" w:rsidR="002755DA" w:rsidRDefault="002755DA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</w:p>
    <w:p w14:paraId="7286532F" w14:textId="77777777" w:rsidR="005856C4" w:rsidRDefault="005856C4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</w:p>
    <w:p w14:paraId="00000CF6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0CF7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CF8" w14:textId="77777777" w:rsidR="00C4413E" w:rsidRDefault="00631BE3" w:rsidP="003A0CF5">
      <w:pPr>
        <w:shd w:val="clear" w:color="auto" w:fill="FFFFFF"/>
        <w:spacing w:after="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20. POVRŠINA, Arhitektura i urbanizam, STARI ZAGREB – GRADEC I KAPTOL, kutijice, kolaž</w:t>
      </w:r>
      <w:r>
        <w:rPr>
          <w:color w:val="00B050"/>
          <w:sz w:val="20"/>
          <w:szCs w:val="20"/>
        </w:rPr>
        <w:br/>
      </w:r>
    </w:p>
    <w:p w14:paraId="00000CF9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A.4.1. Učenici likovnim i vizualnim izražavanjem interpretiraju različite sadržaje.</w:t>
      </w:r>
    </w:p>
    <w:p w14:paraId="00000CFA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0CFB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0CFC" w14:textId="77777777" w:rsidR="00C4413E" w:rsidRDefault="00631BE3" w:rsidP="003A0CF5">
      <w:pPr>
        <w:spacing w:after="0" w:line="240" w:lineRule="auto"/>
        <w:rPr>
          <w:color w:val="385623"/>
          <w:sz w:val="20"/>
          <w:szCs w:val="20"/>
        </w:rPr>
      </w:pPr>
      <w:r>
        <w:rPr>
          <w:sz w:val="20"/>
          <w:szCs w:val="20"/>
        </w:rPr>
        <w:t>OŠ LK B.4.2. Učenici opisuju i uspoređuju svoj likovni ili vizualni rad i radove drugih učenika te opisuju vlastiti doživljaj stvaranja.</w:t>
      </w:r>
    </w:p>
    <w:p w14:paraId="00000CFD" w14:textId="77777777" w:rsidR="00C4413E" w:rsidRDefault="00631BE3" w:rsidP="003A0CF5">
      <w:pPr>
        <w:shd w:val="clear" w:color="auto" w:fill="FFFFFF"/>
        <w:spacing w:after="48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OŠ LK C.4.1.Učenici objašnjavaju i u likovnome i vizualnome radu interpretiraju kako je oblikovanje vizualne okoline povezano s aktivnostima i namjenama koje se u njoj zbivaju.</w:t>
      </w:r>
    </w:p>
    <w:p w14:paraId="00000CFE" w14:textId="03560327" w:rsidR="00C4413E" w:rsidRDefault="00C4413E" w:rsidP="003A0CF5">
      <w:pPr>
        <w:spacing w:line="240" w:lineRule="auto"/>
        <w:rPr>
          <w:color w:val="FF0000"/>
          <w:sz w:val="20"/>
          <w:szCs w:val="20"/>
        </w:rPr>
      </w:pPr>
    </w:p>
    <w:p w14:paraId="15C3A532" w14:textId="77777777" w:rsidR="00693C83" w:rsidRDefault="00693C83" w:rsidP="003A0CF5">
      <w:pPr>
        <w:spacing w:line="240" w:lineRule="auto"/>
        <w:rPr>
          <w:color w:val="FF0000"/>
          <w:sz w:val="20"/>
          <w:szCs w:val="20"/>
        </w:rPr>
      </w:pPr>
    </w:p>
    <w:p w14:paraId="00000CFF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lastRenderedPageBreak/>
        <w:t>GLAZBENA KULTURA</w:t>
      </w:r>
    </w:p>
    <w:p w14:paraId="00000D00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20. GLAZBA  I BLAGDANI – Fašnik / Poklade, Valentinovo - Ej, Smiljaniću/  Kauboj i indijanac / Mama Paquita</w:t>
      </w:r>
    </w:p>
    <w:p w14:paraId="00000D01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D02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A.4.1. Učenik poznaje određeni broj skladbi.</w:t>
      </w:r>
    </w:p>
    <w:p w14:paraId="00000D03" w14:textId="3AF973A3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A.4.2. Učenik temeljem slušanja razlikuje pojedine glazbeno izražajne sastavnice, osnovne skupine glazbala i pjevačkih glasova te boje muških i ženskih pjevačkih glasova.</w:t>
      </w:r>
    </w:p>
    <w:p w14:paraId="00000D04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B.4.1. Učenik sudjeluje u zajedničkoj izvedbi te vrednuje zajedničku izvedbu.</w:t>
      </w:r>
    </w:p>
    <w:p w14:paraId="00000D05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B.4.2. Učenik pjevanjem izvodi tradicijske pjesme iz Hrvatske i svijeta.</w:t>
      </w:r>
    </w:p>
    <w:p w14:paraId="00000D06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B.4.3. Učenik izvodi glazbene igre uz pjevanje, slušanje glazbe.</w:t>
      </w:r>
    </w:p>
    <w:p w14:paraId="00000D07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B.4.4. Učenik sudjeluje u aktivnostima glazbenog stvaralaštva. Svira dobe, kraće ritamske obrasce i pratnju.</w:t>
      </w:r>
    </w:p>
    <w:p w14:paraId="00000D08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C.4.1. Učenik na osnovu slušanja glazbe i aktivnog muziciranja prepoznaje različite uloge i vrste glazbe.</w:t>
      </w:r>
    </w:p>
    <w:p w14:paraId="00000D09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C.4.2. Učenik temeljem slušanja, pjevanja i plesa/pokreta upoznaje obilježja hrvatske tradicijske glazbe u vlastitoj sredini (lokalnoj zajednici).</w:t>
      </w:r>
    </w:p>
    <w:p w14:paraId="00000D0A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D0B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0D0C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  <w:highlight w:val="white"/>
        </w:rPr>
      </w:pPr>
      <w:r>
        <w:rPr>
          <w:color w:val="00B0F0"/>
          <w:sz w:val="20"/>
          <w:szCs w:val="20"/>
          <w:highlight w:val="white"/>
        </w:rPr>
        <w:t>MATEMATIKA</w:t>
      </w:r>
    </w:p>
    <w:p w14:paraId="00000D0D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  <w:highlight w:val="white"/>
        </w:rPr>
      </w:pPr>
    </w:p>
    <w:p w14:paraId="0DA52138" w14:textId="3ACFEB77" w:rsidR="00693C83" w:rsidRDefault="00693C83" w:rsidP="00693C83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7</w:t>
      </w:r>
      <w:r>
        <w:rPr>
          <w:color w:val="00B050"/>
          <w:sz w:val="20"/>
          <w:szCs w:val="20"/>
        </w:rPr>
        <w:t>5</w:t>
      </w:r>
      <w:r>
        <w:rPr>
          <w:color w:val="00B050"/>
          <w:sz w:val="20"/>
          <w:szCs w:val="20"/>
        </w:rPr>
        <w:t>. KAKO BRZO MNOŽITI? Množenje višekratnikom brojeva 10, 100 i 1000</w:t>
      </w:r>
      <w:r>
        <w:rPr>
          <w:sz w:val="20"/>
          <w:szCs w:val="20"/>
        </w:rPr>
        <w:t xml:space="preserve"> – ponavljanje</w:t>
      </w:r>
    </w:p>
    <w:p w14:paraId="12F821B6" w14:textId="77777777" w:rsidR="00693C83" w:rsidRDefault="00693C83" w:rsidP="00693C83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5431F7B7" w14:textId="77777777" w:rsidR="00693C83" w:rsidRDefault="00693C83" w:rsidP="00693C83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 prirodnim brojevima do milijun. </w:t>
      </w:r>
    </w:p>
    <w:p w14:paraId="1BF914F4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3DA59694" w14:textId="77777777" w:rsidR="00693C83" w:rsidRDefault="00693C83" w:rsidP="00693C83">
      <w:pPr>
        <w:spacing w:after="0" w:line="240" w:lineRule="auto"/>
        <w:rPr>
          <w:sz w:val="20"/>
          <w:szCs w:val="20"/>
        </w:rPr>
      </w:pPr>
    </w:p>
    <w:p w14:paraId="148E7F9D" w14:textId="77777777" w:rsidR="00693C83" w:rsidRDefault="00693C83" w:rsidP="00693C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Pisano množi višekratnikom brojeva 10, 100 i 1000. </w:t>
      </w:r>
      <w:r>
        <w:rPr>
          <w:sz w:val="20"/>
          <w:szCs w:val="20"/>
        </w:rPr>
        <w:br/>
        <w:t>Procjenjuje rezultat u zadatku prije postupka pisanoga računanja.</w:t>
      </w:r>
    </w:p>
    <w:p w14:paraId="39C26754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Služi se prirodnim brojevima do milijun.</w:t>
      </w:r>
    </w:p>
    <w:p w14:paraId="7202CB51" w14:textId="77777777" w:rsidR="00693C83" w:rsidRDefault="00693C83" w:rsidP="00693C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sz w:val="20"/>
          <w:szCs w:val="20"/>
        </w:rPr>
        <w:t>Pisano zbraja i oduzima u skupu prirodnih brojeva do milijun.</w:t>
      </w:r>
    </w:p>
    <w:p w14:paraId="703EDF67" w14:textId="77777777" w:rsidR="00693C83" w:rsidRDefault="00693C83" w:rsidP="00693C83">
      <w:pPr>
        <w:spacing w:after="0" w:line="240" w:lineRule="auto"/>
        <w:rPr>
          <w:color w:val="231F20"/>
          <w:sz w:val="20"/>
          <w:szCs w:val="20"/>
        </w:rPr>
      </w:pPr>
    </w:p>
    <w:p w14:paraId="370D71B9" w14:textId="06A871CF" w:rsidR="00693C83" w:rsidRDefault="00693C83" w:rsidP="00693C83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7</w:t>
      </w:r>
      <w:r>
        <w:rPr>
          <w:color w:val="00B050"/>
          <w:sz w:val="20"/>
          <w:szCs w:val="20"/>
        </w:rPr>
        <w:t>6</w:t>
      </w:r>
      <w:r>
        <w:rPr>
          <w:color w:val="00B050"/>
          <w:sz w:val="20"/>
          <w:szCs w:val="20"/>
        </w:rPr>
        <w:t>. IGRAJ SE I MNOŽI! Pisano množenje dvoznamenkastih brojeva</w:t>
      </w:r>
      <w:r>
        <w:rPr>
          <w:color w:val="231F20"/>
          <w:sz w:val="20"/>
          <w:szCs w:val="20"/>
        </w:rPr>
        <w:t xml:space="preserve"> </w:t>
      </w:r>
      <w:r>
        <w:rPr>
          <w:sz w:val="20"/>
          <w:szCs w:val="20"/>
        </w:rPr>
        <w:t>– obrada</w:t>
      </w:r>
    </w:p>
    <w:p w14:paraId="19D09110" w14:textId="77777777" w:rsidR="00693C83" w:rsidRDefault="00693C83" w:rsidP="00693C83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MAT OŠ A.4.3. Pisano množi i dijeli dvoznamenkastim brojevima u skupu prirodnih brojeva do milijun. </w:t>
      </w:r>
    </w:p>
    <w:p w14:paraId="7159D7E5" w14:textId="77777777" w:rsidR="00693C83" w:rsidRDefault="00693C83" w:rsidP="00693C83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MAT OŠ A.4.1. Služi se  prirodnim brojevima do milijun. </w:t>
      </w:r>
    </w:p>
    <w:p w14:paraId="1EBC582A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color w:val="231F20"/>
          <w:sz w:val="20"/>
          <w:szCs w:val="20"/>
        </w:rPr>
        <w:t>MAT OŠ A.4.2. Pisano zbraja i oduzima u skupu prirodnih</w:t>
      </w:r>
    </w:p>
    <w:p w14:paraId="3A8F135B" w14:textId="77777777" w:rsidR="00693C83" w:rsidRDefault="00693C83" w:rsidP="00693C83">
      <w:pPr>
        <w:spacing w:after="0" w:line="240" w:lineRule="auto"/>
        <w:rPr>
          <w:sz w:val="20"/>
          <w:szCs w:val="20"/>
        </w:rPr>
      </w:pPr>
    </w:p>
    <w:p w14:paraId="1DE66A92" w14:textId="77777777" w:rsidR="00693C83" w:rsidRDefault="00693C83" w:rsidP="00693C83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Pisano množi dvoznamenkastim brojevima u skupu prirodnih brojeva do milijun. </w:t>
      </w:r>
    </w:p>
    <w:p w14:paraId="2B9314B8" w14:textId="77777777" w:rsidR="00693C83" w:rsidRDefault="00693C83" w:rsidP="00693C83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Služi se prirodnim brojevima do milijun. </w:t>
      </w:r>
    </w:p>
    <w:p w14:paraId="448E9ABB" w14:textId="77777777" w:rsidR="00693C83" w:rsidRDefault="00693C83" w:rsidP="00693C83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Pisano zbraja i oduzima u skupu prirodnih brojeva do milijun.</w:t>
      </w:r>
    </w:p>
    <w:p w14:paraId="2DD2C124" w14:textId="77777777" w:rsidR="00693C83" w:rsidRDefault="00693C83" w:rsidP="00693C83">
      <w:pPr>
        <w:spacing w:line="240" w:lineRule="auto"/>
        <w:rPr>
          <w:sz w:val="20"/>
          <w:szCs w:val="20"/>
        </w:rPr>
      </w:pPr>
    </w:p>
    <w:p w14:paraId="09484751" w14:textId="37C63097" w:rsidR="00693C83" w:rsidRDefault="00693C83" w:rsidP="00693C83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77</w:t>
      </w:r>
      <w:r>
        <w:rPr>
          <w:color w:val="00B050"/>
          <w:sz w:val="20"/>
          <w:szCs w:val="20"/>
        </w:rPr>
        <w:t>. IGRAJ SE I MNOŽI! Pisano množenje dvoznamenkastih brojeva</w:t>
      </w:r>
      <w:r>
        <w:rPr>
          <w:sz w:val="20"/>
          <w:szCs w:val="20"/>
        </w:rPr>
        <w:t xml:space="preserve"> – ponavljanje</w:t>
      </w:r>
    </w:p>
    <w:p w14:paraId="34E49B9C" w14:textId="77777777" w:rsidR="00693C83" w:rsidRDefault="00693C83" w:rsidP="00693C83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41327774" w14:textId="77777777" w:rsidR="00693C83" w:rsidRDefault="00693C83" w:rsidP="00693C83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 prirodnim brojevima do milijun. </w:t>
      </w:r>
    </w:p>
    <w:p w14:paraId="481D776E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2D7B8C15" w14:textId="77777777" w:rsidR="00693C83" w:rsidRDefault="00693C83" w:rsidP="00693C83">
      <w:pPr>
        <w:spacing w:after="0" w:line="240" w:lineRule="auto"/>
        <w:rPr>
          <w:sz w:val="20"/>
          <w:szCs w:val="20"/>
        </w:rPr>
      </w:pPr>
    </w:p>
    <w:p w14:paraId="77B9C24A" w14:textId="77777777" w:rsidR="00693C83" w:rsidRDefault="00693C83" w:rsidP="00693C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2"/>
        <w:rPr>
          <w:sz w:val="20"/>
          <w:szCs w:val="20"/>
        </w:rPr>
      </w:pPr>
      <w:r>
        <w:rPr>
          <w:sz w:val="20"/>
          <w:szCs w:val="20"/>
        </w:rPr>
        <w:t xml:space="preserve">Pisano množi dvoznamenkaste brojeve. </w:t>
      </w:r>
      <w:r>
        <w:rPr>
          <w:sz w:val="20"/>
          <w:szCs w:val="20"/>
        </w:rPr>
        <w:br/>
        <w:t>Procjenjuje rezultat u zadatku prije postupka pisanoga računanja.</w:t>
      </w:r>
    </w:p>
    <w:p w14:paraId="2C5F87B8" w14:textId="77777777" w:rsidR="00693C83" w:rsidRDefault="00693C83" w:rsidP="00693C83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Služi se prirodnim brojevima do milijun.</w:t>
      </w:r>
    </w:p>
    <w:p w14:paraId="67E67AFA" w14:textId="4942D20B" w:rsidR="00693C83" w:rsidRDefault="00693C83" w:rsidP="00693C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2"/>
        <w:rPr>
          <w:sz w:val="20"/>
          <w:szCs w:val="20"/>
        </w:rPr>
      </w:pPr>
      <w:r>
        <w:rPr>
          <w:sz w:val="20"/>
          <w:szCs w:val="20"/>
        </w:rPr>
        <w:t>Pisano zbraja i oduzima u skupu prirodnih brojeva do milijun.</w:t>
      </w:r>
    </w:p>
    <w:p w14:paraId="2380CAE3" w14:textId="77777777" w:rsidR="00693C83" w:rsidRDefault="00693C83" w:rsidP="00693C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2"/>
        <w:rPr>
          <w:color w:val="231F20"/>
          <w:sz w:val="20"/>
          <w:szCs w:val="20"/>
        </w:rPr>
      </w:pPr>
    </w:p>
    <w:p w14:paraId="718DCCA8" w14:textId="4CD524D4" w:rsidR="00DB66B4" w:rsidRDefault="00DB66B4" w:rsidP="00DB66B4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78</w:t>
      </w:r>
      <w:r>
        <w:rPr>
          <w:color w:val="00B050"/>
          <w:sz w:val="20"/>
          <w:szCs w:val="20"/>
        </w:rPr>
        <w:t xml:space="preserve">. IGRAJ SE I MNOŽI! Pisano množenje dvoznamenkastih brojeva </w:t>
      </w:r>
      <w:r>
        <w:rPr>
          <w:sz w:val="20"/>
          <w:szCs w:val="20"/>
        </w:rPr>
        <w:t>– ponavljanje</w:t>
      </w:r>
    </w:p>
    <w:p w14:paraId="67F14F87" w14:textId="77777777" w:rsidR="00DB66B4" w:rsidRDefault="00DB66B4" w:rsidP="00DB66B4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2F84C9AE" w14:textId="77777777" w:rsidR="00DB66B4" w:rsidRDefault="00DB66B4" w:rsidP="00DB66B4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 prirodnim brojevima do milijun. </w:t>
      </w:r>
    </w:p>
    <w:p w14:paraId="1439F7AC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0EDF44B3" w14:textId="77777777" w:rsidR="00DB66B4" w:rsidRDefault="00DB66B4" w:rsidP="00DB66B4">
      <w:pPr>
        <w:spacing w:after="0" w:line="240" w:lineRule="auto"/>
        <w:rPr>
          <w:sz w:val="20"/>
          <w:szCs w:val="20"/>
        </w:rPr>
      </w:pPr>
    </w:p>
    <w:p w14:paraId="265B37E2" w14:textId="77777777" w:rsidR="00DB66B4" w:rsidRDefault="00DB66B4" w:rsidP="00DB66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Pisano množi dvoznamenkaste brojeve. </w:t>
      </w:r>
    </w:p>
    <w:p w14:paraId="147B9D11" w14:textId="77777777" w:rsidR="00DB66B4" w:rsidRDefault="00DB66B4" w:rsidP="00DB66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2"/>
        <w:rPr>
          <w:sz w:val="20"/>
          <w:szCs w:val="20"/>
        </w:rPr>
      </w:pPr>
      <w:r>
        <w:rPr>
          <w:sz w:val="20"/>
          <w:szCs w:val="20"/>
        </w:rPr>
        <w:t>Procjenjuje rezultat u zadatku prije postupka pisanoga računanja.</w:t>
      </w:r>
    </w:p>
    <w:p w14:paraId="65453EFC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Služi se prirodnim brojevima do milijun.</w:t>
      </w:r>
    </w:p>
    <w:p w14:paraId="2C8E3106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Pisano zbraja i oduzima u skupu prirodnih brojeva do milijun.</w:t>
      </w:r>
    </w:p>
    <w:p w14:paraId="00000D16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754AD293" w14:textId="77777777" w:rsidR="002755DA" w:rsidRDefault="002755DA" w:rsidP="003A0C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2"/>
        <w:rPr>
          <w:sz w:val="20"/>
          <w:szCs w:val="20"/>
        </w:rPr>
      </w:pPr>
    </w:p>
    <w:p w14:paraId="59EC6B32" w14:textId="77777777" w:rsidR="009F2270" w:rsidRDefault="009F2270" w:rsidP="003A0CF5">
      <w:pPr>
        <w:spacing w:after="200" w:line="240" w:lineRule="auto"/>
        <w:rPr>
          <w:color w:val="00B050"/>
          <w:sz w:val="20"/>
          <w:szCs w:val="20"/>
        </w:rPr>
      </w:pPr>
      <w:r>
        <w:rPr>
          <w:color w:val="00B0F0"/>
          <w:sz w:val="20"/>
          <w:szCs w:val="20"/>
          <w:highlight w:val="white"/>
        </w:rPr>
        <w:t>PRIRODA</w:t>
      </w:r>
    </w:p>
    <w:p w14:paraId="19A13EA1" w14:textId="76D34644" w:rsidR="009F2270" w:rsidRDefault="009F2270" w:rsidP="002B37A9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B050"/>
          <w:sz w:val="20"/>
          <w:szCs w:val="20"/>
        </w:rPr>
        <w:t xml:space="preserve">57. </w:t>
      </w:r>
      <w:r w:rsidRPr="009F2270">
        <w:rPr>
          <w:color w:val="00B050"/>
          <w:sz w:val="20"/>
          <w:szCs w:val="20"/>
        </w:rPr>
        <w:t>Zagreb – glavni grad Republike Hrvatske</w:t>
      </w:r>
      <w:r>
        <w:rPr>
          <w:b/>
          <w:bCs/>
          <w:color w:val="000000"/>
          <w:sz w:val="20"/>
          <w:szCs w:val="20"/>
        </w:rPr>
        <w:t xml:space="preserve"> </w:t>
      </w:r>
      <w:r w:rsidR="002B37A9">
        <w:rPr>
          <w:color w:val="000000"/>
          <w:sz w:val="20"/>
          <w:szCs w:val="20"/>
        </w:rPr>
        <w:t>–</w:t>
      </w:r>
      <w:r>
        <w:rPr>
          <w:color w:val="000000"/>
          <w:sz w:val="20"/>
          <w:szCs w:val="20"/>
        </w:rPr>
        <w:t xml:space="preserve"> sat učenja novih nastavnih sadržaja</w:t>
      </w:r>
    </w:p>
    <w:p w14:paraId="53076DA8" w14:textId="5F069A06" w:rsidR="009F2270" w:rsidRDefault="009F2270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07307BD8" w14:textId="77777777" w:rsidR="009F2270" w:rsidRDefault="009F2270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A.4.3. Učenik objašnjava organiziranost Republike Hrvatske i njezina nacionalna obilježja.; </w:t>
      </w:r>
    </w:p>
    <w:p w14:paraId="6234BBB8" w14:textId="77777777" w:rsidR="009F2270" w:rsidRDefault="009F2270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B.4.3. Učenik se snalazi u promjenama i odnosima u vremenu te pripovijeda povijesnu priču o prošlim događajima i o značajnim osobama iz zavičaja i/ili Republike Hrvatske.; </w:t>
      </w:r>
    </w:p>
    <w:p w14:paraId="1B4FC9C6" w14:textId="6A0BCFEE" w:rsidR="009F2270" w:rsidRDefault="009F2270" w:rsidP="003A0CF5">
      <w:pPr>
        <w:spacing w:after="0" w:line="240" w:lineRule="auto"/>
        <w:ind w:hanging="2"/>
        <w:rPr>
          <w:color w:val="00B050"/>
          <w:sz w:val="20"/>
          <w:szCs w:val="20"/>
        </w:rPr>
      </w:pPr>
      <w:r>
        <w:rPr>
          <w:color w:val="000000"/>
          <w:sz w:val="20"/>
          <w:szCs w:val="20"/>
        </w:rPr>
        <w:t>PID OŠ C.4.1. Učenik obrazlaže ulogu, utjecaj i važnost povijesnoga nasljeđa te prirodnih i društvenih različitosti domovine na razvoj nacionalnoga identiteta.</w:t>
      </w:r>
    </w:p>
    <w:p w14:paraId="6F39040F" w14:textId="1C126F04" w:rsidR="009F2270" w:rsidRDefault="009F2270" w:rsidP="003A0CF5">
      <w:pPr>
        <w:spacing w:after="0" w:line="240" w:lineRule="auto"/>
        <w:ind w:hanging="2"/>
        <w:rPr>
          <w:color w:val="00B050"/>
          <w:sz w:val="20"/>
          <w:szCs w:val="20"/>
        </w:rPr>
      </w:pPr>
    </w:p>
    <w:p w14:paraId="625E1867" w14:textId="77777777" w:rsidR="009F2270" w:rsidRDefault="009F2270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9F2270">
        <w:rPr>
          <w:rFonts w:eastAsia="Times New Roman"/>
          <w:color w:val="000000"/>
          <w:sz w:val="20"/>
          <w:szCs w:val="20"/>
        </w:rPr>
        <w:t xml:space="preserve">•Prikuplja informacije i istražuje o odnosima prirodnih i društvenih pojava. </w:t>
      </w:r>
    </w:p>
    <w:p w14:paraId="5CC834E7" w14:textId="481E9559" w:rsidR="009F2270" w:rsidRPr="009F2270" w:rsidRDefault="009F2270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270">
        <w:rPr>
          <w:rFonts w:eastAsia="Times New Roman"/>
          <w:color w:val="000000"/>
          <w:sz w:val="20"/>
          <w:szCs w:val="20"/>
        </w:rPr>
        <w:t>• Istražuje o značajnim osobama i događajima u domovini, povezuje ih s kulturno-povijesnim spomenicima, smješta u vremenske okvire te pokazuje na vremenskoj crti ili lenti vremena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225200" w14:textId="77777777" w:rsidR="009F2270" w:rsidRDefault="009F2270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9F2270">
        <w:rPr>
          <w:rFonts w:eastAsia="Times New Roman"/>
          <w:color w:val="000000"/>
          <w:sz w:val="20"/>
          <w:szCs w:val="20"/>
        </w:rPr>
        <w:t xml:space="preserve">• Opisuje organiziranost Republike Hrvatske (predsjednik Republike Hrvatske, Vlada Republike Hrvatske, Hrvatski sabor) i istražuje njezine nacionalne simbole. </w:t>
      </w:r>
    </w:p>
    <w:p w14:paraId="07A27024" w14:textId="5D3C78C2" w:rsidR="009F2270" w:rsidRDefault="009F2270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9F2270">
        <w:rPr>
          <w:rFonts w:eastAsia="Times New Roman"/>
          <w:color w:val="000000"/>
          <w:sz w:val="20"/>
          <w:szCs w:val="20"/>
        </w:rPr>
        <w:t>•Čita geografsku kartu Republike Hrvatske s pomoću tumača znakova, pokazuje na njemu reljefne oblike, mjesta, državne granice, navodi susjedne zemlje i sl</w:t>
      </w:r>
      <w:r>
        <w:rPr>
          <w:rFonts w:eastAsia="Times New Roman"/>
          <w:color w:val="000000"/>
          <w:sz w:val="20"/>
          <w:szCs w:val="20"/>
        </w:rPr>
        <w:t>.</w:t>
      </w:r>
    </w:p>
    <w:p w14:paraId="73F190E7" w14:textId="1550D360" w:rsidR="009F2270" w:rsidRDefault="009F2270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14:paraId="58C9BB40" w14:textId="0E335A7A" w:rsidR="009F2270" w:rsidRDefault="009F2270" w:rsidP="003A0CF5">
      <w:pPr>
        <w:spacing w:after="0" w:line="240" w:lineRule="auto"/>
        <w:rPr>
          <w:color w:val="000000"/>
          <w:sz w:val="20"/>
          <w:szCs w:val="20"/>
        </w:rPr>
      </w:pPr>
      <w:r w:rsidRPr="009F2270">
        <w:rPr>
          <w:color w:val="00B050"/>
          <w:sz w:val="20"/>
          <w:szCs w:val="20"/>
        </w:rPr>
        <w:t>58. Zagreb – glavni grad RH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učenja novih nastavnih sadržaja</w:t>
      </w:r>
    </w:p>
    <w:p w14:paraId="6322C493" w14:textId="47DC1577" w:rsidR="009F2270" w:rsidRDefault="009F2270" w:rsidP="003A0CF5">
      <w:pPr>
        <w:spacing w:after="0" w:line="240" w:lineRule="auto"/>
        <w:rPr>
          <w:color w:val="000000"/>
          <w:sz w:val="20"/>
          <w:szCs w:val="20"/>
        </w:rPr>
      </w:pPr>
    </w:p>
    <w:p w14:paraId="1D3C22CE" w14:textId="77777777" w:rsidR="009F2270" w:rsidRDefault="009F2270" w:rsidP="003A0CF5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A.4.3. Učenik objašnjava organiziranost Republike Hrvatske i njezina nacionalna obilježja.; </w:t>
      </w:r>
    </w:p>
    <w:p w14:paraId="2A98B756" w14:textId="77777777" w:rsidR="009F2270" w:rsidRDefault="009F2270" w:rsidP="003A0CF5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B.4.3. Učenik se snalazi u promjenama i odnosima u vremenu te pripovijeda povijesnu priču o prošlim događajima i o značajnim osobama iz zavičaja i/ili Republike Hrvatske.; </w:t>
      </w:r>
    </w:p>
    <w:p w14:paraId="61305CCE" w14:textId="3FBE3349" w:rsidR="009F2270" w:rsidRDefault="009F2270" w:rsidP="003A0CF5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C.4.1. Učenik obrazlaže ulogu, utjecaj i važnost povijesnoga nasljeđa te prirodnih i društvenih različitosti domovine na razvoj nacionalnoga identiteta.</w:t>
      </w:r>
    </w:p>
    <w:p w14:paraId="7EC25793" w14:textId="00A69D5D" w:rsidR="009F2270" w:rsidRDefault="009F2270" w:rsidP="003A0CF5">
      <w:pPr>
        <w:spacing w:after="0" w:line="240" w:lineRule="auto"/>
        <w:rPr>
          <w:color w:val="000000"/>
          <w:sz w:val="20"/>
          <w:szCs w:val="20"/>
        </w:rPr>
      </w:pPr>
    </w:p>
    <w:p w14:paraId="12C72899" w14:textId="77777777" w:rsidR="009F2270" w:rsidRDefault="009F2270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9F2270">
        <w:rPr>
          <w:rFonts w:eastAsia="Times New Roman"/>
          <w:color w:val="000000"/>
          <w:sz w:val="20"/>
          <w:szCs w:val="20"/>
        </w:rPr>
        <w:t xml:space="preserve">•Prikuplja informacije i istražuje o odnosima prirodnih i društvenih pojava. </w:t>
      </w:r>
    </w:p>
    <w:p w14:paraId="7E052B83" w14:textId="38A0FAED" w:rsidR="009F2270" w:rsidRPr="009F2270" w:rsidRDefault="009F2270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270">
        <w:rPr>
          <w:rFonts w:eastAsia="Times New Roman"/>
          <w:color w:val="000000"/>
          <w:sz w:val="20"/>
          <w:szCs w:val="20"/>
        </w:rPr>
        <w:t>• Istražuje o značajnim osobama i događajima u domovini, povezuje ih s kulturno-povijesnim spomenicima, smješta u vremenske okvire te pokazuje na vremenskoj crti ili lenti vremena</w:t>
      </w:r>
    </w:p>
    <w:p w14:paraId="5FB8D706" w14:textId="77777777" w:rsidR="009F2270" w:rsidRDefault="009F2270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9F2270">
        <w:rPr>
          <w:rFonts w:eastAsia="Times New Roman"/>
          <w:color w:val="000000"/>
          <w:sz w:val="20"/>
          <w:szCs w:val="20"/>
        </w:rPr>
        <w:t xml:space="preserve">• Objašnjava ulogu nacionalnih simbola/obilježja. </w:t>
      </w:r>
    </w:p>
    <w:p w14:paraId="2763387A" w14:textId="7D6D2888" w:rsidR="009F2270" w:rsidRPr="009F2270" w:rsidRDefault="009F2270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270">
        <w:rPr>
          <w:rFonts w:eastAsia="Times New Roman"/>
          <w:color w:val="000000"/>
          <w:sz w:val="20"/>
          <w:szCs w:val="20"/>
        </w:rPr>
        <w:t>• Raspravlja o svojoj ulozi i povezanosti s domovinom prema događajima, interesima, vrijednostima. Istražuje prirodnu i društvenu raznolikost, posebnost i prepoznatljivost domovine koristeći se različitim izvorima.</w:t>
      </w:r>
    </w:p>
    <w:p w14:paraId="0A39B8E2" w14:textId="511DF77E" w:rsidR="009F2270" w:rsidRDefault="009F2270" w:rsidP="003A0CF5">
      <w:pPr>
        <w:spacing w:after="0" w:line="240" w:lineRule="auto"/>
        <w:rPr>
          <w:color w:val="00B050"/>
          <w:sz w:val="20"/>
          <w:szCs w:val="20"/>
        </w:rPr>
      </w:pPr>
    </w:p>
    <w:p w14:paraId="05AC6F59" w14:textId="766DC1E9" w:rsidR="009F2270" w:rsidRDefault="009F2270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B050"/>
          <w:sz w:val="20"/>
          <w:szCs w:val="20"/>
        </w:rPr>
        <w:t xml:space="preserve">59. </w:t>
      </w:r>
      <w:r w:rsidRPr="009F2270">
        <w:rPr>
          <w:color w:val="00B050"/>
          <w:sz w:val="20"/>
          <w:szCs w:val="20"/>
        </w:rPr>
        <w:t>Hrvatska baština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učenja novih nastavnih sadržaja</w:t>
      </w:r>
    </w:p>
    <w:p w14:paraId="6BB50F7D" w14:textId="1C201464" w:rsidR="009F2270" w:rsidRDefault="009F2270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65F58CA1" w14:textId="77777777" w:rsidR="009F2270" w:rsidRDefault="009F2270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B.4.3. Učenik se snalazi u promjenama i odnosima u vremenu te pripovijeda povijesnu priču o prošlim događajima i o značajnim osobama iz zavičaja i/ili Republike Hrvatske.; </w:t>
      </w:r>
    </w:p>
    <w:p w14:paraId="15BAFC0D" w14:textId="1820F2E1" w:rsidR="009F2270" w:rsidRDefault="009F2270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C.4.1. Učenik obrazlaže ulogu, utjecaj i važnost povijesnoga nasljeđa te prirodnih i društvenih različitosti domovine na razvoj nacionalnoga identiteta.</w:t>
      </w:r>
    </w:p>
    <w:p w14:paraId="43126BEB" w14:textId="34C2E978" w:rsidR="009F2270" w:rsidRDefault="009F2270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594E122C" w14:textId="231BFADA" w:rsidR="009F2270" w:rsidRDefault="009F2270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9F2270">
        <w:rPr>
          <w:rFonts w:eastAsia="Times New Roman"/>
          <w:color w:val="000000"/>
          <w:sz w:val="20"/>
          <w:szCs w:val="20"/>
        </w:rPr>
        <w:t>•</w:t>
      </w:r>
      <w:r>
        <w:rPr>
          <w:rFonts w:eastAsia="Times New Roman"/>
          <w:color w:val="000000"/>
          <w:sz w:val="20"/>
          <w:szCs w:val="20"/>
        </w:rPr>
        <w:t xml:space="preserve"> </w:t>
      </w:r>
      <w:r w:rsidRPr="009F2270">
        <w:rPr>
          <w:rFonts w:eastAsia="Times New Roman"/>
          <w:color w:val="000000"/>
          <w:sz w:val="20"/>
          <w:szCs w:val="20"/>
        </w:rPr>
        <w:t xml:space="preserve">Prikuplja informacije i istražuje o odnosima prirodnih i društvenih pojava. </w:t>
      </w:r>
    </w:p>
    <w:p w14:paraId="4C1F169A" w14:textId="2A7EEC16" w:rsidR="009F2270" w:rsidRPr="009F2270" w:rsidRDefault="009F2270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270">
        <w:rPr>
          <w:rFonts w:eastAsia="Times New Roman"/>
          <w:color w:val="000000"/>
          <w:sz w:val="20"/>
          <w:szCs w:val="20"/>
        </w:rPr>
        <w:t>• Istražuje o značajnim osobama i događajima u domovini, povezuje ih s kulturno-povijesnim spomenicima, smješta u vremenske okvire te pokazuje na vremenskoj crti ili lenti vremen</w:t>
      </w:r>
      <w:r>
        <w:rPr>
          <w:rFonts w:eastAsia="Times New Roman"/>
          <w:color w:val="000000"/>
          <w:sz w:val="20"/>
          <w:szCs w:val="20"/>
        </w:rPr>
        <w:t>a</w:t>
      </w:r>
    </w:p>
    <w:p w14:paraId="7A6E856E" w14:textId="77777777" w:rsidR="009F2270" w:rsidRDefault="009F2270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9F2270">
        <w:rPr>
          <w:rFonts w:eastAsia="Times New Roman"/>
          <w:color w:val="000000"/>
          <w:sz w:val="20"/>
          <w:szCs w:val="20"/>
        </w:rPr>
        <w:t xml:space="preserve">• Objašnjava ulogu nacionalnih simbola/obilježja. </w:t>
      </w:r>
    </w:p>
    <w:p w14:paraId="5FB2E87C" w14:textId="7D01B7BB" w:rsidR="009F2270" w:rsidRPr="009F2270" w:rsidRDefault="009F2270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270">
        <w:rPr>
          <w:rFonts w:eastAsia="Times New Roman"/>
          <w:color w:val="000000"/>
          <w:sz w:val="20"/>
          <w:szCs w:val="20"/>
        </w:rPr>
        <w:t>• Raspravlja o svojoj ulozi i povezanosti s domovinom prema događajima, interesima, vrijednostima. Istražuje prirodnu i društvenu raznolikost, posebnost i prepoznatljivost domovine koristeći se različitim izvorima</w:t>
      </w:r>
      <w:r>
        <w:rPr>
          <w:rFonts w:eastAsia="Times New Roman"/>
          <w:color w:val="000000"/>
          <w:sz w:val="20"/>
          <w:szCs w:val="20"/>
        </w:rPr>
        <w:t>.</w:t>
      </w:r>
    </w:p>
    <w:p w14:paraId="348364EE" w14:textId="77777777" w:rsidR="009F2270" w:rsidRDefault="009F2270" w:rsidP="003A0CF5">
      <w:pPr>
        <w:spacing w:after="0" w:line="240" w:lineRule="auto"/>
        <w:ind w:hanging="2"/>
        <w:rPr>
          <w:color w:val="00B050"/>
          <w:sz w:val="20"/>
          <w:szCs w:val="20"/>
        </w:rPr>
      </w:pPr>
    </w:p>
    <w:p w14:paraId="18047EF9" w14:textId="77777777" w:rsidR="009F2270" w:rsidRDefault="009F2270" w:rsidP="003A0CF5">
      <w:pPr>
        <w:spacing w:after="0" w:line="240" w:lineRule="auto"/>
        <w:ind w:hanging="2"/>
        <w:rPr>
          <w:color w:val="00B0F0"/>
          <w:sz w:val="20"/>
          <w:szCs w:val="20"/>
        </w:rPr>
      </w:pPr>
    </w:p>
    <w:p w14:paraId="00000D35" w14:textId="6C0F14E3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color w:val="00B0F0"/>
          <w:sz w:val="20"/>
          <w:szCs w:val="20"/>
        </w:rPr>
        <w:t xml:space="preserve">TJELESNA I ZDRAVSTVENA KULTURA </w:t>
      </w:r>
    </w:p>
    <w:p w14:paraId="00000D36" w14:textId="77777777" w:rsidR="00C4413E" w:rsidRDefault="00C4413E" w:rsidP="003A0C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2"/>
        <w:rPr>
          <w:sz w:val="20"/>
          <w:szCs w:val="20"/>
        </w:rPr>
      </w:pPr>
    </w:p>
    <w:p w14:paraId="4D4DFB73" w14:textId="14070CC1" w:rsidR="00276810" w:rsidRPr="00276810" w:rsidRDefault="00276810" w:rsidP="003A0C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810">
        <w:rPr>
          <w:rFonts w:eastAsia="Times New Roman"/>
          <w:color w:val="00B050"/>
          <w:sz w:val="20"/>
          <w:szCs w:val="20"/>
        </w:rPr>
        <w:t>37. Preskoci i naskoci;</w:t>
      </w:r>
      <w:r w:rsidR="009F2270">
        <w:rPr>
          <w:rFonts w:eastAsia="Times New Roman"/>
          <w:color w:val="00B050"/>
          <w:sz w:val="20"/>
          <w:szCs w:val="20"/>
        </w:rPr>
        <w:t xml:space="preserve"> </w:t>
      </w:r>
      <w:r w:rsidRPr="00276810">
        <w:rPr>
          <w:rFonts w:eastAsia="Times New Roman"/>
          <w:color w:val="00B050"/>
          <w:sz w:val="20"/>
          <w:szCs w:val="20"/>
        </w:rPr>
        <w:t>Poskoci;</w:t>
      </w:r>
      <w:r w:rsidR="009F2270">
        <w:rPr>
          <w:rFonts w:eastAsia="Times New Roman"/>
          <w:color w:val="00B050"/>
          <w:sz w:val="20"/>
          <w:szCs w:val="20"/>
        </w:rPr>
        <w:t xml:space="preserve"> </w:t>
      </w:r>
      <w:r w:rsidRPr="00276810">
        <w:rPr>
          <w:rFonts w:eastAsia="Times New Roman"/>
          <w:color w:val="00B050"/>
          <w:sz w:val="20"/>
          <w:szCs w:val="20"/>
        </w:rPr>
        <w:t>Manipuliranje loptom</w:t>
      </w:r>
    </w:p>
    <w:p w14:paraId="43B436FB" w14:textId="77777777" w:rsidR="00276810" w:rsidRPr="00276810" w:rsidRDefault="00276810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810">
        <w:rPr>
          <w:rFonts w:eastAsia="Times New Roman"/>
          <w:color w:val="000000"/>
          <w:sz w:val="20"/>
          <w:szCs w:val="20"/>
        </w:rPr>
        <w:lastRenderedPageBreak/>
        <w:t>Učenik vježba  i razlikuje motoričke aktivnosti.</w:t>
      </w:r>
    </w:p>
    <w:p w14:paraId="73AE0A9B" w14:textId="77777777" w:rsidR="00276810" w:rsidRPr="00276810" w:rsidRDefault="00276810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D9CAD3" w14:textId="77777777" w:rsidR="00276810" w:rsidRPr="00276810" w:rsidRDefault="00276810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810">
        <w:rPr>
          <w:rFonts w:eastAsia="Times New Roman"/>
          <w:color w:val="231F20"/>
          <w:sz w:val="20"/>
          <w:szCs w:val="20"/>
        </w:rPr>
        <w:t>Prepoznaje i primjenjuje postupke za održavanje higijene pri tjelesnoj aktivnosti te se brine o opremi za tjelesno vježbanje.</w:t>
      </w:r>
    </w:p>
    <w:p w14:paraId="1C46FDDC" w14:textId="77777777" w:rsidR="00276810" w:rsidRPr="00276810" w:rsidRDefault="00276810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85A87A" w14:textId="77777777" w:rsidR="00276810" w:rsidRPr="00276810" w:rsidRDefault="00276810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810">
        <w:rPr>
          <w:rFonts w:eastAsia="Times New Roman"/>
          <w:b/>
          <w:bCs/>
          <w:color w:val="92D050"/>
          <w:sz w:val="20"/>
          <w:szCs w:val="20"/>
        </w:rPr>
        <w:t>Predmetno područje A</w:t>
      </w:r>
    </w:p>
    <w:p w14:paraId="249D3C12" w14:textId="77777777" w:rsidR="00276810" w:rsidRPr="00276810" w:rsidRDefault="00276810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810">
        <w:rPr>
          <w:rFonts w:eastAsia="Times New Roman"/>
          <w:b/>
          <w:bCs/>
          <w:color w:val="000000"/>
          <w:sz w:val="20"/>
          <w:szCs w:val="20"/>
        </w:rPr>
        <w:t>Usavršavanje motoričkog znanja</w:t>
      </w:r>
    </w:p>
    <w:p w14:paraId="3F1639A8" w14:textId="77777777" w:rsidR="00276810" w:rsidRPr="00276810" w:rsidRDefault="00276810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810">
        <w:rPr>
          <w:rFonts w:eastAsia="Times New Roman"/>
          <w:color w:val="000000"/>
        </w:rPr>
        <w:t>1. Sunožni naskok na trampolin</w:t>
      </w:r>
    </w:p>
    <w:p w14:paraId="52AEC7EF" w14:textId="77777777" w:rsidR="00276810" w:rsidRPr="00276810" w:rsidRDefault="00276810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810">
        <w:rPr>
          <w:rFonts w:eastAsia="Times New Roman"/>
          <w:color w:val="000000"/>
        </w:rPr>
        <w:t>2. Mačji skok </w:t>
      </w:r>
    </w:p>
    <w:p w14:paraId="1638F6DD" w14:textId="77777777" w:rsidR="00276810" w:rsidRPr="00276810" w:rsidRDefault="00276810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810">
        <w:rPr>
          <w:rFonts w:eastAsia="Times New Roman"/>
          <w:color w:val="000000"/>
        </w:rPr>
        <w:t>3. Različiti načini vođenja lopte u košarci</w:t>
      </w:r>
    </w:p>
    <w:p w14:paraId="22634A5D" w14:textId="77777777" w:rsidR="00276810" w:rsidRPr="00276810" w:rsidRDefault="00276810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810">
        <w:rPr>
          <w:rFonts w:eastAsia="Times New Roman"/>
          <w:color w:val="000000"/>
        </w:rPr>
        <w:t>4. Elementarna igra</w:t>
      </w:r>
      <w:r w:rsidRPr="00276810">
        <w:rPr>
          <w:rFonts w:eastAsia="Times New Roman"/>
          <w:color w:val="000000"/>
          <w:sz w:val="20"/>
          <w:szCs w:val="20"/>
        </w:rPr>
        <w:t> </w:t>
      </w:r>
    </w:p>
    <w:p w14:paraId="56288F9A" w14:textId="77777777" w:rsidR="00276810" w:rsidRPr="00276810" w:rsidRDefault="00276810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19DB2A" w14:textId="77777777" w:rsidR="00276810" w:rsidRPr="00276810" w:rsidRDefault="00276810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810">
        <w:rPr>
          <w:rFonts w:eastAsia="Times New Roman"/>
          <w:b/>
          <w:bCs/>
          <w:color w:val="0070C0"/>
          <w:sz w:val="20"/>
          <w:szCs w:val="20"/>
        </w:rPr>
        <w:t>Predmetno područje D</w:t>
      </w:r>
    </w:p>
    <w:p w14:paraId="13F9BA65" w14:textId="77777777" w:rsidR="00276810" w:rsidRPr="00276810" w:rsidRDefault="00276810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810">
        <w:rPr>
          <w:rFonts w:eastAsia="Times New Roman"/>
          <w:b/>
          <w:bCs/>
          <w:color w:val="000000"/>
          <w:sz w:val="20"/>
          <w:szCs w:val="20"/>
        </w:rPr>
        <w:t>Oprema za nastavu</w:t>
      </w:r>
    </w:p>
    <w:p w14:paraId="6E7069F7" w14:textId="77777777" w:rsidR="00276810" w:rsidRPr="00276810" w:rsidRDefault="00276810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810">
        <w:rPr>
          <w:rFonts w:eastAsia="Times New Roman"/>
          <w:color w:val="231F20"/>
          <w:sz w:val="20"/>
          <w:szCs w:val="20"/>
        </w:rPr>
        <w:t>Prati svoje higijenske postupke.</w:t>
      </w:r>
    </w:p>
    <w:p w14:paraId="699E0830" w14:textId="77777777" w:rsidR="00276810" w:rsidRPr="00276810" w:rsidRDefault="00276810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AD0329" w14:textId="77777777" w:rsidR="00276810" w:rsidRPr="00276810" w:rsidRDefault="00276810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810">
        <w:rPr>
          <w:rFonts w:eastAsia="Times New Roman"/>
          <w:color w:val="000000"/>
          <w:sz w:val="20"/>
          <w:szCs w:val="20"/>
        </w:rPr>
        <w:t>VREDNOVANJE KAO UČENJE: PALČEVI</w:t>
      </w:r>
    </w:p>
    <w:p w14:paraId="7E5F210B" w14:textId="77777777" w:rsidR="00276810" w:rsidRPr="00276810" w:rsidRDefault="00276810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83AB98" w14:textId="1C7AD28D" w:rsidR="00276810" w:rsidRPr="00276810" w:rsidRDefault="00276810" w:rsidP="003A0C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810">
        <w:rPr>
          <w:rFonts w:eastAsia="Times New Roman"/>
          <w:color w:val="00B050"/>
          <w:sz w:val="20"/>
          <w:szCs w:val="20"/>
        </w:rPr>
        <w:t>38. Manipuliranje loptom;</w:t>
      </w:r>
      <w:r w:rsidR="009F2270">
        <w:rPr>
          <w:rFonts w:eastAsia="Times New Roman"/>
          <w:color w:val="00B050"/>
          <w:sz w:val="20"/>
          <w:szCs w:val="20"/>
        </w:rPr>
        <w:t xml:space="preserve"> </w:t>
      </w:r>
      <w:r w:rsidRPr="00276810">
        <w:rPr>
          <w:rFonts w:eastAsia="Times New Roman"/>
          <w:color w:val="00B050"/>
          <w:sz w:val="20"/>
          <w:szCs w:val="20"/>
        </w:rPr>
        <w:t>Borilački elementi – osnove;</w:t>
      </w:r>
      <w:r w:rsidR="009F2270">
        <w:rPr>
          <w:rFonts w:eastAsia="Times New Roman"/>
          <w:color w:val="00B050"/>
          <w:sz w:val="20"/>
          <w:szCs w:val="20"/>
        </w:rPr>
        <w:t xml:space="preserve"> </w:t>
      </w:r>
      <w:r w:rsidRPr="00276810">
        <w:rPr>
          <w:rFonts w:eastAsia="Times New Roman"/>
          <w:color w:val="00B050"/>
          <w:sz w:val="20"/>
          <w:szCs w:val="20"/>
        </w:rPr>
        <w:t>Kolutanje, povaljke  upori</w:t>
      </w:r>
    </w:p>
    <w:p w14:paraId="305A9ECA" w14:textId="77777777" w:rsidR="00276810" w:rsidRPr="00276810" w:rsidRDefault="00276810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810">
        <w:rPr>
          <w:rFonts w:eastAsia="Times New Roman"/>
          <w:color w:val="000000"/>
          <w:sz w:val="20"/>
          <w:szCs w:val="20"/>
        </w:rPr>
        <w:t>Učenik uočava i izvodi pravilno tehniku hvatanja i dodavanja lopte u kretanju. Učenik vježba zadane aktivnosti.</w:t>
      </w:r>
    </w:p>
    <w:p w14:paraId="1F8A8A8B" w14:textId="77777777" w:rsidR="00276810" w:rsidRPr="00276810" w:rsidRDefault="00276810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F1C433" w14:textId="77777777" w:rsidR="00276810" w:rsidRPr="00276810" w:rsidRDefault="00276810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810">
        <w:rPr>
          <w:rFonts w:eastAsia="Times New Roman"/>
          <w:b/>
          <w:bCs/>
          <w:color w:val="92D050"/>
          <w:sz w:val="20"/>
          <w:szCs w:val="20"/>
        </w:rPr>
        <w:t>Predmetno područje A</w:t>
      </w:r>
    </w:p>
    <w:p w14:paraId="760099DD" w14:textId="77777777" w:rsidR="00276810" w:rsidRPr="00276810" w:rsidRDefault="00276810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810">
        <w:rPr>
          <w:rFonts w:eastAsia="Times New Roman"/>
          <w:b/>
          <w:bCs/>
          <w:color w:val="000000"/>
          <w:sz w:val="20"/>
          <w:szCs w:val="20"/>
        </w:rPr>
        <w:t>Kombinirani sat: Usvajanje i usavršavanje motoričkih znanja</w:t>
      </w:r>
    </w:p>
    <w:p w14:paraId="101B9C1D" w14:textId="77777777" w:rsidR="00276810" w:rsidRPr="00276810" w:rsidRDefault="00276810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810">
        <w:rPr>
          <w:rFonts w:eastAsia="Times New Roman"/>
          <w:color w:val="000000"/>
        </w:rPr>
        <w:t>1. Dodavanje i hvatanje lopte u kretanju u košarci </w:t>
      </w:r>
    </w:p>
    <w:p w14:paraId="0E40BC83" w14:textId="77777777" w:rsidR="00276810" w:rsidRPr="00276810" w:rsidRDefault="00276810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810">
        <w:rPr>
          <w:rFonts w:eastAsia="Times New Roman"/>
          <w:color w:val="000000"/>
        </w:rPr>
        <w:t>2. Povaljka na leđima iz čučnja</w:t>
      </w:r>
    </w:p>
    <w:p w14:paraId="648C9500" w14:textId="77777777" w:rsidR="00276810" w:rsidRPr="00276810" w:rsidRDefault="00276810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810">
        <w:rPr>
          <w:rFonts w:eastAsia="Times New Roman"/>
          <w:color w:val="000000"/>
        </w:rPr>
        <w:t>3. Kolut naprijed niz kosinu</w:t>
      </w:r>
    </w:p>
    <w:p w14:paraId="003D0FAC" w14:textId="77777777" w:rsidR="00276810" w:rsidRPr="00276810" w:rsidRDefault="00276810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8EF7D3" w14:textId="77777777" w:rsidR="00276810" w:rsidRPr="00276810" w:rsidRDefault="00276810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810">
        <w:rPr>
          <w:rFonts w:eastAsia="Times New Roman"/>
          <w:color w:val="000000"/>
          <w:sz w:val="20"/>
          <w:szCs w:val="20"/>
        </w:rPr>
        <w:t>VREDNOVANJE KAO UČENJE: SEMAFOR</w:t>
      </w:r>
    </w:p>
    <w:p w14:paraId="00000D4E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D4F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SAT RAZREDNIKA</w:t>
      </w:r>
    </w:p>
    <w:p w14:paraId="00000D50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20. GRAĐANSKO ZNANJE I RAZUMIJEVANJE (GO) - Davanje – primanje – granice koje je poželjno postaviti</w:t>
      </w:r>
    </w:p>
    <w:p w14:paraId="00000D51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C.2.2. Učenici prihvaćaju i obrazlažu važnost društvenih normi i pravila.</w:t>
      </w:r>
    </w:p>
    <w:p w14:paraId="00000D52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B.2.2. Razvijaju komunikacijske kompetencije.</w:t>
      </w:r>
    </w:p>
    <w:p w14:paraId="00000D53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goo A.2.1. Ponašaju se u skladu s ljudskim pravima u svakodnevnome životu.</w:t>
      </w:r>
    </w:p>
    <w:p w14:paraId="00000D56" w14:textId="45E1A3D5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goo C.2.3. Promiču kvalitetu života u školi i demokratizaciju škole.</w:t>
      </w:r>
    </w:p>
    <w:p w14:paraId="00000D57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D58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D59" w14:textId="77777777" w:rsidR="00C4413E" w:rsidRDefault="00631BE3" w:rsidP="003A0CF5">
      <w:pPr>
        <w:spacing w:line="240" w:lineRule="auto"/>
        <w:rPr>
          <w:color w:val="7030A0"/>
        </w:rPr>
      </w:pPr>
      <w:r>
        <w:br w:type="page"/>
      </w:r>
    </w:p>
    <w:p w14:paraId="00000D5A" w14:textId="19DF1856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21. TJEDAN </w:t>
      </w:r>
      <w:r>
        <w:rPr>
          <w:color w:val="7030A0"/>
        </w:rPr>
        <w:tab/>
      </w:r>
      <w:r w:rsidR="005856C4">
        <w:rPr>
          <w:color w:val="7030A0"/>
        </w:rPr>
        <w:t>6</w:t>
      </w:r>
      <w:r>
        <w:rPr>
          <w:color w:val="7030A0"/>
        </w:rPr>
        <w:t>. 2. 202</w:t>
      </w:r>
      <w:r w:rsidR="005856C4">
        <w:rPr>
          <w:color w:val="7030A0"/>
        </w:rPr>
        <w:t>3</w:t>
      </w:r>
      <w:r>
        <w:rPr>
          <w:color w:val="7030A0"/>
        </w:rPr>
        <w:t>. – 1</w:t>
      </w:r>
      <w:r w:rsidR="005856C4">
        <w:rPr>
          <w:color w:val="7030A0"/>
        </w:rPr>
        <w:t>0</w:t>
      </w:r>
      <w:r>
        <w:rPr>
          <w:color w:val="7030A0"/>
        </w:rPr>
        <w:t>. 2. 202</w:t>
      </w:r>
      <w:r w:rsidR="005856C4">
        <w:rPr>
          <w:color w:val="7030A0"/>
        </w:rPr>
        <w:t>3</w:t>
      </w:r>
      <w:r>
        <w:rPr>
          <w:color w:val="7030A0"/>
        </w:rPr>
        <w:t>.</w:t>
      </w:r>
    </w:p>
    <w:p w14:paraId="00000D5B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00000D65" w14:textId="2F0F3E32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9</w:t>
      </w:r>
      <w:r w:rsidR="005856C4">
        <w:rPr>
          <w:color w:val="00B050"/>
          <w:sz w:val="20"/>
          <w:szCs w:val="20"/>
        </w:rPr>
        <w:t>8</w:t>
      </w:r>
      <w:r>
        <w:rPr>
          <w:color w:val="00B050"/>
          <w:sz w:val="20"/>
          <w:szCs w:val="20"/>
        </w:rPr>
        <w:t>.</w:t>
      </w:r>
      <w:r w:rsidR="009126CA">
        <w:rPr>
          <w:color w:val="00B050"/>
          <w:sz w:val="20"/>
          <w:szCs w:val="20"/>
        </w:rPr>
        <w:t xml:space="preserve"> </w:t>
      </w:r>
      <w:r w:rsidRPr="002755DA">
        <w:rPr>
          <w:i/>
          <w:iCs/>
          <w:color w:val="00B050"/>
          <w:sz w:val="20"/>
          <w:szCs w:val="20"/>
        </w:rPr>
        <w:t>Vitamini i minerali</w:t>
      </w:r>
      <w:r>
        <w:rPr>
          <w:color w:val="00B050"/>
          <w:sz w:val="20"/>
          <w:szCs w:val="20"/>
        </w:rPr>
        <w:t xml:space="preserve">, Sanja Petrov </w:t>
      </w:r>
      <w:r w:rsidR="009126CA">
        <w:rPr>
          <w:color w:val="00B050"/>
          <w:sz w:val="20"/>
          <w:szCs w:val="20"/>
        </w:rPr>
        <w:t>–</w:t>
      </w:r>
      <w:r>
        <w:rPr>
          <w:sz w:val="20"/>
          <w:szCs w:val="20"/>
        </w:rPr>
        <w:t xml:space="preserve"> interpretacija, učenje novog sadržaja</w:t>
      </w:r>
    </w:p>
    <w:p w14:paraId="00000D66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  <w:r>
        <w:rPr>
          <w:color w:val="231F20"/>
          <w:sz w:val="20"/>
          <w:szCs w:val="20"/>
        </w:rPr>
        <w:t xml:space="preserve"> </w:t>
      </w:r>
    </w:p>
    <w:p w14:paraId="00000D67" w14:textId="77777777" w:rsidR="00C4413E" w:rsidRDefault="00631BE3" w:rsidP="003A0CF5">
      <w:pPr>
        <w:spacing w:after="48" w:line="240" w:lineRule="auto"/>
        <w:rPr>
          <w:color w:val="00B050"/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</w:t>
      </w:r>
    </w:p>
    <w:p w14:paraId="00000D68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D6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00000D6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pjesničke slike (slika u pokretu, slika u mirovanju), personifikaciju i onomatopeju u književnome tekstu</w:t>
      </w:r>
    </w:p>
    <w:p w14:paraId="00000D6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poetskih tekstova: stih, strofa, ritam, zvučnost, slikovitost, ponavljanje u stihu, pjesničke slike, onomatopeja, personifikacija</w:t>
      </w:r>
    </w:p>
    <w:p w14:paraId="00000D6C" w14:textId="77777777" w:rsidR="00C4413E" w:rsidRDefault="00C4413E" w:rsidP="003A0CF5">
      <w:pPr>
        <w:spacing w:line="240" w:lineRule="auto"/>
        <w:rPr>
          <w:color w:val="00B050"/>
          <w:sz w:val="20"/>
          <w:szCs w:val="20"/>
        </w:rPr>
      </w:pPr>
    </w:p>
    <w:p w14:paraId="00000D6D" w14:textId="69282199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9</w:t>
      </w:r>
      <w:r w:rsidR="005856C4">
        <w:rPr>
          <w:color w:val="00B050"/>
          <w:sz w:val="20"/>
          <w:szCs w:val="20"/>
        </w:rPr>
        <w:t>9</w:t>
      </w:r>
      <w:r>
        <w:rPr>
          <w:color w:val="00B050"/>
          <w:sz w:val="20"/>
          <w:szCs w:val="20"/>
        </w:rPr>
        <w:t>.</w:t>
      </w:r>
      <w:r w:rsidR="002755DA">
        <w:rPr>
          <w:color w:val="00B050"/>
          <w:sz w:val="20"/>
          <w:szCs w:val="20"/>
        </w:rPr>
        <w:t xml:space="preserve"> </w:t>
      </w:r>
      <w:r w:rsidRPr="002755DA">
        <w:rPr>
          <w:i/>
          <w:iCs/>
          <w:color w:val="00B050"/>
          <w:sz w:val="20"/>
          <w:szCs w:val="20"/>
        </w:rPr>
        <w:t>Ti što često kasne, nisu osobe časne</w:t>
      </w:r>
      <w:r>
        <w:rPr>
          <w:color w:val="00B050"/>
          <w:sz w:val="20"/>
          <w:szCs w:val="20"/>
        </w:rPr>
        <w:t xml:space="preserve">, Zvonimir Balog </w:t>
      </w:r>
      <w:r w:rsidR="009126CA">
        <w:rPr>
          <w:sz w:val="20"/>
          <w:szCs w:val="20"/>
        </w:rPr>
        <w:t>–</w:t>
      </w:r>
      <w:r>
        <w:rPr>
          <w:sz w:val="20"/>
          <w:szCs w:val="20"/>
        </w:rPr>
        <w:t xml:space="preserve"> intepretacija </w:t>
      </w:r>
    </w:p>
    <w:p w14:paraId="00000D6E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</w:t>
      </w:r>
      <w:r>
        <w:rPr>
          <w:color w:val="231F20"/>
          <w:sz w:val="20"/>
          <w:szCs w:val="20"/>
        </w:rPr>
        <w:t xml:space="preserve">. </w:t>
      </w:r>
    </w:p>
    <w:p w14:paraId="00000D6F" w14:textId="77777777" w:rsidR="00C4413E" w:rsidRDefault="00631BE3" w:rsidP="003A0CF5">
      <w:pPr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</w:t>
      </w:r>
    </w:p>
    <w:p w14:paraId="00000D70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00000D7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0D7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0D7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00000D7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0000D7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0D76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0000D77" w14:textId="77777777" w:rsidR="00C4413E" w:rsidRDefault="00C4413E" w:rsidP="003A0CF5">
      <w:pPr>
        <w:tabs>
          <w:tab w:val="left" w:pos="5103"/>
        </w:tabs>
        <w:spacing w:after="0" w:line="240" w:lineRule="auto"/>
        <w:rPr>
          <w:sz w:val="20"/>
          <w:szCs w:val="20"/>
        </w:rPr>
      </w:pPr>
    </w:p>
    <w:p w14:paraId="00000D78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</w:p>
    <w:p w14:paraId="00000D79" w14:textId="3C8DF33D" w:rsidR="00C4413E" w:rsidRPr="009126CA" w:rsidRDefault="005856C4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100</w:t>
      </w:r>
      <w:r w:rsidR="00631BE3">
        <w:rPr>
          <w:color w:val="00B050"/>
          <w:sz w:val="20"/>
          <w:szCs w:val="20"/>
        </w:rPr>
        <w:t xml:space="preserve">. </w:t>
      </w:r>
      <w:r w:rsidR="00631BE3" w:rsidRPr="002755DA">
        <w:rPr>
          <w:i/>
          <w:iCs/>
          <w:color w:val="00B050"/>
          <w:sz w:val="20"/>
          <w:szCs w:val="20"/>
        </w:rPr>
        <w:t>Poštar</w:t>
      </w:r>
      <w:r w:rsidR="00631BE3">
        <w:rPr>
          <w:color w:val="00B050"/>
          <w:sz w:val="20"/>
          <w:szCs w:val="20"/>
        </w:rPr>
        <w:t xml:space="preserve">, Zvonimir Balog </w:t>
      </w:r>
      <w:r w:rsidR="009126CA">
        <w:rPr>
          <w:sz w:val="20"/>
          <w:szCs w:val="20"/>
        </w:rPr>
        <w:t>–</w:t>
      </w:r>
      <w:r w:rsidR="00631BE3">
        <w:rPr>
          <w:sz w:val="20"/>
          <w:szCs w:val="20"/>
        </w:rPr>
        <w:t xml:space="preserve"> interpretacija, učenje novog sadržaja</w:t>
      </w:r>
    </w:p>
    <w:p w14:paraId="00000D7A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A.4.5.</w:t>
      </w:r>
      <w:r>
        <w:rPr>
          <w:color w:val="231F20"/>
          <w:sz w:val="20"/>
          <w:szCs w:val="20"/>
        </w:rPr>
        <w:t xml:space="preserve"> </w:t>
      </w:r>
    </w:p>
    <w:p w14:paraId="00000D7B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pravila.</w:t>
      </w:r>
    </w:p>
    <w:p w14:paraId="00000D7C" w14:textId="77777777" w:rsidR="00C4413E" w:rsidRDefault="00C4413E" w:rsidP="003A0CF5">
      <w:pPr>
        <w:spacing w:after="48" w:line="240" w:lineRule="auto"/>
        <w:rPr>
          <w:color w:val="231F20"/>
          <w:sz w:val="20"/>
          <w:szCs w:val="20"/>
        </w:rPr>
      </w:pPr>
    </w:p>
    <w:p w14:paraId="00000D7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00000D7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00000D7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prošlo, sadašnje i buduće vrijeme</w:t>
      </w:r>
    </w:p>
    <w:p w14:paraId="00000D8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posvojne pridjeve</w:t>
      </w:r>
    </w:p>
    <w:p w14:paraId="00000D8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00000D8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00000D83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znanja</w:t>
      </w:r>
    </w:p>
    <w:p w14:paraId="00000D84" w14:textId="77777777" w:rsidR="00C4413E" w:rsidRDefault="00C4413E" w:rsidP="003A0CF5">
      <w:pPr>
        <w:spacing w:line="240" w:lineRule="auto"/>
        <w:rPr>
          <w:color w:val="00B050"/>
          <w:sz w:val="20"/>
          <w:szCs w:val="20"/>
        </w:rPr>
      </w:pPr>
    </w:p>
    <w:p w14:paraId="00000D85" w14:textId="57FB20CE" w:rsidR="00C4413E" w:rsidRPr="009126CA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10</w:t>
      </w:r>
      <w:r w:rsidR="005856C4">
        <w:rPr>
          <w:color w:val="00B050"/>
          <w:sz w:val="20"/>
          <w:szCs w:val="20"/>
        </w:rPr>
        <w:t>1</w:t>
      </w:r>
      <w:r>
        <w:rPr>
          <w:color w:val="00B050"/>
          <w:sz w:val="20"/>
          <w:szCs w:val="20"/>
        </w:rPr>
        <w:t>.</w:t>
      </w:r>
      <w:r w:rsidR="002755DA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 xml:space="preserve">Čitam, gledam, slušam </w:t>
      </w:r>
      <w:r w:rsidR="009126CA">
        <w:rPr>
          <w:sz w:val="20"/>
          <w:szCs w:val="20"/>
        </w:rPr>
        <w:t>–</w:t>
      </w:r>
      <w:r>
        <w:rPr>
          <w:sz w:val="20"/>
          <w:szCs w:val="20"/>
        </w:rPr>
        <w:t xml:space="preserve"> učenje novog sadržaja</w:t>
      </w:r>
    </w:p>
    <w:p w14:paraId="00000D86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A.4.5.</w:t>
      </w:r>
      <w:r>
        <w:rPr>
          <w:color w:val="231F20"/>
          <w:sz w:val="20"/>
          <w:szCs w:val="20"/>
        </w:rPr>
        <w:t xml:space="preserve"> </w:t>
      </w:r>
    </w:p>
    <w:p w14:paraId="00000D88" w14:textId="423A9602" w:rsidR="00C4413E" w:rsidRDefault="00631BE3" w:rsidP="002755DA">
      <w:pPr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pravila.</w:t>
      </w:r>
    </w:p>
    <w:p w14:paraId="00000D8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00000D8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00000D8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prošlo, sadašnje i buduće vrijeme</w:t>
      </w:r>
    </w:p>
    <w:p w14:paraId="00000D8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posvojne pridjeve</w:t>
      </w:r>
    </w:p>
    <w:p w14:paraId="00000D8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lastRenderedPageBreak/>
        <w:t>– oblikuje rečenice u kojima se poštuju pravila sročnosti</w:t>
      </w:r>
    </w:p>
    <w:p w14:paraId="00000D8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00000D8F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znanja</w:t>
      </w:r>
    </w:p>
    <w:p w14:paraId="00000D90" w14:textId="197FEAE8" w:rsidR="00C4413E" w:rsidRDefault="00C4413E" w:rsidP="003A0CF5">
      <w:pPr>
        <w:spacing w:line="240" w:lineRule="auto"/>
        <w:rPr>
          <w:color w:val="231F20"/>
          <w:sz w:val="20"/>
          <w:szCs w:val="20"/>
        </w:rPr>
      </w:pPr>
    </w:p>
    <w:p w14:paraId="1667896E" w14:textId="4CA3B3D4" w:rsidR="005856C4" w:rsidRDefault="005856C4" w:rsidP="005856C4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102. </w:t>
      </w:r>
      <w:r w:rsidRPr="002755DA">
        <w:rPr>
          <w:i/>
          <w:iCs/>
          <w:color w:val="00B050"/>
          <w:sz w:val="20"/>
          <w:szCs w:val="20"/>
        </w:rPr>
        <w:t>Osmijeh</w:t>
      </w:r>
      <w:r>
        <w:rPr>
          <w:color w:val="00B050"/>
          <w:sz w:val="20"/>
          <w:szCs w:val="20"/>
        </w:rPr>
        <w:t xml:space="preserve">, Božidar </w:t>
      </w:r>
      <w:proofErr w:type="spellStart"/>
      <w:r>
        <w:rPr>
          <w:color w:val="00B050"/>
          <w:sz w:val="20"/>
          <w:szCs w:val="20"/>
        </w:rPr>
        <w:t>Prosenjak</w:t>
      </w:r>
      <w:proofErr w:type="spellEnd"/>
      <w:r>
        <w:rPr>
          <w:color w:val="00B050"/>
          <w:sz w:val="20"/>
          <w:szCs w:val="20"/>
        </w:rPr>
        <w:t xml:space="preserve"> –</w:t>
      </w:r>
      <w:r>
        <w:rPr>
          <w:sz w:val="20"/>
          <w:szCs w:val="20"/>
        </w:rPr>
        <w:t xml:space="preserve"> interpretacija</w:t>
      </w:r>
    </w:p>
    <w:p w14:paraId="1D1001DA" w14:textId="77777777" w:rsidR="005856C4" w:rsidRDefault="005856C4" w:rsidP="005856C4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  <w:r>
        <w:rPr>
          <w:color w:val="231F20"/>
          <w:sz w:val="20"/>
          <w:szCs w:val="20"/>
        </w:rPr>
        <w:t xml:space="preserve"> </w:t>
      </w:r>
    </w:p>
    <w:p w14:paraId="0A23C737" w14:textId="77777777" w:rsidR="005856C4" w:rsidRDefault="005856C4" w:rsidP="005856C4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teksta.</w:t>
      </w:r>
    </w:p>
    <w:p w14:paraId="199E333E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65209615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2E2A8530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pjesničke slike (slika u pokretu, slika u mirovanju), personifikaciju i onomatopeju u književnome tekstu</w:t>
      </w:r>
    </w:p>
    <w:p w14:paraId="304448F2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poetskih tekstova: stih, strofa, ritam, zvučnost, slikovitost, ponavljanje u stihu, pjesničke slike, onomatopeja, personifikacija</w:t>
      </w:r>
    </w:p>
    <w:p w14:paraId="5B639567" w14:textId="77777777" w:rsidR="005856C4" w:rsidRDefault="005856C4" w:rsidP="003A0CF5">
      <w:pPr>
        <w:spacing w:line="240" w:lineRule="auto"/>
        <w:rPr>
          <w:color w:val="231F20"/>
          <w:sz w:val="20"/>
          <w:szCs w:val="20"/>
        </w:rPr>
      </w:pPr>
    </w:p>
    <w:p w14:paraId="00000D91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0D92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D93" w14:textId="77777777" w:rsidR="00C4413E" w:rsidRDefault="00631BE3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21. POVRŠINA, Kompozicija i nijanse boje, afrička maska, ugljen i bijela kreda</w:t>
      </w:r>
    </w:p>
    <w:p w14:paraId="00000D94" w14:textId="77777777" w:rsidR="00C4413E" w:rsidRDefault="00C4413E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</w:p>
    <w:p w14:paraId="00000D95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A.4.1. Učenici likovnim i vizualnim izražavanjem interpretiraju različite sadržaje.</w:t>
      </w:r>
    </w:p>
    <w:p w14:paraId="00000D96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0D97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0D98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LK B.4.2. Učenici opisuju i uspoređuju svoj likovni ili vizualni rad i radove drugih učenika te opisuju vlastiti doživljaj stvaranja.</w:t>
      </w:r>
    </w:p>
    <w:p w14:paraId="00000D99" w14:textId="5C999654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sz w:val="20"/>
          <w:szCs w:val="20"/>
        </w:rPr>
        <w:t>OŠ LK C.4.2.Učenici povezuju umjetničko djelo s iskustvima iz svakodnevnoga života te s društvenim kontekstom.</w:t>
      </w:r>
      <w:r>
        <w:rPr>
          <w:sz w:val="20"/>
          <w:szCs w:val="20"/>
        </w:rPr>
        <w:br/>
      </w:r>
    </w:p>
    <w:p w14:paraId="0B28F8EC" w14:textId="77777777" w:rsidR="002755DA" w:rsidRDefault="002755DA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D9A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GLAZBENA KULTURA</w:t>
      </w:r>
    </w:p>
    <w:p w14:paraId="00000D9B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21. GLAZBA  JE MELODIJA – pjevaj melodiju  - Ob-La-Di, Ob-La-Da/ Vesela pjesma</w:t>
      </w:r>
    </w:p>
    <w:p w14:paraId="00000D9C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D9D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A.4.1. Učenik poznaje određeni broj skladbi.</w:t>
      </w:r>
    </w:p>
    <w:p w14:paraId="00000D9E" w14:textId="58E9E3E1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A.4.2. Učenik temeljem slušanja razlikuje pojedine glazbeno izražajne sastavnice, osnovne skupine glazbala i pjevačkih glasova te boje muških i ženskih pjevačkih glasova.</w:t>
      </w:r>
    </w:p>
    <w:p w14:paraId="00000D9F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B.4.1. Učenik sudjeluje u zajedničkoj izvedbi te vrednuje zajedničku izvedbu.</w:t>
      </w:r>
    </w:p>
    <w:p w14:paraId="00000DA0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B.4.2. Učenik pjevanjem izvodi tradicijske pjesme iz Hrvatske i svijeta.</w:t>
      </w:r>
    </w:p>
    <w:p w14:paraId="00000DA1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B.4.3. Učenik izvodi glazbene igre uz pjevanje, slušanje glazbe.</w:t>
      </w:r>
    </w:p>
    <w:p w14:paraId="00000DA2" w14:textId="0A1168B0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B.4.4. Učenik sudjeluje u aktivnostima glazbenog stvaralaštva. Svira dobe, kraće ritamske obrasce i pratnju te kraće instrumentalne skladbe služeći se notnim pismom pri sviranju.</w:t>
      </w:r>
    </w:p>
    <w:p w14:paraId="00000DA3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C.4.1. Učenik na osnovu slušanja glazbe i aktivnog muziciranja prepoznaje različite uloge i vrste glazbe.</w:t>
      </w:r>
    </w:p>
    <w:p w14:paraId="00000DA4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C.4.2. Učenik temeljem slušanja, pjevanja i plesa/pokreta upoznaje obilježja hrvatske tradicijske glazbe u vlastitoj sredini (lokalnoj zajednici).</w:t>
      </w:r>
    </w:p>
    <w:p w14:paraId="00000DA5" w14:textId="3DE2387F" w:rsidR="00C4413E" w:rsidRDefault="00C4413E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</w:p>
    <w:p w14:paraId="2A9E33E8" w14:textId="77777777" w:rsidR="002755DA" w:rsidRDefault="002755DA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</w:p>
    <w:p w14:paraId="00000DA6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  <w:highlight w:val="white"/>
        </w:rPr>
      </w:pPr>
      <w:r>
        <w:rPr>
          <w:color w:val="00B0F0"/>
          <w:sz w:val="20"/>
          <w:szCs w:val="20"/>
          <w:highlight w:val="white"/>
        </w:rPr>
        <w:t>MATEMATIKA</w:t>
      </w:r>
    </w:p>
    <w:p w14:paraId="00000DA7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  <w:highlight w:val="white"/>
        </w:rPr>
      </w:pPr>
    </w:p>
    <w:p w14:paraId="67AFFB88" w14:textId="0B029BA2" w:rsidR="00DB66B4" w:rsidRDefault="00DB66B4" w:rsidP="00DB66B4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79</w:t>
      </w:r>
      <w:r>
        <w:rPr>
          <w:color w:val="00B050"/>
          <w:sz w:val="20"/>
          <w:szCs w:val="20"/>
        </w:rPr>
        <w:t xml:space="preserve">. PONOVIMO, Pisano množenje dvoznamenkastih brojeva </w:t>
      </w:r>
      <w:r>
        <w:rPr>
          <w:sz w:val="20"/>
          <w:szCs w:val="20"/>
        </w:rPr>
        <w:t>– ponavljanje</w:t>
      </w:r>
    </w:p>
    <w:p w14:paraId="65517EEC" w14:textId="77777777" w:rsidR="00DB66B4" w:rsidRDefault="00DB66B4" w:rsidP="00DB66B4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027F20DE" w14:textId="77777777" w:rsidR="00DB66B4" w:rsidRDefault="00DB66B4" w:rsidP="00DB66B4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 prirodnim brojevima do milijun. </w:t>
      </w:r>
    </w:p>
    <w:p w14:paraId="621CA529" w14:textId="77777777" w:rsidR="00DB66B4" w:rsidRDefault="00DB66B4" w:rsidP="00DB66B4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lastRenderedPageBreak/>
        <w:t>MAT OŠ A.4.2. Pisano zbraja i oduzima u skupu prirodnih brojeva do milijun.</w:t>
      </w:r>
    </w:p>
    <w:p w14:paraId="7FF8FECB" w14:textId="77777777" w:rsidR="00DB66B4" w:rsidRDefault="00DB66B4" w:rsidP="00DB66B4">
      <w:pPr>
        <w:spacing w:after="0" w:line="240" w:lineRule="auto"/>
        <w:rPr>
          <w:sz w:val="20"/>
          <w:szCs w:val="20"/>
        </w:rPr>
      </w:pPr>
    </w:p>
    <w:p w14:paraId="0E53ADFB" w14:textId="77777777" w:rsidR="00DB66B4" w:rsidRDefault="00DB66B4" w:rsidP="00DB66B4">
      <w:pPr>
        <w:spacing w:after="0" w:line="240" w:lineRule="auto"/>
        <w:ind w:left="-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Pisano množi dvoznamenkastim brojevima u skupu prirodnih brojeva do milijun. </w:t>
      </w:r>
    </w:p>
    <w:p w14:paraId="3B462FF4" w14:textId="77777777" w:rsidR="00DB66B4" w:rsidRDefault="00DB66B4" w:rsidP="00DB66B4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Služi se prirodnim brojevima do milijun. </w:t>
      </w:r>
    </w:p>
    <w:p w14:paraId="0EAA7F35" w14:textId="77777777" w:rsidR="00DB66B4" w:rsidRDefault="00DB66B4" w:rsidP="00DB66B4">
      <w:pPr>
        <w:spacing w:after="0" w:line="240" w:lineRule="auto"/>
        <w:ind w:left="-2"/>
        <w:rPr>
          <w:sz w:val="20"/>
          <w:szCs w:val="20"/>
        </w:rPr>
      </w:pPr>
      <w:r>
        <w:rPr>
          <w:color w:val="231F20"/>
          <w:sz w:val="20"/>
          <w:szCs w:val="20"/>
        </w:rPr>
        <w:t>Pisano zbraja i oduzima u skupu prirodnih brojeva do milijun.</w:t>
      </w:r>
    </w:p>
    <w:p w14:paraId="3DDEC662" w14:textId="77777777" w:rsidR="00DB66B4" w:rsidRDefault="00DB66B4" w:rsidP="00DB66B4">
      <w:pPr>
        <w:spacing w:after="0" w:line="240" w:lineRule="auto"/>
        <w:rPr>
          <w:sz w:val="20"/>
          <w:szCs w:val="20"/>
        </w:rPr>
      </w:pPr>
    </w:p>
    <w:p w14:paraId="266D64EF" w14:textId="2AF98EDF" w:rsidR="00DB66B4" w:rsidRDefault="00DB66B4" w:rsidP="00DB66B4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8</w:t>
      </w:r>
      <w:r>
        <w:rPr>
          <w:color w:val="00B050"/>
          <w:sz w:val="20"/>
          <w:szCs w:val="20"/>
        </w:rPr>
        <w:t>0</w:t>
      </w:r>
      <w:r>
        <w:rPr>
          <w:color w:val="00B050"/>
          <w:sz w:val="20"/>
          <w:szCs w:val="20"/>
        </w:rPr>
        <w:t xml:space="preserve">. MNOŽIMO I PUTUJEMO SVIJETOM - Pisano množenje višeznamenkastog broja dvoznamenkastim brojem </w:t>
      </w:r>
      <w:r>
        <w:rPr>
          <w:sz w:val="20"/>
          <w:szCs w:val="20"/>
        </w:rPr>
        <w:t>– obrada</w:t>
      </w:r>
    </w:p>
    <w:p w14:paraId="4DC5FBAA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3F54969A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 prirodnim brojevima do milijun. </w:t>
      </w:r>
    </w:p>
    <w:p w14:paraId="2B2276BA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64317CCF" w14:textId="77777777" w:rsidR="00DB66B4" w:rsidRDefault="00DB66B4" w:rsidP="00DB66B4">
      <w:pPr>
        <w:spacing w:after="0" w:line="240" w:lineRule="auto"/>
        <w:rPr>
          <w:sz w:val="20"/>
          <w:szCs w:val="20"/>
        </w:rPr>
      </w:pPr>
    </w:p>
    <w:p w14:paraId="598DF6BA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Pisano množi višeznamenkasti broj dvoznamenkastim brojem. </w:t>
      </w:r>
    </w:p>
    <w:p w14:paraId="363F1C21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Procjenjuje rezultat u zadatku prije postupka pisanoga računanja. </w:t>
      </w:r>
    </w:p>
    <w:p w14:paraId="2E2700AC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Služi se  prirodnim brojevima do milijun.</w:t>
      </w:r>
    </w:p>
    <w:p w14:paraId="2951826E" w14:textId="77777777" w:rsidR="00DB66B4" w:rsidRDefault="00DB66B4" w:rsidP="00DB66B4">
      <w:pPr>
        <w:spacing w:after="0" w:line="240" w:lineRule="auto"/>
        <w:ind w:left="-2"/>
        <w:rPr>
          <w:color w:val="231F20"/>
          <w:sz w:val="20"/>
          <w:szCs w:val="20"/>
        </w:rPr>
      </w:pPr>
      <w:r>
        <w:rPr>
          <w:sz w:val="20"/>
          <w:szCs w:val="20"/>
        </w:rPr>
        <w:t>Pisano zbraja i oduzima u skupu prirodnih brojeva do milijun.</w:t>
      </w:r>
    </w:p>
    <w:p w14:paraId="3705756D" w14:textId="77777777" w:rsidR="00DB66B4" w:rsidRDefault="00DB66B4" w:rsidP="00DB66B4">
      <w:pPr>
        <w:spacing w:after="0" w:line="240" w:lineRule="auto"/>
        <w:rPr>
          <w:sz w:val="20"/>
          <w:szCs w:val="20"/>
        </w:rPr>
      </w:pPr>
    </w:p>
    <w:p w14:paraId="6776AAAA" w14:textId="4354177A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color w:val="00B050"/>
          <w:sz w:val="20"/>
          <w:szCs w:val="20"/>
        </w:rPr>
        <w:t>8</w:t>
      </w:r>
      <w:r>
        <w:rPr>
          <w:color w:val="00B050"/>
          <w:sz w:val="20"/>
          <w:szCs w:val="20"/>
        </w:rPr>
        <w:t>1</w:t>
      </w:r>
      <w:r>
        <w:rPr>
          <w:color w:val="00B050"/>
          <w:sz w:val="20"/>
          <w:szCs w:val="20"/>
        </w:rPr>
        <w:t xml:space="preserve">. MNOŽIMO I PUTUJEMO SVIJETOM Pisano množenje višeznamenkastog broja dvoznamenkastim brojem </w:t>
      </w:r>
      <w:r>
        <w:rPr>
          <w:sz w:val="20"/>
          <w:szCs w:val="20"/>
        </w:rPr>
        <w:t xml:space="preserve">– </w:t>
      </w:r>
    </w:p>
    <w:p w14:paraId="4E7E3451" w14:textId="77777777" w:rsidR="00DB66B4" w:rsidRDefault="00DB66B4" w:rsidP="00DB66B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ponavljanje</w:t>
      </w:r>
    </w:p>
    <w:p w14:paraId="5AA9EB3B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</w:p>
    <w:p w14:paraId="43B20E2D" w14:textId="77777777" w:rsidR="00DB66B4" w:rsidRDefault="00DB66B4" w:rsidP="00DB66B4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20D6A2BA" w14:textId="77777777" w:rsidR="00DB66B4" w:rsidRDefault="00DB66B4" w:rsidP="00DB66B4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 prirodnim brojevima do milijun. </w:t>
      </w:r>
    </w:p>
    <w:p w14:paraId="652D6CE5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1AB7774B" w14:textId="77777777" w:rsidR="00DB66B4" w:rsidRDefault="00DB66B4" w:rsidP="00DB66B4">
      <w:pPr>
        <w:spacing w:after="0" w:line="240" w:lineRule="auto"/>
        <w:rPr>
          <w:sz w:val="20"/>
          <w:szCs w:val="20"/>
        </w:rPr>
      </w:pPr>
    </w:p>
    <w:p w14:paraId="0B683385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Pisano množi višeznamenkasti broj dvoznamenkastim brojem. </w:t>
      </w:r>
    </w:p>
    <w:p w14:paraId="378D1C6E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Procjenjuje rezultat u zadatku prije postupka pisanoga računanja.</w:t>
      </w:r>
    </w:p>
    <w:p w14:paraId="3B887AC2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Služi se prirodnim brojevima do milijun.</w:t>
      </w:r>
    </w:p>
    <w:p w14:paraId="7DDA334C" w14:textId="77777777" w:rsidR="00DB66B4" w:rsidRDefault="00DB66B4" w:rsidP="00DB66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Pisano zbraja i oduzima u skupu prirodnih brojeva do milijun.</w:t>
      </w:r>
    </w:p>
    <w:p w14:paraId="36EEEE1C" w14:textId="77777777" w:rsidR="00DB66B4" w:rsidRDefault="00DB66B4" w:rsidP="00DB66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hanging="2"/>
        <w:rPr>
          <w:sz w:val="20"/>
          <w:szCs w:val="20"/>
        </w:rPr>
      </w:pPr>
    </w:p>
    <w:p w14:paraId="6CFF886C" w14:textId="2230D300" w:rsidR="00DB66B4" w:rsidRDefault="00DB66B4" w:rsidP="00DB66B4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8</w:t>
      </w:r>
      <w:r>
        <w:rPr>
          <w:color w:val="00B050"/>
          <w:sz w:val="20"/>
          <w:szCs w:val="20"/>
        </w:rPr>
        <w:t>2</w:t>
      </w:r>
      <w:r>
        <w:rPr>
          <w:color w:val="00B050"/>
          <w:sz w:val="20"/>
          <w:szCs w:val="20"/>
        </w:rPr>
        <w:t xml:space="preserve">. MNOŽIMO I PUTUJEMO SVIJETOM, Pisano množenje višeznamenkastog broja dvoznamenkastim brojem </w:t>
      </w:r>
      <w:r>
        <w:rPr>
          <w:sz w:val="20"/>
          <w:szCs w:val="20"/>
        </w:rPr>
        <w:t>– ponavljanje</w:t>
      </w:r>
    </w:p>
    <w:p w14:paraId="22217BB7" w14:textId="77777777" w:rsidR="00DB66B4" w:rsidRDefault="00DB66B4" w:rsidP="00DB66B4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7993E548" w14:textId="77777777" w:rsidR="00DB66B4" w:rsidRDefault="00DB66B4" w:rsidP="00DB66B4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 prirodnim brojevima do milijun. </w:t>
      </w:r>
    </w:p>
    <w:p w14:paraId="39CFF823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7A6F2FA7" w14:textId="77777777" w:rsidR="00DB66B4" w:rsidRDefault="00DB66B4" w:rsidP="00DB66B4">
      <w:pPr>
        <w:spacing w:after="0" w:line="240" w:lineRule="auto"/>
        <w:rPr>
          <w:sz w:val="20"/>
          <w:szCs w:val="20"/>
        </w:rPr>
      </w:pPr>
    </w:p>
    <w:p w14:paraId="16840AD0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Pisano množi višeznamenkasti broj dvoznamenkastim brojem. </w:t>
      </w:r>
    </w:p>
    <w:p w14:paraId="629F8BD3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Procjenjuje rezultat u zadatku prije postupka pisanoga računanja.</w:t>
      </w:r>
    </w:p>
    <w:p w14:paraId="1DC41BAF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Služi se prirodnim brojevima do milijun.</w:t>
      </w:r>
    </w:p>
    <w:p w14:paraId="0766CFFC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Pisano zbraja i oduzima u skupu prirodnih brojeva do milijun.</w:t>
      </w:r>
    </w:p>
    <w:p w14:paraId="00000DB1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DCC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2EEC3C37" w14:textId="77777777" w:rsidR="009F2270" w:rsidRDefault="009F2270" w:rsidP="003A0CF5">
      <w:pPr>
        <w:spacing w:after="200" w:line="240" w:lineRule="auto"/>
        <w:rPr>
          <w:color w:val="00B050"/>
          <w:sz w:val="20"/>
          <w:szCs w:val="20"/>
        </w:rPr>
      </w:pPr>
      <w:r>
        <w:rPr>
          <w:color w:val="00B0F0"/>
          <w:sz w:val="20"/>
          <w:szCs w:val="20"/>
          <w:highlight w:val="white"/>
        </w:rPr>
        <w:t>PRIRODA</w:t>
      </w:r>
    </w:p>
    <w:p w14:paraId="1D50E232" w14:textId="5568595B" w:rsidR="009F2270" w:rsidRDefault="009F2270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B050"/>
          <w:sz w:val="20"/>
          <w:szCs w:val="20"/>
        </w:rPr>
        <w:t xml:space="preserve">60. </w:t>
      </w:r>
      <w:r w:rsidRPr="009F2270">
        <w:rPr>
          <w:color w:val="00B050"/>
          <w:sz w:val="20"/>
          <w:szCs w:val="20"/>
        </w:rPr>
        <w:t>Hrvatska baština</w:t>
      </w:r>
      <w:r>
        <w:rPr>
          <w:color w:val="000000"/>
          <w:sz w:val="20"/>
          <w:szCs w:val="20"/>
        </w:rPr>
        <w:t xml:space="preserve"> – sat vježbanja i ponavljanja</w:t>
      </w:r>
    </w:p>
    <w:p w14:paraId="1F38CFF4" w14:textId="618E7996" w:rsidR="009F2270" w:rsidRDefault="009F2270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54921958" w14:textId="77777777" w:rsidR="009F2270" w:rsidRDefault="009F2270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B.4.3. Učenik se snalazi u promjenama i odnosima u vremenu te pripovijeda povijesnu priču o prošlim događajima i o značajnim osobama iz zavičaja i/ili Republike Hrvatske.; </w:t>
      </w:r>
    </w:p>
    <w:p w14:paraId="31DB674E" w14:textId="03E32029" w:rsidR="009F2270" w:rsidRDefault="009F2270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C.4.1. Učenik obrazlaže ulogu, utjecaj i važnost povijesnoga nasljeđa te prirodnih i društvenih različitosti domovine na razvoj nacionalnoga identiteta.</w:t>
      </w:r>
    </w:p>
    <w:p w14:paraId="3B557A8B" w14:textId="594B026F" w:rsidR="009F2270" w:rsidRDefault="009F2270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3B4DE7AD" w14:textId="515D098D" w:rsidR="009F2270" w:rsidRDefault="009F2270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Prikuplja informacije i istražuje o odnosima prirodnih i društvenih pojava. </w:t>
      </w:r>
    </w:p>
    <w:p w14:paraId="262CEC0E" w14:textId="0E0A46E1" w:rsidR="009F2270" w:rsidRDefault="009F2270" w:rsidP="003A0CF5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>• Istražuje o značajnim osobama i događajima u domovini, povezuje ih s kulturno-povijesnim spomenicima, smješta u vremenske okvire te pokazuje na vremenskoj crti ili lenti vremena</w:t>
      </w:r>
    </w:p>
    <w:p w14:paraId="257088F5" w14:textId="77777777" w:rsidR="009F2270" w:rsidRDefault="009F2270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Objašnjava ulogu nacionalnih simbola/obilježja. </w:t>
      </w:r>
    </w:p>
    <w:p w14:paraId="2468AC28" w14:textId="6942E8CE" w:rsidR="009F2270" w:rsidRDefault="009F2270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• Raspravlja o svojoj ulozi i povezanosti s domovinom prema događajima, interesima, vrijednostima. Istražuje prirodnu i društvenu raznolikost, posebnost i prepoznatljivost domovine koristeći se različitim izvorima.</w:t>
      </w:r>
    </w:p>
    <w:p w14:paraId="46EA23D1" w14:textId="1F6CE1DE" w:rsidR="009F2270" w:rsidRDefault="009F2270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2F21CC6E" w14:textId="4667EBF8" w:rsidR="009F2270" w:rsidRDefault="009F2270" w:rsidP="003A0CF5">
      <w:pPr>
        <w:pStyle w:val="NormalWeb"/>
        <w:spacing w:before="0" w:beforeAutospacing="0" w:after="0" w:afterAutospacing="0"/>
      </w:pPr>
      <w:r w:rsidRPr="009F2270">
        <w:rPr>
          <w:rFonts w:ascii="Calibri" w:eastAsia="Calibri" w:hAnsi="Calibri" w:cs="Calibri"/>
          <w:color w:val="00B050"/>
          <w:sz w:val="20"/>
          <w:szCs w:val="20"/>
        </w:rPr>
        <w:t>61. Tragom prirodne baštine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– sat učenja novih nastavnih sadržaja</w:t>
      </w:r>
    </w:p>
    <w:p w14:paraId="2DA9314B" w14:textId="1BD46D0D" w:rsidR="009F2270" w:rsidRDefault="009F2270" w:rsidP="003A0CF5">
      <w:pPr>
        <w:spacing w:after="0" w:line="240" w:lineRule="auto"/>
        <w:ind w:hanging="2"/>
        <w:rPr>
          <w:b/>
          <w:bCs/>
          <w:color w:val="000000"/>
          <w:sz w:val="20"/>
          <w:szCs w:val="20"/>
        </w:rPr>
      </w:pPr>
    </w:p>
    <w:p w14:paraId="23A4B729" w14:textId="77777777" w:rsidR="009F2270" w:rsidRDefault="009F2270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B.4.1. Učenik vrednuje važnost odgovornoga odnosa prema sebi, drugima i prirodi.; </w:t>
      </w:r>
    </w:p>
    <w:p w14:paraId="3F684B0A" w14:textId="01135B04" w:rsidR="009F2270" w:rsidRDefault="009F2270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C.4.1. Učenik obrazlaže ulogu, utjecaj i važnost povijesnoga nasljeđa te prirodnih i društvenih različitosti domovine na razvoj nacionalnoga identiteta.</w:t>
      </w:r>
    </w:p>
    <w:p w14:paraId="5E9767FE" w14:textId="717D564F" w:rsidR="009F2270" w:rsidRDefault="009F2270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7263812E" w14:textId="77777777" w:rsidR="009F2270" w:rsidRDefault="009F2270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Objašnjava ulogu nacionalnih simbola/obilježja. </w:t>
      </w:r>
    </w:p>
    <w:p w14:paraId="70651499" w14:textId="6E5FA391" w:rsidR="009F2270" w:rsidRDefault="009F2270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Raspravlja o svojoj ulozi i povezanosti s domovinom prema događajima, interesima, vrijednostima. Istražuje prirodnu i društvenu raznolikost, posebnost i prepoznatljivost domovine koristeći se različitim izvorima.</w:t>
      </w:r>
    </w:p>
    <w:p w14:paraId="6612D434" w14:textId="7B63C9B2" w:rsidR="009F2270" w:rsidRDefault="009F2270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3E3DA6B4" w14:textId="149F5F47" w:rsidR="009F2270" w:rsidRDefault="009F2270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 w:rsidRPr="009F2270">
        <w:rPr>
          <w:color w:val="00B050"/>
          <w:sz w:val="20"/>
          <w:szCs w:val="20"/>
        </w:rPr>
        <w:t>62. Tragom prirodne baštine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vježbanja i ponavljanja</w:t>
      </w:r>
    </w:p>
    <w:p w14:paraId="4116D938" w14:textId="24981C8D" w:rsidR="009F2270" w:rsidRDefault="009F2270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33CD98CA" w14:textId="77777777" w:rsidR="009F2270" w:rsidRDefault="009F2270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B.4.1. Učenik vrednuje važnost odgovornoga odnosa prema sebi, drugima i prirodi.; </w:t>
      </w:r>
    </w:p>
    <w:p w14:paraId="7A8C1394" w14:textId="716B5379" w:rsidR="009F2270" w:rsidRDefault="009F2270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C.4.1. Učenik obrazlaže ulogu, utjecaj i važnost povijesnoga nasljeđa te prirodnih i društvenih različitosti domovine na razvoj nacionalnoga identiteta.</w:t>
      </w:r>
    </w:p>
    <w:p w14:paraId="3D6E3DD8" w14:textId="49476F18" w:rsidR="009F2270" w:rsidRDefault="009F2270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19182A5F" w14:textId="77777777" w:rsidR="009F2270" w:rsidRDefault="009F2270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Objašnjava ulogu nacionalnih simbola/obilježja. </w:t>
      </w:r>
    </w:p>
    <w:p w14:paraId="547DCD93" w14:textId="5E5FB7B9" w:rsidR="009F2270" w:rsidRDefault="009F2270" w:rsidP="003A0CF5">
      <w:pPr>
        <w:spacing w:after="0" w:line="240" w:lineRule="auto"/>
        <w:ind w:hanging="2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Raspravlja o svojoj ulozi i povezanosti s domovinom prema događajima, interesima, vrijednostima. Istražuje prirodnu i društvenu raznolikost, posebnost i prepoznatljivost domovine koristeći se različitim izvorima.</w:t>
      </w:r>
    </w:p>
    <w:p w14:paraId="5702CAF7" w14:textId="77777777" w:rsidR="009F2270" w:rsidRDefault="009F2270" w:rsidP="003A0CF5">
      <w:pPr>
        <w:spacing w:after="0" w:line="240" w:lineRule="auto"/>
        <w:ind w:hanging="2"/>
        <w:rPr>
          <w:color w:val="00B0F0"/>
          <w:sz w:val="20"/>
          <w:szCs w:val="20"/>
        </w:rPr>
      </w:pPr>
    </w:p>
    <w:p w14:paraId="7B9C9BF9" w14:textId="77777777" w:rsidR="009F2270" w:rsidRDefault="009F2270" w:rsidP="003A0CF5">
      <w:pPr>
        <w:spacing w:after="0" w:line="240" w:lineRule="auto"/>
        <w:ind w:hanging="2"/>
        <w:rPr>
          <w:color w:val="00B0F0"/>
          <w:sz w:val="20"/>
          <w:szCs w:val="20"/>
        </w:rPr>
      </w:pPr>
    </w:p>
    <w:p w14:paraId="00000DCD" w14:textId="21314E7C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color w:val="00B0F0"/>
          <w:sz w:val="20"/>
          <w:szCs w:val="20"/>
        </w:rPr>
        <w:t xml:space="preserve">TJELESNA I ZDRAVSTVENA KULTURA </w:t>
      </w:r>
    </w:p>
    <w:p w14:paraId="00000DCE" w14:textId="77777777" w:rsidR="00C4413E" w:rsidRDefault="00C4413E" w:rsidP="003A0C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2"/>
        <w:rPr>
          <w:sz w:val="20"/>
          <w:szCs w:val="20"/>
        </w:rPr>
      </w:pPr>
    </w:p>
    <w:p w14:paraId="7C56E9DB" w14:textId="49C7DE14" w:rsidR="00276810" w:rsidRDefault="00276810" w:rsidP="003A0CF5">
      <w:pPr>
        <w:spacing w:line="240" w:lineRule="auto"/>
        <w:rPr>
          <w:i/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39. Manipuliranje loptom;</w:t>
      </w:r>
      <w:r w:rsidR="009F2270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Borilački elementi – osnove;</w:t>
      </w:r>
      <w:r w:rsidR="009F2270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Kolutanje, povaljke  upori</w:t>
      </w:r>
    </w:p>
    <w:p w14:paraId="2D5681B4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vježba i razlikuje motoričke aktivnosti.</w:t>
      </w:r>
    </w:p>
    <w:p w14:paraId="6ABA95B4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130E06E4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1C2B0CE8" w14:textId="77777777" w:rsidR="00276810" w:rsidRDefault="00276810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motoričkog znanja</w:t>
      </w:r>
    </w:p>
    <w:p w14:paraId="3A9ADCF9" w14:textId="77777777" w:rsidR="00276810" w:rsidRDefault="00276810" w:rsidP="003A0CF5">
      <w:pPr>
        <w:spacing w:after="0" w:line="240" w:lineRule="auto"/>
      </w:pPr>
      <w:r>
        <w:t xml:space="preserve">1. Dodavanje i hvatanje lopte u kretanju u košarci </w:t>
      </w:r>
    </w:p>
    <w:p w14:paraId="621C1B3D" w14:textId="77777777" w:rsidR="00276810" w:rsidRDefault="00276810" w:rsidP="003A0CF5">
      <w:pPr>
        <w:spacing w:after="0" w:line="240" w:lineRule="auto"/>
      </w:pPr>
      <w:r>
        <w:t>2. Povaljka na leđima iz čučnja</w:t>
      </w:r>
    </w:p>
    <w:p w14:paraId="6B4DEABE" w14:textId="77777777" w:rsidR="00276810" w:rsidRDefault="00276810" w:rsidP="003A0CF5">
      <w:pPr>
        <w:spacing w:after="0" w:line="240" w:lineRule="auto"/>
      </w:pPr>
      <w:r>
        <w:t xml:space="preserve">3. Kolut naprijed niz kosinu  </w:t>
      </w:r>
    </w:p>
    <w:p w14:paraId="27337755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4. Štafetna igra</w:t>
      </w:r>
    </w:p>
    <w:p w14:paraId="7C75B88A" w14:textId="77777777" w:rsidR="00276810" w:rsidRDefault="00276810" w:rsidP="003A0CF5">
      <w:pPr>
        <w:spacing w:after="0" w:line="240" w:lineRule="auto"/>
      </w:pPr>
    </w:p>
    <w:p w14:paraId="4B357CF8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PALČEVI</w:t>
      </w:r>
    </w:p>
    <w:p w14:paraId="5E08133A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76D68FCD" w14:textId="6B8DE171" w:rsidR="00276810" w:rsidRDefault="00276810" w:rsidP="003A0CF5">
      <w:pPr>
        <w:spacing w:line="240" w:lineRule="auto"/>
        <w:rPr>
          <w:color w:val="00B050"/>
          <w:sz w:val="18"/>
          <w:szCs w:val="18"/>
        </w:rPr>
      </w:pPr>
      <w:r>
        <w:rPr>
          <w:color w:val="00B050"/>
          <w:sz w:val="20"/>
          <w:szCs w:val="20"/>
        </w:rPr>
        <w:t>40. Manipuliranje loptom;</w:t>
      </w:r>
      <w:r w:rsidR="009F2270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Borilački elementi – osnove;</w:t>
      </w:r>
      <w:r w:rsidR="009F2270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Kolutanje, povaljke  upori</w:t>
      </w:r>
    </w:p>
    <w:p w14:paraId="2057B5B8" w14:textId="77777777" w:rsidR="00276810" w:rsidRDefault="00276810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Učenik vježba i razlikuje  motoričke aktivnosti.</w:t>
      </w:r>
    </w:p>
    <w:p w14:paraId="5FE30C43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245A5DED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39D2230B" w14:textId="77777777" w:rsidR="00276810" w:rsidRDefault="00276810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motoričkog znanja</w:t>
      </w:r>
    </w:p>
    <w:p w14:paraId="4D971D95" w14:textId="77777777" w:rsidR="00276810" w:rsidRDefault="00276810" w:rsidP="003A0CF5">
      <w:pPr>
        <w:spacing w:after="0" w:line="240" w:lineRule="auto"/>
      </w:pPr>
      <w:r>
        <w:t xml:space="preserve">1. Dodavanje i hvatanje lopte u kretanju u košarci </w:t>
      </w:r>
    </w:p>
    <w:p w14:paraId="3956CCFF" w14:textId="77777777" w:rsidR="00276810" w:rsidRDefault="00276810" w:rsidP="003A0CF5">
      <w:pPr>
        <w:spacing w:after="0" w:line="240" w:lineRule="auto"/>
      </w:pPr>
      <w:r>
        <w:t>2. Povaljka na leđima iz čučnja</w:t>
      </w:r>
    </w:p>
    <w:p w14:paraId="520333BE" w14:textId="77777777" w:rsidR="00276810" w:rsidRDefault="00276810" w:rsidP="003A0CF5">
      <w:pPr>
        <w:spacing w:after="0" w:line="240" w:lineRule="auto"/>
      </w:pPr>
      <w:r>
        <w:t xml:space="preserve">3. Kolut naprijed niz kosinu  </w:t>
      </w:r>
    </w:p>
    <w:p w14:paraId="5FE4E972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4. Štafetna igra</w:t>
      </w:r>
    </w:p>
    <w:p w14:paraId="6BDCAA0E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0B74CDA8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SEMAFOR</w:t>
      </w:r>
    </w:p>
    <w:p w14:paraId="00000DE6" w14:textId="4A027495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5B3F4DC5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00000DE7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SAT RAZREDNIKA</w:t>
      </w:r>
    </w:p>
    <w:p w14:paraId="00000DE8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21. GRAĐANSKE VRIJEDNOSTI I STAVOVI (GO) - Usrećite nas – mi djeca želimo...</w:t>
      </w:r>
    </w:p>
    <w:p w14:paraId="00000DE9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goo A.2.1. Učenici se ponašaju u skladu s ljudskim pravima u svakodnevnome životu.</w:t>
      </w:r>
    </w:p>
    <w:p w14:paraId="00000DEA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goo A.2.2. Aktivno zastupaju ljudska prava.</w:t>
      </w:r>
    </w:p>
    <w:p w14:paraId="00000DEB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uku D.2.2. </w:t>
      </w:r>
      <w:r>
        <w:rPr>
          <w:color w:val="231F20"/>
          <w:sz w:val="20"/>
          <w:szCs w:val="20"/>
          <w:highlight w:val="white"/>
        </w:rPr>
        <w:t>Učenik ostvaruje dobru komunikaciju s drugima, uspješno surađuje u različitim situacijama i spreman je zatražiti i ponuditi pomoć.</w:t>
      </w:r>
    </w:p>
    <w:p w14:paraId="00000DEF" w14:textId="3D0E8DD5" w:rsidR="00C4413E" w:rsidRDefault="00C4413E" w:rsidP="003A0CF5">
      <w:pPr>
        <w:spacing w:line="240" w:lineRule="auto"/>
        <w:rPr>
          <w:color w:val="7030A0"/>
        </w:rPr>
      </w:pPr>
    </w:p>
    <w:p w14:paraId="2DD17231" w14:textId="77777777" w:rsidR="00DB66B4" w:rsidRDefault="00DB66B4">
      <w:pPr>
        <w:rPr>
          <w:color w:val="7030A0"/>
        </w:rPr>
      </w:pPr>
      <w:r>
        <w:rPr>
          <w:color w:val="7030A0"/>
        </w:rPr>
        <w:br w:type="page"/>
      </w:r>
    </w:p>
    <w:p w14:paraId="00000DF0" w14:textId="0C157260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22. TJEDAN </w:t>
      </w:r>
      <w:r>
        <w:rPr>
          <w:color w:val="7030A0"/>
        </w:rPr>
        <w:tab/>
        <w:t>1</w:t>
      </w:r>
      <w:r w:rsidR="005856C4">
        <w:rPr>
          <w:color w:val="7030A0"/>
        </w:rPr>
        <w:t>3</w:t>
      </w:r>
      <w:r>
        <w:rPr>
          <w:color w:val="7030A0"/>
        </w:rPr>
        <w:t>. 2. 202</w:t>
      </w:r>
      <w:r w:rsidR="005856C4">
        <w:rPr>
          <w:color w:val="7030A0"/>
        </w:rPr>
        <w:t>3</w:t>
      </w:r>
      <w:r>
        <w:rPr>
          <w:color w:val="7030A0"/>
        </w:rPr>
        <w:t>. – 1</w:t>
      </w:r>
      <w:r w:rsidR="005856C4">
        <w:rPr>
          <w:color w:val="7030A0"/>
        </w:rPr>
        <w:t>7</w:t>
      </w:r>
      <w:r>
        <w:rPr>
          <w:color w:val="7030A0"/>
        </w:rPr>
        <w:t>. 2. 202</w:t>
      </w:r>
      <w:r w:rsidR="005856C4">
        <w:rPr>
          <w:color w:val="7030A0"/>
        </w:rPr>
        <w:t>3</w:t>
      </w:r>
      <w:r>
        <w:rPr>
          <w:color w:val="7030A0"/>
        </w:rPr>
        <w:t>.</w:t>
      </w:r>
    </w:p>
    <w:p w14:paraId="00000DF1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2173D728" w14:textId="77777777" w:rsidR="009F2270" w:rsidRPr="009F2270" w:rsidRDefault="009F2270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7CA708F5" w14:textId="77777777" w:rsidR="005856C4" w:rsidRDefault="005856C4" w:rsidP="005856C4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103. Vrednovanje – O pjesmi ovo znam </w:t>
      </w:r>
      <w:r>
        <w:rPr>
          <w:sz w:val="20"/>
          <w:szCs w:val="20"/>
        </w:rPr>
        <w:t>– provjeravanje ispit znanja</w:t>
      </w:r>
    </w:p>
    <w:p w14:paraId="2F0FABB8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A.4.3.</w:t>
      </w:r>
    </w:p>
    <w:p w14:paraId="073B907B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tekst i prepričava sadržaj teksta služeći se bilješkama.</w:t>
      </w:r>
    </w:p>
    <w:p w14:paraId="132281F9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A.4.5.</w:t>
      </w:r>
    </w:p>
    <w:p w14:paraId="2DE0E548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pravila.</w:t>
      </w:r>
    </w:p>
    <w:p w14:paraId="27C8BAFF" w14:textId="77777777" w:rsidR="005856C4" w:rsidRDefault="005856C4" w:rsidP="005856C4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</w:t>
      </w:r>
      <w:r>
        <w:rPr>
          <w:color w:val="231F20"/>
          <w:sz w:val="20"/>
          <w:szCs w:val="20"/>
        </w:rPr>
        <w:t xml:space="preserve">. </w:t>
      </w:r>
    </w:p>
    <w:p w14:paraId="5ABA992F" w14:textId="77777777" w:rsidR="005856C4" w:rsidRDefault="005856C4" w:rsidP="005856C4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43938407" w14:textId="77777777" w:rsidR="005856C4" w:rsidRDefault="005856C4" w:rsidP="005856C4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  <w:r>
        <w:rPr>
          <w:color w:val="231F20"/>
          <w:sz w:val="20"/>
          <w:szCs w:val="20"/>
        </w:rPr>
        <w:t xml:space="preserve"> </w:t>
      </w:r>
    </w:p>
    <w:p w14:paraId="0D3CE639" w14:textId="77777777" w:rsidR="005856C4" w:rsidRDefault="005856C4" w:rsidP="005856C4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teksta.</w:t>
      </w:r>
    </w:p>
    <w:p w14:paraId="7458DED6" w14:textId="77777777" w:rsidR="005856C4" w:rsidRDefault="005856C4" w:rsidP="005856C4">
      <w:pPr>
        <w:spacing w:after="48" w:line="240" w:lineRule="auto"/>
        <w:rPr>
          <w:color w:val="231F20"/>
          <w:sz w:val="20"/>
          <w:szCs w:val="20"/>
        </w:rPr>
      </w:pPr>
    </w:p>
    <w:p w14:paraId="1069B88C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grafičku strukturu teksta i sadržaj</w:t>
      </w:r>
    </w:p>
    <w:p w14:paraId="42D98FA0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2F67D2E1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3D11CED7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6F38E46C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749FE6A9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znanja</w:t>
      </w:r>
    </w:p>
    <w:p w14:paraId="3560E319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60F4F9BE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311DC8B0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5EA8D988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EAE2F32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pjesničke slike (slika u pokretu, slika u mirovanju), personifikaciju i onomatopeju u književnome tekstu</w:t>
      </w:r>
    </w:p>
    <w:p w14:paraId="4B553D26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poetskih tekstova: stih, strofa, ritam, zvučnost, slikovitost, ponavljanje u stihu, pjesničke slike, onomatopeja, personifikacija</w:t>
      </w:r>
    </w:p>
    <w:p w14:paraId="464F2893" w14:textId="77777777" w:rsidR="005856C4" w:rsidRDefault="005856C4" w:rsidP="003A0CF5">
      <w:pPr>
        <w:spacing w:line="240" w:lineRule="auto"/>
        <w:rPr>
          <w:color w:val="00B050"/>
          <w:sz w:val="20"/>
          <w:szCs w:val="20"/>
        </w:rPr>
      </w:pPr>
    </w:p>
    <w:p w14:paraId="00000DFB" w14:textId="2017A62F" w:rsidR="00C4413E" w:rsidRPr="009126CA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10</w:t>
      </w:r>
      <w:r w:rsidR="005856C4">
        <w:rPr>
          <w:color w:val="00B050"/>
          <w:sz w:val="20"/>
          <w:szCs w:val="20"/>
        </w:rPr>
        <w:t>4</w:t>
      </w:r>
      <w:r>
        <w:rPr>
          <w:color w:val="00B050"/>
          <w:sz w:val="20"/>
          <w:szCs w:val="20"/>
        </w:rPr>
        <w:t xml:space="preserve">. </w:t>
      </w:r>
      <w:r>
        <w:rPr>
          <w:i/>
          <w:color w:val="00B050"/>
          <w:sz w:val="20"/>
          <w:szCs w:val="20"/>
        </w:rPr>
        <w:t>Ljubav,</w:t>
      </w:r>
      <w:r>
        <w:rPr>
          <w:color w:val="00B050"/>
          <w:sz w:val="20"/>
          <w:szCs w:val="20"/>
        </w:rPr>
        <w:t xml:space="preserve"> Mladen Kušec </w:t>
      </w:r>
      <w:r w:rsidR="009126CA">
        <w:rPr>
          <w:color w:val="00B050"/>
          <w:sz w:val="20"/>
          <w:szCs w:val="20"/>
        </w:rPr>
        <w:t>–</w:t>
      </w:r>
      <w:r w:rsidR="009126CA" w:rsidRPr="009126CA">
        <w:rPr>
          <w:sz w:val="20"/>
          <w:szCs w:val="20"/>
        </w:rPr>
        <w:t xml:space="preserve"> </w:t>
      </w:r>
      <w:r w:rsidRPr="009126CA">
        <w:rPr>
          <w:sz w:val="20"/>
          <w:szCs w:val="20"/>
        </w:rPr>
        <w:t>interpretacija</w:t>
      </w:r>
    </w:p>
    <w:p w14:paraId="00000DFC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</w:t>
      </w:r>
      <w:r>
        <w:rPr>
          <w:color w:val="231F20"/>
          <w:sz w:val="20"/>
          <w:szCs w:val="20"/>
        </w:rPr>
        <w:t xml:space="preserve">. </w:t>
      </w:r>
    </w:p>
    <w:p w14:paraId="00000DFD" w14:textId="77777777" w:rsidR="00C4413E" w:rsidRDefault="00631BE3" w:rsidP="003A0CF5">
      <w:pPr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00000DFE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0DF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0E0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0E0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00000E0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0000E0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0E0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0000E05" w14:textId="77777777" w:rsidR="00C4413E" w:rsidRDefault="00C4413E" w:rsidP="003A0CF5">
      <w:pPr>
        <w:spacing w:line="240" w:lineRule="auto"/>
        <w:rPr>
          <w:color w:val="00B050"/>
          <w:sz w:val="20"/>
          <w:szCs w:val="20"/>
        </w:rPr>
      </w:pPr>
    </w:p>
    <w:p w14:paraId="00000E1D" w14:textId="1F3B33B1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10</w:t>
      </w:r>
      <w:r w:rsidR="005856C4">
        <w:rPr>
          <w:color w:val="00B050"/>
          <w:sz w:val="20"/>
          <w:szCs w:val="20"/>
        </w:rPr>
        <w:t>5</w:t>
      </w:r>
      <w:r>
        <w:rPr>
          <w:color w:val="00B050"/>
          <w:sz w:val="20"/>
          <w:szCs w:val="20"/>
        </w:rPr>
        <w:t>.</w:t>
      </w:r>
      <w:r w:rsidR="002755DA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 xml:space="preserve">Priče su krasne kad su tu basne </w:t>
      </w:r>
      <w:r>
        <w:rPr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učenje novog sadržaja</w:t>
      </w:r>
    </w:p>
    <w:p w14:paraId="00000E1E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  <w:r>
        <w:rPr>
          <w:color w:val="231F20"/>
          <w:sz w:val="20"/>
          <w:szCs w:val="20"/>
        </w:rPr>
        <w:t xml:space="preserve"> </w:t>
      </w:r>
    </w:p>
    <w:p w14:paraId="00000E1F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teksta.</w:t>
      </w:r>
    </w:p>
    <w:p w14:paraId="00000E20" w14:textId="77777777" w:rsidR="00C4413E" w:rsidRDefault="00C4413E" w:rsidP="003A0CF5">
      <w:pPr>
        <w:spacing w:after="0" w:line="240" w:lineRule="auto"/>
        <w:rPr>
          <w:b/>
          <w:sz w:val="20"/>
          <w:szCs w:val="20"/>
        </w:rPr>
      </w:pPr>
    </w:p>
    <w:p w14:paraId="00000E2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lastRenderedPageBreak/>
        <w:t>– objašnjava osnovna obilježja pripovijetke, pjesme, bajke, basne, zagonetke, igrokaza, biografije i dječjega romana, mudre izreke</w:t>
      </w:r>
    </w:p>
    <w:p w14:paraId="00000E2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pjesničke slike (slika u pokretu, slika u mirovanju), personifikaciju i onomatopeju u književnome tekstu</w:t>
      </w:r>
    </w:p>
    <w:p w14:paraId="00000E24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</w:p>
    <w:p w14:paraId="00000E25" w14:textId="1404ECD2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10</w:t>
      </w:r>
      <w:r w:rsidR="005856C4">
        <w:rPr>
          <w:color w:val="00B050"/>
          <w:sz w:val="20"/>
          <w:szCs w:val="20"/>
        </w:rPr>
        <w:t>6</w:t>
      </w:r>
      <w:r>
        <w:rPr>
          <w:color w:val="00B050"/>
          <w:sz w:val="20"/>
          <w:szCs w:val="20"/>
        </w:rPr>
        <w:t>. Obrada lektirnog naslova (prijedlog: basne po izboru učiteljice/učitelja)</w:t>
      </w:r>
    </w:p>
    <w:p w14:paraId="00000E26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OŠ HJ A.4.1.</w:t>
      </w:r>
      <w:r>
        <w:rPr>
          <w:sz w:val="20"/>
          <w:szCs w:val="20"/>
        </w:rPr>
        <w:t xml:space="preserve"> </w:t>
      </w:r>
    </w:p>
    <w:p w14:paraId="00000E27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razgovara i govori u skladu s komunikacijskom situacijom.</w:t>
      </w:r>
    </w:p>
    <w:p w14:paraId="00000E28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OŠ HJ A.4.2</w:t>
      </w:r>
      <w:r>
        <w:rPr>
          <w:sz w:val="20"/>
          <w:szCs w:val="20"/>
        </w:rPr>
        <w:t xml:space="preserve">. </w:t>
      </w:r>
    </w:p>
    <w:p w14:paraId="00000E29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sluša različite tekstove, izdvaja važne podatke i prepričava sadržaj poslušanoga teksta.</w:t>
      </w:r>
    </w:p>
    <w:p w14:paraId="00000E2A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OŠ HJ B.4.1.</w:t>
      </w:r>
      <w:r>
        <w:rPr>
          <w:sz w:val="20"/>
          <w:szCs w:val="20"/>
        </w:rPr>
        <w:t xml:space="preserve"> </w:t>
      </w:r>
    </w:p>
    <w:p w14:paraId="00000E2B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izražava doživljaj književnoga teksta u skladu s vlastitim čitateljskim iskustvom.</w:t>
      </w:r>
    </w:p>
    <w:p w14:paraId="00000E2C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OŠ HJ B.4.3.</w:t>
      </w:r>
      <w:r>
        <w:rPr>
          <w:sz w:val="20"/>
          <w:szCs w:val="20"/>
        </w:rPr>
        <w:t xml:space="preserve"> </w:t>
      </w:r>
    </w:p>
    <w:p w14:paraId="00000E2D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čita književne tekstove prema vlastitome interesu i obrazlaže svoj izbor.</w:t>
      </w:r>
    </w:p>
    <w:p w14:paraId="00000E2E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OŠ HJ B.4.4.</w:t>
      </w:r>
      <w:r>
        <w:rPr>
          <w:sz w:val="20"/>
          <w:szCs w:val="20"/>
        </w:rPr>
        <w:t xml:space="preserve"> </w:t>
      </w:r>
    </w:p>
    <w:p w14:paraId="00000E2F" w14:textId="77777777" w:rsidR="00C4413E" w:rsidRDefault="00631BE3" w:rsidP="003A0CF5">
      <w:pPr>
        <w:spacing w:after="0" w:line="240" w:lineRule="auto"/>
        <w:rPr>
          <w:b/>
          <w:color w:val="231F20"/>
          <w:sz w:val="20"/>
          <w:szCs w:val="20"/>
        </w:rPr>
      </w:pPr>
      <w:r>
        <w:rPr>
          <w:sz w:val="20"/>
          <w:szCs w:val="20"/>
        </w:rPr>
        <w:t xml:space="preserve">Učenik se stvaralački izražava potaknut književnim tekstom, iskustvima </w:t>
      </w:r>
      <w:r>
        <w:rPr>
          <w:color w:val="231F20"/>
          <w:sz w:val="20"/>
          <w:szCs w:val="20"/>
          <w:highlight w:val="white"/>
        </w:rPr>
        <w:t>i doživljajima.</w:t>
      </w:r>
    </w:p>
    <w:p w14:paraId="00000E30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00000E31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Prema izboru učiteljice/učitelja.</w:t>
      </w:r>
    </w:p>
    <w:p w14:paraId="00000E32" w14:textId="7411EFFF" w:rsidR="00C4413E" w:rsidRDefault="00C4413E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</w:p>
    <w:p w14:paraId="5574781F" w14:textId="4FB6917A" w:rsidR="005856C4" w:rsidRDefault="005856C4" w:rsidP="005856C4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107. </w:t>
      </w:r>
      <w:r w:rsidRPr="002755DA">
        <w:rPr>
          <w:i/>
          <w:iCs/>
          <w:color w:val="00B050"/>
          <w:sz w:val="20"/>
          <w:szCs w:val="20"/>
        </w:rPr>
        <w:t>Karneval</w:t>
      </w:r>
      <w:r>
        <w:rPr>
          <w:color w:val="00B050"/>
          <w:sz w:val="20"/>
          <w:szCs w:val="20"/>
        </w:rPr>
        <w:t xml:space="preserve">, Zvonimir Balog </w:t>
      </w:r>
      <w:r>
        <w:rPr>
          <w:sz w:val="20"/>
          <w:szCs w:val="20"/>
        </w:rPr>
        <w:t>– interpretacija</w:t>
      </w:r>
    </w:p>
    <w:p w14:paraId="70311766" w14:textId="77777777" w:rsidR="005856C4" w:rsidRDefault="005856C4" w:rsidP="005856C4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</w:t>
      </w:r>
      <w:r>
        <w:rPr>
          <w:color w:val="231F20"/>
          <w:sz w:val="20"/>
          <w:szCs w:val="20"/>
        </w:rPr>
        <w:t xml:space="preserve">. </w:t>
      </w:r>
    </w:p>
    <w:p w14:paraId="265B919A" w14:textId="77777777" w:rsidR="005856C4" w:rsidRDefault="005856C4" w:rsidP="005856C4">
      <w:pPr>
        <w:spacing w:after="48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21ED8A01" w14:textId="77777777" w:rsidR="005856C4" w:rsidRDefault="005856C4" w:rsidP="005856C4">
      <w:pPr>
        <w:spacing w:after="0" w:line="240" w:lineRule="auto"/>
        <w:rPr>
          <w:sz w:val="20"/>
          <w:szCs w:val="20"/>
        </w:rPr>
      </w:pPr>
    </w:p>
    <w:p w14:paraId="30D3FFA9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5003D22E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3DA31C1B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357A1924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2823520C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6F30FB00" w14:textId="5CFA981E" w:rsidR="009F2270" w:rsidRDefault="005856C4" w:rsidP="005856C4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14AAA220" w14:textId="711A5653" w:rsidR="005856C4" w:rsidRDefault="005856C4" w:rsidP="005856C4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</w:p>
    <w:p w14:paraId="1A6EB0E8" w14:textId="77777777" w:rsidR="005856C4" w:rsidRDefault="005856C4" w:rsidP="005856C4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</w:p>
    <w:p w14:paraId="00000E33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0E34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E35" w14:textId="77777777" w:rsidR="00C4413E" w:rsidRDefault="00631BE3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22. POVRŠINA, tekstura, CVIJEĆE U VAZI – VALENTINOVO, crni flomaster</w:t>
      </w:r>
    </w:p>
    <w:p w14:paraId="00000E36" w14:textId="77777777" w:rsidR="00C4413E" w:rsidRDefault="00C4413E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</w:p>
    <w:p w14:paraId="00000E3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A.4.1. Učenici likovnim i vizualnim izražavanjem interpretiraju različite sadržaje.</w:t>
      </w:r>
    </w:p>
    <w:p w14:paraId="00000E3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0E3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0E3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OŠ LK B.4.2. Učenici opisuju i uspoređuju svoj likovni ili vizualni rad i radove drugih učenika te opisuju vlastiti </w:t>
      </w:r>
      <w:r>
        <w:rPr>
          <w:sz w:val="20"/>
          <w:szCs w:val="20"/>
        </w:rPr>
        <w:t>doživljaj stvaranja.</w:t>
      </w:r>
    </w:p>
    <w:p w14:paraId="00000E3B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0E3C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GLAZBENA KULTURA</w:t>
      </w:r>
    </w:p>
    <w:p w14:paraId="00000E3D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22. GLAZBA  JE MELODIJA – pjevaj melodiju  - Ob-La-Di, Ob-La-Da/ Vesela pjesma</w:t>
      </w:r>
    </w:p>
    <w:p w14:paraId="00000E3E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E3F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A.4.1. Učenik poznaje određeni broj skladbi.</w:t>
      </w:r>
    </w:p>
    <w:p w14:paraId="00000E40" w14:textId="283114EA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A.4.2. Učenik temeljem slušanja razlikuje pojedine glazbeno</w:t>
      </w:r>
      <w:r w:rsidR="002755DA">
        <w:rPr>
          <w:color w:val="231F2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izražajne sastavnice, osnovne skupine glazbala i pjevačkih glasova te boje muških i ženskih pjevačkih glasova.</w:t>
      </w:r>
    </w:p>
    <w:p w14:paraId="00000E41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B.4.1. Učenik sudjeluje u zajedničkoj izvedbi te vrednuje zajedničku izvedbu.</w:t>
      </w:r>
    </w:p>
    <w:p w14:paraId="00000E42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B.4.2. Učenik pjevanjem izvodi tradicijske pjesme iz Hrvatske i svijeta.</w:t>
      </w:r>
    </w:p>
    <w:p w14:paraId="00000E43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lastRenderedPageBreak/>
        <w:t>OŠ GK B.4.3. Učenik izvodi glazbene igre uz pjevanje, slušanje glazbe.</w:t>
      </w:r>
    </w:p>
    <w:p w14:paraId="00000E44" w14:textId="3E784D0F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B.4.4. Učenik sudjeluje u aktivnostima glazbenog stvaralaštva. Svira dobe, kraće ritamske obrasce i pratnju te kraće instrumentalne skladbe</w:t>
      </w:r>
      <w:r w:rsidR="002755DA">
        <w:rPr>
          <w:color w:val="231F2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služeći se notnim pismom pri sviranju.</w:t>
      </w:r>
    </w:p>
    <w:p w14:paraId="00000E45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C.4.1. Učenik na osnovu slušanja glazbe i aktivnog muziciranja prepoznaje različite uloge i vrste glazbe.</w:t>
      </w:r>
    </w:p>
    <w:p w14:paraId="00000E46" w14:textId="77777777" w:rsidR="00C4413E" w:rsidRDefault="00631BE3" w:rsidP="003A0CF5">
      <w:pPr>
        <w:widowControl w:val="0"/>
        <w:spacing w:after="0" w:line="240" w:lineRule="auto"/>
        <w:rPr>
          <w:color w:val="00B050"/>
          <w:sz w:val="20"/>
          <w:szCs w:val="20"/>
        </w:rPr>
      </w:pPr>
      <w:r>
        <w:rPr>
          <w:color w:val="231F20"/>
          <w:sz w:val="20"/>
          <w:szCs w:val="20"/>
        </w:rPr>
        <w:t>OŠ GK C.4.2. Učenik temeljem slušanja, pjevanja i plesa/pokreta upoznaje obilježja hrvatske tradicijske glazbe u vlastitoj sredini (lokalnoj zajednici).</w:t>
      </w:r>
    </w:p>
    <w:p w14:paraId="00000E47" w14:textId="451A2875" w:rsidR="00C4413E" w:rsidRDefault="00C4413E" w:rsidP="003A0CF5">
      <w:pPr>
        <w:spacing w:after="0" w:line="240" w:lineRule="auto"/>
        <w:rPr>
          <w:color w:val="000000"/>
          <w:sz w:val="20"/>
          <w:szCs w:val="20"/>
        </w:rPr>
      </w:pPr>
    </w:p>
    <w:p w14:paraId="178EFB48" w14:textId="77777777" w:rsidR="009F2270" w:rsidRDefault="009F2270" w:rsidP="003A0CF5">
      <w:pPr>
        <w:spacing w:after="0" w:line="240" w:lineRule="auto"/>
        <w:rPr>
          <w:color w:val="000000"/>
          <w:sz w:val="20"/>
          <w:szCs w:val="20"/>
        </w:rPr>
      </w:pPr>
    </w:p>
    <w:p w14:paraId="00000E48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  <w:highlight w:val="white"/>
        </w:rPr>
      </w:pPr>
      <w:r>
        <w:rPr>
          <w:color w:val="00B0F0"/>
          <w:sz w:val="20"/>
          <w:szCs w:val="20"/>
          <w:highlight w:val="white"/>
        </w:rPr>
        <w:t>MATEMATIKA</w:t>
      </w:r>
    </w:p>
    <w:p w14:paraId="3E52E54C" w14:textId="77777777" w:rsidR="00DB66B4" w:rsidRDefault="00DB66B4" w:rsidP="00DB66B4">
      <w:pPr>
        <w:spacing w:after="0" w:line="240" w:lineRule="auto"/>
        <w:rPr>
          <w:sz w:val="20"/>
          <w:szCs w:val="20"/>
        </w:rPr>
      </w:pPr>
    </w:p>
    <w:p w14:paraId="0D337C9D" w14:textId="241CD877" w:rsidR="00DB66B4" w:rsidRDefault="00DB66B4" w:rsidP="00DB66B4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8</w:t>
      </w:r>
      <w:r>
        <w:rPr>
          <w:color w:val="00B050"/>
          <w:sz w:val="20"/>
          <w:szCs w:val="20"/>
        </w:rPr>
        <w:t>3</w:t>
      </w:r>
      <w:r>
        <w:rPr>
          <w:color w:val="00B050"/>
          <w:sz w:val="20"/>
          <w:szCs w:val="20"/>
        </w:rPr>
        <w:t xml:space="preserve">. MNOŽIMO I PUTUJEMO SVIJETOM, Pisano množenje višeznamenkastog broja dvoznamenkastim brojem </w:t>
      </w:r>
      <w:r>
        <w:rPr>
          <w:sz w:val="20"/>
          <w:szCs w:val="20"/>
        </w:rPr>
        <w:t>– ponavljanje</w:t>
      </w:r>
    </w:p>
    <w:p w14:paraId="0B404B03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3C8A5981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2298722C" w14:textId="77777777" w:rsidR="00DB66B4" w:rsidRDefault="00DB66B4" w:rsidP="00DB66B4">
      <w:pPr>
        <w:spacing w:after="0" w:line="240" w:lineRule="auto"/>
        <w:rPr>
          <w:sz w:val="20"/>
          <w:szCs w:val="20"/>
        </w:rPr>
      </w:pPr>
    </w:p>
    <w:p w14:paraId="4D60C053" w14:textId="77777777" w:rsidR="00DB66B4" w:rsidRDefault="00DB66B4" w:rsidP="00DB66B4">
      <w:pPr>
        <w:spacing w:after="0" w:line="240" w:lineRule="auto"/>
        <w:ind w:left="-2"/>
        <w:rPr>
          <w:sz w:val="20"/>
          <w:szCs w:val="20"/>
        </w:rPr>
      </w:pPr>
      <w:r>
        <w:rPr>
          <w:sz w:val="20"/>
          <w:szCs w:val="20"/>
        </w:rPr>
        <w:t xml:space="preserve">Pisano množi  dvoznamenkastim brojevima u skupu prirodnih brojeva do milijun. Primjenjuje postupak pisanoga množenja u različitim tipovima zadataka. </w:t>
      </w:r>
    </w:p>
    <w:p w14:paraId="13BF0ECA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Pisano zbraja i oduzima u skupu prirodnih brojeva do milijun.</w:t>
      </w:r>
    </w:p>
    <w:p w14:paraId="23A71EAC" w14:textId="77777777" w:rsidR="00DB66B4" w:rsidRDefault="00DB66B4" w:rsidP="00DB66B4">
      <w:pPr>
        <w:spacing w:after="0" w:line="240" w:lineRule="auto"/>
        <w:rPr>
          <w:color w:val="00B050"/>
          <w:sz w:val="20"/>
          <w:szCs w:val="20"/>
        </w:rPr>
      </w:pPr>
    </w:p>
    <w:p w14:paraId="5D50644E" w14:textId="432F4B05" w:rsidR="00DB66B4" w:rsidRDefault="00DB66B4" w:rsidP="00DB66B4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8</w:t>
      </w:r>
      <w:r>
        <w:rPr>
          <w:color w:val="00B050"/>
          <w:sz w:val="20"/>
          <w:szCs w:val="20"/>
        </w:rPr>
        <w:t>4</w:t>
      </w:r>
      <w:r>
        <w:rPr>
          <w:color w:val="00B050"/>
          <w:sz w:val="20"/>
          <w:szCs w:val="20"/>
        </w:rPr>
        <w:t>.</w:t>
      </w:r>
      <w:r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 xml:space="preserve">Usustavljivanje gradiva: Pisano množenje – </w:t>
      </w:r>
      <w:r>
        <w:rPr>
          <w:sz w:val="20"/>
          <w:szCs w:val="20"/>
        </w:rPr>
        <w:t>ponavljanje</w:t>
      </w:r>
    </w:p>
    <w:p w14:paraId="7024EA89" w14:textId="77777777" w:rsidR="00DB66B4" w:rsidRDefault="00DB66B4" w:rsidP="00DB66B4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534680AE" w14:textId="77777777" w:rsidR="00DB66B4" w:rsidRDefault="00DB66B4" w:rsidP="00DB66B4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 prirodnim brojevima do milijun. </w:t>
      </w:r>
    </w:p>
    <w:p w14:paraId="52C3773D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2FC24BCF" w14:textId="77777777" w:rsidR="00DB66B4" w:rsidRDefault="00DB66B4" w:rsidP="00DB66B4">
      <w:pPr>
        <w:spacing w:after="0" w:line="240" w:lineRule="auto"/>
        <w:rPr>
          <w:sz w:val="20"/>
          <w:szCs w:val="20"/>
        </w:rPr>
      </w:pPr>
    </w:p>
    <w:p w14:paraId="4BE30636" w14:textId="77777777" w:rsidR="00DB66B4" w:rsidRDefault="00DB66B4" w:rsidP="00DB66B4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Pisano množi brojeve u skupu prirodnih brojeva do milijun. Procjenjuje rezultat u zadatku prije postupka pisanoga računanja. Primjenjuje postupak pisanoga množenja u različitim tipovima zadataka.</w:t>
      </w:r>
    </w:p>
    <w:p w14:paraId="5F72206E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Služi se prirodnim brojevima do milijun.</w:t>
      </w:r>
    </w:p>
    <w:p w14:paraId="3852FB7F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Pisano zbraja i oduzima u skupu prirodnih brojeva do milijun.</w:t>
      </w:r>
    </w:p>
    <w:p w14:paraId="62870150" w14:textId="77777777" w:rsidR="00DB66B4" w:rsidRDefault="00DB66B4" w:rsidP="00DB66B4">
      <w:pPr>
        <w:spacing w:after="0" w:line="240" w:lineRule="auto"/>
        <w:rPr>
          <w:color w:val="231F20"/>
          <w:sz w:val="20"/>
          <w:szCs w:val="20"/>
        </w:rPr>
      </w:pPr>
    </w:p>
    <w:p w14:paraId="704A5385" w14:textId="125921B3" w:rsidR="00DB66B4" w:rsidRDefault="00DB66B4" w:rsidP="00DB66B4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8</w:t>
      </w:r>
      <w:r>
        <w:rPr>
          <w:color w:val="00B050"/>
          <w:sz w:val="20"/>
          <w:szCs w:val="20"/>
        </w:rPr>
        <w:t>5</w:t>
      </w:r>
      <w:r>
        <w:rPr>
          <w:color w:val="00B050"/>
          <w:sz w:val="20"/>
          <w:szCs w:val="20"/>
        </w:rPr>
        <w:t xml:space="preserve">. PONAVLJANJE: Pisano množenje </w:t>
      </w:r>
      <w:r>
        <w:rPr>
          <w:sz w:val="20"/>
          <w:szCs w:val="20"/>
        </w:rPr>
        <w:t>– ponavljanje</w:t>
      </w:r>
    </w:p>
    <w:p w14:paraId="6E730003" w14:textId="77777777" w:rsidR="00DB66B4" w:rsidRDefault="00DB66B4" w:rsidP="00DB66B4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4CD4661B" w14:textId="77777777" w:rsidR="00DB66B4" w:rsidRDefault="00DB66B4" w:rsidP="00DB66B4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 prirodnim brojevima do milijun. </w:t>
      </w:r>
    </w:p>
    <w:p w14:paraId="0B5DECC2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2D5084E0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color w:val="231F20"/>
          <w:sz w:val="20"/>
          <w:szCs w:val="20"/>
        </w:rPr>
        <w:t xml:space="preserve">MAT OŠ B.4.1. Određuje vrijednost nepoznate veličine u jednakostima ili nejednakostima.  </w:t>
      </w:r>
    </w:p>
    <w:p w14:paraId="05065A46" w14:textId="77777777" w:rsidR="00DB66B4" w:rsidRDefault="00DB66B4" w:rsidP="00DB66B4">
      <w:pPr>
        <w:spacing w:after="0" w:line="240" w:lineRule="auto"/>
        <w:rPr>
          <w:sz w:val="20"/>
          <w:szCs w:val="20"/>
        </w:rPr>
      </w:pPr>
    </w:p>
    <w:p w14:paraId="5FC1DB30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color w:val="231F20"/>
          <w:sz w:val="20"/>
          <w:szCs w:val="20"/>
        </w:rPr>
        <w:t>Pisano množi brojeve u skupu prirodnih brojeva do milijun. Procjenjuje rezultat u zadatku prije postupka pisanoga računanja. Primjenjuje postupak pisanoga množenja u različitim tipovima zadataka.</w:t>
      </w:r>
    </w:p>
    <w:p w14:paraId="2B029D46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Služi se prirodnim brojevima do milijun.</w:t>
      </w:r>
    </w:p>
    <w:p w14:paraId="1E58624B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Pisano zbraja i oduzima u skupu prirodnih brojeva do milijun.</w:t>
      </w:r>
    </w:p>
    <w:p w14:paraId="3FBFA53F" w14:textId="77777777" w:rsidR="00DB66B4" w:rsidRDefault="00DB66B4" w:rsidP="00DB66B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</w:t>
      </w:r>
      <w:r>
        <w:rPr>
          <w:color w:val="231F20"/>
          <w:sz w:val="20"/>
          <w:szCs w:val="20"/>
        </w:rPr>
        <w:t>dređuje vrijednost nepoznate veličine u jednakostima ili nejednakostima.  Računa nepoznati broj primjenom veze među računskim operacijama.</w:t>
      </w:r>
    </w:p>
    <w:p w14:paraId="36333F19" w14:textId="006E8814" w:rsidR="00DB66B4" w:rsidRDefault="00DB66B4" w:rsidP="00DB66B4">
      <w:pPr>
        <w:spacing w:after="0" w:line="240" w:lineRule="auto"/>
        <w:rPr>
          <w:color w:val="231F20"/>
          <w:sz w:val="20"/>
          <w:szCs w:val="20"/>
        </w:rPr>
      </w:pPr>
    </w:p>
    <w:p w14:paraId="2B4C027D" w14:textId="0FEE9904" w:rsidR="00DB66B4" w:rsidRDefault="00DB66B4" w:rsidP="00DB66B4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8</w:t>
      </w:r>
      <w:r>
        <w:rPr>
          <w:color w:val="00B050"/>
          <w:sz w:val="20"/>
          <w:szCs w:val="20"/>
        </w:rPr>
        <w:t>6</w:t>
      </w:r>
      <w:r>
        <w:rPr>
          <w:color w:val="00B050"/>
          <w:sz w:val="20"/>
          <w:szCs w:val="20"/>
        </w:rPr>
        <w:t xml:space="preserve">. Ispit znanja: Pisano množenje brojeva – ponavljanje i vježbanje </w:t>
      </w:r>
      <w:r>
        <w:rPr>
          <w:sz w:val="20"/>
          <w:szCs w:val="20"/>
        </w:rPr>
        <w:t>– provjera</w:t>
      </w:r>
    </w:p>
    <w:p w14:paraId="1E0839AC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3C99412B" w14:textId="77777777" w:rsidR="00DB66B4" w:rsidRDefault="00DB66B4" w:rsidP="00DB66B4">
      <w:pPr>
        <w:spacing w:after="0" w:line="240" w:lineRule="auto"/>
        <w:rPr>
          <w:sz w:val="20"/>
          <w:szCs w:val="20"/>
        </w:rPr>
      </w:pPr>
    </w:p>
    <w:p w14:paraId="5E65E59C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Množi  brojeve do milijun. </w:t>
      </w:r>
    </w:p>
    <w:p w14:paraId="06268D75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Procjenjuje rezultat u zadatku prije postupka pisanoga računanja.</w:t>
      </w:r>
    </w:p>
    <w:p w14:paraId="100D77AE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Primjenjuje postupak pisanoga množenja dvoznamenkastim brojem u različitim tipovima zadataka.</w:t>
      </w:r>
    </w:p>
    <w:p w14:paraId="2B6715A6" w14:textId="77777777" w:rsidR="00DB66B4" w:rsidRDefault="00DB66B4" w:rsidP="00DB66B4">
      <w:pPr>
        <w:spacing w:after="0" w:line="240" w:lineRule="auto"/>
        <w:rPr>
          <w:color w:val="231F20"/>
          <w:sz w:val="20"/>
          <w:szCs w:val="20"/>
        </w:rPr>
      </w:pPr>
    </w:p>
    <w:p w14:paraId="00000E49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  <w:highlight w:val="white"/>
        </w:rPr>
      </w:pPr>
    </w:p>
    <w:p w14:paraId="634AA669" w14:textId="3A7F6163" w:rsidR="009F2270" w:rsidRDefault="009F2270" w:rsidP="003A0CF5">
      <w:pPr>
        <w:spacing w:after="200" w:line="240" w:lineRule="auto"/>
        <w:rPr>
          <w:color w:val="00B050"/>
          <w:sz w:val="20"/>
          <w:szCs w:val="20"/>
        </w:rPr>
      </w:pPr>
      <w:r>
        <w:rPr>
          <w:color w:val="00B0F0"/>
          <w:sz w:val="20"/>
          <w:szCs w:val="20"/>
          <w:highlight w:val="white"/>
        </w:rPr>
        <w:t>PRIRODA</w:t>
      </w:r>
    </w:p>
    <w:p w14:paraId="1AB0D6B8" w14:textId="694FDB6F" w:rsidR="00276810" w:rsidRDefault="009F2270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B050"/>
          <w:sz w:val="20"/>
          <w:szCs w:val="20"/>
        </w:rPr>
        <w:t xml:space="preserve">63. </w:t>
      </w:r>
      <w:r w:rsidR="00497EF4" w:rsidRPr="00497EF4">
        <w:rPr>
          <w:color w:val="00B050"/>
          <w:sz w:val="20"/>
          <w:szCs w:val="20"/>
        </w:rPr>
        <w:t>Republika Hrvatska</w:t>
      </w:r>
      <w:r w:rsidR="00497EF4">
        <w:rPr>
          <w:color w:val="000000"/>
          <w:sz w:val="20"/>
          <w:szCs w:val="20"/>
        </w:rPr>
        <w:t xml:space="preserve"> – sat vježbanja i ponavljanja</w:t>
      </w:r>
    </w:p>
    <w:p w14:paraId="37A22A2F" w14:textId="77777777" w:rsidR="002755DA" w:rsidRDefault="002755DA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02AEE60E" w14:textId="77777777" w:rsidR="00497EF4" w:rsidRDefault="00497EF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PID OŠ A.4.3. Učenik objašnjava organiziranost Republike Hrvatske i njezina nacionalna obilježja.; P</w:t>
      </w:r>
    </w:p>
    <w:p w14:paraId="75EE235D" w14:textId="77777777" w:rsidR="00497EF4" w:rsidRDefault="00497EF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ID OŠ B.4.1. Učenik vrednuje važnost odgovornoga odnosa prema sebi, drugima i prirodi.; </w:t>
      </w:r>
    </w:p>
    <w:p w14:paraId="78820B00" w14:textId="77777777" w:rsidR="00497EF4" w:rsidRDefault="00497EF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B.4.3. Učenik se snalazi u promjenama i odnosima u vremenu te pripovijeda povijesnu priču o prošlim događajima i o značajnim osobama iz zavičaja i/ili Republike Hrvatske.; </w:t>
      </w:r>
    </w:p>
    <w:p w14:paraId="32439CD9" w14:textId="77777777" w:rsidR="00497EF4" w:rsidRDefault="00497EF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C.4.1. Učenik obrazlaže ulogu, utjecaj i važnost povijesnoga nasljeđa te prirodnih i društvenih različitosti domovine na razvoj nacionalnoga identiteta.; </w:t>
      </w:r>
    </w:p>
    <w:p w14:paraId="34B8CD72" w14:textId="66E50067" w:rsidR="00497EF4" w:rsidRDefault="00497EF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C.4.2. Učenik zaključuje o utjecaju prava i dužnosti na pojedinca i zajednicu te o važnosti slobode za pojedinca i društvo.</w:t>
      </w:r>
    </w:p>
    <w:p w14:paraId="7A4D6BDF" w14:textId="07303EE7" w:rsidR="00497EF4" w:rsidRDefault="00497EF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18DC884C" w14:textId="77777777" w:rsidR="00497EF4" w:rsidRDefault="00497EF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Objašnjava ulogu nacionalnih simbola/obilježja. </w:t>
      </w:r>
    </w:p>
    <w:p w14:paraId="60E9E52E" w14:textId="5F65956A" w:rsidR="00497EF4" w:rsidRDefault="00497EF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Raspravlja o svojoj ulozi i povezanosti s domovinom prema događajima, interesima, vrijednostima. Istražuje prirodnu i društvenu raznolikost, posebnost i prepoznatljivost domovine koristeći se različitim izvorima.</w:t>
      </w:r>
    </w:p>
    <w:p w14:paraId="5721DA20" w14:textId="48B9D691" w:rsidR="00497EF4" w:rsidRDefault="00497EF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1C694375" w14:textId="1A5D03CA" w:rsidR="00497EF4" w:rsidRDefault="00497EF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 w:rsidRPr="00497EF4">
        <w:rPr>
          <w:color w:val="00B050"/>
          <w:sz w:val="20"/>
          <w:szCs w:val="20"/>
        </w:rPr>
        <w:t>64. Republika Hrvatska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provjere znanja</w:t>
      </w:r>
    </w:p>
    <w:p w14:paraId="7D6720B7" w14:textId="785EFF7E" w:rsidR="00497EF4" w:rsidRDefault="00497EF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298CC9BB" w14:textId="77777777" w:rsidR="00497EF4" w:rsidRDefault="00497EF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A.4.3. Učenik objašnjava organiziranost Republike Hrvatske i njezina nacionalna obilježja.; </w:t>
      </w:r>
    </w:p>
    <w:p w14:paraId="0F4BE5C8" w14:textId="77777777" w:rsidR="00497EF4" w:rsidRDefault="00497EF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B.4.1. Učenik vrednuje važnost odgovornoga odnosa prema sebi, drugima i prirodi.; </w:t>
      </w:r>
    </w:p>
    <w:p w14:paraId="334C83D6" w14:textId="77777777" w:rsidR="00497EF4" w:rsidRDefault="00497EF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B.4.3. Učenik se snalazi u promjenama i odnosima u vremenu te pripovijeda povijesnu priču o prošlim događajima i o značajnim osobama iz zavičaja i/ili Republike Hrvatske.; </w:t>
      </w:r>
    </w:p>
    <w:p w14:paraId="25DB62E8" w14:textId="77777777" w:rsidR="00497EF4" w:rsidRDefault="00497EF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C.4.1. Učenik obrazlaže ulogu, utjecaj i važnost povijesnoga nasljeđa te prirodnih i društvenih različitosti domovine na razvoj nacionalnoga identiteta.; </w:t>
      </w:r>
    </w:p>
    <w:p w14:paraId="6F7C7E14" w14:textId="6C6E277C" w:rsidR="00497EF4" w:rsidRDefault="00497EF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C.4.2. Učenik zaključuje o utjecaju prava i dužnosti na pojedinca i zajednicu te o važnosti slobode za pojedinca i društvo.</w:t>
      </w:r>
    </w:p>
    <w:p w14:paraId="58EDABA5" w14:textId="30DEAC7D" w:rsidR="00497EF4" w:rsidRDefault="00497EF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5C9C5CA0" w14:textId="77777777" w:rsidR="00497EF4" w:rsidRDefault="00497EF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Objašnjava ulogu nacionalnih simbola/obilježja. </w:t>
      </w:r>
    </w:p>
    <w:p w14:paraId="698BFF30" w14:textId="759A56AA" w:rsidR="00497EF4" w:rsidRDefault="00497EF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Raspravlja o svojoj ulozi i povezanosti s domovinom prema događajima, interesima, vrijednostima. Istražuje prirodnu i društvenu raznolikost, posebnost i prepoznatljivost domovine koristeći se različitim izvorima.</w:t>
      </w:r>
    </w:p>
    <w:p w14:paraId="3CFBB138" w14:textId="1ECA75C1" w:rsidR="00497EF4" w:rsidRDefault="00497EF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581440BB" w14:textId="4FBDB48A" w:rsidR="00497EF4" w:rsidRDefault="00497EF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 w:rsidRPr="00497EF4">
        <w:rPr>
          <w:color w:val="00B050"/>
          <w:sz w:val="20"/>
          <w:szCs w:val="20"/>
        </w:rPr>
        <w:t>65. Dolazak Hrvata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učenja novih nastavnih sadržaja</w:t>
      </w:r>
    </w:p>
    <w:p w14:paraId="3BC3F26B" w14:textId="6737B601" w:rsidR="00497EF4" w:rsidRDefault="00497EF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5B85F6B1" w14:textId="77777777" w:rsidR="00497EF4" w:rsidRDefault="00497EF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B.4.3. Učenik se snalazi u promjenama i odnosima u vremenu te pripovijeda povijesnu priču o prošlim događajima i o značajnim osobama iz zavičaja i/ili Republike Hrvatske.; </w:t>
      </w:r>
    </w:p>
    <w:p w14:paraId="5F4E3AF9" w14:textId="3D55D7C4" w:rsidR="00497EF4" w:rsidRDefault="00497EF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C.4.1. Učenik obrazlaže ulogu, utjecaj i važnost povijesnoga nasljeđa te prirodnih i društvenih različitosti domovine na razvoj nacionalnoga identiteta.</w:t>
      </w:r>
    </w:p>
    <w:p w14:paraId="21435086" w14:textId="2E74E1BF" w:rsidR="00497EF4" w:rsidRDefault="00497EF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6076BC3B" w14:textId="77777777" w:rsidR="00497EF4" w:rsidRDefault="00497EF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Istražuje o značajnim osobama i događajima u domovini, povezuje ih s kulturno-povijesnim spomenicima, smješta u vremenske okvire te pokazuje na vremenskoj crti ili lenti vremena (vrijeme doseljenja Hrvata, najznačajniji vladari - Tomislav, Krešimir, Zvonimir, Bašćanska ploča, početak Domovinskoga rata, osamostaljenje Republike Hrvatske, ulazak Republike Hrvatske u Europsku uniju). </w:t>
      </w:r>
    </w:p>
    <w:p w14:paraId="560A63AB" w14:textId="679E718F" w:rsidR="00497EF4" w:rsidRDefault="00497EF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Objašnjava utjecaj istraženih događaja, osoba i promjena na sadašnji život čovjeka. </w:t>
      </w:r>
    </w:p>
    <w:p w14:paraId="550537A6" w14:textId="325E2B26" w:rsidR="00497EF4" w:rsidRDefault="00497EF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Uspoređuje, na istraženim primjerima, odnose i promjene u prošlosti, sadašnjosti u zavičaju i/ili Republici Hrvatskoj i predviđa moguće odnose i promjene u budućnosti.</w:t>
      </w:r>
    </w:p>
    <w:p w14:paraId="61AA2206" w14:textId="56E83C7C" w:rsidR="00497EF4" w:rsidRDefault="00497EF4" w:rsidP="003A0CF5">
      <w:pPr>
        <w:spacing w:after="0" w:line="240" w:lineRule="auto"/>
        <w:ind w:hanging="2"/>
        <w:rPr>
          <w:color w:val="00B0F0"/>
          <w:sz w:val="20"/>
          <w:szCs w:val="20"/>
        </w:rPr>
      </w:pPr>
    </w:p>
    <w:p w14:paraId="26654800" w14:textId="77777777" w:rsidR="00497EF4" w:rsidRDefault="00497EF4" w:rsidP="003A0CF5">
      <w:pPr>
        <w:spacing w:after="0" w:line="240" w:lineRule="auto"/>
        <w:ind w:hanging="2"/>
        <w:rPr>
          <w:color w:val="00B0F0"/>
          <w:sz w:val="20"/>
          <w:szCs w:val="20"/>
        </w:rPr>
      </w:pPr>
    </w:p>
    <w:p w14:paraId="00000E72" w14:textId="26977002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color w:val="00B0F0"/>
          <w:sz w:val="20"/>
          <w:szCs w:val="20"/>
        </w:rPr>
        <w:t xml:space="preserve">TJELESNA I ZDRAVSTVENA KULTURA </w:t>
      </w:r>
    </w:p>
    <w:p w14:paraId="00000E73" w14:textId="77777777" w:rsidR="00C4413E" w:rsidRDefault="00C4413E" w:rsidP="003A0C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2"/>
        <w:rPr>
          <w:sz w:val="20"/>
          <w:szCs w:val="20"/>
        </w:rPr>
      </w:pPr>
    </w:p>
    <w:p w14:paraId="0D2A0A18" w14:textId="1A6C8D85" w:rsidR="00276810" w:rsidRDefault="00276810" w:rsidP="003A0CF5">
      <w:pPr>
        <w:spacing w:line="240" w:lineRule="auto"/>
        <w:rPr>
          <w:color w:val="00B050"/>
          <w:sz w:val="18"/>
          <w:szCs w:val="18"/>
        </w:rPr>
      </w:pPr>
      <w:r>
        <w:rPr>
          <w:color w:val="00B050"/>
          <w:sz w:val="20"/>
          <w:szCs w:val="20"/>
        </w:rPr>
        <w:t>41. Bacanja i hvatanja;</w:t>
      </w:r>
      <w:r w:rsidR="00497EF4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loptom;</w:t>
      </w:r>
      <w:r w:rsidR="00497EF4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Borilački elementi – osnove;</w:t>
      </w:r>
      <w:r w:rsidR="00497EF4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Kolutanje, povaljke  upori</w:t>
      </w:r>
    </w:p>
    <w:p w14:paraId="20D1E581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uočava i izvodi pravilno elemente iz odbojke i vježba zadane aktivnosti.</w:t>
      </w:r>
    </w:p>
    <w:p w14:paraId="2F5E54D7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50E980D0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28FF9B0F" w14:textId="77777777" w:rsidR="00276810" w:rsidRDefault="00276810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Kombinirani sat: Usvajanje i usavršavanje motoričkih znanja</w:t>
      </w:r>
    </w:p>
    <w:p w14:paraId="70EC4CB6" w14:textId="77777777" w:rsidR="00276810" w:rsidRDefault="00276810" w:rsidP="003A0CF5">
      <w:pPr>
        <w:spacing w:after="0" w:line="240" w:lineRule="auto"/>
      </w:pPr>
      <w:r>
        <w:t xml:space="preserve">1. Dodavanje i hvatanje lopte u kretanju u košarci </w:t>
      </w:r>
    </w:p>
    <w:p w14:paraId="3447E026" w14:textId="77777777" w:rsidR="00276810" w:rsidRDefault="00276810" w:rsidP="003A0CF5">
      <w:pPr>
        <w:spacing w:after="0" w:line="240" w:lineRule="auto"/>
      </w:pPr>
      <w:r>
        <w:t>2. Povaljka na leđima iz čučnja</w:t>
      </w:r>
    </w:p>
    <w:p w14:paraId="446ED95C" w14:textId="77777777" w:rsidR="00276810" w:rsidRDefault="00276810" w:rsidP="003A0CF5">
      <w:pPr>
        <w:spacing w:after="0" w:line="240" w:lineRule="auto"/>
      </w:pPr>
      <w:r>
        <w:t xml:space="preserve">3. Kolut naprijed niz kosinu  </w:t>
      </w:r>
    </w:p>
    <w:p w14:paraId="6B958A2B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 xml:space="preserve">4. Postavljanje košarice u odbojci </w:t>
      </w:r>
    </w:p>
    <w:p w14:paraId="62E2751A" w14:textId="77777777" w:rsidR="00276810" w:rsidRDefault="00276810" w:rsidP="003A0CF5">
      <w:pPr>
        <w:spacing w:after="0" w:line="240" w:lineRule="auto"/>
      </w:pPr>
    </w:p>
    <w:p w14:paraId="24B34C6D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VREDNOVANJE KAO UČENJE: PALČEVI</w:t>
      </w:r>
    </w:p>
    <w:p w14:paraId="0D87AD3E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290DED7B" w14:textId="38F2FD56" w:rsidR="00276810" w:rsidRDefault="00276810" w:rsidP="003A0CF5">
      <w:pPr>
        <w:spacing w:line="240" w:lineRule="auto"/>
        <w:rPr>
          <w:color w:val="00B050"/>
          <w:sz w:val="16"/>
          <w:szCs w:val="16"/>
        </w:rPr>
      </w:pPr>
      <w:r>
        <w:rPr>
          <w:color w:val="00B050"/>
          <w:sz w:val="20"/>
          <w:szCs w:val="20"/>
        </w:rPr>
        <w:t>42. Bacanja i hvatanja;</w:t>
      </w:r>
      <w:r w:rsidR="00497EF4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loptom;</w:t>
      </w:r>
      <w:r w:rsidR="00497EF4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Borilački elementi – osnove;</w:t>
      </w:r>
      <w:r w:rsidR="00497EF4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Kolutanje, povaljke  upori</w:t>
      </w:r>
    </w:p>
    <w:p w14:paraId="165C45E0" w14:textId="77777777" w:rsidR="00276810" w:rsidRDefault="00276810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Učenik vježba različite motoričke aktivnosti i prati svoj napredak.</w:t>
      </w:r>
    </w:p>
    <w:p w14:paraId="6CF17312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05D86B6F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5A9E3865" w14:textId="77777777" w:rsidR="00276810" w:rsidRDefault="00276810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 motoričkih znanja</w:t>
      </w:r>
    </w:p>
    <w:p w14:paraId="02E667F1" w14:textId="77777777" w:rsidR="00276810" w:rsidRDefault="00276810" w:rsidP="003A0CF5">
      <w:pPr>
        <w:spacing w:after="0" w:line="240" w:lineRule="auto"/>
      </w:pPr>
      <w:r>
        <w:t xml:space="preserve">1. Dodavanje i hvatanje lopte u kretanju u košarci </w:t>
      </w:r>
    </w:p>
    <w:p w14:paraId="5C2E3595" w14:textId="77777777" w:rsidR="00276810" w:rsidRDefault="00276810" w:rsidP="003A0CF5">
      <w:pPr>
        <w:spacing w:after="0" w:line="240" w:lineRule="auto"/>
      </w:pPr>
      <w:r>
        <w:t>2. Povaljka na leđima iz čučnja</w:t>
      </w:r>
    </w:p>
    <w:p w14:paraId="73CA7556" w14:textId="77777777" w:rsidR="00276810" w:rsidRDefault="00276810" w:rsidP="003A0CF5">
      <w:pPr>
        <w:spacing w:after="0" w:line="240" w:lineRule="auto"/>
      </w:pPr>
      <w:r>
        <w:t xml:space="preserve">3. Kolut naprijed niz kosinu </w:t>
      </w:r>
    </w:p>
    <w:p w14:paraId="39045DC7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4. Postavljanje košarice u odbojci</w:t>
      </w:r>
    </w:p>
    <w:p w14:paraId="778E66BE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2D0883DB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SEMAFOR</w:t>
      </w:r>
    </w:p>
    <w:p w14:paraId="00000E8B" w14:textId="77777777" w:rsidR="00C4413E" w:rsidRDefault="00C4413E" w:rsidP="003A0C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hanging="2"/>
        <w:rPr>
          <w:sz w:val="20"/>
          <w:szCs w:val="20"/>
        </w:rPr>
      </w:pPr>
    </w:p>
    <w:p w14:paraId="00000E8C" w14:textId="77777777" w:rsidR="00C4413E" w:rsidRDefault="00C4413E" w:rsidP="003A0C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hanging="2"/>
        <w:rPr>
          <w:sz w:val="20"/>
          <w:szCs w:val="20"/>
        </w:rPr>
      </w:pPr>
    </w:p>
    <w:p w14:paraId="00000E8D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SAT RAZREDNIKA</w:t>
      </w:r>
    </w:p>
    <w:p w14:paraId="00000E8E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22. OSOBNI RAZVOJ - Što oni govore – odnos roditelj – dijete</w:t>
      </w:r>
    </w:p>
    <w:p w14:paraId="00000E8F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C.2.2. Učenici prihvaćaju i obrazlažu važnost društvenih normi i pravila.</w:t>
      </w:r>
    </w:p>
    <w:p w14:paraId="00000E90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uku A.2.4. Kritičko mišljenje: Učenici razlikuju činjenice od mišljenja i sposobni su usporediti različite ideje.</w:t>
      </w:r>
    </w:p>
    <w:p w14:paraId="00000E91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goo A.2.1. Ponašaju se u skladu s ljudskim pravima u svakodnevnome životu.</w:t>
      </w:r>
    </w:p>
    <w:p w14:paraId="00000E92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uku D.2.2. Suradnja s drugima: Učenici ostvaruju dobru komunikaciju s drugima, uspješno surađuju u različitim situacijama i spremni su zatražiti i ponuditi pomoć.</w:t>
      </w:r>
    </w:p>
    <w:p w14:paraId="00000E93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E94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E95" w14:textId="77777777" w:rsidR="00C4413E" w:rsidRDefault="00631BE3" w:rsidP="003A0CF5">
      <w:pPr>
        <w:spacing w:line="240" w:lineRule="auto"/>
        <w:rPr>
          <w:color w:val="7030A0"/>
        </w:rPr>
      </w:pPr>
      <w:r>
        <w:br w:type="page"/>
      </w:r>
    </w:p>
    <w:p w14:paraId="00000E96" w14:textId="2F3ECDD9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23. TJEDAN </w:t>
      </w:r>
      <w:r>
        <w:rPr>
          <w:color w:val="7030A0"/>
        </w:rPr>
        <w:tab/>
        <w:t>2</w:t>
      </w:r>
      <w:r w:rsidR="005856C4">
        <w:rPr>
          <w:color w:val="7030A0"/>
        </w:rPr>
        <w:t>7</w:t>
      </w:r>
      <w:r>
        <w:rPr>
          <w:color w:val="7030A0"/>
        </w:rPr>
        <w:t>. 2. 202</w:t>
      </w:r>
      <w:r w:rsidR="005856C4">
        <w:rPr>
          <w:color w:val="7030A0"/>
        </w:rPr>
        <w:t>3</w:t>
      </w:r>
      <w:r>
        <w:rPr>
          <w:color w:val="7030A0"/>
        </w:rPr>
        <w:t xml:space="preserve">. – </w:t>
      </w:r>
      <w:r w:rsidR="005856C4">
        <w:rPr>
          <w:color w:val="7030A0"/>
        </w:rPr>
        <w:t>3</w:t>
      </w:r>
      <w:r>
        <w:rPr>
          <w:color w:val="7030A0"/>
        </w:rPr>
        <w:t>. 3. 202</w:t>
      </w:r>
      <w:r w:rsidR="005856C4">
        <w:rPr>
          <w:color w:val="7030A0"/>
        </w:rPr>
        <w:t>3</w:t>
      </w:r>
      <w:r>
        <w:rPr>
          <w:color w:val="7030A0"/>
        </w:rPr>
        <w:t>.</w:t>
      </w:r>
    </w:p>
    <w:p w14:paraId="00000E97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00000E98" w14:textId="1B49E0AE" w:rsidR="00C4413E" w:rsidRPr="00611C47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10</w:t>
      </w:r>
      <w:r w:rsidR="005856C4">
        <w:rPr>
          <w:color w:val="00B050"/>
          <w:sz w:val="20"/>
          <w:szCs w:val="20"/>
        </w:rPr>
        <w:t>8</w:t>
      </w:r>
      <w:r>
        <w:rPr>
          <w:color w:val="00B050"/>
          <w:sz w:val="20"/>
          <w:szCs w:val="20"/>
        </w:rPr>
        <w:t xml:space="preserve">. Tko pita, ne skita! </w:t>
      </w:r>
      <w:r w:rsidR="00611C47">
        <w:rPr>
          <w:sz w:val="20"/>
          <w:szCs w:val="20"/>
        </w:rPr>
        <w:t>–</w:t>
      </w:r>
      <w:r>
        <w:rPr>
          <w:sz w:val="20"/>
          <w:szCs w:val="20"/>
        </w:rPr>
        <w:t xml:space="preserve"> interpretacija</w:t>
      </w:r>
    </w:p>
    <w:p w14:paraId="00000E99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A.4.2.</w:t>
      </w:r>
      <w:r>
        <w:rPr>
          <w:color w:val="231F20"/>
          <w:sz w:val="20"/>
          <w:szCs w:val="20"/>
        </w:rPr>
        <w:t xml:space="preserve"> </w:t>
      </w:r>
    </w:p>
    <w:p w14:paraId="00000E9A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sluša različite tekstove, izdvaja važne podatke i prepričava sadržaj poslušanoga teksta.</w:t>
      </w:r>
    </w:p>
    <w:p w14:paraId="00000E9B" w14:textId="77777777" w:rsidR="00C4413E" w:rsidRDefault="00C4413E" w:rsidP="003A0CF5">
      <w:pPr>
        <w:spacing w:after="48" w:line="240" w:lineRule="auto"/>
        <w:rPr>
          <w:b/>
          <w:color w:val="231F20"/>
          <w:sz w:val="20"/>
          <w:szCs w:val="20"/>
        </w:rPr>
      </w:pPr>
    </w:p>
    <w:p w14:paraId="00000E9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izdvaja važne podatke iz poslušanoga teksta prema uputi</w:t>
      </w:r>
    </w:p>
    <w:p w14:paraId="00000E9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bilješke na temelju izdvojenih podataka</w:t>
      </w:r>
    </w:p>
    <w:p w14:paraId="00000E9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prepričava poslušani tekst na temelju bilježaka</w:t>
      </w:r>
    </w:p>
    <w:p w14:paraId="00000E9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nepoznate riječi služeći se dječjim rječnicima</w:t>
      </w:r>
    </w:p>
    <w:p w14:paraId="00000EA0" w14:textId="77777777" w:rsidR="00C4413E" w:rsidRDefault="00C4413E" w:rsidP="003A0CF5">
      <w:pPr>
        <w:spacing w:line="240" w:lineRule="auto"/>
        <w:rPr>
          <w:color w:val="231F20"/>
          <w:sz w:val="20"/>
          <w:szCs w:val="20"/>
        </w:rPr>
      </w:pPr>
    </w:p>
    <w:p w14:paraId="00000EA1" w14:textId="559C8A96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10</w:t>
      </w:r>
      <w:r w:rsidR="005856C4">
        <w:rPr>
          <w:color w:val="00B050"/>
          <w:sz w:val="20"/>
          <w:szCs w:val="20"/>
        </w:rPr>
        <w:t>9</w:t>
      </w:r>
      <w:r>
        <w:rPr>
          <w:color w:val="00B050"/>
          <w:sz w:val="20"/>
          <w:szCs w:val="20"/>
        </w:rPr>
        <w:t>.</w:t>
      </w:r>
      <w:r w:rsidR="002755DA">
        <w:rPr>
          <w:color w:val="00B050"/>
          <w:sz w:val="20"/>
          <w:szCs w:val="20"/>
        </w:rPr>
        <w:t xml:space="preserve"> </w:t>
      </w:r>
      <w:r w:rsidRPr="002755DA">
        <w:rPr>
          <w:i/>
          <w:iCs/>
          <w:color w:val="00B050"/>
          <w:sz w:val="20"/>
          <w:szCs w:val="20"/>
        </w:rPr>
        <w:t>Krk</w:t>
      </w:r>
      <w:r>
        <w:rPr>
          <w:color w:val="00B050"/>
          <w:sz w:val="20"/>
          <w:szCs w:val="20"/>
        </w:rPr>
        <w:t xml:space="preserve"> (22. 2. Međunarodni dan glagoljaštva), Zvonimir Balog </w:t>
      </w:r>
      <w:r w:rsidR="00611C47">
        <w:rPr>
          <w:sz w:val="20"/>
          <w:szCs w:val="20"/>
        </w:rPr>
        <w:t>–</w:t>
      </w:r>
      <w:r>
        <w:rPr>
          <w:sz w:val="20"/>
          <w:szCs w:val="20"/>
        </w:rPr>
        <w:t xml:space="preserve"> interpretacija</w:t>
      </w:r>
    </w:p>
    <w:p w14:paraId="00000EA2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A.4.5.</w:t>
      </w:r>
      <w:r>
        <w:rPr>
          <w:color w:val="231F20"/>
          <w:sz w:val="20"/>
          <w:szCs w:val="20"/>
        </w:rPr>
        <w:t xml:space="preserve"> </w:t>
      </w:r>
    </w:p>
    <w:p w14:paraId="00000EA3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pravila.</w:t>
      </w:r>
    </w:p>
    <w:p w14:paraId="00000EA4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EA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00000EA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00000EA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prošlo, sadašnje i buduće vrijeme</w:t>
      </w:r>
    </w:p>
    <w:p w14:paraId="00000EA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posvojne pridjeve</w:t>
      </w:r>
    </w:p>
    <w:p w14:paraId="00000EA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00000EA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00000EAB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znanja</w:t>
      </w:r>
    </w:p>
    <w:p w14:paraId="00000EAC" w14:textId="77777777" w:rsidR="00C4413E" w:rsidRDefault="00C4413E" w:rsidP="003A0CF5">
      <w:pPr>
        <w:spacing w:line="240" w:lineRule="auto"/>
        <w:rPr>
          <w:color w:val="00B050"/>
          <w:sz w:val="20"/>
          <w:szCs w:val="20"/>
        </w:rPr>
      </w:pPr>
    </w:p>
    <w:p w14:paraId="00000EAD" w14:textId="5276427D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</w:t>
      </w:r>
      <w:r w:rsidR="005856C4">
        <w:rPr>
          <w:color w:val="00B050"/>
          <w:sz w:val="20"/>
          <w:szCs w:val="20"/>
        </w:rPr>
        <w:t>10.</w:t>
      </w:r>
      <w:r>
        <w:rPr>
          <w:color w:val="00B050"/>
          <w:sz w:val="20"/>
          <w:szCs w:val="20"/>
        </w:rPr>
        <w:t xml:space="preserve"> Ponavljamo, zato znamo</w:t>
      </w:r>
      <w:r>
        <w:rPr>
          <w:i/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vježbanje i ponavljanje</w:t>
      </w:r>
    </w:p>
    <w:p w14:paraId="00000EAE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A.4.5.</w:t>
      </w:r>
      <w:r>
        <w:rPr>
          <w:color w:val="231F20"/>
          <w:sz w:val="20"/>
          <w:szCs w:val="20"/>
        </w:rPr>
        <w:t xml:space="preserve"> </w:t>
      </w:r>
    </w:p>
    <w:p w14:paraId="00000EAF" w14:textId="77777777" w:rsidR="00C4413E" w:rsidRDefault="00631BE3" w:rsidP="003A0CF5">
      <w:pPr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</w:t>
      </w:r>
    </w:p>
    <w:p w14:paraId="00000EB0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00000EB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00000EB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00000EB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prošlo, sadašnje i buduće vrijeme</w:t>
      </w:r>
    </w:p>
    <w:p w14:paraId="00000EB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posvojne pridjeve</w:t>
      </w:r>
    </w:p>
    <w:p w14:paraId="00000EB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00000EB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00000EB7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znanja</w:t>
      </w:r>
    </w:p>
    <w:p w14:paraId="00000EB8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</w:p>
    <w:p w14:paraId="688E8FC9" w14:textId="77777777" w:rsidR="005856C4" w:rsidRDefault="002755DA" w:rsidP="005856C4">
      <w:pPr>
        <w:spacing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br/>
      </w:r>
      <w:r w:rsidR="005856C4">
        <w:rPr>
          <w:color w:val="00B050"/>
          <w:sz w:val="20"/>
          <w:szCs w:val="20"/>
        </w:rPr>
        <w:t xml:space="preserve">111. i 112. </w:t>
      </w:r>
      <w:r w:rsidR="005856C4" w:rsidRPr="002755DA">
        <w:rPr>
          <w:i/>
          <w:iCs/>
          <w:color w:val="00B050"/>
          <w:sz w:val="20"/>
          <w:szCs w:val="20"/>
        </w:rPr>
        <w:t>Prijatelj Mrak</w:t>
      </w:r>
      <w:r w:rsidR="005856C4">
        <w:rPr>
          <w:color w:val="00B050"/>
          <w:sz w:val="20"/>
          <w:szCs w:val="20"/>
        </w:rPr>
        <w:t xml:space="preserve">, Ljiljana Jelaska </w:t>
      </w:r>
      <w:r w:rsidR="005856C4">
        <w:rPr>
          <w:sz w:val="20"/>
          <w:szCs w:val="20"/>
        </w:rPr>
        <w:t>– interpretacija, učenje novog sadržaja</w:t>
      </w:r>
    </w:p>
    <w:p w14:paraId="402EF36D" w14:textId="77777777" w:rsidR="005856C4" w:rsidRDefault="005856C4" w:rsidP="005856C4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  <w:r>
        <w:rPr>
          <w:color w:val="231F20"/>
          <w:sz w:val="20"/>
          <w:szCs w:val="20"/>
        </w:rPr>
        <w:t xml:space="preserve"> </w:t>
      </w:r>
    </w:p>
    <w:p w14:paraId="643D7B88" w14:textId="77777777" w:rsidR="005856C4" w:rsidRDefault="005856C4" w:rsidP="005856C4">
      <w:pPr>
        <w:spacing w:after="48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teksta.</w:t>
      </w:r>
    </w:p>
    <w:p w14:paraId="25B8EF91" w14:textId="77777777" w:rsidR="005856C4" w:rsidRDefault="005856C4" w:rsidP="005856C4">
      <w:pPr>
        <w:spacing w:after="48" w:line="240" w:lineRule="auto"/>
        <w:rPr>
          <w:b/>
          <w:sz w:val="20"/>
          <w:szCs w:val="20"/>
        </w:rPr>
      </w:pPr>
    </w:p>
    <w:p w14:paraId="42CB5B60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0E7D5994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pjesničke slike (slika u pokretu, slika u mirovanju), personifikaciju i onomatopeju u književnome tekstu</w:t>
      </w:r>
    </w:p>
    <w:p w14:paraId="79E24539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0ED9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0EDA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EDB" w14:textId="77777777" w:rsidR="00C4413E" w:rsidRDefault="00631BE3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23. POVRŠINA, Crte prema značenju, Šetnica, ugljen, kreda</w:t>
      </w:r>
    </w:p>
    <w:p w14:paraId="00000EDC" w14:textId="77777777" w:rsidR="00C4413E" w:rsidRDefault="00C4413E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</w:p>
    <w:p w14:paraId="00000ED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A.4.1. Učenici likovnim i vizualnim izražavanjem interpretiraju različite sadržaje.</w:t>
      </w:r>
    </w:p>
    <w:p w14:paraId="00000ED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0ED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0EE0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 xml:space="preserve">OŠ LK B.4.2. Učenici opisuju i uspoređuju svoj likovni ili vizualni rad i radove drugih učenika te opisuju vlastiti </w:t>
      </w:r>
      <w:r>
        <w:rPr>
          <w:sz w:val="20"/>
          <w:szCs w:val="20"/>
        </w:rPr>
        <w:t>doživljaj stvaranja.</w:t>
      </w:r>
    </w:p>
    <w:p w14:paraId="00000EE1" w14:textId="77777777" w:rsidR="00C4413E" w:rsidRDefault="00C4413E" w:rsidP="003A0CF5">
      <w:pPr>
        <w:shd w:val="clear" w:color="auto" w:fill="FFFFFF"/>
        <w:spacing w:after="48" w:line="240" w:lineRule="auto"/>
        <w:rPr>
          <w:sz w:val="20"/>
          <w:szCs w:val="20"/>
        </w:rPr>
      </w:pPr>
    </w:p>
    <w:p w14:paraId="00000EE2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GLAZBENA KULTURA</w:t>
      </w:r>
    </w:p>
    <w:p w14:paraId="00000EE3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23. GLAZBA  JE MELODIJA – sviraj  melodiju - Blistaj, blistaj/ Bratec Martin</w:t>
      </w:r>
    </w:p>
    <w:p w14:paraId="00000EE4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EE5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A.4.1. Učenik poznaje određeni broj skladbi.</w:t>
      </w:r>
    </w:p>
    <w:p w14:paraId="00000EE6" w14:textId="01B8777F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A.4.2. Učenik temeljem slušanja razlikuje pojedine glazbeno izražajne sastavnice, osnovne skupine glazbala i pjevačkih glasova te boje muških i ženskih pjevačkih glasova.</w:t>
      </w:r>
    </w:p>
    <w:p w14:paraId="00000EE7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B.4.1. Učenik sudjeluje u zajedničkoj izvedbi te vrednuje zajedničku izvedbu.</w:t>
      </w:r>
    </w:p>
    <w:p w14:paraId="00000EE8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B.4.2. Učenik pjevanjem izvodi tradicijske pjesme iz Hrvatske i svijeta.</w:t>
      </w:r>
    </w:p>
    <w:p w14:paraId="00000EE9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B.4.3. Učenik izvodi glazbene igre uz pjevanje, slušanje glazbe.</w:t>
      </w:r>
    </w:p>
    <w:p w14:paraId="00000EEA" w14:textId="4DC726EF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B.4.4. Učenik sudjeluje u aktivnostima glazbenog stvaralaštva. Svira dobe, kraće ritamske obrasce i pratnju te kraće instrumentalne skladbe služeći se notnim pismom pri sviranju.</w:t>
      </w:r>
    </w:p>
    <w:p w14:paraId="00000EEB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C.4.1. Učenik na osnovu slušanja glazbe i aktivnog muziciranja prepoznaje različite uloge i vrste glazbe.</w:t>
      </w:r>
    </w:p>
    <w:p w14:paraId="00000EEE" w14:textId="1A67A932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OŠ GK C.4.2. Učenik temeljem slušanja, pjevanja i plesa/pokreta upoznaje obilježja hrvatske tradicijske glazbe u vlastitoj sredini (lokalnoj zajednici).</w:t>
      </w:r>
    </w:p>
    <w:p w14:paraId="15D2A6C1" w14:textId="4D53E772" w:rsidR="00276810" w:rsidRDefault="00276810" w:rsidP="003A0CF5">
      <w:pPr>
        <w:widowControl w:val="0"/>
        <w:spacing w:after="0" w:line="240" w:lineRule="auto"/>
        <w:rPr>
          <w:sz w:val="20"/>
          <w:szCs w:val="20"/>
        </w:rPr>
      </w:pPr>
    </w:p>
    <w:p w14:paraId="26E2D622" w14:textId="77777777" w:rsidR="00276810" w:rsidRPr="00276810" w:rsidRDefault="00276810" w:rsidP="003A0CF5">
      <w:pPr>
        <w:widowControl w:val="0"/>
        <w:spacing w:after="0" w:line="240" w:lineRule="auto"/>
        <w:rPr>
          <w:sz w:val="20"/>
          <w:szCs w:val="20"/>
        </w:rPr>
      </w:pPr>
    </w:p>
    <w:p w14:paraId="00000EEF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  <w:highlight w:val="white"/>
        </w:rPr>
      </w:pPr>
      <w:r>
        <w:rPr>
          <w:color w:val="00B0F0"/>
          <w:sz w:val="20"/>
          <w:szCs w:val="20"/>
          <w:highlight w:val="white"/>
        </w:rPr>
        <w:t>MATEMATIKA</w:t>
      </w:r>
    </w:p>
    <w:p w14:paraId="1EDC5338" w14:textId="77777777" w:rsidR="00DB66B4" w:rsidRDefault="00DB66B4" w:rsidP="00DB66B4">
      <w:pPr>
        <w:spacing w:after="0" w:line="240" w:lineRule="auto"/>
        <w:rPr>
          <w:sz w:val="20"/>
          <w:szCs w:val="20"/>
        </w:rPr>
      </w:pPr>
    </w:p>
    <w:p w14:paraId="4947BC7E" w14:textId="25895551" w:rsidR="00DB66B4" w:rsidRDefault="00DB66B4" w:rsidP="00DB66B4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87</w:t>
      </w:r>
      <w:r>
        <w:rPr>
          <w:color w:val="00B050"/>
          <w:sz w:val="20"/>
          <w:szCs w:val="20"/>
        </w:rPr>
        <w:t>. Analiza ispita znanja</w:t>
      </w:r>
    </w:p>
    <w:p w14:paraId="72FBEE2A" w14:textId="28DA0C43" w:rsidR="00DB66B4" w:rsidRDefault="00DB66B4" w:rsidP="00DB66B4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88. Usmeno ispitivanje</w:t>
      </w:r>
    </w:p>
    <w:p w14:paraId="6D63D5AD" w14:textId="6B315B78" w:rsidR="00DB66B4" w:rsidRDefault="00DB66B4" w:rsidP="00DB66B4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89. </w:t>
      </w:r>
      <w:r>
        <w:rPr>
          <w:color w:val="00B050"/>
          <w:sz w:val="20"/>
          <w:szCs w:val="20"/>
        </w:rPr>
        <w:t xml:space="preserve">MATEMATIKA IMA SVOJ DAN, Pisano dijeljenje jednoznamenkastim brojem </w:t>
      </w:r>
      <w:r>
        <w:rPr>
          <w:sz w:val="20"/>
          <w:szCs w:val="20"/>
        </w:rPr>
        <w:t>– obrada</w:t>
      </w:r>
    </w:p>
    <w:p w14:paraId="2A0939D2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3EFBFD63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 prirodnim brojevima do milijun. </w:t>
      </w:r>
    </w:p>
    <w:p w14:paraId="64349F78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51D6BCFF" w14:textId="77777777" w:rsidR="00DB66B4" w:rsidRDefault="00DB66B4" w:rsidP="00DB66B4">
      <w:pPr>
        <w:spacing w:after="0" w:line="240" w:lineRule="auto"/>
        <w:rPr>
          <w:sz w:val="20"/>
          <w:szCs w:val="20"/>
        </w:rPr>
      </w:pPr>
    </w:p>
    <w:p w14:paraId="361D6CE3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Pisano dijeli četveroznamenkasti broj jednoznamenkastim brojem. </w:t>
      </w:r>
    </w:p>
    <w:p w14:paraId="21E709AC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Procjenjuje rezultat u zadatku prije postupka pisanoga računanja. </w:t>
      </w:r>
    </w:p>
    <w:p w14:paraId="376AD0B8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postupak pisanoga dijeljenja u različitim tipovima zadataka.  </w:t>
      </w:r>
    </w:p>
    <w:p w14:paraId="17D5F664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Primjenjuje svojstva računskih operacija radi provjere rezultata.</w:t>
      </w:r>
    </w:p>
    <w:p w14:paraId="065A221D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Služi se prirodnim brojevima do milijun.</w:t>
      </w:r>
    </w:p>
    <w:p w14:paraId="4ADB6676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Pisano zbraja i oduzima u skupu prirodnih brojeva do milijun.</w:t>
      </w:r>
    </w:p>
    <w:p w14:paraId="543E1977" w14:textId="77777777" w:rsidR="00DB66B4" w:rsidRDefault="00DB66B4" w:rsidP="00DB66B4">
      <w:pPr>
        <w:spacing w:line="240" w:lineRule="auto"/>
        <w:rPr>
          <w:sz w:val="20"/>
          <w:szCs w:val="20"/>
        </w:rPr>
      </w:pPr>
    </w:p>
    <w:p w14:paraId="71AAFFC0" w14:textId="7B096298" w:rsidR="00DB66B4" w:rsidRDefault="00DB66B4" w:rsidP="00DB66B4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90</w:t>
      </w:r>
      <w:r>
        <w:rPr>
          <w:color w:val="00B050"/>
          <w:sz w:val="20"/>
          <w:szCs w:val="20"/>
        </w:rPr>
        <w:t xml:space="preserve">. MATEMATIKA IMA SVOJ DAN, Pisano dijeljenje jednoznamenkastim brojem </w:t>
      </w:r>
      <w:r>
        <w:rPr>
          <w:sz w:val="20"/>
          <w:szCs w:val="20"/>
        </w:rPr>
        <w:t>– ponavljanje</w:t>
      </w:r>
    </w:p>
    <w:p w14:paraId="48226DBF" w14:textId="77777777" w:rsidR="00DB66B4" w:rsidRDefault="00DB66B4" w:rsidP="00DB66B4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6BD9221C" w14:textId="77777777" w:rsidR="00DB66B4" w:rsidRDefault="00DB66B4" w:rsidP="00DB66B4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 prirodnim brojevima do milijun. </w:t>
      </w:r>
    </w:p>
    <w:p w14:paraId="03FE7154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534E5F62" w14:textId="77777777" w:rsidR="00DB66B4" w:rsidRDefault="00DB66B4" w:rsidP="00DB66B4">
      <w:pPr>
        <w:spacing w:after="0" w:line="240" w:lineRule="auto"/>
        <w:rPr>
          <w:sz w:val="20"/>
          <w:szCs w:val="20"/>
        </w:rPr>
      </w:pPr>
    </w:p>
    <w:p w14:paraId="00AE1177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Pisano dijeli četveroznamenkasti broj jednoznamenkastim brojem. </w:t>
      </w:r>
    </w:p>
    <w:p w14:paraId="30E0B40F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Procjenjuje rezultat u zadatku prije postupka pisanoga računanja. </w:t>
      </w:r>
    </w:p>
    <w:p w14:paraId="37687546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Primjenjuje postupak pisanoga dijeljenja u različitim tipovima zadataka.  </w:t>
      </w:r>
    </w:p>
    <w:p w14:paraId="3D67CAE5" w14:textId="77777777" w:rsidR="00DB66B4" w:rsidRDefault="00DB66B4" w:rsidP="00DB66B4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sz w:val="20"/>
          <w:szCs w:val="20"/>
        </w:rPr>
        <w:t>Primjenjuje svojstva računskih operacija radi provjere rezultata.</w:t>
      </w:r>
    </w:p>
    <w:p w14:paraId="51DF87DC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Služi se prirodnim brojevima do milijun.</w:t>
      </w:r>
    </w:p>
    <w:p w14:paraId="076BE681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Pisano zbraja i oduzima u skupu prirodnih brojeva do milijun.</w:t>
      </w:r>
    </w:p>
    <w:p w14:paraId="5176A5B3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</w:p>
    <w:p w14:paraId="4FBF9EC4" w14:textId="77777777" w:rsidR="00DB66B4" w:rsidRDefault="00DB66B4" w:rsidP="00DB66B4">
      <w:pPr>
        <w:spacing w:after="0" w:line="240" w:lineRule="auto"/>
        <w:ind w:hanging="2"/>
        <w:rPr>
          <w:sz w:val="20"/>
          <w:szCs w:val="20"/>
        </w:rPr>
      </w:pPr>
    </w:p>
    <w:p w14:paraId="3604832C" w14:textId="77777777" w:rsidR="00497EF4" w:rsidRDefault="00497EF4" w:rsidP="003A0CF5">
      <w:pPr>
        <w:spacing w:after="200" w:line="240" w:lineRule="auto"/>
        <w:rPr>
          <w:color w:val="00B050"/>
          <w:sz w:val="20"/>
          <w:szCs w:val="20"/>
        </w:rPr>
      </w:pPr>
      <w:r>
        <w:rPr>
          <w:color w:val="00B0F0"/>
          <w:sz w:val="20"/>
          <w:szCs w:val="20"/>
          <w:highlight w:val="white"/>
        </w:rPr>
        <w:t>PRIRODA</w:t>
      </w:r>
    </w:p>
    <w:p w14:paraId="4B28EC9E" w14:textId="7A48AB33" w:rsidR="00497EF4" w:rsidRDefault="00497EF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B050"/>
          <w:sz w:val="20"/>
          <w:szCs w:val="20"/>
        </w:rPr>
        <w:t>6</w:t>
      </w:r>
      <w:r w:rsidR="00AF6094">
        <w:rPr>
          <w:color w:val="00B050"/>
          <w:sz w:val="20"/>
          <w:szCs w:val="20"/>
        </w:rPr>
        <w:t>6</w:t>
      </w:r>
      <w:r>
        <w:rPr>
          <w:color w:val="00B050"/>
          <w:sz w:val="20"/>
          <w:szCs w:val="20"/>
        </w:rPr>
        <w:t xml:space="preserve">. </w:t>
      </w:r>
      <w:r w:rsidR="00AF6094" w:rsidRPr="00AF6094">
        <w:rPr>
          <w:color w:val="00B050"/>
          <w:sz w:val="20"/>
          <w:szCs w:val="20"/>
        </w:rPr>
        <w:t>Prvi hrvatski vladari</w:t>
      </w:r>
      <w:r w:rsidR="00AF6094">
        <w:rPr>
          <w:b/>
          <w:bCs/>
          <w:color w:val="000000"/>
          <w:sz w:val="20"/>
          <w:szCs w:val="20"/>
        </w:rPr>
        <w:t xml:space="preserve"> </w:t>
      </w:r>
      <w:r w:rsidR="00AF6094">
        <w:rPr>
          <w:color w:val="000000"/>
          <w:sz w:val="20"/>
          <w:szCs w:val="20"/>
        </w:rPr>
        <w:t>– sat učenja novih nastavnih sadržaja</w:t>
      </w:r>
    </w:p>
    <w:p w14:paraId="50DCCB4C" w14:textId="4170018B" w:rsidR="00AF6094" w:rsidRDefault="00AF609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75B32634" w14:textId="77777777" w:rsidR="00AF6094" w:rsidRDefault="00AF609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B.4.3. Učenik se snalazi u promjenama i odnosima u vremenu te pripovijeda povijesnu priču o prošlim događajima i o značajnim osobama iz zavičaja i/ili Republike Hrvatske.; </w:t>
      </w:r>
    </w:p>
    <w:p w14:paraId="00F810A9" w14:textId="74CD7F17" w:rsidR="00AF6094" w:rsidRDefault="00AF609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C.4.1. Učenik obrazlaže ulogu, utjecaj i važnost povijesnoga nasljeđa te prirodnih i društvenih različitosti domovine na razvoj nacionalnoga identiteta.</w:t>
      </w:r>
    </w:p>
    <w:p w14:paraId="0A918C45" w14:textId="0CBEF0BC" w:rsidR="00AF6094" w:rsidRDefault="00AF609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58183155" w14:textId="77777777" w:rsidR="00AF6094" w:rsidRDefault="00AF609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Istražuje o značajnim osobama i događajima u domovini, povezuje ih s kulturno-povijesnim spomenicima, smješta u vremenske okvire te pokazuje na vremenskoj crti ili lenti vremena (vrijeme doseljenja Hrvata, najznačajniji vladari - Tomislav, Krešimir, Zvonimir, Bašćanska ploča, početak Domovinskoga rata, osamostaljenje Republike Hrvatske, ulazak Republike Hrvatske u Europsku uniju). </w:t>
      </w:r>
    </w:p>
    <w:p w14:paraId="590B172C" w14:textId="1984EB9F" w:rsidR="00AF6094" w:rsidRDefault="00AF609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Objašnjava utjecaj istraženih događaja, osoba i promjena na sadašnji život čovjeka. </w:t>
      </w:r>
    </w:p>
    <w:p w14:paraId="14262295" w14:textId="65CA269A" w:rsidR="00AF6094" w:rsidRDefault="00AF609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Uspoređuje, na istraženim primjerima, odnose i promjene u prošlosti, sadašnjosti u zavičaju i/ili Republici Hrvatskoj i predviđa moguće odnose i promjene u budućnosti.</w:t>
      </w:r>
    </w:p>
    <w:p w14:paraId="1737D710" w14:textId="5442309E" w:rsidR="00AF6094" w:rsidRDefault="00AF609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0A4FF2E5" w14:textId="6F4E8CFE" w:rsidR="00AF6094" w:rsidRDefault="00AF609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 w:rsidRPr="00AF6094">
        <w:rPr>
          <w:color w:val="00B050"/>
          <w:sz w:val="20"/>
          <w:szCs w:val="20"/>
        </w:rPr>
        <w:t>67. Dolazak Hrvata, prvi hrvatski vladari – ponavljanje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vježbanja i ponavljanja</w:t>
      </w:r>
    </w:p>
    <w:p w14:paraId="3383CF7B" w14:textId="62BB680A" w:rsidR="00AF6094" w:rsidRDefault="00AF609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6B99041B" w14:textId="77777777" w:rsidR="00AF6094" w:rsidRDefault="00AF609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B.4.3. Učenik se snalazi u promjenama i odnosima u vremenu te pripovijeda povijesnu priču o prošlim događajima i o značajnim osobama iz zavičaja i/ili Republike Hrvatske.; </w:t>
      </w:r>
    </w:p>
    <w:p w14:paraId="4A9336FA" w14:textId="19A860DF" w:rsidR="00AF6094" w:rsidRDefault="00AF609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C.4.1. Učenik obrazlaže ulogu, utjecaj i važnost povijesnoga nasljeđa te prirodnih i društvenih različitosti domovine na razvoj nacionalnoga identiteta.</w:t>
      </w:r>
    </w:p>
    <w:p w14:paraId="301B9456" w14:textId="683F6961" w:rsidR="00497EF4" w:rsidRDefault="00497EF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709433D8" w14:textId="77777777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Istražuje o značajnim osobama i događajima u domovini, povezuje ih s kulturno-povijesnim spomenicima, smješta u vremenske okvire te pokazuje na vremenskoj crti ili lenti vremena (vrijeme doseljenja Hrvata, najznačajniji vladari - Tomislav, Krešimir, Zvonimir, Bašćanska ploča, početak Domovinskoga rata, osamostaljenje Republike Hrvatske, ulazak Republike Hrvatske u Europsku uniju). </w:t>
      </w:r>
    </w:p>
    <w:p w14:paraId="4F91B69C" w14:textId="77777777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Objašnjava utjecaj istraženih događaja, osoba i promjena na sadašnji život čovjeka. </w:t>
      </w:r>
    </w:p>
    <w:p w14:paraId="41972C3C" w14:textId="241769DC" w:rsidR="00AF6094" w:rsidRDefault="00AF6094" w:rsidP="003A0CF5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>• Uspoređuje, na istraženim primjerima, odnose i promjene u prošlosti, sadašnjosti u zavičaju i/ili Republici Hrvatskoj i predviđa moguće odnose i promjene u budućnosti.</w:t>
      </w:r>
    </w:p>
    <w:p w14:paraId="39ECF45B" w14:textId="77777777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Objašnjava ulogu nacionalnih simbola/obilježja. </w:t>
      </w:r>
    </w:p>
    <w:p w14:paraId="5F88DBBA" w14:textId="52670A0B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• Raspravlja o svojoj ulozi i povezanosti s domovinom prema događajima, interesima, vrijednostima. Istražuje prirodnu i društvenu raznolikost, posebnost i prepoznatljivost domovine koristeći se različitim izvorima.</w:t>
      </w:r>
    </w:p>
    <w:p w14:paraId="55F930AB" w14:textId="53CD06CE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7B8B023F" w14:textId="13C4AF10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AF6094">
        <w:rPr>
          <w:rFonts w:ascii="Calibri" w:eastAsia="Calibri" w:hAnsi="Calibri" w:cs="Calibri"/>
          <w:color w:val="00B050"/>
          <w:sz w:val="20"/>
          <w:szCs w:val="20"/>
        </w:rPr>
        <w:t>68. Obrana domovine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– sat učenja novih nastavnih sadržaja</w:t>
      </w:r>
    </w:p>
    <w:p w14:paraId="7B7CBBB8" w14:textId="7B3A89E9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68A06D33" w14:textId="77777777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PID OŠ B.4.3. Učenik se snalazi u promjenama i odnosima u vremenu te pripovijeda povijesnu priču o prošlim događajima i o značajnim osobama iz zavičaja i/ili Republike Hrvatske.; </w:t>
      </w:r>
    </w:p>
    <w:p w14:paraId="0FC9AA75" w14:textId="6D8A29DF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PID OŠ C.4.1. Učenik obrazlaže ulogu, utjecaj i važnost povijesnoga nasljeđa te prirodnih i društvenih različitosti domovine na razvoj nacionalnoga identiteta.</w:t>
      </w:r>
    </w:p>
    <w:p w14:paraId="687542E0" w14:textId="759376BF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4199CB42" w14:textId="77777777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Istražuje o značajnim osobama i događajima u domovini, povezuje ih s kulturno-povijesnim spomenicima, smješta u vremenske okvire te pokazuje na vremenskoj crti ili lenti vremena (vrijeme doseljenja Hrvata, najznačajniji vladari - Tomislav, Krešimir, Zvonimir, Bašćanska ploča, početak Domovinskoga rata, osamostaljenje Republike Hrvatske, ulazak Republike Hrvatske u Europsku uniju). </w:t>
      </w:r>
    </w:p>
    <w:p w14:paraId="7A063F3B" w14:textId="77777777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Objašnjava utjecaj istraženih događaja, osoba i promjena na sadašnji život čovjeka. </w:t>
      </w:r>
    </w:p>
    <w:p w14:paraId="63B54FC7" w14:textId="5CB4AECC" w:rsidR="00AF6094" w:rsidRDefault="00AF6094" w:rsidP="003A0CF5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>• Uspoređuje, na istraženim primjerima, odnose i promjene u prošlosti, sadašnjosti u zavičaju i/ili Republici Hrvatskoj i predviđa moguće odnose i promjene u budućnosti.</w:t>
      </w:r>
    </w:p>
    <w:p w14:paraId="6CAFF2FF" w14:textId="77777777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Objašnjava ulogu nacionalnih simbola/obilježja. </w:t>
      </w:r>
    </w:p>
    <w:p w14:paraId="3DC275D6" w14:textId="1AA2A566" w:rsidR="00AF6094" w:rsidRDefault="00AF6094" w:rsidP="003A0CF5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lastRenderedPageBreak/>
        <w:t>• Raspravlja o svojoj ulozi i povezanosti s domovinom prema događajima, interesima, vrijednostima. Istražuje prirodnu i društvenu raznolikost, posebnost i prepoznatljivost domovine koristeći se različitim izvorima.</w:t>
      </w:r>
    </w:p>
    <w:p w14:paraId="63BAABE4" w14:textId="77777777" w:rsidR="00AF6094" w:rsidRDefault="00AF6094" w:rsidP="003A0CF5">
      <w:pPr>
        <w:spacing w:after="0" w:line="240" w:lineRule="auto"/>
        <w:rPr>
          <w:color w:val="000000"/>
          <w:sz w:val="20"/>
          <w:szCs w:val="20"/>
        </w:rPr>
      </w:pPr>
    </w:p>
    <w:p w14:paraId="4EE50808" w14:textId="77777777" w:rsidR="00497EF4" w:rsidRDefault="00497EF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00000F18" w14:textId="2D16631D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color w:val="00B0F0"/>
          <w:sz w:val="20"/>
          <w:szCs w:val="20"/>
        </w:rPr>
        <w:t xml:space="preserve">TJELESNA I ZDRAVSTVENA KULTURA </w:t>
      </w:r>
    </w:p>
    <w:p w14:paraId="00000F19" w14:textId="77777777" w:rsidR="00C4413E" w:rsidRDefault="00C4413E" w:rsidP="003A0C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2"/>
        <w:rPr>
          <w:sz w:val="20"/>
          <w:szCs w:val="20"/>
        </w:rPr>
      </w:pPr>
    </w:p>
    <w:p w14:paraId="673DA865" w14:textId="21363D0B" w:rsidR="00276810" w:rsidRDefault="00276810" w:rsidP="003A0CF5">
      <w:pPr>
        <w:spacing w:line="240" w:lineRule="auto"/>
        <w:rPr>
          <w:color w:val="00B050"/>
          <w:sz w:val="18"/>
          <w:szCs w:val="18"/>
        </w:rPr>
      </w:pPr>
      <w:r>
        <w:rPr>
          <w:color w:val="00B050"/>
          <w:sz w:val="20"/>
          <w:szCs w:val="20"/>
        </w:rPr>
        <w:t>43. Manipuliranje loptom;</w:t>
      </w:r>
      <w:r w:rsidR="00AF6094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Borilački elementi – osnove;</w:t>
      </w:r>
      <w:r w:rsidR="00AF6094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Kolutanje, povaljke  upori</w:t>
      </w:r>
    </w:p>
    <w:p w14:paraId="437226EC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uočava i izvodi pravilno elemente iz odbojke i vježba zadane aktivnosti.</w:t>
      </w:r>
    </w:p>
    <w:p w14:paraId="0D4C0BB9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396A5F78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40DD5F54" w14:textId="77777777" w:rsidR="00276810" w:rsidRDefault="00276810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Kombinirani sat: Usvajanje i usavršavanje motoričkih znanja</w:t>
      </w:r>
    </w:p>
    <w:p w14:paraId="079EE01A" w14:textId="77777777" w:rsidR="00276810" w:rsidRDefault="00276810" w:rsidP="003A0CF5">
      <w:pPr>
        <w:spacing w:after="0" w:line="240" w:lineRule="auto"/>
      </w:pPr>
      <w:r>
        <w:t xml:space="preserve">1. Dodavanje i hvatanje lopte u kretanju u košarci </w:t>
      </w:r>
    </w:p>
    <w:p w14:paraId="7507FCF7" w14:textId="77777777" w:rsidR="00276810" w:rsidRDefault="00276810" w:rsidP="003A0CF5">
      <w:pPr>
        <w:spacing w:after="0" w:line="240" w:lineRule="auto"/>
      </w:pPr>
      <w:r>
        <w:t>2. Povaljka na leđima iz čučnja</w:t>
      </w:r>
    </w:p>
    <w:p w14:paraId="4E80806C" w14:textId="77777777" w:rsidR="00276810" w:rsidRDefault="00276810" w:rsidP="003A0CF5">
      <w:pPr>
        <w:spacing w:after="0" w:line="240" w:lineRule="auto"/>
      </w:pPr>
      <w:r>
        <w:t xml:space="preserve">3. Kolut naprijed niz kosinu  </w:t>
      </w:r>
    </w:p>
    <w:p w14:paraId="32CB9045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4. Vršno odbijanje - samostalno</w:t>
      </w:r>
    </w:p>
    <w:p w14:paraId="466A6329" w14:textId="77777777" w:rsidR="00276810" w:rsidRDefault="00276810" w:rsidP="003A0CF5">
      <w:pPr>
        <w:spacing w:after="0" w:line="240" w:lineRule="auto"/>
      </w:pPr>
    </w:p>
    <w:p w14:paraId="7A6AE94B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PALČEVI</w:t>
      </w:r>
    </w:p>
    <w:p w14:paraId="7284D46F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6CD69FA1" w14:textId="2BAAC68F" w:rsidR="00276810" w:rsidRDefault="00276810" w:rsidP="003A0CF5">
      <w:pPr>
        <w:spacing w:line="240" w:lineRule="auto"/>
        <w:rPr>
          <w:color w:val="00B050"/>
          <w:sz w:val="16"/>
          <w:szCs w:val="16"/>
        </w:rPr>
      </w:pPr>
      <w:r>
        <w:rPr>
          <w:color w:val="00B050"/>
          <w:sz w:val="20"/>
          <w:szCs w:val="20"/>
        </w:rPr>
        <w:t>44. Hodanja i trčanja;</w:t>
      </w:r>
      <w:r w:rsidR="00AF6094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loptom;</w:t>
      </w:r>
      <w:r w:rsidR="00AF6094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Kolutanje, povaljke  upori</w:t>
      </w:r>
    </w:p>
    <w:p w14:paraId="00B6E6B1" w14:textId="77777777" w:rsidR="00276810" w:rsidRDefault="00276810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Učenik vježba različite motoričke aktivnosti i prati svoj napredak</w:t>
      </w:r>
    </w:p>
    <w:p w14:paraId="03BCC9E1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7C996B57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24B7F38F" w14:textId="77777777" w:rsidR="00276810" w:rsidRDefault="00276810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motoričkog znanja</w:t>
      </w:r>
    </w:p>
    <w:p w14:paraId="40076E6B" w14:textId="77777777" w:rsidR="00276810" w:rsidRDefault="00276810" w:rsidP="003A0CF5">
      <w:pPr>
        <w:spacing w:after="0" w:line="240" w:lineRule="auto"/>
      </w:pPr>
      <w:r>
        <w:t>1. Hodanja i trčanja  po zadanom ritmu</w:t>
      </w:r>
    </w:p>
    <w:p w14:paraId="7823E4EC" w14:textId="77777777" w:rsidR="00276810" w:rsidRDefault="00276810" w:rsidP="003A0CF5">
      <w:pPr>
        <w:spacing w:after="0" w:line="240" w:lineRule="auto"/>
      </w:pPr>
      <w:r>
        <w:t xml:space="preserve">2. Dodavanje i hvatanje lopte u kretanju u košarci </w:t>
      </w:r>
    </w:p>
    <w:p w14:paraId="14121AB6" w14:textId="77777777" w:rsidR="00276810" w:rsidRDefault="00276810" w:rsidP="003A0CF5">
      <w:pPr>
        <w:spacing w:after="0" w:line="240" w:lineRule="auto"/>
      </w:pPr>
      <w:r>
        <w:t xml:space="preserve">3. Kolut naprijed niz kosinu  </w:t>
      </w:r>
    </w:p>
    <w:p w14:paraId="15977E07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4. Vršno odbijanje - samostalno</w:t>
      </w:r>
    </w:p>
    <w:p w14:paraId="6FCA9813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4A390052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SEMAFOR</w:t>
      </w:r>
    </w:p>
    <w:p w14:paraId="00000F34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F35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SAT RAZREDNIKA</w:t>
      </w:r>
    </w:p>
    <w:p w14:paraId="00000F36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23. PREVENCIJA OVISNOSI (ZO) - TV dijete – koliko nam vremena kradu mediji (mediji i sredstva ovisnosti)</w:t>
      </w:r>
    </w:p>
    <w:p w14:paraId="00000F37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ikt A.2.4. Učenici prepoznaju utjecaj tehnologije na zdravlje i okoliš.</w:t>
      </w:r>
    </w:p>
    <w:p w14:paraId="00000F38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zdr B.2.3.A Opisuju zdrave životne navike.</w:t>
      </w:r>
    </w:p>
    <w:p w14:paraId="00000F39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zdr C.2.1.C Prepoznaju opasnosti od pretjeranoga korištenja ekranom.</w:t>
      </w:r>
    </w:p>
    <w:p w14:paraId="00000F3A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uku D.2.2. Suradnja s drugima: Učenici ostvaruju dobru komunikaciju s drugima, uspješno surađuju u različitim situacijama i spremni su zatražiti i ponuditi pomoć.</w:t>
      </w:r>
    </w:p>
    <w:p w14:paraId="00000F3B" w14:textId="4B812B75" w:rsidR="00276810" w:rsidRDefault="00276810" w:rsidP="003A0CF5">
      <w:pPr>
        <w:spacing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br w:type="page"/>
      </w:r>
    </w:p>
    <w:p w14:paraId="00000F3D" w14:textId="1B6A3537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24. TJEDAN </w:t>
      </w:r>
      <w:r>
        <w:rPr>
          <w:color w:val="7030A0"/>
        </w:rPr>
        <w:tab/>
      </w:r>
      <w:r w:rsidR="00F670E7">
        <w:rPr>
          <w:color w:val="7030A0"/>
        </w:rPr>
        <w:t>6</w:t>
      </w:r>
      <w:r>
        <w:rPr>
          <w:color w:val="7030A0"/>
        </w:rPr>
        <w:t>. 3. 202</w:t>
      </w:r>
      <w:r w:rsidR="00F670E7">
        <w:rPr>
          <w:color w:val="7030A0"/>
        </w:rPr>
        <w:t>3</w:t>
      </w:r>
      <w:r>
        <w:rPr>
          <w:color w:val="7030A0"/>
        </w:rPr>
        <w:t>. – 1</w:t>
      </w:r>
      <w:r w:rsidR="00F670E7">
        <w:rPr>
          <w:color w:val="7030A0"/>
        </w:rPr>
        <w:t>0</w:t>
      </w:r>
      <w:r>
        <w:rPr>
          <w:color w:val="7030A0"/>
        </w:rPr>
        <w:t>. 3. 202</w:t>
      </w:r>
      <w:r w:rsidR="00F670E7">
        <w:rPr>
          <w:color w:val="7030A0"/>
        </w:rPr>
        <w:t>3</w:t>
      </w:r>
      <w:r>
        <w:rPr>
          <w:color w:val="7030A0"/>
        </w:rPr>
        <w:t>.</w:t>
      </w:r>
    </w:p>
    <w:p w14:paraId="00000F3E" w14:textId="2F3AA4D3" w:rsidR="00C4413E" w:rsidRDefault="00631BE3" w:rsidP="003A0CF5">
      <w:pPr>
        <w:spacing w:after="0" w:line="240" w:lineRule="auto"/>
        <w:rPr>
          <w:color w:val="00B0F0"/>
        </w:rPr>
      </w:pPr>
      <w:r>
        <w:rPr>
          <w:color w:val="00B0F0"/>
        </w:rPr>
        <w:t>HRVATSKI JEZIK</w:t>
      </w:r>
    </w:p>
    <w:p w14:paraId="77D2066B" w14:textId="77777777" w:rsidR="000C7748" w:rsidRDefault="000C7748" w:rsidP="003A0CF5">
      <w:pPr>
        <w:spacing w:after="0" w:line="240" w:lineRule="auto"/>
        <w:rPr>
          <w:color w:val="00B0F0"/>
        </w:rPr>
      </w:pPr>
    </w:p>
    <w:p w14:paraId="5149053B" w14:textId="07552C12" w:rsidR="005856C4" w:rsidRDefault="005856C4" w:rsidP="005856C4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11</w:t>
      </w:r>
      <w:r w:rsidR="00F670E7">
        <w:rPr>
          <w:color w:val="00B050"/>
          <w:sz w:val="20"/>
          <w:szCs w:val="20"/>
        </w:rPr>
        <w:t>3</w:t>
      </w:r>
      <w:r>
        <w:rPr>
          <w:color w:val="00B050"/>
          <w:sz w:val="20"/>
          <w:szCs w:val="20"/>
        </w:rPr>
        <w:t xml:space="preserve">. Vrednovanje – Imenice, glagoli, pridjevi, ispit znanja </w:t>
      </w:r>
      <w:r>
        <w:rPr>
          <w:sz w:val="20"/>
          <w:szCs w:val="20"/>
        </w:rPr>
        <w:t>– provjeravanje ispit znanja</w:t>
      </w:r>
    </w:p>
    <w:p w14:paraId="795A7E4C" w14:textId="77777777" w:rsidR="005856C4" w:rsidRDefault="005856C4" w:rsidP="005856C4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A.4.5.</w:t>
      </w:r>
      <w:r>
        <w:rPr>
          <w:color w:val="231F20"/>
          <w:sz w:val="20"/>
          <w:szCs w:val="20"/>
        </w:rPr>
        <w:t xml:space="preserve"> </w:t>
      </w:r>
    </w:p>
    <w:p w14:paraId="1FAC2FF5" w14:textId="77777777" w:rsidR="005856C4" w:rsidRDefault="005856C4" w:rsidP="005856C4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pravila.</w:t>
      </w:r>
    </w:p>
    <w:p w14:paraId="2BB897B5" w14:textId="77777777" w:rsidR="005856C4" w:rsidRDefault="005856C4" w:rsidP="005856C4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A.4.4.</w:t>
      </w:r>
      <w:r>
        <w:rPr>
          <w:color w:val="231F20"/>
          <w:sz w:val="20"/>
          <w:szCs w:val="20"/>
        </w:rPr>
        <w:t xml:space="preserve"> </w:t>
      </w:r>
    </w:p>
    <w:p w14:paraId="63A0BC17" w14:textId="77777777" w:rsidR="005856C4" w:rsidRDefault="005856C4" w:rsidP="005856C4">
      <w:pPr>
        <w:spacing w:after="48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piše tekstove prema jednostavnoj strukturi.</w:t>
      </w:r>
    </w:p>
    <w:p w14:paraId="285CA72F" w14:textId="77777777" w:rsidR="005856C4" w:rsidRDefault="005856C4" w:rsidP="005856C4">
      <w:pPr>
        <w:spacing w:after="0" w:line="240" w:lineRule="auto"/>
        <w:rPr>
          <w:b/>
          <w:sz w:val="20"/>
          <w:szCs w:val="20"/>
        </w:rPr>
      </w:pPr>
    </w:p>
    <w:p w14:paraId="05866DFA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tekstove poštujući strukturu: uvod, razrada i zaključak</w:t>
      </w:r>
    </w:p>
    <w:p w14:paraId="1135B044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piše prema predlošcima za ovladavanje gramatičkom i stilističkom normom potrebnom za strukturiranje teksta</w:t>
      </w:r>
    </w:p>
    <w:p w14:paraId="53B7ED21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– piše ogledne i česte pridjeve (opisne, </w:t>
      </w:r>
      <w:proofErr w:type="spellStart"/>
      <w:r>
        <w:rPr>
          <w:color w:val="231F20"/>
          <w:sz w:val="20"/>
          <w:szCs w:val="20"/>
        </w:rPr>
        <w:t>gradivne</w:t>
      </w:r>
      <w:proofErr w:type="spellEnd"/>
      <w:r>
        <w:rPr>
          <w:color w:val="231F20"/>
          <w:sz w:val="20"/>
          <w:szCs w:val="20"/>
        </w:rPr>
        <w:t xml:space="preserve"> i posvojne pridjeve na -</w:t>
      </w:r>
      <w:proofErr w:type="spellStart"/>
      <w:r>
        <w:rPr>
          <w:color w:val="231F20"/>
          <w:sz w:val="20"/>
          <w:szCs w:val="20"/>
        </w:rPr>
        <w:t>čki</w:t>
      </w:r>
      <w:proofErr w:type="spellEnd"/>
      <w:r>
        <w:rPr>
          <w:color w:val="231F20"/>
          <w:sz w:val="20"/>
          <w:szCs w:val="20"/>
        </w:rPr>
        <w:t>, -</w:t>
      </w:r>
      <w:proofErr w:type="spellStart"/>
      <w:r>
        <w:rPr>
          <w:color w:val="231F20"/>
          <w:sz w:val="20"/>
          <w:szCs w:val="20"/>
        </w:rPr>
        <w:t>ćki</w:t>
      </w:r>
      <w:proofErr w:type="spellEnd"/>
      <w:r>
        <w:rPr>
          <w:color w:val="231F20"/>
          <w:sz w:val="20"/>
          <w:szCs w:val="20"/>
        </w:rPr>
        <w:t>, -</w:t>
      </w:r>
      <w:proofErr w:type="spellStart"/>
      <w:r>
        <w:rPr>
          <w:color w:val="231F20"/>
          <w:sz w:val="20"/>
          <w:szCs w:val="20"/>
        </w:rPr>
        <w:t>ski</w:t>
      </w:r>
      <w:proofErr w:type="spellEnd"/>
      <w:r>
        <w:rPr>
          <w:color w:val="231F20"/>
          <w:sz w:val="20"/>
          <w:szCs w:val="20"/>
        </w:rPr>
        <w:t>, -</w:t>
      </w:r>
      <w:proofErr w:type="spellStart"/>
      <w:r>
        <w:rPr>
          <w:color w:val="231F20"/>
          <w:sz w:val="20"/>
          <w:szCs w:val="20"/>
        </w:rPr>
        <w:t>ški</w:t>
      </w:r>
      <w:proofErr w:type="spellEnd"/>
      <w:r>
        <w:rPr>
          <w:color w:val="231F20"/>
          <w:sz w:val="20"/>
          <w:szCs w:val="20"/>
        </w:rPr>
        <w:t>)</w:t>
      </w:r>
    </w:p>
    <w:p w14:paraId="5210EF51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piše posvojne pridjeve izvedene od vlastitih imena</w:t>
      </w:r>
    </w:p>
    <w:p w14:paraId="6EB9D894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veliko početno slovo: imena naroda, stanovnika, država, geografskih cjelina, knjiga, filmova, novina</w:t>
      </w:r>
    </w:p>
    <w:p w14:paraId="6AB6A404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– provjerava pravopisnu točnost i </w:t>
      </w:r>
      <w:proofErr w:type="spellStart"/>
      <w:r>
        <w:rPr>
          <w:color w:val="231F20"/>
          <w:sz w:val="20"/>
          <w:szCs w:val="20"/>
        </w:rPr>
        <w:t>slovopisnu</w:t>
      </w:r>
      <w:proofErr w:type="spellEnd"/>
      <w:r>
        <w:rPr>
          <w:color w:val="231F20"/>
          <w:sz w:val="20"/>
          <w:szCs w:val="20"/>
        </w:rPr>
        <w:t xml:space="preserve"> čitkost</w:t>
      </w:r>
    </w:p>
    <w:p w14:paraId="7BBF3033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70A9134E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21567E11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prošlo, sadašnje i buduće vrijeme</w:t>
      </w:r>
    </w:p>
    <w:p w14:paraId="0E2F06DB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posvojne pridjeve</w:t>
      </w:r>
    </w:p>
    <w:p w14:paraId="3D26A745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0EEBE640" w14:textId="77777777" w:rsidR="005856C4" w:rsidRDefault="005856C4" w:rsidP="005856C4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0AECD31C" w14:textId="77777777" w:rsidR="005856C4" w:rsidRDefault="005856C4" w:rsidP="005856C4">
      <w:pPr>
        <w:spacing w:after="0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znanja</w:t>
      </w:r>
    </w:p>
    <w:p w14:paraId="3A6B92F1" w14:textId="77777777" w:rsidR="005856C4" w:rsidRDefault="005856C4" w:rsidP="005856C4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</w:p>
    <w:p w14:paraId="00000F46" w14:textId="64A8A60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11</w:t>
      </w:r>
      <w:r w:rsidR="00F670E7">
        <w:rPr>
          <w:color w:val="00B050"/>
          <w:sz w:val="20"/>
          <w:szCs w:val="20"/>
        </w:rPr>
        <w:t>4</w:t>
      </w:r>
      <w:r>
        <w:rPr>
          <w:color w:val="00B050"/>
          <w:sz w:val="20"/>
          <w:szCs w:val="20"/>
        </w:rPr>
        <w:t>. i 11</w:t>
      </w:r>
      <w:r w:rsidR="00F670E7">
        <w:rPr>
          <w:color w:val="00B050"/>
          <w:sz w:val="20"/>
          <w:szCs w:val="20"/>
        </w:rPr>
        <w:t>5</w:t>
      </w:r>
      <w:r>
        <w:rPr>
          <w:color w:val="00B050"/>
          <w:sz w:val="20"/>
          <w:szCs w:val="20"/>
        </w:rPr>
        <w:t>. Govorimo li istim jezikom?</w:t>
      </w:r>
      <w:r w:rsidR="000C7748"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učenje novog sadržaja</w:t>
      </w:r>
    </w:p>
    <w:p w14:paraId="00000F47" w14:textId="77777777" w:rsidR="00C4413E" w:rsidRDefault="00631BE3" w:rsidP="003A0CF5">
      <w:pPr>
        <w:spacing w:after="48" w:line="240" w:lineRule="auto"/>
        <w:rPr>
          <w:b/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 xml:space="preserve">OŠ HJ A.4.6. </w:t>
      </w:r>
    </w:p>
    <w:p w14:paraId="00000F48" w14:textId="77777777" w:rsidR="00C4413E" w:rsidRDefault="00631BE3" w:rsidP="003A0CF5">
      <w:pPr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Učenik objašnjava razliku između zavičajnoga govora i hrvatskoga standardnog jezika.</w:t>
      </w:r>
    </w:p>
    <w:p w14:paraId="00000F49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F4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služi se hrvatskim standardnim jezikom u javnoj komunikaciji u skladu s usvojenim jezičnim pravilima</w:t>
      </w:r>
    </w:p>
    <w:p w14:paraId="00000F4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razlikuje mjesni govor i hrvatski standardni jezik navodeći ogledne i česte primjere</w:t>
      </w:r>
    </w:p>
    <w:p w14:paraId="00000F4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uočava važnost pozitivnog odnosa prema mjesnom govoru</w:t>
      </w:r>
    </w:p>
    <w:p w14:paraId="00000F4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uočava važnosti mjesnoga govora i prepoznaje njegovu komunikacijsku ulogu na pojedinome prostoru (raznolikost hrvatskih govora, jezične zajednice u Hrvatskoj i izvan granica Republike Hrvatske)</w:t>
      </w:r>
    </w:p>
    <w:p w14:paraId="00000F4E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čita i sluša tekstove na kajkavskome, čakavskom i štokavskom narječju i prepoznaje kojemu narječju pripada i prepoznaje narječje kojem pripada njegov govor</w:t>
      </w:r>
    </w:p>
    <w:p w14:paraId="00000F4F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</w:p>
    <w:p w14:paraId="00000F50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</w:p>
    <w:p w14:paraId="00000F51" w14:textId="657237B1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11</w:t>
      </w:r>
      <w:r w:rsidR="00F670E7">
        <w:rPr>
          <w:color w:val="00B050"/>
          <w:sz w:val="20"/>
          <w:szCs w:val="20"/>
        </w:rPr>
        <w:t>6</w:t>
      </w:r>
      <w:r>
        <w:rPr>
          <w:color w:val="00B050"/>
          <w:sz w:val="20"/>
          <w:szCs w:val="20"/>
        </w:rPr>
        <w:t>.</w:t>
      </w:r>
      <w:r w:rsidR="000C7748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 xml:space="preserve">Biografija – što je to? </w:t>
      </w:r>
      <w:r w:rsidR="000C7748">
        <w:rPr>
          <w:sz w:val="20"/>
          <w:szCs w:val="20"/>
        </w:rPr>
        <w:t>–</w:t>
      </w:r>
      <w:r>
        <w:rPr>
          <w:sz w:val="20"/>
          <w:szCs w:val="20"/>
        </w:rPr>
        <w:t xml:space="preserve"> interpretacija, učenje novoga sadržaja</w:t>
      </w:r>
    </w:p>
    <w:p w14:paraId="00000F52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  <w:r>
        <w:rPr>
          <w:color w:val="231F20"/>
          <w:sz w:val="20"/>
          <w:szCs w:val="20"/>
        </w:rPr>
        <w:t xml:space="preserve"> </w:t>
      </w:r>
    </w:p>
    <w:p w14:paraId="00000F53" w14:textId="77777777" w:rsidR="00C4413E" w:rsidRDefault="00631BE3" w:rsidP="003A0CF5">
      <w:pPr>
        <w:spacing w:after="48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teksta.</w:t>
      </w:r>
    </w:p>
    <w:p w14:paraId="00000F54" w14:textId="77777777" w:rsidR="00C4413E" w:rsidRDefault="00C4413E" w:rsidP="003A0CF5">
      <w:pPr>
        <w:spacing w:after="0" w:line="240" w:lineRule="auto"/>
        <w:rPr>
          <w:b/>
          <w:sz w:val="20"/>
          <w:szCs w:val="20"/>
        </w:rPr>
      </w:pPr>
    </w:p>
    <w:p w14:paraId="00000F5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00000F5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pjesničke slike (slika u pokretu, slika u mirovanju), personifikaciju i onomatopeju u književnome tekstu</w:t>
      </w:r>
    </w:p>
    <w:p w14:paraId="00000F5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proznih tekstova: događaj, likovi, pripovjedne tehnike</w:t>
      </w:r>
    </w:p>
    <w:p w14:paraId="00000F58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prepoznaje obilježja dramskih tekstova: lica, dijalog, monolog</w:t>
      </w:r>
    </w:p>
    <w:p w14:paraId="00000F59" w14:textId="1DB979BA" w:rsidR="00C4413E" w:rsidRDefault="00C4413E" w:rsidP="003A0CF5">
      <w:pPr>
        <w:spacing w:line="240" w:lineRule="auto"/>
        <w:rPr>
          <w:sz w:val="20"/>
          <w:szCs w:val="20"/>
        </w:rPr>
      </w:pPr>
    </w:p>
    <w:p w14:paraId="09EF2D68" w14:textId="09442EB9" w:rsidR="00F670E7" w:rsidRDefault="00F670E7" w:rsidP="00F670E7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lastRenderedPageBreak/>
        <w:t xml:space="preserve">117. </w:t>
      </w:r>
      <w:r w:rsidRPr="002755DA">
        <w:rPr>
          <w:i/>
          <w:iCs/>
          <w:color w:val="00B050"/>
          <w:sz w:val="20"/>
          <w:szCs w:val="20"/>
        </w:rPr>
        <w:t>Tajna velike rijeke</w:t>
      </w:r>
      <w:r>
        <w:rPr>
          <w:color w:val="00B050"/>
          <w:sz w:val="20"/>
          <w:szCs w:val="20"/>
        </w:rPr>
        <w:t xml:space="preserve">, Mladen Kušec </w:t>
      </w:r>
      <w:r>
        <w:rPr>
          <w:sz w:val="20"/>
          <w:szCs w:val="20"/>
        </w:rPr>
        <w:t>– interpretacija</w:t>
      </w:r>
    </w:p>
    <w:p w14:paraId="37ADA69B" w14:textId="77777777" w:rsidR="00F670E7" w:rsidRDefault="00F670E7" w:rsidP="00F670E7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A.4.5.</w:t>
      </w:r>
      <w:r>
        <w:rPr>
          <w:color w:val="231F20"/>
          <w:sz w:val="20"/>
          <w:szCs w:val="20"/>
        </w:rPr>
        <w:t xml:space="preserve"> </w:t>
      </w:r>
    </w:p>
    <w:p w14:paraId="1BDD4826" w14:textId="77777777" w:rsidR="00F670E7" w:rsidRDefault="00F670E7" w:rsidP="00F670E7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pravila.</w:t>
      </w:r>
    </w:p>
    <w:p w14:paraId="1325AA5B" w14:textId="77777777" w:rsidR="00F670E7" w:rsidRDefault="00F670E7" w:rsidP="00F670E7">
      <w:pPr>
        <w:spacing w:after="0" w:line="240" w:lineRule="auto"/>
        <w:rPr>
          <w:sz w:val="20"/>
          <w:szCs w:val="20"/>
        </w:rPr>
      </w:pPr>
    </w:p>
    <w:p w14:paraId="270522A7" w14:textId="77777777" w:rsidR="00F670E7" w:rsidRDefault="00F670E7" w:rsidP="00F670E7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0B0F1FFC" w14:textId="77777777" w:rsidR="00F670E7" w:rsidRDefault="00F670E7" w:rsidP="00F670E7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5E4ACCAE" w14:textId="77777777" w:rsidR="00F670E7" w:rsidRDefault="00F670E7" w:rsidP="00F670E7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prošlo, sadašnje i buduće vrijeme</w:t>
      </w:r>
    </w:p>
    <w:p w14:paraId="769B09A5" w14:textId="77777777" w:rsidR="00F670E7" w:rsidRDefault="00F670E7" w:rsidP="00F670E7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posvojne pridjeve</w:t>
      </w:r>
    </w:p>
    <w:p w14:paraId="34CE085C" w14:textId="77777777" w:rsidR="00F670E7" w:rsidRDefault="00F670E7" w:rsidP="00F670E7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5F23905B" w14:textId="77777777" w:rsidR="00F670E7" w:rsidRDefault="00F670E7" w:rsidP="00F670E7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7265D237" w14:textId="77777777" w:rsidR="00F670E7" w:rsidRDefault="00F670E7" w:rsidP="00F670E7">
      <w:pPr>
        <w:spacing w:after="0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znanja</w:t>
      </w:r>
    </w:p>
    <w:p w14:paraId="6F7F83C6" w14:textId="77777777" w:rsidR="00F670E7" w:rsidRDefault="00F670E7" w:rsidP="003A0CF5">
      <w:pPr>
        <w:spacing w:line="240" w:lineRule="auto"/>
        <w:rPr>
          <w:sz w:val="20"/>
          <w:szCs w:val="20"/>
        </w:rPr>
      </w:pPr>
    </w:p>
    <w:p w14:paraId="00000F5A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0F5B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F5C" w14:textId="77777777" w:rsidR="00C4413E" w:rsidRDefault="00631BE3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24. BOJA, Kompozicija, nijanse boja, Brod na moru, gvaš, flomaster</w:t>
      </w:r>
    </w:p>
    <w:p w14:paraId="00000F5D" w14:textId="77777777" w:rsidR="00C4413E" w:rsidRDefault="00C4413E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</w:p>
    <w:p w14:paraId="00000F5E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A.4.1. Učenici likovnim i vizualnim izražavanjem interpretiraju različite sadržaje.</w:t>
      </w:r>
    </w:p>
    <w:p w14:paraId="00000F5F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0F60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0F61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B.4.2. Učenici opisuju i uspoređuju svoj likovni ili vizualni rad i radove drugih učenika te opisuju vlastiti doživljaj stvaranja.</w:t>
      </w:r>
    </w:p>
    <w:p w14:paraId="00000F62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0F63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GLAZBENA KULTURA</w:t>
      </w:r>
    </w:p>
    <w:p w14:paraId="00000F64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24. GLAZBA  JE MELODIJA – sviraj  melodiju - Blistaj, blistaj/ Bratec Martin</w:t>
      </w:r>
    </w:p>
    <w:p w14:paraId="00000F65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F66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A.4.1. Učenik poznaje određeni broj skladbi.</w:t>
      </w:r>
    </w:p>
    <w:p w14:paraId="00000F67" w14:textId="6C2D7690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A.4.2. Učenik temeljem slušanja razlikuje pojedine glazbeno izražajne sastavnice, osnovne skupine glazbala i pjevačkih glasova te boje muških i ženskih pjevačkih glasova.</w:t>
      </w:r>
    </w:p>
    <w:p w14:paraId="00000F68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B.4.1. Učenik sudjeluje u zajedničkoj izvedbi te vrednuje zajedničku izvedbu.</w:t>
      </w:r>
    </w:p>
    <w:p w14:paraId="00000F69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B.4.2. Učenik pjevanjem izvodi tradicijske pjesme iz Hrvatske i svijeta.</w:t>
      </w:r>
    </w:p>
    <w:p w14:paraId="00000F6A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B.4.3. Učenik izvodi glazbene igre uz pjevanje, slušanje glazbe.</w:t>
      </w:r>
    </w:p>
    <w:p w14:paraId="00000F6B" w14:textId="375FBCCC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B.4.4. Učenik sudjeluje u aktivnostima glazbenog stvaralaštva. Svira dobe, kraće ritamske obrasce i pratnju te kraće instrumentalne skladbe</w:t>
      </w:r>
      <w:r w:rsidR="00AF6094">
        <w:rPr>
          <w:color w:val="231F2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služeći se notnim pismom pri sviranju.</w:t>
      </w:r>
    </w:p>
    <w:p w14:paraId="00000F6C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C.4.1. Učenik na osnovu slušanja glazbe i aktivnog muziciranja prepoznaje različite uloge i vrste glazbe.</w:t>
      </w:r>
    </w:p>
    <w:p w14:paraId="00000F6D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OŠ GK C.4.2. Učenik temeljem slušanja, pjevanja i plesa/pokreta upoznaje obilježja hrvatske tradicijske glazbe u vlastitoj sredini (lokalnoj zajednici).</w:t>
      </w:r>
    </w:p>
    <w:p w14:paraId="36407E8E" w14:textId="77777777" w:rsidR="00AF6094" w:rsidRDefault="00AF6094" w:rsidP="003A0CF5">
      <w:pPr>
        <w:spacing w:line="240" w:lineRule="auto"/>
        <w:rPr>
          <w:color w:val="231F20"/>
          <w:sz w:val="20"/>
          <w:szCs w:val="20"/>
        </w:rPr>
      </w:pPr>
    </w:p>
    <w:p w14:paraId="00000F70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  <w:highlight w:val="white"/>
        </w:rPr>
      </w:pPr>
      <w:r>
        <w:rPr>
          <w:color w:val="00B0F0"/>
          <w:sz w:val="20"/>
          <w:szCs w:val="20"/>
          <w:highlight w:val="white"/>
        </w:rPr>
        <w:t>MATEMATIKA</w:t>
      </w:r>
    </w:p>
    <w:p w14:paraId="00000F71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  <w:highlight w:val="white"/>
        </w:rPr>
      </w:pPr>
    </w:p>
    <w:p w14:paraId="4CE8D862" w14:textId="4DF5FF72" w:rsidR="00DE50FA" w:rsidRDefault="00DE50FA" w:rsidP="00DE50FA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9</w:t>
      </w:r>
      <w:r>
        <w:rPr>
          <w:color w:val="00B050"/>
          <w:sz w:val="20"/>
          <w:szCs w:val="20"/>
        </w:rPr>
        <w:t>1</w:t>
      </w:r>
      <w:r>
        <w:rPr>
          <w:color w:val="00B050"/>
          <w:sz w:val="20"/>
          <w:szCs w:val="20"/>
        </w:rPr>
        <w:t xml:space="preserve">. ŠTO ČLANOVI HGSS-a DIJELE? Pisano dijeljenje jednoznamenkastim brojem </w:t>
      </w:r>
      <w:r>
        <w:rPr>
          <w:sz w:val="20"/>
          <w:szCs w:val="20"/>
        </w:rPr>
        <w:t>– obrada</w:t>
      </w:r>
    </w:p>
    <w:p w14:paraId="1BC2178C" w14:textId="77777777" w:rsidR="00DE50FA" w:rsidRDefault="00DE50FA" w:rsidP="00DE50FA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000E1793" w14:textId="77777777" w:rsidR="00DE50FA" w:rsidRDefault="00DE50FA" w:rsidP="00DE50FA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 prirodnim brojevima do milijun. </w:t>
      </w:r>
    </w:p>
    <w:p w14:paraId="37AB2158" w14:textId="77777777" w:rsidR="00DE50FA" w:rsidRDefault="00DE50FA" w:rsidP="00DE50FA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3B2AF6A0" w14:textId="77777777" w:rsidR="00DE50FA" w:rsidRDefault="00DE50FA" w:rsidP="00DE50FA">
      <w:pPr>
        <w:spacing w:after="0" w:line="240" w:lineRule="auto"/>
        <w:rPr>
          <w:sz w:val="20"/>
          <w:szCs w:val="20"/>
        </w:rPr>
      </w:pPr>
    </w:p>
    <w:p w14:paraId="7A442E70" w14:textId="77777777" w:rsidR="00DE50FA" w:rsidRDefault="00DE50FA" w:rsidP="00DE50FA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Pisano dijeli višeznamenkasti broj jednoznamenkastim brojem. </w:t>
      </w:r>
    </w:p>
    <w:p w14:paraId="24B6887C" w14:textId="77777777" w:rsidR="00DE50FA" w:rsidRDefault="00DE50FA" w:rsidP="00DE50FA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Procjenjuje rezultat u zadatku prije postupka pisanoga računanja. </w:t>
      </w:r>
    </w:p>
    <w:p w14:paraId="099EB206" w14:textId="77777777" w:rsidR="00DE50FA" w:rsidRDefault="00DE50FA" w:rsidP="00DE50FA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postupak pisanoga dijeljenja u različitim tipovima zadataka.  </w:t>
      </w:r>
    </w:p>
    <w:p w14:paraId="282053C4" w14:textId="77777777" w:rsidR="00DE50FA" w:rsidRDefault="00DE50FA" w:rsidP="00DE50FA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lastRenderedPageBreak/>
        <w:t>Primjenjuje svojstva računskih operacija radi provjere rezultata.</w:t>
      </w:r>
    </w:p>
    <w:p w14:paraId="7B3A59E5" w14:textId="77777777" w:rsidR="00DE50FA" w:rsidRDefault="00DE50FA" w:rsidP="00DE50FA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Služi se prirodnim brojevima do milijun.</w:t>
      </w:r>
    </w:p>
    <w:p w14:paraId="0897A247" w14:textId="77777777" w:rsidR="00DE50FA" w:rsidRDefault="00DE50FA" w:rsidP="00DE50FA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Pisano zbraja i oduzima u skupu prirodnih brojeva do milijun.</w:t>
      </w:r>
    </w:p>
    <w:p w14:paraId="3C39297A" w14:textId="77777777" w:rsidR="00DE50FA" w:rsidRDefault="00DE50FA" w:rsidP="00DE50FA">
      <w:pPr>
        <w:spacing w:after="0" w:line="240" w:lineRule="auto"/>
        <w:rPr>
          <w:sz w:val="20"/>
          <w:szCs w:val="20"/>
        </w:rPr>
      </w:pPr>
    </w:p>
    <w:p w14:paraId="77F9032F" w14:textId="7321C91E" w:rsidR="00DE50FA" w:rsidRDefault="00DE50FA" w:rsidP="00DE50FA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9</w:t>
      </w:r>
      <w:r w:rsidR="008C4A45">
        <w:rPr>
          <w:color w:val="00B050"/>
          <w:sz w:val="20"/>
          <w:szCs w:val="20"/>
        </w:rPr>
        <w:t>2</w:t>
      </w:r>
      <w:r>
        <w:rPr>
          <w:color w:val="00B050"/>
          <w:sz w:val="20"/>
          <w:szCs w:val="20"/>
        </w:rPr>
        <w:t xml:space="preserve">. ŠTO ČLANOVI HGSS-a DIJELE? Pisano dijeljenje višeznamenkastog broja jednoznamenkastim </w:t>
      </w:r>
      <w:r>
        <w:rPr>
          <w:sz w:val="20"/>
          <w:szCs w:val="20"/>
        </w:rPr>
        <w:t>– ponavljanje</w:t>
      </w:r>
    </w:p>
    <w:p w14:paraId="26FC286C" w14:textId="77777777" w:rsidR="00DE50FA" w:rsidRDefault="00DE50FA" w:rsidP="00DE50FA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32A784F0" w14:textId="77777777" w:rsidR="00DE50FA" w:rsidRDefault="00DE50FA" w:rsidP="00DE50FA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 prirodnim brojevima do milijun. </w:t>
      </w:r>
    </w:p>
    <w:p w14:paraId="5FA3AC86" w14:textId="77777777" w:rsidR="00DE50FA" w:rsidRDefault="00DE50FA" w:rsidP="00DE50FA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251E7982" w14:textId="77777777" w:rsidR="00DE50FA" w:rsidRDefault="00DE50FA" w:rsidP="00DE50FA">
      <w:pPr>
        <w:spacing w:after="0" w:line="240" w:lineRule="auto"/>
        <w:rPr>
          <w:sz w:val="20"/>
          <w:szCs w:val="20"/>
        </w:rPr>
      </w:pPr>
    </w:p>
    <w:p w14:paraId="1D282820" w14:textId="77777777" w:rsidR="00DE50FA" w:rsidRDefault="00DE50FA" w:rsidP="00DE50FA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Pisano dijeli višeznamenkasti broj jednoznamenkastim brojem. </w:t>
      </w:r>
    </w:p>
    <w:p w14:paraId="28981A6F" w14:textId="77777777" w:rsidR="00DE50FA" w:rsidRDefault="00DE50FA" w:rsidP="00DE50FA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Procjenjuje rezultat u zadatku prije postupka pisanoga računanja. </w:t>
      </w:r>
    </w:p>
    <w:p w14:paraId="6E3AE0C0" w14:textId="77777777" w:rsidR="00DE50FA" w:rsidRDefault="00DE50FA" w:rsidP="00DE50FA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postupak pisanoga dijeljenja u različitim tipovima zadataka.  </w:t>
      </w:r>
    </w:p>
    <w:p w14:paraId="63CD0A14" w14:textId="77777777" w:rsidR="00DE50FA" w:rsidRDefault="00DE50FA" w:rsidP="00DE50FA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Primjenjuje svojstva računskih operacija radi provjere rezultata.</w:t>
      </w:r>
    </w:p>
    <w:p w14:paraId="4C08837F" w14:textId="77777777" w:rsidR="00DE50FA" w:rsidRDefault="00DE50FA" w:rsidP="00DE50FA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Služi se prirodnim brojevima do milijun.</w:t>
      </w:r>
    </w:p>
    <w:p w14:paraId="7DA97DFE" w14:textId="77777777" w:rsidR="00DE50FA" w:rsidRDefault="00DE50FA" w:rsidP="00DE50F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Pisano zbraja i oduzima u skupu prirodnih brojeva do milijun.</w:t>
      </w:r>
    </w:p>
    <w:p w14:paraId="6A5377D3" w14:textId="77777777" w:rsidR="00DE50FA" w:rsidRDefault="00DE50FA" w:rsidP="00DE50FA">
      <w:pPr>
        <w:spacing w:after="0" w:line="240" w:lineRule="auto"/>
        <w:rPr>
          <w:sz w:val="20"/>
          <w:szCs w:val="20"/>
        </w:rPr>
      </w:pPr>
    </w:p>
    <w:p w14:paraId="1F28D1EA" w14:textId="573D2AAC" w:rsidR="00DE50FA" w:rsidRDefault="00DE50FA" w:rsidP="00DE50FA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9</w:t>
      </w:r>
      <w:r w:rsidR="008C4A45">
        <w:rPr>
          <w:color w:val="00B050"/>
          <w:sz w:val="20"/>
          <w:szCs w:val="20"/>
        </w:rPr>
        <w:t>3</w:t>
      </w:r>
      <w:r>
        <w:rPr>
          <w:color w:val="00B050"/>
          <w:sz w:val="20"/>
          <w:szCs w:val="20"/>
        </w:rPr>
        <w:t>. MOŽE LI SE SVE PODIJELITI? Pisano dijeljenje višeznamenkastog broja jednoznamenkastim brojem (s ostatkom)</w:t>
      </w:r>
      <w:r>
        <w:rPr>
          <w:sz w:val="20"/>
          <w:szCs w:val="20"/>
        </w:rPr>
        <w:t xml:space="preserve"> – obrada</w:t>
      </w:r>
    </w:p>
    <w:p w14:paraId="7C09C5F0" w14:textId="77777777" w:rsidR="00DE50FA" w:rsidRDefault="00DE50FA" w:rsidP="00DE50FA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MAT OŠ A.4.3. Pisano množi i dijeli dvoznamenkastim brojevima u skupu prirodnih brojeva do milijun. </w:t>
      </w:r>
    </w:p>
    <w:p w14:paraId="1DFB706A" w14:textId="77777777" w:rsidR="00DE50FA" w:rsidRDefault="00DE50FA" w:rsidP="00DE50FA">
      <w:pPr>
        <w:spacing w:after="0" w:line="240" w:lineRule="auto"/>
        <w:ind w:hanging="2"/>
        <w:rPr>
          <w:sz w:val="20"/>
          <w:szCs w:val="20"/>
        </w:rPr>
      </w:pPr>
      <w:r>
        <w:rPr>
          <w:color w:val="231F20"/>
          <w:sz w:val="20"/>
          <w:szCs w:val="20"/>
        </w:rPr>
        <w:t>MAT OŠ A.4.2. Pisano zbraja i oduzima u skupu prirodnih brojeva do milijun.</w:t>
      </w:r>
    </w:p>
    <w:p w14:paraId="52145F75" w14:textId="77777777" w:rsidR="00DE50FA" w:rsidRDefault="00DE50FA" w:rsidP="00DE50FA">
      <w:pPr>
        <w:spacing w:after="0" w:line="240" w:lineRule="auto"/>
        <w:rPr>
          <w:sz w:val="20"/>
          <w:szCs w:val="20"/>
        </w:rPr>
      </w:pPr>
    </w:p>
    <w:p w14:paraId="729EFA3F" w14:textId="77777777" w:rsidR="00DE50FA" w:rsidRDefault="00DE50FA" w:rsidP="00DE50F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Pisano dijeli višeznamenkasti broj jednoznamenkastim brojem s ostatkom. </w:t>
      </w:r>
    </w:p>
    <w:p w14:paraId="57F32E8F" w14:textId="77777777" w:rsidR="00DE50FA" w:rsidRDefault="00DE50FA" w:rsidP="00DE50F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Procjenjuje rezultat u zadatku prije postupka pisanoga računanja. </w:t>
      </w:r>
    </w:p>
    <w:p w14:paraId="274DFE8A" w14:textId="77777777" w:rsidR="00DE50FA" w:rsidRDefault="00DE50FA" w:rsidP="00DE50F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Primjenjuje postupak pisanoga dijeljenja u različitim tipovima zadataka.  </w:t>
      </w:r>
    </w:p>
    <w:p w14:paraId="762ABEC2" w14:textId="77777777" w:rsidR="00DE50FA" w:rsidRDefault="00DE50FA" w:rsidP="00DE50F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Primjenjuje svojstva računskih operacija radi provjere rezultata.</w:t>
      </w:r>
    </w:p>
    <w:p w14:paraId="60E51561" w14:textId="77777777" w:rsidR="00DE50FA" w:rsidRDefault="00DE50FA" w:rsidP="00DE50FA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Pisano zbraja i oduzima u skupu prirodnih brojeva do milijun.</w:t>
      </w:r>
    </w:p>
    <w:p w14:paraId="4F7222A6" w14:textId="77777777" w:rsidR="00DE50FA" w:rsidRDefault="00DE50FA" w:rsidP="00DE50FA">
      <w:pPr>
        <w:spacing w:after="0" w:line="240" w:lineRule="auto"/>
        <w:ind w:hanging="2"/>
        <w:rPr>
          <w:sz w:val="20"/>
          <w:szCs w:val="20"/>
        </w:rPr>
      </w:pPr>
    </w:p>
    <w:p w14:paraId="68A8102C" w14:textId="352DAAAE" w:rsidR="00DE50FA" w:rsidRDefault="00DE50FA" w:rsidP="00DE50FA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9</w:t>
      </w:r>
      <w:r w:rsidR="008C4A45">
        <w:rPr>
          <w:color w:val="00B050"/>
          <w:sz w:val="20"/>
          <w:szCs w:val="20"/>
        </w:rPr>
        <w:t>4</w:t>
      </w:r>
      <w:r>
        <w:rPr>
          <w:color w:val="00B050"/>
          <w:sz w:val="20"/>
          <w:szCs w:val="20"/>
        </w:rPr>
        <w:t>. MOŽE LI SE SVE PODIJELITI? Pisano dijeljenje višeznamenkastog broja jednoznamenkastim brojem (s ostatkom)</w:t>
      </w:r>
      <w:r>
        <w:rPr>
          <w:sz w:val="20"/>
          <w:szCs w:val="20"/>
        </w:rPr>
        <w:t xml:space="preserve"> – ponavljanje</w:t>
      </w:r>
    </w:p>
    <w:p w14:paraId="128147F8" w14:textId="77777777" w:rsidR="00DE50FA" w:rsidRDefault="00DE50FA" w:rsidP="00DE50FA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04B2C2B9" w14:textId="77777777" w:rsidR="00DE50FA" w:rsidRDefault="00DE50FA" w:rsidP="00DE50FA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 prirodnim brojevima do milijun. </w:t>
      </w:r>
    </w:p>
    <w:p w14:paraId="58E4ED93" w14:textId="77777777" w:rsidR="00DE50FA" w:rsidRDefault="00DE50FA" w:rsidP="00DE50FA">
      <w:pPr>
        <w:shd w:val="clear" w:color="auto" w:fill="FFFFFF"/>
        <w:spacing w:after="48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617B0D59" w14:textId="77777777" w:rsidR="00DE50FA" w:rsidRDefault="00DE50FA" w:rsidP="00DE50FA">
      <w:pPr>
        <w:spacing w:after="0" w:line="240" w:lineRule="auto"/>
        <w:rPr>
          <w:color w:val="231F20"/>
          <w:sz w:val="20"/>
          <w:szCs w:val="20"/>
        </w:rPr>
      </w:pPr>
    </w:p>
    <w:p w14:paraId="48BBED38" w14:textId="77777777" w:rsidR="00DE50FA" w:rsidRDefault="00DE50FA" w:rsidP="00DE50FA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Pisano dijeli višeznamenkasti broj jednoznamenkastim brojem s ostatkom. </w:t>
      </w:r>
    </w:p>
    <w:p w14:paraId="6C8847AC" w14:textId="77777777" w:rsidR="00DE50FA" w:rsidRDefault="00DE50FA" w:rsidP="00DE50FA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Procjenjuje rezultat u zadatku prije postupka pisanoga računanja. </w:t>
      </w:r>
    </w:p>
    <w:p w14:paraId="43327284" w14:textId="77777777" w:rsidR="00DE50FA" w:rsidRDefault="00DE50FA" w:rsidP="00DE50FA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postupak pisanoga dijeljenja u različitim tipovima zadataka.  </w:t>
      </w:r>
    </w:p>
    <w:p w14:paraId="0160147D" w14:textId="77777777" w:rsidR="00DE50FA" w:rsidRDefault="00DE50FA" w:rsidP="00DE50FA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Primjenjuje svojstva računskih operacija radi provjere rezultata.</w:t>
      </w:r>
    </w:p>
    <w:p w14:paraId="5DFEAD6A" w14:textId="77777777" w:rsidR="00DE50FA" w:rsidRDefault="00DE50FA" w:rsidP="00DE50FA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Služi se prirodnim brojevima do milijun.</w:t>
      </w:r>
    </w:p>
    <w:p w14:paraId="0E4FA995" w14:textId="77777777" w:rsidR="00DE50FA" w:rsidRDefault="00DE50FA" w:rsidP="00DE50FA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Pisano zbraja i oduzima u skupu prirodnih brojeva do milijun.</w:t>
      </w:r>
    </w:p>
    <w:p w14:paraId="1D8D06C7" w14:textId="77777777" w:rsidR="002755DA" w:rsidRDefault="002755DA" w:rsidP="003A0CF5">
      <w:pPr>
        <w:spacing w:after="0" w:line="240" w:lineRule="auto"/>
        <w:ind w:hanging="2"/>
        <w:rPr>
          <w:sz w:val="20"/>
          <w:szCs w:val="20"/>
        </w:rPr>
      </w:pPr>
    </w:p>
    <w:p w14:paraId="0B2608B4" w14:textId="4D2887E7" w:rsidR="00AF6094" w:rsidRDefault="00AF6094" w:rsidP="003A0CF5">
      <w:pPr>
        <w:spacing w:after="0" w:line="240" w:lineRule="auto"/>
        <w:ind w:hanging="2"/>
        <w:rPr>
          <w:sz w:val="20"/>
          <w:szCs w:val="20"/>
        </w:rPr>
      </w:pPr>
    </w:p>
    <w:p w14:paraId="42A5C618" w14:textId="77777777" w:rsidR="00AF6094" w:rsidRDefault="00AF6094" w:rsidP="003A0CF5">
      <w:pPr>
        <w:spacing w:after="200" w:line="240" w:lineRule="auto"/>
        <w:rPr>
          <w:color w:val="00B050"/>
          <w:sz w:val="20"/>
          <w:szCs w:val="20"/>
        </w:rPr>
      </w:pPr>
      <w:r>
        <w:rPr>
          <w:color w:val="00B0F0"/>
          <w:sz w:val="20"/>
          <w:szCs w:val="20"/>
          <w:highlight w:val="white"/>
        </w:rPr>
        <w:t>PRIRODA</w:t>
      </w:r>
    </w:p>
    <w:p w14:paraId="3E9062FD" w14:textId="77777777" w:rsidR="00AF6094" w:rsidRDefault="00AF6094" w:rsidP="003A0CF5">
      <w:pPr>
        <w:spacing w:after="0" w:line="240" w:lineRule="auto"/>
        <w:ind w:hanging="2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69. </w:t>
      </w:r>
      <w:r w:rsidRPr="00AF6094">
        <w:rPr>
          <w:color w:val="00B050"/>
          <w:sz w:val="20"/>
          <w:szCs w:val="20"/>
        </w:rPr>
        <w:t>Obrana domovine</w:t>
      </w:r>
      <w:r>
        <w:rPr>
          <w:color w:val="000000"/>
          <w:sz w:val="20"/>
          <w:szCs w:val="20"/>
        </w:rPr>
        <w:t xml:space="preserve"> – sat vježbanja i ponavljanja</w:t>
      </w:r>
    </w:p>
    <w:p w14:paraId="26F290B2" w14:textId="5CC76EF6" w:rsidR="00AF6094" w:rsidRDefault="00AF6094" w:rsidP="003A0CF5">
      <w:pPr>
        <w:spacing w:after="0" w:line="240" w:lineRule="auto"/>
        <w:ind w:hanging="2"/>
        <w:rPr>
          <w:color w:val="00B050"/>
          <w:sz w:val="20"/>
          <w:szCs w:val="20"/>
        </w:rPr>
      </w:pPr>
    </w:p>
    <w:p w14:paraId="3A5CEE6B" w14:textId="77777777" w:rsidR="00AF6094" w:rsidRDefault="00AF609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B.4.3. Učenik se snalazi u promjenama i odnosima u vremenu te pripovijeda povijesnu priču o prošlim događajima i o značajnim osobama iz zavičaja i/ili Republike Hrvatske.; </w:t>
      </w:r>
    </w:p>
    <w:p w14:paraId="69F8BFDC" w14:textId="1A334D66" w:rsidR="00AF6094" w:rsidRDefault="00AF609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C.4.1. Učenik obrazlaže ulogu, utjecaj i važnost povijesnoga nasljeđa te prirodnih i društvenih različitosti domovine na razvoj nacionalnoga identiteta.</w:t>
      </w:r>
    </w:p>
    <w:p w14:paraId="3D2D0351" w14:textId="02E51C49" w:rsidR="00AF6094" w:rsidRDefault="00AF609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066F715A" w14:textId="77777777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Istražuje o značajnim osobama i događajima u domovini, povezuje ih s kulturno-povijesnim spomenicima, smješta u vremenske okvire te pokazuje na vremenskoj crti ili lenti vremena (vrijeme doseljenja Hrvata, najznačajniji vladari - Tomislav, Krešimir, Zvonimir, Bašćanska ploča, početak Domovinskoga rata, osamostaljenje Republike Hrvatske, ulazak Republike Hrvatske u Europsku uniju). </w:t>
      </w:r>
    </w:p>
    <w:p w14:paraId="79A0B2C8" w14:textId="77777777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Objašnjava utjecaj istraženih događaja, osoba i promjena na sadašnji život čovjeka. </w:t>
      </w:r>
    </w:p>
    <w:p w14:paraId="68AE802A" w14:textId="7C5C3D18" w:rsidR="00AF6094" w:rsidRDefault="00AF6094" w:rsidP="003A0CF5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lastRenderedPageBreak/>
        <w:t>• Uspoređuje, na istraženim primjerima, odnose i promjene u prošlosti, sadašnjosti u zavičaju i/ili Republici Hrvatskoj i predviđa moguće odnose i promjene u budućnosti.</w:t>
      </w:r>
    </w:p>
    <w:p w14:paraId="4BBF5D34" w14:textId="77777777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Objašnjava ulogu nacionalnih simbola/obilježja. </w:t>
      </w:r>
    </w:p>
    <w:p w14:paraId="0977B9C8" w14:textId="07676604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• Raspravlja o svojoj ulozi i povezanosti s domovinom prema događajima, interesima, vrijednostima. Istražuje prirodnu i društvenu raznolikost, posebnost i prepoznatljivost domovine koristeći se različitim izvorima.</w:t>
      </w:r>
    </w:p>
    <w:p w14:paraId="24C15DEE" w14:textId="293D28F6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2A59335F" w14:textId="2DB3E7F2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AF6094">
        <w:rPr>
          <w:rFonts w:ascii="Calibri" w:eastAsia="Calibri" w:hAnsi="Calibri" w:cs="Calibri"/>
          <w:color w:val="00B050"/>
          <w:sz w:val="20"/>
          <w:szCs w:val="20"/>
        </w:rPr>
        <w:t>70. Samostalna Hrvatska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– sat učenja novih nastavnih sadržaja</w:t>
      </w:r>
    </w:p>
    <w:p w14:paraId="69D5F545" w14:textId="502F4769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101C20F1" w14:textId="77777777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PID OŠ B.4.3. Učenik se snalazi u promjenama i odnosima u vremenu te pripovijeda povijesnu priču o prošlim događajima i o značajnim osobama iz zavičaja i/ili Republike Hrvatske.; </w:t>
      </w:r>
    </w:p>
    <w:p w14:paraId="40D35DD6" w14:textId="22286F28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PID OŠ C.4.1. Učenik obrazlaže ulogu, utjecaj i važnost povijesnoga nasljeđa te prirodnih i društvenih različitosti domovine na razvoj nacionalnoga identiteta.</w:t>
      </w:r>
    </w:p>
    <w:p w14:paraId="043D0E74" w14:textId="35601F1B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36B344CC" w14:textId="77777777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Istražuje o značajnim osobama i događajima u domovini, povezuje ih s kulturno-povijesnim spomenicima, smješta u vremenske okvire te pokazuje na vremenskoj crti ili lenti vremena (vrijeme doseljenja Hrvata, najznačajniji vladari - Tomislav, Krešimir, Zvonimir, Bašćanska ploča, početak Domovinskoga rata, osamostaljenje Republike Hrvatske, ulazak Republike Hrvatske u Europsku uniju). </w:t>
      </w:r>
    </w:p>
    <w:p w14:paraId="4E2E28F9" w14:textId="16631A55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Objašnjava utjecaj istraženih događaja, osoba i promjena na sadašnji život čovjeka. </w:t>
      </w:r>
    </w:p>
    <w:p w14:paraId="439613AB" w14:textId="72F5E8A5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• Uspoređuje, na istraženim primjerima, odnose i promjene u prošlosti, sadašnjosti u zavičaju i/ili Republici Hrvatskoj i predviđa moguće odnose i promjene u budućnosti.</w:t>
      </w:r>
    </w:p>
    <w:p w14:paraId="5EEB03DE" w14:textId="79003449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1A3FAB8B" w14:textId="1D303CBA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AF6094">
        <w:rPr>
          <w:rFonts w:ascii="Calibri" w:eastAsia="Calibri" w:hAnsi="Calibri" w:cs="Calibri"/>
          <w:color w:val="00B050"/>
          <w:sz w:val="20"/>
          <w:szCs w:val="20"/>
        </w:rPr>
        <w:t>71. Samostalna Hrvatska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– sat vježbanja i ponavljanja</w:t>
      </w:r>
    </w:p>
    <w:p w14:paraId="5E967D3E" w14:textId="4E4F8CEA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7D7776F1" w14:textId="77777777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PID OŠ B.4.3. Učenik se snalazi u promjenama i odnosima u vremenu te pripovijeda povijesnu priču o prošlim događajima i o značajnim osobama iz zavičaja i/ili Republike Hrvatske.; </w:t>
      </w:r>
    </w:p>
    <w:p w14:paraId="5CDDBB3B" w14:textId="6B1AF0E3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PID OŠ C.4.1. Učenik obrazlaže ulogu, utjecaj i važnost povijesnoga nasljeđa te prirodnih i društvenih različitosti domovine na razvoj nacionalnoga identiteta.</w:t>
      </w:r>
    </w:p>
    <w:p w14:paraId="03981FB1" w14:textId="7E047A13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3F27B906" w14:textId="77777777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Istražuje o značajnim osobama i događajima u domovini, povezuje ih s kulturno-povijesnim spomenicima, smješta u vremenske okvire te pokazuje na vremenskoj crti ili lenti vremena (vrijeme doseljenja Hrvata, najznačajniji vladari - Tomislav, Krešimir, Zvonimir, Bašćanska ploča, početak Domovinskoga rata, osamostaljenje Republike Hrvatske, ulazak Republike Hrvatske u Europsku uniju). </w:t>
      </w:r>
    </w:p>
    <w:p w14:paraId="019B7876" w14:textId="77777777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Objašnjava utjecaj istraženih događaja, osoba i promjena na sadašnji život čovjeka. </w:t>
      </w:r>
    </w:p>
    <w:p w14:paraId="22A4FD0A" w14:textId="4468EC42" w:rsidR="00AF6094" w:rsidRDefault="00AF6094" w:rsidP="003A0CF5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>• Uspoređuje, na istraženim primjerima, odnose i promjene u prošlosti, sadašnjosti u zavičaju i/ili Republici Hrvatskoj i predviđa moguće odnose i promjene u budućnosti.</w:t>
      </w:r>
    </w:p>
    <w:p w14:paraId="11065BFD" w14:textId="77777777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Objašnjava ulogu nacionalnih simbola/obilježja. </w:t>
      </w:r>
    </w:p>
    <w:p w14:paraId="2E8C3463" w14:textId="083C6BF5" w:rsidR="00AF6094" w:rsidRDefault="00AF6094" w:rsidP="003A0CF5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>• Raspravlja o svojoj ulozi i povezanosti s domovinom prema događajima, interesima, vrijednostima. Istražuje prirodnu i društvenu raznolikost, posebnost i prepoznatljivost domovine koristeći se različitim izvorima.</w:t>
      </w:r>
    </w:p>
    <w:p w14:paraId="0CCC34A0" w14:textId="77777777" w:rsidR="00AF6094" w:rsidRDefault="00AF6094" w:rsidP="003A0CF5">
      <w:pPr>
        <w:pStyle w:val="NormalWeb"/>
        <w:spacing w:before="0" w:beforeAutospacing="0" w:after="0" w:afterAutospacing="0"/>
      </w:pPr>
    </w:p>
    <w:p w14:paraId="2A7AD88A" w14:textId="77777777" w:rsidR="00AF6094" w:rsidRDefault="00AF6094" w:rsidP="003A0CF5">
      <w:pPr>
        <w:spacing w:after="0" w:line="240" w:lineRule="auto"/>
        <w:ind w:hanging="2"/>
        <w:rPr>
          <w:color w:val="00B050"/>
          <w:sz w:val="20"/>
          <w:szCs w:val="20"/>
        </w:rPr>
      </w:pPr>
    </w:p>
    <w:p w14:paraId="57FABE12" w14:textId="77777777" w:rsidR="00276810" w:rsidRDefault="00276810" w:rsidP="003A0CF5">
      <w:pPr>
        <w:spacing w:after="0" w:line="240" w:lineRule="auto"/>
        <w:ind w:hanging="2"/>
        <w:rPr>
          <w:color w:val="00B0F0"/>
          <w:sz w:val="20"/>
          <w:szCs w:val="20"/>
        </w:rPr>
      </w:pPr>
    </w:p>
    <w:p w14:paraId="00000F92" w14:textId="2FAE979A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color w:val="00B0F0"/>
          <w:sz w:val="20"/>
          <w:szCs w:val="20"/>
        </w:rPr>
        <w:t xml:space="preserve">TJELESNA I ZDRAVSTVENA KULTURA </w:t>
      </w:r>
    </w:p>
    <w:p w14:paraId="00000F93" w14:textId="77777777" w:rsidR="00C4413E" w:rsidRDefault="00C4413E" w:rsidP="003A0C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2"/>
        <w:rPr>
          <w:sz w:val="20"/>
          <w:szCs w:val="20"/>
        </w:rPr>
      </w:pPr>
    </w:p>
    <w:p w14:paraId="495A8B2F" w14:textId="65AEEF5F" w:rsidR="00276810" w:rsidRDefault="00276810" w:rsidP="003A0CF5">
      <w:pPr>
        <w:spacing w:line="240" w:lineRule="auto"/>
        <w:rPr>
          <w:color w:val="00B050"/>
          <w:sz w:val="18"/>
          <w:szCs w:val="18"/>
        </w:rPr>
      </w:pPr>
      <w:r>
        <w:rPr>
          <w:color w:val="00B050"/>
          <w:sz w:val="20"/>
          <w:szCs w:val="20"/>
        </w:rPr>
        <w:t>45. Hodanja i trčanja;</w:t>
      </w:r>
      <w:r w:rsidR="00AF6094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loptom;</w:t>
      </w:r>
      <w:r w:rsidR="00AF6094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Kolutanje, povaljke  upori</w:t>
      </w:r>
    </w:p>
    <w:p w14:paraId="319A7154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vježba različite motoričke aktivnosti i uočava svoj napredak u motoričkom znanju.</w:t>
      </w:r>
    </w:p>
    <w:p w14:paraId="0CFA6289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7CA2CC07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C7A1378" w14:textId="77777777" w:rsidR="00276810" w:rsidRDefault="00276810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motoričkog znanja</w:t>
      </w:r>
    </w:p>
    <w:p w14:paraId="42499DDD" w14:textId="77777777" w:rsidR="00276810" w:rsidRDefault="00276810" w:rsidP="003A0CF5">
      <w:pPr>
        <w:spacing w:after="0" w:line="240" w:lineRule="auto"/>
      </w:pPr>
      <w:r>
        <w:t>1. Različiti način vođenja lopte u košarci</w:t>
      </w:r>
    </w:p>
    <w:p w14:paraId="1D39F4C3" w14:textId="77777777" w:rsidR="00276810" w:rsidRDefault="00276810" w:rsidP="003A0CF5">
      <w:pPr>
        <w:spacing w:after="0" w:line="240" w:lineRule="auto"/>
      </w:pPr>
      <w:r>
        <w:t>2. Hodanja i trčanja  po zadanom ritmu</w:t>
      </w:r>
    </w:p>
    <w:p w14:paraId="536FAFA2" w14:textId="77777777" w:rsidR="00276810" w:rsidRDefault="00276810" w:rsidP="003A0CF5">
      <w:pPr>
        <w:spacing w:after="0" w:line="240" w:lineRule="auto"/>
      </w:pPr>
      <w:r>
        <w:t>3. Kolut naprijed niz kosinu – PROVJERA ZNANJA</w:t>
      </w:r>
    </w:p>
    <w:p w14:paraId="7EB1CF09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4. Elementarna igra</w:t>
      </w:r>
    </w:p>
    <w:p w14:paraId="06608FC6" w14:textId="77777777" w:rsidR="00276810" w:rsidRDefault="00276810" w:rsidP="003A0CF5">
      <w:pPr>
        <w:spacing w:after="0" w:line="240" w:lineRule="auto"/>
      </w:pPr>
    </w:p>
    <w:p w14:paraId="41784A04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PALČEVI</w:t>
      </w:r>
    </w:p>
    <w:p w14:paraId="3EBC3FF0" w14:textId="77777777" w:rsidR="00276810" w:rsidRDefault="00276810" w:rsidP="003A0CF5">
      <w:pPr>
        <w:spacing w:after="0" w:line="240" w:lineRule="auto"/>
      </w:pPr>
    </w:p>
    <w:p w14:paraId="56EDB4C6" w14:textId="77777777" w:rsidR="00276810" w:rsidRDefault="00276810" w:rsidP="003A0CF5">
      <w:pPr>
        <w:spacing w:after="0" w:line="240" w:lineRule="auto"/>
      </w:pPr>
    </w:p>
    <w:p w14:paraId="783D00EB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b/>
          <w:i/>
          <w:sz w:val="20"/>
          <w:szCs w:val="20"/>
        </w:rPr>
        <w:t>VREDNOVANJE NAUČENOG - MZ</w:t>
      </w:r>
    </w:p>
    <w:p w14:paraId="57593447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143759D8" w14:textId="78B2F110" w:rsidR="00276810" w:rsidRDefault="00276810" w:rsidP="003A0CF5">
      <w:pPr>
        <w:spacing w:line="240" w:lineRule="auto"/>
        <w:rPr>
          <w:color w:val="00B050"/>
          <w:sz w:val="18"/>
          <w:szCs w:val="18"/>
        </w:rPr>
      </w:pPr>
      <w:r>
        <w:rPr>
          <w:color w:val="00B050"/>
          <w:sz w:val="20"/>
          <w:szCs w:val="20"/>
        </w:rPr>
        <w:t>46. Bacanja i hvatanja;</w:t>
      </w:r>
      <w:r w:rsidR="00AF6094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loptom;</w:t>
      </w:r>
      <w:r w:rsidR="00AF6094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Hodanja i trčanja;</w:t>
      </w:r>
      <w:r w:rsidR="00AF6094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Kolutanje, povaljke  upori</w:t>
      </w:r>
    </w:p>
    <w:p w14:paraId="2A7E62FA" w14:textId="77777777" w:rsidR="00276810" w:rsidRDefault="00276810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Učenik vježba različite motoričke aktivnosti i prati svoj napredak.</w:t>
      </w:r>
    </w:p>
    <w:p w14:paraId="4DA7CA71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390E1EAD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6DBBB394" w14:textId="77777777" w:rsidR="00276810" w:rsidRDefault="00276810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motoričkog znanja</w:t>
      </w:r>
    </w:p>
    <w:p w14:paraId="54E521B6" w14:textId="77777777" w:rsidR="00276810" w:rsidRDefault="00276810" w:rsidP="003A0CF5">
      <w:pPr>
        <w:spacing w:after="0" w:line="240" w:lineRule="auto"/>
      </w:pPr>
      <w:r>
        <w:t>1. Različiti način vođenja lopte u košarci</w:t>
      </w:r>
    </w:p>
    <w:p w14:paraId="754B2126" w14:textId="77777777" w:rsidR="00276810" w:rsidRDefault="00276810" w:rsidP="003A0CF5">
      <w:pPr>
        <w:spacing w:after="0" w:line="240" w:lineRule="auto"/>
      </w:pPr>
      <w:r>
        <w:t>2. Hodanja i trčanja  po zadanom ritmu</w:t>
      </w:r>
    </w:p>
    <w:p w14:paraId="5E43AD6F" w14:textId="77777777" w:rsidR="00276810" w:rsidRDefault="00276810" w:rsidP="003A0CF5">
      <w:pPr>
        <w:spacing w:after="0" w:line="240" w:lineRule="auto"/>
      </w:pPr>
      <w:r>
        <w:t>3. Stoj na lopaticama</w:t>
      </w:r>
    </w:p>
    <w:p w14:paraId="65615443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4. Vršno odbijanje – u paru</w:t>
      </w:r>
    </w:p>
    <w:p w14:paraId="61EA7F7B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7C297629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SEMAFOR</w:t>
      </w:r>
    </w:p>
    <w:p w14:paraId="00000FAD" w14:textId="77777777" w:rsidR="00C4413E" w:rsidRDefault="00C4413E" w:rsidP="003A0CF5">
      <w:pPr>
        <w:spacing w:after="0" w:line="240" w:lineRule="auto"/>
        <w:ind w:hanging="2"/>
        <w:rPr>
          <w:sz w:val="20"/>
          <w:szCs w:val="20"/>
        </w:rPr>
      </w:pPr>
    </w:p>
    <w:p w14:paraId="00000FAE" w14:textId="77777777" w:rsidR="00C4413E" w:rsidRDefault="00C4413E" w:rsidP="003A0CF5">
      <w:pPr>
        <w:spacing w:after="0" w:line="240" w:lineRule="auto"/>
        <w:ind w:hanging="2"/>
        <w:rPr>
          <w:sz w:val="20"/>
          <w:szCs w:val="20"/>
        </w:rPr>
      </w:pPr>
    </w:p>
    <w:p w14:paraId="00000FAF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SAT RAZREDNIKA</w:t>
      </w:r>
    </w:p>
    <w:p w14:paraId="00000FB0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24. PREVENCIJA OVISNOSI (ZO) - Što ću biti kad postanem slavna/slavan? (Mediji i sredstva ovisnosti)</w:t>
      </w:r>
    </w:p>
    <w:p w14:paraId="00000FB1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uku A.2.3. Kreativno mišljenje: Učenici se koriste kreativnošću za oblikovanje svojih ideja i pristupa rješavanju problema.</w:t>
      </w:r>
    </w:p>
    <w:p w14:paraId="00000FB2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uku A.2.4. Kritičko mišljenje: Učenici razlikuju činjenice od mišljenja i sposobni su usporediti različite ideje.</w:t>
      </w:r>
    </w:p>
    <w:p w14:paraId="00000FB3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A.2.1. Razvijaju sliku o sebi.</w:t>
      </w:r>
    </w:p>
    <w:p w14:paraId="00000FB4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FB5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6A696C6C" w14:textId="77777777" w:rsidR="00276810" w:rsidRDefault="00276810" w:rsidP="003A0CF5">
      <w:pPr>
        <w:spacing w:line="240" w:lineRule="auto"/>
        <w:rPr>
          <w:color w:val="7030A0"/>
        </w:rPr>
      </w:pPr>
      <w:r>
        <w:rPr>
          <w:color w:val="7030A0"/>
        </w:rPr>
        <w:br w:type="page"/>
      </w:r>
    </w:p>
    <w:p w14:paraId="00000FB6" w14:textId="254FE44E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25. TJEDAN </w:t>
      </w:r>
      <w:r>
        <w:rPr>
          <w:color w:val="7030A0"/>
        </w:rPr>
        <w:tab/>
        <w:t>1</w:t>
      </w:r>
      <w:r w:rsidR="00F670E7">
        <w:rPr>
          <w:color w:val="7030A0"/>
        </w:rPr>
        <w:t>3</w:t>
      </w:r>
      <w:r>
        <w:rPr>
          <w:color w:val="7030A0"/>
        </w:rPr>
        <w:t>. 3. 202</w:t>
      </w:r>
      <w:r w:rsidR="00F670E7">
        <w:rPr>
          <w:color w:val="7030A0"/>
        </w:rPr>
        <w:t>3</w:t>
      </w:r>
      <w:r>
        <w:rPr>
          <w:color w:val="7030A0"/>
        </w:rPr>
        <w:t>. – 1</w:t>
      </w:r>
      <w:r w:rsidR="00F670E7">
        <w:rPr>
          <w:color w:val="7030A0"/>
        </w:rPr>
        <w:t>7</w:t>
      </w:r>
      <w:r>
        <w:rPr>
          <w:color w:val="7030A0"/>
        </w:rPr>
        <w:t>. 3. 202</w:t>
      </w:r>
      <w:r w:rsidR="00F670E7">
        <w:rPr>
          <w:color w:val="7030A0"/>
        </w:rPr>
        <w:t>3</w:t>
      </w:r>
      <w:r>
        <w:rPr>
          <w:color w:val="7030A0"/>
        </w:rPr>
        <w:t>.</w:t>
      </w:r>
    </w:p>
    <w:p w14:paraId="00000FB7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00000FB8" w14:textId="2C42F488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11</w:t>
      </w:r>
      <w:r w:rsidR="00F670E7">
        <w:rPr>
          <w:color w:val="00B050"/>
          <w:sz w:val="20"/>
          <w:szCs w:val="20"/>
        </w:rPr>
        <w:t>8</w:t>
      </w:r>
      <w:r>
        <w:rPr>
          <w:color w:val="00B050"/>
          <w:sz w:val="20"/>
          <w:szCs w:val="20"/>
        </w:rPr>
        <w:t>.</w:t>
      </w:r>
      <w:r w:rsidR="002755DA">
        <w:rPr>
          <w:color w:val="00B050"/>
          <w:sz w:val="20"/>
          <w:szCs w:val="20"/>
        </w:rPr>
        <w:t xml:space="preserve"> </w:t>
      </w:r>
      <w:r w:rsidRPr="002755DA">
        <w:rPr>
          <w:i/>
          <w:iCs/>
          <w:color w:val="00B050"/>
          <w:sz w:val="20"/>
          <w:szCs w:val="20"/>
        </w:rPr>
        <w:t>Tajna velike rijeke</w:t>
      </w:r>
      <w:r>
        <w:rPr>
          <w:color w:val="00B050"/>
          <w:sz w:val="20"/>
          <w:szCs w:val="20"/>
        </w:rPr>
        <w:t xml:space="preserve">, Mladen Kušec </w:t>
      </w:r>
      <w:r w:rsidR="0060041F">
        <w:rPr>
          <w:sz w:val="20"/>
          <w:szCs w:val="20"/>
        </w:rPr>
        <w:t>–</w:t>
      </w:r>
      <w:r>
        <w:rPr>
          <w:sz w:val="20"/>
          <w:szCs w:val="20"/>
        </w:rPr>
        <w:t xml:space="preserve"> interpretacija</w:t>
      </w:r>
    </w:p>
    <w:p w14:paraId="00000FB9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A.4.5.</w:t>
      </w:r>
      <w:r>
        <w:rPr>
          <w:color w:val="231F20"/>
          <w:sz w:val="20"/>
          <w:szCs w:val="20"/>
        </w:rPr>
        <w:t xml:space="preserve"> </w:t>
      </w:r>
    </w:p>
    <w:p w14:paraId="00000FBA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pravila.</w:t>
      </w:r>
    </w:p>
    <w:p w14:paraId="00000FBB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FB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00000FB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00000FB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prošlo, sadašnje i buduće vrijeme</w:t>
      </w:r>
    </w:p>
    <w:p w14:paraId="00000FB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posvojne pridjeve</w:t>
      </w:r>
    </w:p>
    <w:p w14:paraId="00000FC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00000FC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00000FC2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znanja</w:t>
      </w:r>
    </w:p>
    <w:p w14:paraId="00000FC3" w14:textId="77777777" w:rsidR="00C4413E" w:rsidRDefault="00C4413E" w:rsidP="003A0CF5">
      <w:pPr>
        <w:spacing w:line="240" w:lineRule="auto"/>
        <w:rPr>
          <w:color w:val="00B050"/>
          <w:sz w:val="20"/>
          <w:szCs w:val="20"/>
        </w:rPr>
      </w:pPr>
    </w:p>
    <w:p w14:paraId="00000FC4" w14:textId="25DF08B3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119.</w:t>
      </w:r>
      <w:r w:rsidR="002755DA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Vrednovanje – ispit znanja, O priči ovo znam i analiza ispita</w:t>
      </w:r>
      <w:r w:rsidR="002755DA"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interpretacija</w:t>
      </w:r>
    </w:p>
    <w:p w14:paraId="00000FC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A.4.3.</w:t>
      </w:r>
    </w:p>
    <w:p w14:paraId="00000FC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tekst i prepričava sadržaj teksta služeći se bilješkama.</w:t>
      </w:r>
    </w:p>
    <w:p w14:paraId="00000FC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</w:p>
    <w:p w14:paraId="00000FC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00000FC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</w:p>
    <w:p w14:paraId="00000FC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teksta.</w:t>
      </w:r>
    </w:p>
    <w:p w14:paraId="00000FC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B.4.3.</w:t>
      </w:r>
    </w:p>
    <w:p w14:paraId="00000FCC" w14:textId="77777777" w:rsidR="00C4413E" w:rsidRDefault="00631BE3" w:rsidP="003A0CF5">
      <w:pPr>
        <w:shd w:val="clear" w:color="auto" w:fill="FFFFFF"/>
        <w:spacing w:after="48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čita književne tekstove prema vlastitome interesu i obrazlaže svoj izbor.</w:t>
      </w:r>
    </w:p>
    <w:p w14:paraId="00000FCD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FC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grafičku strukturu teksta i sadržaj</w:t>
      </w:r>
    </w:p>
    <w:p w14:paraId="00000FC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izdvaja važne podatke iz teksta i piše bilješke s obzirom na sadržaj i strukturu</w:t>
      </w:r>
    </w:p>
    <w:p w14:paraId="00000FD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prepričava tekst na temelju bilježaka</w:t>
      </w:r>
    </w:p>
    <w:p w14:paraId="00000FD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podatke u grafičkim prikazima</w:t>
      </w:r>
    </w:p>
    <w:p w14:paraId="00000FD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nepoznate riječi: na temelju vođenoga razgovora, zaključivanja na temelju konteksta, s pomoću rječnika nakon čitanja teksta</w:t>
      </w:r>
    </w:p>
    <w:p w14:paraId="00000FD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0FD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0FD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0FD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0000FD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00000FD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proznih tekstova: događaj, likovi, pripovjedne tehnike</w:t>
      </w:r>
    </w:p>
    <w:p w14:paraId="00000FD9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prepoznaje obilježja dramskih tekstova: lica, dijalog, monolog</w:t>
      </w:r>
    </w:p>
    <w:p w14:paraId="00000FDA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0FDB" w14:textId="1C6DB708" w:rsidR="00C4413E" w:rsidRPr="0060041F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120. </w:t>
      </w:r>
      <w:r w:rsidRPr="002755DA">
        <w:rPr>
          <w:i/>
          <w:iCs/>
          <w:color w:val="00B050"/>
          <w:sz w:val="20"/>
          <w:szCs w:val="20"/>
        </w:rPr>
        <w:t>Kad tata hrče</w:t>
      </w:r>
      <w:r>
        <w:rPr>
          <w:color w:val="00B050"/>
          <w:sz w:val="20"/>
          <w:szCs w:val="20"/>
        </w:rPr>
        <w:t xml:space="preserve"> (19. 3. Dan očeva), Silva Bajić </w:t>
      </w:r>
      <w:r w:rsidR="0060041F">
        <w:rPr>
          <w:color w:val="00B050"/>
          <w:sz w:val="20"/>
          <w:szCs w:val="20"/>
        </w:rPr>
        <w:t>–</w:t>
      </w:r>
      <w:r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>interpretacija</w:t>
      </w:r>
    </w:p>
    <w:p w14:paraId="00000FDC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  <w:r>
        <w:rPr>
          <w:color w:val="231F20"/>
          <w:sz w:val="20"/>
          <w:szCs w:val="20"/>
        </w:rPr>
        <w:t xml:space="preserve"> </w:t>
      </w:r>
    </w:p>
    <w:p w14:paraId="00000FDD" w14:textId="77777777" w:rsidR="00C4413E" w:rsidRDefault="00631BE3" w:rsidP="003A0CF5">
      <w:pPr>
        <w:spacing w:after="48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teksta.</w:t>
      </w:r>
    </w:p>
    <w:p w14:paraId="00000FDE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0FD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00000FE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lastRenderedPageBreak/>
        <w:t>– prepoznaje pjesničke slike (slika u pokretu, slika u mirovanju), personifikaciju i onomatopeju u književnome tekstu</w:t>
      </w:r>
    </w:p>
    <w:p w14:paraId="00000FE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proznih tekstova: događaj, likovi, pripovjedne tehnike</w:t>
      </w:r>
    </w:p>
    <w:p w14:paraId="00000FE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dramskih tekstova: lica, dijalog, monolog</w:t>
      </w:r>
    </w:p>
    <w:p w14:paraId="00000FE3" w14:textId="69DB3FF9" w:rsidR="00C4413E" w:rsidRDefault="00C4413E" w:rsidP="003A0CF5">
      <w:pPr>
        <w:tabs>
          <w:tab w:val="left" w:pos="5103"/>
        </w:tabs>
        <w:spacing w:after="0" w:line="240" w:lineRule="auto"/>
        <w:rPr>
          <w:sz w:val="20"/>
          <w:szCs w:val="20"/>
        </w:rPr>
      </w:pPr>
    </w:p>
    <w:p w14:paraId="6D2BCC23" w14:textId="77777777" w:rsidR="00F670E7" w:rsidRDefault="00F670E7" w:rsidP="00F670E7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121 i 122. </w:t>
      </w:r>
      <w:r w:rsidRPr="002755DA">
        <w:rPr>
          <w:i/>
          <w:iCs/>
          <w:color w:val="00B050"/>
          <w:sz w:val="20"/>
          <w:szCs w:val="20"/>
        </w:rPr>
        <w:t>Lastavica</w:t>
      </w:r>
      <w:r>
        <w:rPr>
          <w:color w:val="00B050"/>
          <w:sz w:val="20"/>
          <w:szCs w:val="20"/>
        </w:rPr>
        <w:t xml:space="preserve"> (19. 3. Svjetski dan lastavica), Tatjana Pokrajac-</w:t>
      </w:r>
      <w:proofErr w:type="spellStart"/>
      <w:r>
        <w:rPr>
          <w:color w:val="00B050"/>
          <w:sz w:val="20"/>
          <w:szCs w:val="20"/>
        </w:rPr>
        <w:t>Papucci</w:t>
      </w:r>
      <w:proofErr w:type="spellEnd"/>
      <w:r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>– interpretacija</w:t>
      </w:r>
    </w:p>
    <w:p w14:paraId="44434CAE" w14:textId="77777777" w:rsidR="00F670E7" w:rsidRDefault="00F670E7" w:rsidP="00F670E7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</w:t>
      </w:r>
      <w:r>
        <w:rPr>
          <w:color w:val="231F20"/>
          <w:sz w:val="20"/>
          <w:szCs w:val="20"/>
        </w:rPr>
        <w:t xml:space="preserve">. </w:t>
      </w:r>
    </w:p>
    <w:p w14:paraId="64E193B0" w14:textId="77777777" w:rsidR="00F670E7" w:rsidRDefault="00F670E7" w:rsidP="00F670E7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3CEBB708" w14:textId="77777777" w:rsidR="00F670E7" w:rsidRDefault="00F670E7" w:rsidP="00F670E7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A.4.3.</w:t>
      </w:r>
      <w:r>
        <w:rPr>
          <w:color w:val="231F20"/>
          <w:sz w:val="20"/>
          <w:szCs w:val="20"/>
        </w:rPr>
        <w:t xml:space="preserve"> </w:t>
      </w:r>
    </w:p>
    <w:p w14:paraId="39D97D8E" w14:textId="77777777" w:rsidR="00F670E7" w:rsidRDefault="00F670E7" w:rsidP="00F670E7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tekst i prepričava sadržaj teksta služeći se bilješkama.</w:t>
      </w:r>
    </w:p>
    <w:p w14:paraId="67B28DA5" w14:textId="77777777" w:rsidR="00F670E7" w:rsidRDefault="00F670E7" w:rsidP="00F670E7">
      <w:pPr>
        <w:spacing w:after="0" w:line="240" w:lineRule="auto"/>
        <w:rPr>
          <w:b/>
          <w:sz w:val="20"/>
          <w:szCs w:val="20"/>
        </w:rPr>
      </w:pPr>
    </w:p>
    <w:p w14:paraId="47F0E3B5" w14:textId="77777777" w:rsidR="00F670E7" w:rsidRDefault="00F670E7" w:rsidP="00F670E7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7F5C7EC0" w14:textId="77777777" w:rsidR="00F670E7" w:rsidRDefault="00F670E7" w:rsidP="00F670E7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1A779073" w14:textId="77777777" w:rsidR="00F670E7" w:rsidRDefault="00F670E7" w:rsidP="00F670E7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77ED59A0" w14:textId="77777777" w:rsidR="00F670E7" w:rsidRDefault="00F670E7" w:rsidP="00F670E7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679444C3" w14:textId="77777777" w:rsidR="00F670E7" w:rsidRDefault="00F670E7" w:rsidP="00F670E7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3E1ECD93" w14:textId="77777777" w:rsidR="00F670E7" w:rsidRDefault="00F670E7" w:rsidP="00F670E7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3EC146FC" w14:textId="77777777" w:rsidR="00F670E7" w:rsidRDefault="00F670E7" w:rsidP="00F670E7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grafičku strukturu teksta i sadržaj</w:t>
      </w:r>
    </w:p>
    <w:p w14:paraId="17CD0F6F" w14:textId="77777777" w:rsidR="00F670E7" w:rsidRDefault="00F670E7" w:rsidP="00F670E7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izdvaja važne podatke iz teksta i piše bilješke s obzirom na sadržaj i strukturu</w:t>
      </w:r>
    </w:p>
    <w:p w14:paraId="30D5DFA8" w14:textId="77777777" w:rsidR="00F670E7" w:rsidRDefault="00F670E7" w:rsidP="00F670E7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prepričava tekst na temelju bilježaka</w:t>
      </w:r>
    </w:p>
    <w:p w14:paraId="17F1EAB4" w14:textId="77777777" w:rsidR="00F670E7" w:rsidRDefault="00F670E7" w:rsidP="00F670E7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podatke u grafičkim prikazima</w:t>
      </w:r>
    </w:p>
    <w:p w14:paraId="36C5B77C" w14:textId="77777777" w:rsidR="00F670E7" w:rsidRDefault="00F670E7" w:rsidP="00F670E7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objašnjava nepoznate riječi: na temelju vođenoga razgovora, zaključivanja na temelju konteksta, s pomoću rječnika nakon čitanja teksta</w:t>
      </w:r>
    </w:p>
    <w:p w14:paraId="1B322114" w14:textId="77777777" w:rsidR="00F670E7" w:rsidRDefault="00F670E7" w:rsidP="003A0CF5">
      <w:pPr>
        <w:tabs>
          <w:tab w:val="left" w:pos="5103"/>
        </w:tabs>
        <w:spacing w:after="0" w:line="240" w:lineRule="auto"/>
        <w:rPr>
          <w:sz w:val="20"/>
          <w:szCs w:val="20"/>
        </w:rPr>
      </w:pPr>
    </w:p>
    <w:p w14:paraId="00000FE4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0FE5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FE6" w14:textId="77777777" w:rsidR="00C4413E" w:rsidRDefault="00631BE3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25. PLOHA, Jedinstvo boja i oblika, PLAKAT ZA DAN PLANETA ZEMLJE, kolaž iz časopisa, flomaster</w:t>
      </w:r>
    </w:p>
    <w:p w14:paraId="00000FE7" w14:textId="77777777" w:rsidR="00C4413E" w:rsidRDefault="00C4413E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</w:p>
    <w:p w14:paraId="00000FE8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A.4.1. Učenici likovnim i vizualnim izražavanjem interpretiraju različite sadržaje.</w:t>
      </w:r>
    </w:p>
    <w:p w14:paraId="00000FE9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0FEA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0FEB" w14:textId="77777777" w:rsidR="00C4413E" w:rsidRDefault="00631BE3" w:rsidP="003A0CF5">
      <w:pPr>
        <w:spacing w:after="0" w:line="240" w:lineRule="auto"/>
        <w:rPr>
          <w:color w:val="385623"/>
          <w:sz w:val="20"/>
          <w:szCs w:val="20"/>
        </w:rPr>
      </w:pPr>
      <w:r>
        <w:rPr>
          <w:sz w:val="20"/>
          <w:szCs w:val="20"/>
        </w:rPr>
        <w:t>OŠ LK B.4.2. Učenici opisuju i uspoređuju svoj likovni ili vizualni rad i radove drugih učenika te opisuju vlastiti doživljaj stvaranja.</w:t>
      </w:r>
    </w:p>
    <w:p w14:paraId="00000FEC" w14:textId="77777777" w:rsidR="00C4413E" w:rsidRDefault="00631BE3" w:rsidP="003A0CF5">
      <w:pPr>
        <w:shd w:val="clear" w:color="auto" w:fill="FFFFFF"/>
        <w:spacing w:after="48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OŠ LK C.4.1. Učenici objašnjavaju i u likovnome i vizualnome radu interpretiraju kako je oblikovanje vizualne okoline povezano s aktivnostima i namjenama koje se u njoj zbivaju.</w:t>
      </w:r>
    </w:p>
    <w:p w14:paraId="00000FED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0FEE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GLAZBENA KULTURA</w:t>
      </w:r>
    </w:p>
    <w:p w14:paraId="00000FEF" w14:textId="77777777" w:rsidR="00C4413E" w:rsidRDefault="00631BE3" w:rsidP="003A0CF5">
      <w:pPr>
        <w:tabs>
          <w:tab w:val="left" w:pos="5103"/>
        </w:tabs>
        <w:spacing w:after="0" w:line="240" w:lineRule="auto"/>
        <w:rPr>
          <w:i/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25. IZVOĐAČKI SASTAVI - </w:t>
      </w:r>
      <w:r>
        <w:rPr>
          <w:i/>
          <w:color w:val="00B050"/>
          <w:sz w:val="20"/>
          <w:szCs w:val="20"/>
        </w:rPr>
        <w:t>Pjevački glasovi i vrste zborova/ Skupine glazbala i vrste orkestara/ Glazbala i vrste glazbe</w:t>
      </w:r>
    </w:p>
    <w:p w14:paraId="00000FF0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0FF1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A.4.1. Učenik poznaje određeni broj skladbi.</w:t>
      </w:r>
    </w:p>
    <w:p w14:paraId="00000FF2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A.4.2. Učenik temeljem slušanja razlikuje pojedine glazbeno-izražajne sastavnice, osnovne skupine glazbala i pjevačkih glasova te boje muških i ženskih pjevačkih glasova.</w:t>
      </w:r>
    </w:p>
    <w:p w14:paraId="00000FF3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C.4.1. Učenik na osnovu slušanja glazbe prepoznaje različite uloge i vrste glazbe.</w:t>
      </w:r>
    </w:p>
    <w:p w14:paraId="00000FF4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C.4.2. Učenik temeljem slušanja upoznaje obilježja hrvatske tradicijske glazbe u vlastitoj sredini (lokalnoj zajednici).</w:t>
      </w:r>
    </w:p>
    <w:p w14:paraId="00000FF5" w14:textId="0DE2A3B0" w:rsidR="00C4413E" w:rsidRDefault="00C4413E" w:rsidP="003A0CF5">
      <w:pPr>
        <w:spacing w:line="240" w:lineRule="auto"/>
        <w:rPr>
          <w:color w:val="7030A0"/>
        </w:rPr>
      </w:pPr>
    </w:p>
    <w:p w14:paraId="4AAE5654" w14:textId="77777777" w:rsidR="008C4A45" w:rsidRDefault="008C4A45" w:rsidP="003A0CF5">
      <w:pPr>
        <w:spacing w:line="240" w:lineRule="auto"/>
        <w:rPr>
          <w:color w:val="7030A0"/>
        </w:rPr>
      </w:pPr>
    </w:p>
    <w:p w14:paraId="00000FF6" w14:textId="1D32A19F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  <w:highlight w:val="white"/>
        </w:rPr>
      </w:pPr>
      <w:r>
        <w:rPr>
          <w:color w:val="00B0F0"/>
          <w:sz w:val="20"/>
          <w:szCs w:val="20"/>
          <w:highlight w:val="white"/>
        </w:rPr>
        <w:lastRenderedPageBreak/>
        <w:t>MATEMATIKA</w:t>
      </w:r>
    </w:p>
    <w:p w14:paraId="3A6F00B7" w14:textId="77777777" w:rsidR="008C4A45" w:rsidRDefault="008C4A45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  <w:highlight w:val="white"/>
        </w:rPr>
      </w:pPr>
    </w:p>
    <w:p w14:paraId="5EE76195" w14:textId="48B578E8" w:rsidR="008C4A45" w:rsidRDefault="008C4A45" w:rsidP="008C4A4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9</w:t>
      </w:r>
      <w:r>
        <w:rPr>
          <w:color w:val="00B050"/>
          <w:sz w:val="20"/>
          <w:szCs w:val="20"/>
        </w:rPr>
        <w:t>5</w:t>
      </w:r>
      <w:r>
        <w:rPr>
          <w:color w:val="00B050"/>
          <w:sz w:val="20"/>
          <w:szCs w:val="20"/>
        </w:rPr>
        <w:t xml:space="preserve">. MOŽE LI SE SVE PODIJELITI? Pisano dijeljenje višeznamenkastog broja jednoznamenkastim (s ostatkom) </w:t>
      </w:r>
      <w:r>
        <w:rPr>
          <w:sz w:val="20"/>
          <w:szCs w:val="20"/>
        </w:rPr>
        <w:t>– ponavljanje</w:t>
      </w:r>
    </w:p>
    <w:p w14:paraId="6D976DD0" w14:textId="77777777" w:rsidR="008C4A45" w:rsidRDefault="008C4A45" w:rsidP="008C4A4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655CB8D9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312C5970" w14:textId="77777777" w:rsidR="008C4A45" w:rsidRDefault="008C4A45" w:rsidP="008C4A45">
      <w:pPr>
        <w:spacing w:after="0" w:line="240" w:lineRule="auto"/>
        <w:rPr>
          <w:sz w:val="20"/>
          <w:szCs w:val="20"/>
        </w:rPr>
      </w:pPr>
    </w:p>
    <w:p w14:paraId="0D6FFA27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Pisano dijeli višeznamenkasti broj jednoznamenkastim brojem s ostatkom. </w:t>
      </w:r>
    </w:p>
    <w:p w14:paraId="1BDC6331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Procjenjuje rezultat u zadatku prije postupka pisanoga računanja. </w:t>
      </w:r>
    </w:p>
    <w:p w14:paraId="70D60B0A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postupak pisanoga dijeljenja u različitim tipovima zadataka.  </w:t>
      </w:r>
    </w:p>
    <w:p w14:paraId="5E728055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Primjenjuje svojstva računskih operacija radi provjere rezultata.</w:t>
      </w:r>
    </w:p>
    <w:p w14:paraId="69B226E6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Pisano zbraja i oduzima u skupu prirodnih brojeva do milijun.</w:t>
      </w:r>
    </w:p>
    <w:p w14:paraId="728B4694" w14:textId="77777777" w:rsidR="008C4A45" w:rsidRDefault="008C4A45" w:rsidP="008C4A45">
      <w:pPr>
        <w:spacing w:line="240" w:lineRule="auto"/>
        <w:rPr>
          <w:sz w:val="20"/>
          <w:szCs w:val="20"/>
        </w:rPr>
      </w:pPr>
    </w:p>
    <w:p w14:paraId="641F93B9" w14:textId="2643C528" w:rsidR="008C4A45" w:rsidRDefault="008C4A45" w:rsidP="008C4A4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9</w:t>
      </w:r>
      <w:r>
        <w:rPr>
          <w:color w:val="00B050"/>
          <w:sz w:val="20"/>
          <w:szCs w:val="20"/>
        </w:rPr>
        <w:t>6</w:t>
      </w:r>
      <w:r>
        <w:rPr>
          <w:color w:val="00B050"/>
          <w:sz w:val="20"/>
          <w:szCs w:val="20"/>
        </w:rPr>
        <w:t>. SREĆA JE I U MATEMATICI, Pisano dijeljenje dvoznamenkastim brojem</w:t>
      </w:r>
      <w:r>
        <w:rPr>
          <w:sz w:val="20"/>
          <w:szCs w:val="20"/>
        </w:rPr>
        <w:t xml:space="preserve"> – obrada</w:t>
      </w:r>
    </w:p>
    <w:p w14:paraId="2A731911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1C957A7E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2D88FB08" w14:textId="77777777" w:rsidR="008C4A45" w:rsidRDefault="008C4A45" w:rsidP="008C4A45">
      <w:pPr>
        <w:spacing w:after="0" w:line="240" w:lineRule="auto"/>
        <w:rPr>
          <w:sz w:val="20"/>
          <w:szCs w:val="20"/>
        </w:rPr>
      </w:pPr>
    </w:p>
    <w:p w14:paraId="7B1331C7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Pisano dijeli višeznamenkasti broj dvoznamenkastim brojem. </w:t>
      </w:r>
    </w:p>
    <w:p w14:paraId="2A699143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Procjenjuje rezultat u zadatku prije postupka pisanoga računanja. </w:t>
      </w:r>
    </w:p>
    <w:p w14:paraId="2EF67575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postupak pisanoga dijeljenja u različitim tipovima zadataka.  </w:t>
      </w:r>
    </w:p>
    <w:p w14:paraId="4004D33C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Primjenjuje svojstva računskih operacija radi provjere rezultata.</w:t>
      </w:r>
    </w:p>
    <w:p w14:paraId="14287473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Pisano zbraja i oduzima u skupu prirodnih brojeva do milijun.</w:t>
      </w:r>
    </w:p>
    <w:p w14:paraId="6F081679" w14:textId="77777777" w:rsidR="008C4A45" w:rsidRDefault="008C4A45" w:rsidP="008C4A45">
      <w:pPr>
        <w:spacing w:line="240" w:lineRule="auto"/>
        <w:rPr>
          <w:sz w:val="20"/>
          <w:szCs w:val="20"/>
        </w:rPr>
      </w:pPr>
    </w:p>
    <w:p w14:paraId="245310BA" w14:textId="4AFDBAF1" w:rsidR="008C4A45" w:rsidRDefault="008C4A45" w:rsidP="008C4A4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9</w:t>
      </w:r>
      <w:r>
        <w:rPr>
          <w:color w:val="00B050"/>
          <w:sz w:val="20"/>
          <w:szCs w:val="20"/>
        </w:rPr>
        <w:t>7</w:t>
      </w:r>
      <w:r>
        <w:rPr>
          <w:color w:val="00B050"/>
          <w:sz w:val="20"/>
          <w:szCs w:val="20"/>
        </w:rPr>
        <w:t xml:space="preserve">. SREĆA JE I U MATEMATICI, Pisano dijeljenje dvoznamenkastim brojem </w:t>
      </w:r>
      <w:r>
        <w:rPr>
          <w:sz w:val="20"/>
          <w:szCs w:val="20"/>
        </w:rPr>
        <w:t>– ponavljanje</w:t>
      </w:r>
    </w:p>
    <w:p w14:paraId="21B57149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48C7BC76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3195C486" w14:textId="77777777" w:rsidR="008C4A45" w:rsidRDefault="008C4A45" w:rsidP="008C4A45">
      <w:pPr>
        <w:spacing w:after="0" w:line="240" w:lineRule="auto"/>
        <w:rPr>
          <w:sz w:val="20"/>
          <w:szCs w:val="20"/>
        </w:rPr>
      </w:pPr>
    </w:p>
    <w:p w14:paraId="59A1115C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Pisano dijeli višeznamenkasti broj dvoznamenkastim brojem. </w:t>
      </w:r>
    </w:p>
    <w:p w14:paraId="1323D79B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Procjenjuje rezultat u zadatku prije postupka pisanoga računanja. </w:t>
      </w:r>
    </w:p>
    <w:p w14:paraId="61131F56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postupak pisanoga dijeljenja u različitim tipovima zadataka.  </w:t>
      </w:r>
    </w:p>
    <w:p w14:paraId="35A611C4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Primjenjuje svojstva računskih operacija radi provjere rezultata.</w:t>
      </w:r>
    </w:p>
    <w:p w14:paraId="3F0458C8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Pisano zbraja i oduzima u skupu prirodnih brojeva do milijun.</w:t>
      </w:r>
    </w:p>
    <w:p w14:paraId="24CEBC90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</w:p>
    <w:p w14:paraId="2A2493DD" w14:textId="75C1F1A0" w:rsidR="008C4A45" w:rsidRDefault="008C4A45" w:rsidP="008C4A45">
      <w:pPr>
        <w:spacing w:after="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98</w:t>
      </w:r>
      <w:r>
        <w:rPr>
          <w:color w:val="00B050"/>
          <w:sz w:val="20"/>
          <w:szCs w:val="20"/>
        </w:rPr>
        <w:t xml:space="preserve">. ŠUMSKA MATEMATIKA, Pisano dijeljenje višeznamenkastog broja dvoznamenkastim brojem (s ostatkom) </w:t>
      </w:r>
      <w:r>
        <w:rPr>
          <w:sz w:val="20"/>
          <w:szCs w:val="20"/>
        </w:rPr>
        <w:t>– obrada</w:t>
      </w:r>
    </w:p>
    <w:p w14:paraId="58495DED" w14:textId="77777777" w:rsidR="008C4A45" w:rsidRDefault="008C4A45" w:rsidP="008C4A45">
      <w:pPr>
        <w:spacing w:after="0" w:line="240" w:lineRule="auto"/>
        <w:rPr>
          <w:sz w:val="20"/>
          <w:szCs w:val="20"/>
        </w:rPr>
      </w:pPr>
    </w:p>
    <w:p w14:paraId="11A5225F" w14:textId="77777777" w:rsidR="008C4A45" w:rsidRDefault="008C4A45" w:rsidP="008C4A4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07243EC1" w14:textId="77777777" w:rsidR="008C4A45" w:rsidRDefault="008C4A45" w:rsidP="008C4A4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 prirodnim brojevima do milijun. </w:t>
      </w:r>
    </w:p>
    <w:p w14:paraId="148813FC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437361EB" w14:textId="77777777" w:rsidR="008C4A45" w:rsidRDefault="008C4A45" w:rsidP="008C4A45">
      <w:pPr>
        <w:spacing w:after="0" w:line="240" w:lineRule="auto"/>
        <w:rPr>
          <w:sz w:val="20"/>
          <w:szCs w:val="20"/>
        </w:rPr>
      </w:pPr>
    </w:p>
    <w:p w14:paraId="3C805721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Pisano dijeli višeznamenkasti broj dvoznamenkastim brojem s ostatkom. </w:t>
      </w:r>
    </w:p>
    <w:p w14:paraId="229B4FE7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Procjenjuje rezultat u zadatku prije postupka pisanoga računanja. </w:t>
      </w:r>
    </w:p>
    <w:p w14:paraId="3B550C43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postupak pisanoga dijeljenja u različitim tipovima zadataka.  </w:t>
      </w:r>
    </w:p>
    <w:p w14:paraId="48C43AC9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Primjenjuje svojstva računskih operacija radi provjere rezultata.</w:t>
      </w:r>
    </w:p>
    <w:p w14:paraId="2B0FFFB2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Služi se prirodnim brojevima do milijun.</w:t>
      </w:r>
    </w:p>
    <w:p w14:paraId="1FD11EDE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Pisano zbraja i oduzima u skupu prirodnih brojeva do milijun.</w:t>
      </w:r>
    </w:p>
    <w:p w14:paraId="3499DDE7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</w:p>
    <w:p w14:paraId="00001028" w14:textId="77777777" w:rsidR="00C4413E" w:rsidRDefault="00C4413E" w:rsidP="003A0CF5">
      <w:pPr>
        <w:spacing w:after="0" w:line="240" w:lineRule="auto"/>
        <w:ind w:hanging="2"/>
        <w:rPr>
          <w:sz w:val="20"/>
          <w:szCs w:val="20"/>
        </w:rPr>
      </w:pPr>
    </w:p>
    <w:p w14:paraId="0321FD5C" w14:textId="77777777" w:rsidR="00AF6094" w:rsidRDefault="00AF6094" w:rsidP="003A0CF5">
      <w:pPr>
        <w:spacing w:after="200" w:line="240" w:lineRule="auto"/>
        <w:rPr>
          <w:color w:val="00B050"/>
          <w:sz w:val="20"/>
          <w:szCs w:val="20"/>
        </w:rPr>
      </w:pPr>
      <w:r>
        <w:rPr>
          <w:color w:val="00B0F0"/>
          <w:sz w:val="20"/>
          <w:szCs w:val="20"/>
          <w:highlight w:val="white"/>
        </w:rPr>
        <w:t>PRIRODA</w:t>
      </w:r>
    </w:p>
    <w:p w14:paraId="61EAD77F" w14:textId="7F238EE1" w:rsidR="00AF6094" w:rsidRDefault="00AF609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B050"/>
          <w:sz w:val="20"/>
          <w:szCs w:val="20"/>
        </w:rPr>
        <w:t xml:space="preserve">72. </w:t>
      </w:r>
      <w:r w:rsidRPr="005A04BE">
        <w:rPr>
          <w:color w:val="00B050"/>
          <w:sz w:val="20"/>
          <w:szCs w:val="20"/>
        </w:rPr>
        <w:t>Hrvatski sportski trag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učenja novih nastavnih sadržaja</w:t>
      </w:r>
    </w:p>
    <w:p w14:paraId="122D5031" w14:textId="07ACC8CF" w:rsidR="00AF6094" w:rsidRDefault="00AF609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6725625B" w14:textId="77777777" w:rsidR="00AF6094" w:rsidRDefault="00AF609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B.4.3. Učenik se snalazi u promjenama i odnosima u vremenu te pripovijeda povijesnu priču o prošlim događajima i o značajnim osobama iz zavičaja i/ili Republike Hrvatske.; </w:t>
      </w:r>
    </w:p>
    <w:p w14:paraId="0AA05C42" w14:textId="203B2CDB" w:rsidR="00AF6094" w:rsidRDefault="00AF609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PID OŠ C.4.1. Učenik obrazlaže ulogu, utjecaj i važnost povijesnoga nasljeđa te prirodnih i društvenih različitosti domovine na razvoj nacionalnoga identiteta.</w:t>
      </w:r>
    </w:p>
    <w:p w14:paraId="19348CCD" w14:textId="100A53A4" w:rsidR="00AF6094" w:rsidRDefault="00AF609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30E42EF2" w14:textId="77777777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Istražuje o značajnim osobama i događajima u domovini, povezuje ih s kulturno-povijesnim spomenicima, smješta u vremenske okvire te pokazuje na vremenskoj crti ili lenti vremena (vrijeme doseljenja Hrvata, najznačajniji vladari - Tomislav, Krešimir, Zvonimir, Bašćanska ploča, početak Domovinskoga rata, osamostaljenje Republike Hrvatske, ulazak Republike Hrvatske u Europsku uniju). </w:t>
      </w:r>
    </w:p>
    <w:p w14:paraId="4C494ECE" w14:textId="77777777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Objašnjava utjecaj istraženih događaja, osoba i promjena na sadašnji život čovjeka. </w:t>
      </w:r>
    </w:p>
    <w:p w14:paraId="1B9218A6" w14:textId="6E4E48BC" w:rsidR="00AF6094" w:rsidRDefault="00AF6094" w:rsidP="003A0CF5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>• Uspoređuje, na istraženim primjerima, odnose i promjene u prošlosti, sadašnjosti u zavičaju i/ili Republici Hrvatskoj i predviđa moguće odnose i promjene u budućnosti.</w:t>
      </w:r>
    </w:p>
    <w:p w14:paraId="2D65D58E" w14:textId="77777777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Objašnjava ulogu nacionalnih simbola/obilježja. </w:t>
      </w:r>
    </w:p>
    <w:p w14:paraId="4EC86063" w14:textId="33610E14" w:rsidR="00AF6094" w:rsidRDefault="00AF6094" w:rsidP="003A0CF5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>• Raspravlja o svojoj ulozi i povezanosti s domovinom prema događajima, interesima, vrijednostima. Istražuje prirodnu i društvenu raznolikost, posebnost i prepoznatljivost domovine koristeći se različitim izvorima.</w:t>
      </w:r>
    </w:p>
    <w:p w14:paraId="773772C5" w14:textId="77777777" w:rsidR="00AF6094" w:rsidRDefault="00AF609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5603F4B0" w14:textId="6CB4C8D7" w:rsidR="00AF6094" w:rsidRDefault="00AF609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 w:rsidRPr="005A04BE">
        <w:rPr>
          <w:color w:val="00B050"/>
          <w:sz w:val="20"/>
          <w:szCs w:val="20"/>
        </w:rPr>
        <w:t>73. Prošlost Republike Hrvatske</w:t>
      </w:r>
      <w:r>
        <w:rPr>
          <w:color w:val="000000"/>
          <w:sz w:val="20"/>
          <w:szCs w:val="20"/>
        </w:rPr>
        <w:t xml:space="preserve"> – sat vježbanja i ponavljanja</w:t>
      </w:r>
    </w:p>
    <w:p w14:paraId="6E89D358" w14:textId="6D36D5B7" w:rsidR="00AF6094" w:rsidRDefault="00AF609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1BD46A27" w14:textId="77777777" w:rsidR="00AF6094" w:rsidRDefault="00AF609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B.4.3. Učenik se snalazi u promjenama i odnosima u vremenu te pripovijeda povijesnu priču o prošlim događajima i o značajnim osobama iz zavičaja i/ili Republike Hrvatske.; </w:t>
      </w:r>
    </w:p>
    <w:p w14:paraId="6BB1B7A7" w14:textId="3EF91EF4" w:rsidR="00AF6094" w:rsidRDefault="00AF609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C.4.1. Učenik obrazlaže ulogu, utjecaj i važnost povijesnoga nasljeđa te prirodnih i društvenih različitosti domovine na razvoj nacionalnoga identiteta.</w:t>
      </w:r>
    </w:p>
    <w:p w14:paraId="762546BC" w14:textId="0F17A12C" w:rsidR="00AF6094" w:rsidRDefault="00AF609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7303BF30" w14:textId="77777777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Istražuje o značajnim osobama i događajima u domovini, povezuje ih s kulturno-povijesnim spomenicima, smješta u vremenske okvire te pokazuje na vremenskoj crti ili lenti vremena (vrijeme doseljenja Hrvata, najznačajniji vladari - Tomislav, Krešimir, Zvonimir, Bašćanska ploča, početak Domovinskoga rata, osamostaljenje Republike Hrvatske, ulazak Republike Hrvatske u Europsku uniju). </w:t>
      </w:r>
    </w:p>
    <w:p w14:paraId="7C2D1071" w14:textId="77777777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Objašnjava utjecaj istraženih događaja, osoba i promjena na sadašnji život čovjeka. </w:t>
      </w:r>
    </w:p>
    <w:p w14:paraId="0B4ADB7E" w14:textId="67DCBD27" w:rsidR="00AF6094" w:rsidRDefault="00AF6094" w:rsidP="003A0CF5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>• Uspoređuje, na istraženim primjerima, odnose i promjene u prošlosti, sadašnjosti u zavičaju i/ili Republici Hrvatskoj i predviđa moguće odnose i promjene u budućnosti.</w:t>
      </w:r>
    </w:p>
    <w:p w14:paraId="4227FED7" w14:textId="77777777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Objašnjava ulogu nacionalnih simbola/obilježja. </w:t>
      </w:r>
    </w:p>
    <w:p w14:paraId="51D31AE2" w14:textId="13686416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• Raspravlja o svojoj ulozi i povezanosti s domovinom prema događajima, interesima, vrijednostima. Istražuje prirodnu i društvenu raznolikost, posebnost i prepoznatljivost domovine koristeći se različitim izvorima.</w:t>
      </w:r>
    </w:p>
    <w:p w14:paraId="26D45BA3" w14:textId="461EB411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22EECE4A" w14:textId="77777777" w:rsidR="00AF6094" w:rsidRDefault="00AF6094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26ACC42D" w14:textId="09A62679" w:rsidR="00AF6094" w:rsidRDefault="00AF6094" w:rsidP="003A0CF5">
      <w:pPr>
        <w:pStyle w:val="NormalWeb"/>
        <w:spacing w:before="0" w:beforeAutospacing="0" w:after="0" w:afterAutospacing="0"/>
      </w:pPr>
      <w:r w:rsidRPr="005A04BE">
        <w:rPr>
          <w:rFonts w:ascii="Calibri" w:eastAsia="Calibri" w:hAnsi="Calibri" w:cs="Calibri"/>
          <w:color w:val="00B050"/>
          <w:sz w:val="20"/>
          <w:szCs w:val="20"/>
        </w:rPr>
        <w:t>74. Prošlost Republike Hrvatske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– sat provjere znanja</w:t>
      </w:r>
    </w:p>
    <w:p w14:paraId="188EC6AA" w14:textId="3E6CA5C1" w:rsidR="00AF6094" w:rsidRDefault="00AF609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01C843D2" w14:textId="77777777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B.4.3. Učenik se snalazi u promjenama i odnosima u vremenu te pripovijeda povijesnu priču o prošlim događajima i o značajnim osobama iz zavičaja i/ili Republike Hrvatske.; </w:t>
      </w:r>
    </w:p>
    <w:p w14:paraId="691FB1C8" w14:textId="7ADE865C" w:rsidR="00AF6094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C.4.1. Učenik obrazlaže ulogu, utjecaj i važnost povijesnoga nasljeđa te prirodnih i društvenih različitosti domovine na razvoj nacionalnoga identiteta.</w:t>
      </w:r>
    </w:p>
    <w:p w14:paraId="45D564AB" w14:textId="2683DE99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383E9DFD" w14:textId="77777777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Istražuje o značajnim osobama i događajima u domovini, povezuje ih s kulturno-povijesnim spomenicima, smješta u vremenske okvire te pokazuje na vremenskoj crti ili lenti vremena (vrijeme doseljenja Hrvata, najznačajniji vladari - Tomislav, Krešimir, Zvonimir, Bašćanska ploča, početak Domovinskoga rata, osamostaljenje Republike Hrvatske, ulazak Republike Hrvatske u Europsku uniju). </w:t>
      </w:r>
    </w:p>
    <w:p w14:paraId="734697ED" w14:textId="75AE3BF2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Objašnjava utjecaj istraženih događaja, osoba i promjena na sadašnji život čovjeka. </w:t>
      </w:r>
    </w:p>
    <w:p w14:paraId="6CB967F9" w14:textId="3E74AE56" w:rsidR="00AF6094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Uspoređuje, na istraženim primjerima, odnose i promjene u prošlosti, sadašnjosti u zavičaju i/ili Republici Hrvatskoj i predviđa moguće odnose i promjene u budućnosti.</w:t>
      </w:r>
    </w:p>
    <w:p w14:paraId="082FBF15" w14:textId="77777777" w:rsidR="00AF6094" w:rsidRDefault="00AF6094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00001029" w14:textId="1FD6A2C9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color w:val="00B0F0"/>
          <w:sz w:val="20"/>
          <w:szCs w:val="20"/>
        </w:rPr>
        <w:t xml:space="preserve">TJELESNA I ZDRAVSTVENA KULTURA </w:t>
      </w:r>
    </w:p>
    <w:p w14:paraId="0000102A" w14:textId="77777777" w:rsidR="00C4413E" w:rsidRDefault="00C4413E" w:rsidP="003A0C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2"/>
        <w:rPr>
          <w:sz w:val="20"/>
          <w:szCs w:val="20"/>
        </w:rPr>
      </w:pPr>
    </w:p>
    <w:p w14:paraId="3CFD32D6" w14:textId="792B64B4" w:rsidR="00276810" w:rsidRDefault="00276810" w:rsidP="003A0CF5">
      <w:pPr>
        <w:spacing w:line="240" w:lineRule="auto"/>
        <w:rPr>
          <w:color w:val="00B050"/>
          <w:sz w:val="18"/>
          <w:szCs w:val="18"/>
        </w:rPr>
      </w:pPr>
      <w:r>
        <w:rPr>
          <w:color w:val="00B050"/>
          <w:sz w:val="20"/>
          <w:szCs w:val="20"/>
        </w:rPr>
        <w:t>47. Bacanja i hvatanja;</w:t>
      </w:r>
      <w:r w:rsidR="005A04BE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loptom;</w:t>
      </w:r>
      <w:r w:rsidR="005A04BE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Hodanja i trčanja;</w:t>
      </w:r>
      <w:r w:rsidR="005A04BE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Kolutanje, povaljke  upori</w:t>
      </w:r>
    </w:p>
    <w:p w14:paraId="58941B59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vježba pravilnu tehniku zadanih aktivnosti.</w:t>
      </w:r>
    </w:p>
    <w:p w14:paraId="44EA1CD8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64615971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5B12F21" w14:textId="77777777" w:rsidR="00276810" w:rsidRDefault="00276810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motoričkog znanja</w:t>
      </w:r>
    </w:p>
    <w:p w14:paraId="7969A7C0" w14:textId="77777777" w:rsidR="00276810" w:rsidRDefault="00276810" w:rsidP="003A0CF5">
      <w:pPr>
        <w:spacing w:after="0" w:line="240" w:lineRule="auto"/>
      </w:pPr>
      <w:r>
        <w:t>1. Različiti način vođenja lopte u košarci</w:t>
      </w:r>
    </w:p>
    <w:p w14:paraId="65557BBD" w14:textId="77777777" w:rsidR="00276810" w:rsidRDefault="00276810" w:rsidP="003A0CF5">
      <w:pPr>
        <w:spacing w:after="0" w:line="240" w:lineRule="auto"/>
      </w:pPr>
      <w:r>
        <w:lastRenderedPageBreak/>
        <w:t>2. Hodanja i trčanja  po zadanom ritmu</w:t>
      </w:r>
    </w:p>
    <w:p w14:paraId="1B78FFC4" w14:textId="77777777" w:rsidR="00276810" w:rsidRDefault="00276810" w:rsidP="003A0CF5">
      <w:pPr>
        <w:spacing w:after="0" w:line="240" w:lineRule="auto"/>
      </w:pPr>
      <w:r>
        <w:t>3. Stoj na lopaticama</w:t>
      </w:r>
    </w:p>
    <w:p w14:paraId="0BF8D095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4. Vršno odbijanje – u paru</w:t>
      </w:r>
    </w:p>
    <w:p w14:paraId="63669774" w14:textId="77777777" w:rsidR="00276810" w:rsidRDefault="00276810" w:rsidP="003A0CF5">
      <w:pPr>
        <w:spacing w:after="0" w:line="240" w:lineRule="auto"/>
      </w:pPr>
    </w:p>
    <w:p w14:paraId="71CD273D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PALČEVI</w:t>
      </w:r>
    </w:p>
    <w:p w14:paraId="666730CA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1FC7A94D" w14:textId="79BBC5C7" w:rsidR="00276810" w:rsidRDefault="00276810" w:rsidP="003A0CF5">
      <w:pPr>
        <w:spacing w:line="240" w:lineRule="auto"/>
        <w:rPr>
          <w:color w:val="00B050"/>
          <w:sz w:val="18"/>
          <w:szCs w:val="18"/>
        </w:rPr>
      </w:pPr>
      <w:r>
        <w:rPr>
          <w:color w:val="00B050"/>
          <w:sz w:val="20"/>
          <w:szCs w:val="20"/>
        </w:rPr>
        <w:t>48. Bacanja i hvatanja;</w:t>
      </w:r>
      <w:r w:rsidR="002755DA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loptom;</w:t>
      </w:r>
      <w:r w:rsidR="002755DA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Hodanja i trčanja;</w:t>
      </w:r>
      <w:r w:rsidR="002755DA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Kolutanje, povaljke  upori</w:t>
      </w:r>
    </w:p>
    <w:p w14:paraId="49B6A260" w14:textId="77777777" w:rsidR="00276810" w:rsidRDefault="00276810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Učenik vježba različite motoričke aktivnosti i prati svoj napredak.</w:t>
      </w:r>
    </w:p>
    <w:p w14:paraId="7E800793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10AF9648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3B24EFA5" w14:textId="77777777" w:rsidR="00276810" w:rsidRDefault="00276810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motoričkog znanja</w:t>
      </w:r>
    </w:p>
    <w:p w14:paraId="130A5C38" w14:textId="77777777" w:rsidR="00276810" w:rsidRDefault="00276810" w:rsidP="003A0CF5">
      <w:pPr>
        <w:spacing w:after="0" w:line="240" w:lineRule="auto"/>
      </w:pPr>
      <w:r>
        <w:t>1. Različiti način vođenja lopte u košarci PROVJERA ZNANJA</w:t>
      </w:r>
    </w:p>
    <w:p w14:paraId="0F808A91" w14:textId="77777777" w:rsidR="00276810" w:rsidRDefault="00276810" w:rsidP="003A0CF5">
      <w:pPr>
        <w:spacing w:after="0" w:line="240" w:lineRule="auto"/>
      </w:pPr>
      <w:r>
        <w:t>2. Hodanja i trčanja  po zadanom ritmu</w:t>
      </w:r>
    </w:p>
    <w:p w14:paraId="51509552" w14:textId="77777777" w:rsidR="00276810" w:rsidRDefault="00276810" w:rsidP="003A0CF5">
      <w:pPr>
        <w:spacing w:after="0" w:line="240" w:lineRule="auto"/>
      </w:pPr>
      <w:r>
        <w:t>3. Stoj na lopaticama</w:t>
      </w:r>
    </w:p>
    <w:p w14:paraId="1B7D50EB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4. Vršno odbijanje – u paru</w:t>
      </w:r>
    </w:p>
    <w:p w14:paraId="319610F4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6515225A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SEMAFOR</w:t>
      </w:r>
    </w:p>
    <w:p w14:paraId="76D3BBFF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33E015A8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b/>
          <w:i/>
          <w:sz w:val="20"/>
          <w:szCs w:val="20"/>
        </w:rPr>
        <w:t>VREDNOVANJE NAUČENOG - MZ</w:t>
      </w:r>
    </w:p>
    <w:p w14:paraId="52BA1EBC" w14:textId="77777777" w:rsidR="00276810" w:rsidRDefault="00276810" w:rsidP="003A0CF5">
      <w:pPr>
        <w:spacing w:line="240" w:lineRule="auto"/>
        <w:rPr>
          <w:color w:val="00B0F0"/>
          <w:sz w:val="20"/>
          <w:szCs w:val="20"/>
        </w:rPr>
      </w:pPr>
    </w:p>
    <w:p w14:paraId="00001043" w14:textId="2551EB3C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SAT RAZREDNIKA</w:t>
      </w:r>
    </w:p>
    <w:p w14:paraId="00001044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25. ŽIVJETI ZDRAVO (ZO) - Spoznajemo što je to upornost (razvoj samopouzdanja)</w:t>
      </w:r>
    </w:p>
    <w:p w14:paraId="00001045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ikt C.2.2. Učenici uz pomoć učiteljice/učitelja ili samostalno djelotvorno provode jednostavno pretraživanje informacija u digitalnome okružju.</w:t>
      </w:r>
    </w:p>
    <w:p w14:paraId="00001046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uku A.2.4. Kritičko mišljenje: Učenici razlikuju činjenice od mišljenja i sposobni su usporediti različite ideje.</w:t>
      </w:r>
    </w:p>
    <w:p w14:paraId="00001047" w14:textId="77777777" w:rsidR="00C4413E" w:rsidRDefault="00C4413E" w:rsidP="003A0CF5">
      <w:pPr>
        <w:spacing w:after="0" w:line="240" w:lineRule="auto"/>
        <w:rPr>
          <w:color w:val="7030A0"/>
        </w:rPr>
      </w:pPr>
    </w:p>
    <w:p w14:paraId="00001048" w14:textId="77777777" w:rsidR="00C4413E" w:rsidRDefault="00631BE3" w:rsidP="003A0CF5">
      <w:pPr>
        <w:spacing w:line="240" w:lineRule="auto"/>
        <w:rPr>
          <w:color w:val="7030A0"/>
        </w:rPr>
      </w:pPr>
      <w:r>
        <w:br w:type="page"/>
      </w:r>
    </w:p>
    <w:p w14:paraId="00001049" w14:textId="391B928E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26. TJEDAN </w:t>
      </w:r>
      <w:r>
        <w:rPr>
          <w:color w:val="7030A0"/>
        </w:rPr>
        <w:tab/>
        <w:t>2</w:t>
      </w:r>
      <w:r w:rsidR="00F670E7">
        <w:rPr>
          <w:color w:val="7030A0"/>
        </w:rPr>
        <w:t>0</w:t>
      </w:r>
      <w:r>
        <w:rPr>
          <w:color w:val="7030A0"/>
        </w:rPr>
        <w:t>. 3. 202</w:t>
      </w:r>
      <w:r w:rsidR="00F670E7">
        <w:rPr>
          <w:color w:val="7030A0"/>
        </w:rPr>
        <w:t>3</w:t>
      </w:r>
      <w:r>
        <w:rPr>
          <w:color w:val="7030A0"/>
        </w:rPr>
        <w:t>. – 2</w:t>
      </w:r>
      <w:r w:rsidR="00F670E7">
        <w:rPr>
          <w:color w:val="7030A0"/>
        </w:rPr>
        <w:t>4</w:t>
      </w:r>
      <w:r>
        <w:rPr>
          <w:color w:val="7030A0"/>
        </w:rPr>
        <w:t>. 3. 202</w:t>
      </w:r>
      <w:r w:rsidR="00F670E7">
        <w:rPr>
          <w:color w:val="7030A0"/>
        </w:rPr>
        <w:t>4</w:t>
      </w:r>
      <w:r>
        <w:rPr>
          <w:color w:val="7030A0"/>
        </w:rPr>
        <w:t>.</w:t>
      </w:r>
    </w:p>
    <w:p w14:paraId="0000104A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0000105C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</w:p>
    <w:p w14:paraId="0000105D" w14:textId="6068B099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123. </w:t>
      </w:r>
      <w:r w:rsidRPr="002755DA">
        <w:rPr>
          <w:i/>
          <w:iCs/>
          <w:color w:val="00B050"/>
          <w:sz w:val="20"/>
          <w:szCs w:val="20"/>
        </w:rPr>
        <w:t>Prodavaonica osmijeha</w:t>
      </w:r>
      <w:r>
        <w:rPr>
          <w:color w:val="00B050"/>
          <w:sz w:val="20"/>
          <w:szCs w:val="20"/>
        </w:rPr>
        <w:t xml:space="preserve"> (20. 3. Međunarodni dan sreće), Helmut Frosch </w:t>
      </w:r>
      <w:r w:rsidR="0060041F">
        <w:rPr>
          <w:sz w:val="20"/>
          <w:szCs w:val="20"/>
        </w:rPr>
        <w:t>–</w:t>
      </w:r>
      <w:r>
        <w:rPr>
          <w:sz w:val="20"/>
          <w:szCs w:val="20"/>
        </w:rPr>
        <w:t xml:space="preserve"> interpretacija</w:t>
      </w:r>
    </w:p>
    <w:p w14:paraId="0000105E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A.4.5.</w:t>
      </w:r>
      <w:r>
        <w:rPr>
          <w:color w:val="231F20"/>
          <w:sz w:val="20"/>
          <w:szCs w:val="20"/>
        </w:rPr>
        <w:t xml:space="preserve"> </w:t>
      </w:r>
    </w:p>
    <w:p w14:paraId="0000105F" w14:textId="77777777" w:rsidR="00C4413E" w:rsidRDefault="00631BE3" w:rsidP="003A0CF5">
      <w:pPr>
        <w:spacing w:after="48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</w:t>
      </w:r>
    </w:p>
    <w:p w14:paraId="00001060" w14:textId="77777777" w:rsidR="00C4413E" w:rsidRDefault="00C4413E" w:rsidP="003A0CF5">
      <w:pPr>
        <w:spacing w:after="48" w:line="240" w:lineRule="auto"/>
        <w:rPr>
          <w:b/>
          <w:sz w:val="20"/>
          <w:szCs w:val="20"/>
        </w:rPr>
      </w:pPr>
    </w:p>
    <w:p w14:paraId="0000106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0000106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0000106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prošlo, sadašnje i buduće vrijeme</w:t>
      </w:r>
    </w:p>
    <w:p w14:paraId="0000106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posvojne pridjeve</w:t>
      </w:r>
    </w:p>
    <w:p w14:paraId="0000106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0000106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00001067" w14:textId="77777777" w:rsidR="00C4413E" w:rsidRDefault="00631BE3" w:rsidP="003A0CF5">
      <w:pPr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znanja</w:t>
      </w:r>
    </w:p>
    <w:p w14:paraId="00001068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1069" w14:textId="01658FD0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124.</w:t>
      </w:r>
      <w:r w:rsidR="002755DA">
        <w:rPr>
          <w:color w:val="00B050"/>
          <w:sz w:val="20"/>
          <w:szCs w:val="20"/>
        </w:rPr>
        <w:t xml:space="preserve"> </w:t>
      </w:r>
      <w:r w:rsidRPr="002755DA">
        <w:rPr>
          <w:i/>
          <w:iCs/>
          <w:color w:val="00B050"/>
          <w:sz w:val="20"/>
          <w:szCs w:val="20"/>
        </w:rPr>
        <w:t>Posjet šumi</w:t>
      </w:r>
      <w:r>
        <w:rPr>
          <w:color w:val="00B050"/>
          <w:sz w:val="20"/>
          <w:szCs w:val="20"/>
        </w:rPr>
        <w:t xml:space="preserve"> (21. 3. Svjetski dan zaštite šuma), Zvonimir Balog </w:t>
      </w:r>
      <w:r w:rsidR="0060041F">
        <w:rPr>
          <w:color w:val="00B050"/>
          <w:sz w:val="20"/>
          <w:szCs w:val="20"/>
        </w:rPr>
        <w:t>–</w:t>
      </w:r>
      <w:r>
        <w:rPr>
          <w:sz w:val="20"/>
          <w:szCs w:val="20"/>
        </w:rPr>
        <w:t xml:space="preserve"> interpretacija</w:t>
      </w:r>
    </w:p>
    <w:p w14:paraId="0000106A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A.4.5.</w:t>
      </w:r>
      <w:r>
        <w:rPr>
          <w:color w:val="231F20"/>
          <w:sz w:val="20"/>
          <w:szCs w:val="20"/>
        </w:rPr>
        <w:t xml:space="preserve"> </w:t>
      </w:r>
    </w:p>
    <w:p w14:paraId="0000106B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pravila.</w:t>
      </w:r>
    </w:p>
    <w:p w14:paraId="0000106C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106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0000106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0000106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prošlo, sadašnje i buduće vrijeme</w:t>
      </w:r>
    </w:p>
    <w:p w14:paraId="0000107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posvojne pridjeve</w:t>
      </w:r>
    </w:p>
    <w:p w14:paraId="0000107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0000107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00001073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znanja</w:t>
      </w:r>
    </w:p>
    <w:p w14:paraId="00001074" w14:textId="77777777" w:rsidR="00C4413E" w:rsidRDefault="00C4413E" w:rsidP="003A0CF5">
      <w:pPr>
        <w:spacing w:line="240" w:lineRule="auto"/>
        <w:rPr>
          <w:color w:val="00B050"/>
          <w:sz w:val="20"/>
          <w:szCs w:val="20"/>
        </w:rPr>
      </w:pPr>
    </w:p>
    <w:p w14:paraId="00001075" w14:textId="6CEF8B29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125. </w:t>
      </w:r>
      <w:r w:rsidRPr="002755DA">
        <w:rPr>
          <w:i/>
          <w:iCs/>
          <w:color w:val="00B050"/>
          <w:sz w:val="20"/>
          <w:szCs w:val="20"/>
        </w:rPr>
        <w:t>Kišna kap</w:t>
      </w:r>
      <w:r>
        <w:rPr>
          <w:color w:val="00B050"/>
          <w:sz w:val="20"/>
          <w:szCs w:val="20"/>
        </w:rPr>
        <w:t xml:space="preserve"> (22. 3. Svjetski dan voda), Anamarija Simčić Paulić </w:t>
      </w:r>
      <w:r w:rsidR="0060041F">
        <w:rPr>
          <w:sz w:val="20"/>
          <w:szCs w:val="20"/>
        </w:rPr>
        <w:t>–</w:t>
      </w:r>
      <w:r>
        <w:rPr>
          <w:sz w:val="20"/>
          <w:szCs w:val="20"/>
        </w:rPr>
        <w:t xml:space="preserve"> interpretacija</w:t>
      </w:r>
    </w:p>
    <w:p w14:paraId="00001076" w14:textId="77777777" w:rsidR="00C4413E" w:rsidRDefault="00631BE3" w:rsidP="003A0CF5">
      <w:pPr>
        <w:spacing w:after="48" w:line="240" w:lineRule="auto"/>
        <w:rPr>
          <w:b/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 xml:space="preserve">OŠ HJ A.4.3. </w:t>
      </w:r>
    </w:p>
    <w:p w14:paraId="00001077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tekst i prepričava sadržaj teksta služeći se bilješkama.</w:t>
      </w:r>
    </w:p>
    <w:p w14:paraId="00001078" w14:textId="77777777" w:rsidR="00C4413E" w:rsidRDefault="00C4413E" w:rsidP="003A0CF5">
      <w:pPr>
        <w:spacing w:after="0" w:line="240" w:lineRule="auto"/>
        <w:rPr>
          <w:b/>
          <w:sz w:val="20"/>
          <w:szCs w:val="20"/>
        </w:rPr>
      </w:pPr>
    </w:p>
    <w:p w14:paraId="0000107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grafičku strukturu teksta i sadržaj</w:t>
      </w:r>
    </w:p>
    <w:p w14:paraId="0000107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izdvaja važne podatke iz teksta i piše bilješke s obzirom na sadržaj i strukturu</w:t>
      </w:r>
    </w:p>
    <w:p w14:paraId="0000107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prepričava tekst na temelju bilježaka</w:t>
      </w:r>
    </w:p>
    <w:p w14:paraId="0000107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podatke u grafičkim prikazima</w:t>
      </w:r>
    </w:p>
    <w:p w14:paraId="0000107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nepoznate riječi: na temelju vođenoga razgovora, zaključivanja na temelju konteksta, s pomoću rječnika nakon čitanja teksta</w:t>
      </w:r>
    </w:p>
    <w:p w14:paraId="0000107E" w14:textId="396DAFFE" w:rsidR="00C4413E" w:rsidRDefault="00C4413E" w:rsidP="003A0CF5">
      <w:pPr>
        <w:spacing w:line="240" w:lineRule="auto"/>
        <w:rPr>
          <w:sz w:val="20"/>
          <w:szCs w:val="20"/>
        </w:rPr>
      </w:pPr>
    </w:p>
    <w:p w14:paraId="2BB20953" w14:textId="54E72E4A" w:rsidR="00F670E7" w:rsidRDefault="00F670E7" w:rsidP="00F670E7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126. i 127.  </w:t>
      </w:r>
      <w:r w:rsidRPr="00631BE3">
        <w:rPr>
          <w:i/>
          <w:iCs/>
          <w:color w:val="00B050"/>
          <w:sz w:val="20"/>
          <w:szCs w:val="20"/>
        </w:rPr>
        <w:t>Kako ruke nisu htjele raditi</w:t>
      </w:r>
      <w:r>
        <w:rPr>
          <w:color w:val="00B050"/>
          <w:sz w:val="20"/>
          <w:szCs w:val="20"/>
        </w:rPr>
        <w:t xml:space="preserve">, </w:t>
      </w:r>
      <w:proofErr w:type="spellStart"/>
      <w:r>
        <w:rPr>
          <w:color w:val="00B050"/>
          <w:sz w:val="20"/>
          <w:szCs w:val="20"/>
        </w:rPr>
        <w:t>Oldrich</w:t>
      </w:r>
      <w:proofErr w:type="spellEnd"/>
      <w:r>
        <w:rPr>
          <w:color w:val="00B050"/>
          <w:sz w:val="20"/>
          <w:szCs w:val="20"/>
        </w:rPr>
        <w:t xml:space="preserve"> </w:t>
      </w:r>
      <w:proofErr w:type="spellStart"/>
      <w:r>
        <w:rPr>
          <w:color w:val="00B050"/>
          <w:sz w:val="20"/>
          <w:szCs w:val="20"/>
        </w:rPr>
        <w:t>Sirovatka</w:t>
      </w:r>
      <w:proofErr w:type="spellEnd"/>
      <w:r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interpretacija</w:t>
      </w:r>
    </w:p>
    <w:p w14:paraId="681C7656" w14:textId="77777777" w:rsidR="00F670E7" w:rsidRDefault="00F670E7" w:rsidP="00F670E7">
      <w:pPr>
        <w:spacing w:after="0" w:line="240" w:lineRule="auto"/>
        <w:rPr>
          <w:b/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 xml:space="preserve">OŠ HJ A.4.2. </w:t>
      </w:r>
    </w:p>
    <w:p w14:paraId="26F4C27F" w14:textId="77777777" w:rsidR="00F670E7" w:rsidRDefault="00F670E7" w:rsidP="00F670E7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Učenik sluša različite tekstove, izdvaja važne podatke i prepričava sadržaj </w:t>
      </w:r>
      <w:proofErr w:type="spellStart"/>
      <w:r>
        <w:rPr>
          <w:color w:val="231F20"/>
          <w:sz w:val="20"/>
          <w:szCs w:val="20"/>
        </w:rPr>
        <w:t>poslušanoga</w:t>
      </w:r>
      <w:proofErr w:type="spellEnd"/>
      <w:r>
        <w:rPr>
          <w:color w:val="231F20"/>
          <w:sz w:val="20"/>
          <w:szCs w:val="20"/>
        </w:rPr>
        <w:t xml:space="preserve"> teksta, izdvaja važne podatke iz </w:t>
      </w:r>
      <w:proofErr w:type="spellStart"/>
      <w:r>
        <w:rPr>
          <w:color w:val="231F20"/>
          <w:sz w:val="20"/>
          <w:szCs w:val="20"/>
        </w:rPr>
        <w:t>poslušanoga</w:t>
      </w:r>
      <w:proofErr w:type="spellEnd"/>
      <w:r>
        <w:rPr>
          <w:color w:val="231F20"/>
          <w:sz w:val="20"/>
          <w:szCs w:val="20"/>
        </w:rPr>
        <w:t xml:space="preserve"> teksta prema uputi</w:t>
      </w:r>
    </w:p>
    <w:p w14:paraId="16D64247" w14:textId="77777777" w:rsidR="00F670E7" w:rsidRDefault="00F670E7" w:rsidP="00F670E7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34B963DA" w14:textId="77777777" w:rsidR="00F670E7" w:rsidRDefault="00F670E7" w:rsidP="00F670E7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lastRenderedPageBreak/>
        <w:t>– oblikuje bilješke na temelju izdvojenih podataka</w:t>
      </w:r>
    </w:p>
    <w:p w14:paraId="473875AA" w14:textId="77777777" w:rsidR="00F670E7" w:rsidRDefault="00F670E7" w:rsidP="00F670E7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prepričava poslušani tekst na temelju bilježaka</w:t>
      </w:r>
    </w:p>
    <w:p w14:paraId="5C06E1EF" w14:textId="77777777" w:rsidR="00F670E7" w:rsidRDefault="00F670E7" w:rsidP="00F670E7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nepoznate riječi služeći se dječjim rječnicima</w:t>
      </w:r>
    </w:p>
    <w:p w14:paraId="4005704D" w14:textId="77777777" w:rsidR="00F670E7" w:rsidRDefault="00F670E7" w:rsidP="003A0CF5">
      <w:pPr>
        <w:spacing w:line="240" w:lineRule="auto"/>
        <w:rPr>
          <w:sz w:val="20"/>
          <w:szCs w:val="20"/>
        </w:rPr>
      </w:pPr>
    </w:p>
    <w:p w14:paraId="0000107F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1080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1081" w14:textId="77777777" w:rsidR="00C4413E" w:rsidRDefault="00631BE3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26. PLOHA, Jedinstvo boja i oblika, PLAKAT ZA DAN PLANETA ZEMLJE, kolaž iz časopisa, flomaster</w:t>
      </w:r>
    </w:p>
    <w:p w14:paraId="00001082" w14:textId="77777777" w:rsidR="00C4413E" w:rsidRDefault="00C4413E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</w:p>
    <w:p w14:paraId="00001083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A.4.1. Učenici likovnim i vizualnim izražavanjem interpretiraju različite sadržaje.</w:t>
      </w:r>
    </w:p>
    <w:p w14:paraId="00001084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1085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1086" w14:textId="77777777" w:rsidR="00C4413E" w:rsidRDefault="00631BE3" w:rsidP="003A0CF5">
      <w:pPr>
        <w:spacing w:after="0" w:line="240" w:lineRule="auto"/>
        <w:rPr>
          <w:color w:val="385623"/>
          <w:sz w:val="20"/>
          <w:szCs w:val="20"/>
        </w:rPr>
      </w:pPr>
      <w:r>
        <w:rPr>
          <w:sz w:val="20"/>
          <w:szCs w:val="20"/>
        </w:rPr>
        <w:t>OŠ LK B.4.2. Učenici opisuju i uspoređuju svoj likovni ili vizualni rad i radove drugih učenika te opisuju vlastiti doživljaj stvaranja.</w:t>
      </w:r>
    </w:p>
    <w:p w14:paraId="00001089" w14:textId="4D3ED6BB" w:rsidR="00C4413E" w:rsidRDefault="00631BE3" w:rsidP="003A0CF5">
      <w:pPr>
        <w:shd w:val="clear" w:color="auto" w:fill="FFFFFF"/>
        <w:spacing w:after="48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OŠ LK C.4.1. Učenici objašnjavaju i u likovnome i vizualnome radu interpretiraju kako je oblikovanje vizualne okoline povezano s aktivnostima i namjenama koje se u njoj zbivaju.</w:t>
      </w:r>
    </w:p>
    <w:p w14:paraId="7EC0B419" w14:textId="77777777" w:rsidR="00276810" w:rsidRPr="00276810" w:rsidRDefault="00276810" w:rsidP="003A0CF5">
      <w:pPr>
        <w:shd w:val="clear" w:color="auto" w:fill="FFFFFF"/>
        <w:spacing w:after="48" w:line="240" w:lineRule="auto"/>
        <w:rPr>
          <w:color w:val="00B050"/>
          <w:sz w:val="20"/>
          <w:szCs w:val="20"/>
        </w:rPr>
      </w:pPr>
    </w:p>
    <w:p w14:paraId="0000108A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GLAZBENA KULTURA</w:t>
      </w:r>
    </w:p>
    <w:p w14:paraId="0000108B" w14:textId="77777777" w:rsidR="00C4413E" w:rsidRDefault="00631BE3" w:rsidP="003A0CF5">
      <w:pPr>
        <w:tabs>
          <w:tab w:val="left" w:pos="5103"/>
        </w:tabs>
        <w:spacing w:after="0" w:line="240" w:lineRule="auto"/>
        <w:rPr>
          <w:i/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26. GLAZBA  I PRIRODA - </w:t>
      </w:r>
      <w:r>
        <w:rPr>
          <w:i/>
          <w:color w:val="00B050"/>
          <w:sz w:val="20"/>
          <w:szCs w:val="20"/>
        </w:rPr>
        <w:t>Proljeće u šumi, Gradski život/Zvuci Zemlje/Odlazak u svemir</w:t>
      </w:r>
    </w:p>
    <w:p w14:paraId="0000108C" w14:textId="77777777" w:rsidR="00C4413E" w:rsidRDefault="00C4413E" w:rsidP="003A0CF5">
      <w:pPr>
        <w:widowControl w:val="0"/>
        <w:spacing w:after="0" w:line="240" w:lineRule="auto"/>
      </w:pPr>
    </w:p>
    <w:p w14:paraId="0000108D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A.4.1. Učenik poznaje određeni broj skladbi.</w:t>
      </w:r>
    </w:p>
    <w:p w14:paraId="0000108E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A.4.2. Učenik temeljem slušanja razlikuje pojedine glazbeno-izražajne sastavnice, osnovne skupine glazbala i pjevačkih glasova te boje muških i ženskih pjevačkih glasova.</w:t>
      </w:r>
    </w:p>
    <w:p w14:paraId="0000108F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B.4.1. Učenik sudjeluje u zajedničkoj izvedbi te vrednuje zajedničku izvedbu.</w:t>
      </w:r>
    </w:p>
    <w:p w14:paraId="00001090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B.4.2. Učenik pjevanjem izvodi tradicijske pjesme iz Hrvatske i svijeta.</w:t>
      </w:r>
    </w:p>
    <w:p w14:paraId="00001091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B.4.3. Učenik izvodi glazbene igre uz pjevanje, slušanje glazbe.</w:t>
      </w:r>
    </w:p>
    <w:p w14:paraId="00001092" w14:textId="3F99D2BF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B.4.4. Učenik sudjeluje u aktivnostima glazbenog stvaralaštva. Svira dobe, kraće ritamske obrasce i pratnju te kraće instrumentalne skladbe služeći se notnim pismom pri sviranju.</w:t>
      </w:r>
    </w:p>
    <w:p w14:paraId="00001093" w14:textId="77777777" w:rsidR="00C4413E" w:rsidRDefault="00631BE3" w:rsidP="003A0CF5">
      <w:pPr>
        <w:widowControl w:val="0"/>
        <w:spacing w:after="0" w:line="240" w:lineRule="auto"/>
        <w:rPr>
          <w:i/>
          <w:sz w:val="20"/>
          <w:szCs w:val="20"/>
        </w:rPr>
      </w:pPr>
      <w:r>
        <w:rPr>
          <w:sz w:val="20"/>
          <w:szCs w:val="20"/>
        </w:rPr>
        <w:t>OŠ GK C.4.1. Učenik na osnovu slušanja glazbe i aktivnog muziciranja prepoznaje različite uloge i vrste glazbe.</w:t>
      </w:r>
    </w:p>
    <w:p w14:paraId="00001094" w14:textId="77777777" w:rsidR="00C4413E" w:rsidRDefault="00C4413E" w:rsidP="003A0CF5">
      <w:pPr>
        <w:spacing w:line="240" w:lineRule="auto"/>
        <w:rPr>
          <w:color w:val="000000"/>
          <w:sz w:val="20"/>
          <w:szCs w:val="20"/>
        </w:rPr>
      </w:pPr>
    </w:p>
    <w:p w14:paraId="00001095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  <w:highlight w:val="white"/>
        </w:rPr>
      </w:pPr>
      <w:r>
        <w:rPr>
          <w:color w:val="00B0F0"/>
          <w:sz w:val="20"/>
          <w:szCs w:val="20"/>
          <w:highlight w:val="white"/>
        </w:rPr>
        <w:t>MATEMATIKA</w:t>
      </w:r>
    </w:p>
    <w:p w14:paraId="00001096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  <w:highlight w:val="white"/>
        </w:rPr>
      </w:pPr>
    </w:p>
    <w:p w14:paraId="21E83C80" w14:textId="2D7D1691" w:rsidR="008C4A45" w:rsidRDefault="008C4A45" w:rsidP="008C4A45">
      <w:pPr>
        <w:tabs>
          <w:tab w:val="left" w:pos="5103"/>
        </w:tabs>
        <w:spacing w:after="0" w:line="240" w:lineRule="auto"/>
        <w:rPr>
          <w:sz w:val="20"/>
          <w:szCs w:val="20"/>
        </w:rPr>
      </w:pPr>
      <w:r>
        <w:rPr>
          <w:color w:val="00B050"/>
          <w:sz w:val="20"/>
          <w:szCs w:val="20"/>
          <w:highlight w:val="white"/>
        </w:rPr>
        <w:t>99</w:t>
      </w:r>
      <w:r>
        <w:rPr>
          <w:color w:val="00B050"/>
          <w:sz w:val="20"/>
          <w:szCs w:val="20"/>
          <w:highlight w:val="white"/>
        </w:rPr>
        <w:t xml:space="preserve">. </w:t>
      </w:r>
      <w:r>
        <w:rPr>
          <w:color w:val="00B050"/>
          <w:sz w:val="20"/>
          <w:szCs w:val="20"/>
        </w:rPr>
        <w:t>ŠUMSKA MATEMATIKA, Pisano dijeljenje višeznamenkastog broja dvoznamenkastim (s ostatkom)</w:t>
      </w:r>
      <w:r>
        <w:rPr>
          <w:sz w:val="20"/>
          <w:szCs w:val="20"/>
        </w:rPr>
        <w:t xml:space="preserve"> – ponavljanje</w:t>
      </w:r>
    </w:p>
    <w:p w14:paraId="6565BB3C" w14:textId="77777777" w:rsidR="008C4A45" w:rsidRDefault="008C4A45" w:rsidP="008C4A45">
      <w:pPr>
        <w:tabs>
          <w:tab w:val="left" w:pos="5103"/>
        </w:tabs>
        <w:spacing w:after="0" w:line="240" w:lineRule="auto"/>
        <w:rPr>
          <w:sz w:val="20"/>
          <w:szCs w:val="20"/>
        </w:rPr>
      </w:pPr>
    </w:p>
    <w:p w14:paraId="0ACCEA9B" w14:textId="77777777" w:rsidR="008C4A45" w:rsidRDefault="008C4A45" w:rsidP="008C4A4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7250EECF" w14:textId="77777777" w:rsidR="008C4A45" w:rsidRDefault="008C4A45" w:rsidP="008C4A4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 prirodnim brojevima do milijun. </w:t>
      </w:r>
    </w:p>
    <w:p w14:paraId="25E66560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12CBD631" w14:textId="77777777" w:rsidR="008C4A45" w:rsidRDefault="008C4A45" w:rsidP="008C4A45">
      <w:pPr>
        <w:spacing w:after="0" w:line="240" w:lineRule="auto"/>
        <w:rPr>
          <w:sz w:val="20"/>
          <w:szCs w:val="20"/>
        </w:rPr>
      </w:pPr>
    </w:p>
    <w:p w14:paraId="30E4BFC3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Pisano dijeli višeznamenkasti broj dvoznamenkastim brojem s ostatkom. </w:t>
      </w:r>
    </w:p>
    <w:p w14:paraId="529D6AE3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Procjenjuje rezultat u zadatku prije postupka pisanoga računanja. </w:t>
      </w:r>
    </w:p>
    <w:p w14:paraId="7C1A7881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postupak pisanoga dijeljenja u različitim tipovima zadataka.  </w:t>
      </w:r>
    </w:p>
    <w:p w14:paraId="1E8DD83D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Primjenjuje svojstva računskih operacija radi provjere rezultata.</w:t>
      </w:r>
    </w:p>
    <w:p w14:paraId="42AD5AE0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Služi se prirodnim brojevima do milijun.</w:t>
      </w:r>
    </w:p>
    <w:p w14:paraId="0F841E7E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Pisano zbraja i oduzima u skupu prirodnih brojeva do milijun.</w:t>
      </w:r>
    </w:p>
    <w:p w14:paraId="5A927674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</w:p>
    <w:p w14:paraId="3FD72033" w14:textId="61DE7B67" w:rsidR="008C4A45" w:rsidRDefault="008C4A45" w:rsidP="008C4A45">
      <w:pPr>
        <w:tabs>
          <w:tab w:val="left" w:pos="5103"/>
        </w:tabs>
        <w:spacing w:after="0" w:line="240" w:lineRule="auto"/>
        <w:rPr>
          <w:sz w:val="20"/>
          <w:szCs w:val="20"/>
        </w:rPr>
      </w:pPr>
      <w:r>
        <w:rPr>
          <w:color w:val="00B050"/>
          <w:sz w:val="20"/>
          <w:szCs w:val="20"/>
          <w:highlight w:val="white"/>
        </w:rPr>
        <w:t>10</w:t>
      </w:r>
      <w:r>
        <w:rPr>
          <w:color w:val="00B050"/>
          <w:sz w:val="20"/>
          <w:szCs w:val="20"/>
          <w:highlight w:val="white"/>
        </w:rPr>
        <w:t>0</w:t>
      </w:r>
      <w:r>
        <w:rPr>
          <w:color w:val="00B050"/>
          <w:sz w:val="20"/>
          <w:szCs w:val="20"/>
          <w:highlight w:val="white"/>
        </w:rPr>
        <w:t>. i 10</w:t>
      </w:r>
      <w:r>
        <w:rPr>
          <w:color w:val="00B050"/>
          <w:sz w:val="20"/>
          <w:szCs w:val="20"/>
          <w:highlight w:val="white"/>
        </w:rPr>
        <w:t>1</w:t>
      </w:r>
      <w:r>
        <w:rPr>
          <w:color w:val="00B050"/>
          <w:sz w:val="20"/>
          <w:szCs w:val="20"/>
          <w:highlight w:val="white"/>
        </w:rPr>
        <w:t xml:space="preserve">. </w:t>
      </w:r>
      <w:r>
        <w:rPr>
          <w:color w:val="00B050"/>
          <w:sz w:val="20"/>
          <w:szCs w:val="20"/>
        </w:rPr>
        <w:t>PONAVLJANJE, Pisano dijeljenje dvoznamenkastim brojem</w:t>
      </w:r>
      <w:r>
        <w:rPr>
          <w:sz w:val="20"/>
          <w:szCs w:val="20"/>
        </w:rPr>
        <w:t xml:space="preserve"> – ponavljanje</w:t>
      </w:r>
    </w:p>
    <w:p w14:paraId="3AFB191F" w14:textId="77777777" w:rsidR="008C4A45" w:rsidRDefault="008C4A45" w:rsidP="008C4A45">
      <w:pPr>
        <w:tabs>
          <w:tab w:val="left" w:pos="5103"/>
        </w:tabs>
        <w:spacing w:after="0" w:line="240" w:lineRule="auto"/>
        <w:rPr>
          <w:sz w:val="20"/>
          <w:szCs w:val="20"/>
        </w:rPr>
      </w:pPr>
    </w:p>
    <w:p w14:paraId="4DFF96DF" w14:textId="77777777" w:rsidR="008C4A45" w:rsidRDefault="008C4A45" w:rsidP="008C4A4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614BD655" w14:textId="77777777" w:rsidR="008C4A45" w:rsidRDefault="008C4A45" w:rsidP="008C4A4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 prirodnim brojevima do milijun. </w:t>
      </w:r>
    </w:p>
    <w:p w14:paraId="356A553E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4B55079C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</w:p>
    <w:p w14:paraId="1811CE94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Pisano dijeli višeznamenkasti broj dvoznamenkastim brojem s ostatkom. </w:t>
      </w:r>
    </w:p>
    <w:p w14:paraId="7E2ED49C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Procjenjuje rezultat u zadatku prije postupka pisanoga računanja. </w:t>
      </w:r>
    </w:p>
    <w:p w14:paraId="659F647F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postupak pisanoga dijeljenja u različitim tipovima zadataka.  </w:t>
      </w:r>
    </w:p>
    <w:p w14:paraId="2EDF57D8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Primjenjuje svojstva računskih operacija radi provjere rezultata.</w:t>
      </w:r>
    </w:p>
    <w:p w14:paraId="4939CF09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Služi se prirodnim brojevima do milijun.</w:t>
      </w:r>
    </w:p>
    <w:p w14:paraId="49C876BE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Pisano zbraja i oduzima u skupu prirodnih brojeva do milijun.</w:t>
      </w:r>
    </w:p>
    <w:p w14:paraId="2A803523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</w:p>
    <w:p w14:paraId="13833897" w14:textId="0715121B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color w:val="00B050"/>
          <w:sz w:val="20"/>
          <w:szCs w:val="20"/>
        </w:rPr>
        <w:t>10</w:t>
      </w:r>
      <w:r>
        <w:rPr>
          <w:color w:val="00B050"/>
          <w:sz w:val="20"/>
          <w:szCs w:val="20"/>
        </w:rPr>
        <w:t>2</w:t>
      </w:r>
      <w:r>
        <w:rPr>
          <w:color w:val="00B050"/>
          <w:sz w:val="20"/>
          <w:szCs w:val="20"/>
        </w:rPr>
        <w:t>. PONAVLJANJE, Pisano dijeljenje dvoznamenkastim brojem</w:t>
      </w:r>
      <w:r>
        <w:rPr>
          <w:sz w:val="20"/>
          <w:szCs w:val="20"/>
        </w:rPr>
        <w:t xml:space="preserve"> – ponavljanje</w:t>
      </w:r>
    </w:p>
    <w:p w14:paraId="2C1EA72A" w14:textId="77777777" w:rsidR="008C4A45" w:rsidRDefault="008C4A45" w:rsidP="008C4A45">
      <w:pPr>
        <w:spacing w:after="0" w:line="240" w:lineRule="auto"/>
        <w:rPr>
          <w:sz w:val="20"/>
          <w:szCs w:val="20"/>
        </w:rPr>
      </w:pPr>
    </w:p>
    <w:p w14:paraId="2EFFB37A" w14:textId="77777777" w:rsidR="008C4A45" w:rsidRDefault="008C4A45" w:rsidP="008C4A4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22951229" w14:textId="77777777" w:rsidR="008C4A45" w:rsidRDefault="008C4A45" w:rsidP="008C4A4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 prirodnim brojevima do milijun. </w:t>
      </w:r>
    </w:p>
    <w:p w14:paraId="4BE66345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607B26A1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Pisano dijeli višeznamenkasti broj dvoznamenkastim brojem s ostatkom. </w:t>
      </w:r>
    </w:p>
    <w:p w14:paraId="6F85E326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Procjenjuje rezultat u zadatku prije postupka pisanoga računanja. </w:t>
      </w:r>
    </w:p>
    <w:p w14:paraId="7E6821E3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postupak pisanoga dijeljenja u različitim tipovima zadataka.  </w:t>
      </w:r>
    </w:p>
    <w:p w14:paraId="7BE8EFAE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Primjenjuje svojstva računskih operacija radi provjere rezultata.</w:t>
      </w:r>
    </w:p>
    <w:p w14:paraId="323FEDE8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Služi se prirodnim brojevima do milijun.</w:t>
      </w:r>
    </w:p>
    <w:p w14:paraId="5996B552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Pisano zbraja i oduzima u skupu prirodnih brojeva do milijun.</w:t>
      </w:r>
    </w:p>
    <w:p w14:paraId="05B6F50B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</w:p>
    <w:p w14:paraId="329B8E14" w14:textId="77777777" w:rsidR="005A04BE" w:rsidRDefault="005A04BE" w:rsidP="003A0CF5">
      <w:pPr>
        <w:spacing w:after="0" w:line="240" w:lineRule="auto"/>
        <w:ind w:hanging="2"/>
        <w:rPr>
          <w:sz w:val="20"/>
          <w:szCs w:val="20"/>
        </w:rPr>
      </w:pPr>
    </w:p>
    <w:p w14:paraId="10C3443B" w14:textId="77777777" w:rsidR="005A04BE" w:rsidRDefault="005A04BE" w:rsidP="003A0CF5">
      <w:pPr>
        <w:spacing w:after="200" w:line="240" w:lineRule="auto"/>
        <w:rPr>
          <w:color w:val="00B050"/>
          <w:sz w:val="20"/>
          <w:szCs w:val="20"/>
        </w:rPr>
      </w:pPr>
      <w:r>
        <w:rPr>
          <w:color w:val="00B0F0"/>
          <w:sz w:val="20"/>
          <w:szCs w:val="20"/>
          <w:highlight w:val="white"/>
        </w:rPr>
        <w:t>PRIRODA</w:t>
      </w:r>
    </w:p>
    <w:p w14:paraId="132E2A02" w14:textId="1F534564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B050"/>
          <w:sz w:val="20"/>
          <w:szCs w:val="20"/>
        </w:rPr>
        <w:t xml:space="preserve">75. </w:t>
      </w:r>
      <w:r w:rsidRPr="005A04BE">
        <w:rPr>
          <w:color w:val="00B050"/>
          <w:sz w:val="20"/>
          <w:szCs w:val="20"/>
        </w:rPr>
        <w:t>Moje tijelo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učenja novih nastavnih sadržaja</w:t>
      </w:r>
    </w:p>
    <w:p w14:paraId="5899CEBD" w14:textId="1F9D1875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2C0CBA6F" w14:textId="77777777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A.4.1. Učenik zaključuje o organiziranosti ljudskoga tijela i životnih zajednica.; </w:t>
      </w:r>
    </w:p>
    <w:p w14:paraId="68BFF447" w14:textId="39E54820" w:rsidR="005A04BE" w:rsidRDefault="005A04BE" w:rsidP="003A0CF5">
      <w:pPr>
        <w:spacing w:after="0" w:line="240" w:lineRule="auto"/>
        <w:ind w:hanging="2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B.4.1. Učenik vrednuje važnost odgovornoga odnosa prema sebi, drugima i prirodi.</w:t>
      </w:r>
    </w:p>
    <w:p w14:paraId="57C96E28" w14:textId="77777777" w:rsidR="005A04BE" w:rsidRDefault="005A04BE" w:rsidP="003A0CF5">
      <w:pPr>
        <w:spacing w:after="0" w:line="240" w:lineRule="auto"/>
        <w:ind w:hanging="2"/>
        <w:rPr>
          <w:b/>
          <w:bCs/>
          <w:color w:val="000000"/>
          <w:sz w:val="20"/>
          <w:szCs w:val="20"/>
        </w:rPr>
      </w:pPr>
    </w:p>
    <w:p w14:paraId="630DBD86" w14:textId="77777777" w:rsidR="005A04BE" w:rsidRDefault="005A04BE" w:rsidP="003A0CF5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>• Istražuje ljudsko tijelo kao cjelinu i dovodi u vezu zajedničku ulogu pojedinih dijelova tijela (organi i organski sustavi).</w:t>
      </w:r>
    </w:p>
    <w:p w14:paraId="40A6C522" w14:textId="77777777" w:rsidR="005A04BE" w:rsidRDefault="005A04BE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Opisuje svoj rast i razvoj i uočava promjene na sebi. </w:t>
      </w:r>
    </w:p>
    <w:p w14:paraId="78767A01" w14:textId="77777777" w:rsidR="005A04BE" w:rsidRDefault="005A04BE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Odgovorno se ponaša prema sebi, drugima, svome zdravlju i zdravlju drugih. </w:t>
      </w:r>
    </w:p>
    <w:p w14:paraId="212CA77B" w14:textId="58E586F0" w:rsidR="005A04BE" w:rsidRDefault="005A04BE" w:rsidP="003A0CF5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>• Zna komu se i kako obratiti ako je zabrinut zbog neprimjerenih sadržaja ili ponašanja u digitalnome okružju</w:t>
      </w:r>
    </w:p>
    <w:p w14:paraId="726C63AA" w14:textId="77777777" w:rsidR="005A04BE" w:rsidRDefault="005A04BE" w:rsidP="003A0CF5">
      <w:pPr>
        <w:spacing w:after="0" w:line="240" w:lineRule="auto"/>
        <w:ind w:hanging="2"/>
        <w:rPr>
          <w:b/>
          <w:bCs/>
          <w:color w:val="000000"/>
          <w:sz w:val="20"/>
          <w:szCs w:val="20"/>
        </w:rPr>
      </w:pPr>
    </w:p>
    <w:p w14:paraId="64C8BC57" w14:textId="1D565B75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 w:rsidRPr="005A04BE">
        <w:rPr>
          <w:color w:val="00B050"/>
          <w:sz w:val="20"/>
          <w:szCs w:val="20"/>
        </w:rPr>
        <w:t>76. Moje tijelo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vježbanja i ponavljanja</w:t>
      </w:r>
    </w:p>
    <w:p w14:paraId="14FF6954" w14:textId="25787C7B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154E8020" w14:textId="77777777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A.4.1. Učenik zaključuje o organiziranosti ljudskoga tijela i životnih zajednica.; </w:t>
      </w:r>
    </w:p>
    <w:p w14:paraId="1A4C40AB" w14:textId="7F96052B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B.4.1. Učenik vrednuje važnost odgovornoga odnosa prema sebi, drugima i prirodi.</w:t>
      </w:r>
    </w:p>
    <w:p w14:paraId="39512FA4" w14:textId="7A9D8B81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74F53FB8" w14:textId="30F8D2FC" w:rsidR="005A04BE" w:rsidRPr="005A04BE" w:rsidRDefault="005A04BE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4BE">
        <w:rPr>
          <w:rFonts w:eastAsia="Times New Roman"/>
          <w:color w:val="000000"/>
          <w:sz w:val="20"/>
          <w:szCs w:val="20"/>
        </w:rPr>
        <w:t>• Istražuje ljudsko tijelo kao cjelinu i dovodi u vezu zajedničku ulogu pojedinih dijelova tijela (organi i organski sustavi).</w:t>
      </w:r>
    </w:p>
    <w:p w14:paraId="52BDE373" w14:textId="77777777" w:rsidR="005A04BE" w:rsidRDefault="005A04BE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5A04BE">
        <w:rPr>
          <w:rFonts w:eastAsia="Times New Roman"/>
          <w:color w:val="000000"/>
          <w:sz w:val="20"/>
          <w:szCs w:val="20"/>
        </w:rPr>
        <w:t xml:space="preserve">• Opisuje svoj rast i razvoj i uočava promjene na sebi. </w:t>
      </w:r>
    </w:p>
    <w:p w14:paraId="70995E2C" w14:textId="77777777" w:rsidR="005A04BE" w:rsidRDefault="005A04BE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5A04BE">
        <w:rPr>
          <w:rFonts w:eastAsia="Times New Roman"/>
          <w:color w:val="000000"/>
          <w:sz w:val="20"/>
          <w:szCs w:val="20"/>
        </w:rPr>
        <w:t xml:space="preserve">• Odgovorno se ponaša prema sebi, drugima, svome zdravlju i zdravlju drugih. </w:t>
      </w:r>
    </w:p>
    <w:p w14:paraId="7F9A7033" w14:textId="1C14E5E6" w:rsidR="005A04BE" w:rsidRDefault="005A04BE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5A04BE">
        <w:rPr>
          <w:rFonts w:eastAsia="Times New Roman"/>
          <w:color w:val="000000"/>
          <w:sz w:val="20"/>
          <w:szCs w:val="20"/>
        </w:rPr>
        <w:t>• Zna komu se i kako obratiti ako je zabrinut zbog neprimjerenih sadržaja ili ponašanja u digitalnome okružju</w:t>
      </w:r>
      <w:r>
        <w:rPr>
          <w:rFonts w:eastAsia="Times New Roman"/>
          <w:color w:val="000000"/>
          <w:sz w:val="20"/>
          <w:szCs w:val="20"/>
        </w:rPr>
        <w:t>.</w:t>
      </w:r>
    </w:p>
    <w:p w14:paraId="68C45CB4" w14:textId="50254F6A" w:rsidR="005A04BE" w:rsidRDefault="005A04BE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14:paraId="4264702C" w14:textId="73BB4EFA" w:rsidR="005A04BE" w:rsidRDefault="005A04BE" w:rsidP="003A0CF5">
      <w:pPr>
        <w:spacing w:after="0" w:line="240" w:lineRule="auto"/>
        <w:rPr>
          <w:color w:val="000000"/>
          <w:sz w:val="20"/>
          <w:szCs w:val="20"/>
        </w:rPr>
      </w:pPr>
      <w:r w:rsidRPr="005A04BE">
        <w:rPr>
          <w:color w:val="00B050"/>
          <w:sz w:val="20"/>
          <w:szCs w:val="20"/>
        </w:rPr>
        <w:t>77. Mijenjam se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učenja novih nastavnih sadržaja</w:t>
      </w:r>
    </w:p>
    <w:p w14:paraId="73D1C201" w14:textId="510CA3DD" w:rsidR="005A04BE" w:rsidRDefault="005A04BE" w:rsidP="003A0CF5">
      <w:pPr>
        <w:spacing w:after="0" w:line="240" w:lineRule="auto"/>
        <w:rPr>
          <w:color w:val="000000"/>
          <w:sz w:val="20"/>
          <w:szCs w:val="20"/>
        </w:rPr>
      </w:pPr>
    </w:p>
    <w:p w14:paraId="25DAE95D" w14:textId="77777777" w:rsidR="005A04BE" w:rsidRDefault="005A04BE" w:rsidP="003A0CF5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A.4.1. Učenik zaključuje o organiziranosti ljudskoga tijela i životnih zajednica.; </w:t>
      </w:r>
    </w:p>
    <w:p w14:paraId="6CF726BB" w14:textId="13BBC756" w:rsidR="005A04BE" w:rsidRPr="005A04BE" w:rsidRDefault="005A04BE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0"/>
          <w:szCs w:val="20"/>
        </w:rPr>
        <w:t>PID OŠ B.4.1. Učenik vrednuje važnost odgovornoga odnosa prema sebi, drugima i prirodi.</w:t>
      </w:r>
    </w:p>
    <w:p w14:paraId="08FDC768" w14:textId="5A375453" w:rsidR="005A04BE" w:rsidRDefault="005A04BE" w:rsidP="003A0CF5">
      <w:pPr>
        <w:spacing w:after="0" w:line="240" w:lineRule="auto"/>
        <w:ind w:hanging="2"/>
        <w:rPr>
          <w:b/>
          <w:bCs/>
          <w:color w:val="000000"/>
          <w:sz w:val="20"/>
          <w:szCs w:val="20"/>
        </w:rPr>
      </w:pPr>
    </w:p>
    <w:p w14:paraId="4AFA814E" w14:textId="77777777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Opisuje svoj rast i razvoj i uočava promjene na sebi. </w:t>
      </w:r>
    </w:p>
    <w:p w14:paraId="2809A824" w14:textId="77777777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Odgovorno se ponaša prema sebi, drugima, svome zdravlju i zdravlju drugih. </w:t>
      </w:r>
    </w:p>
    <w:p w14:paraId="17AACF31" w14:textId="0AA22516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Zna komu se i kako obratiti ako je zabrinut zbog neprimjerenih sadržaja ili ponašanja u digitalnome okružju.</w:t>
      </w:r>
    </w:p>
    <w:p w14:paraId="09757950" w14:textId="7ABBAE00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0D0F4232" w14:textId="77777777" w:rsidR="005A04BE" w:rsidRDefault="005A04BE" w:rsidP="003A0CF5">
      <w:pPr>
        <w:spacing w:after="0" w:line="240" w:lineRule="auto"/>
        <w:ind w:hanging="2"/>
        <w:rPr>
          <w:b/>
          <w:bCs/>
          <w:color w:val="000000"/>
          <w:sz w:val="20"/>
          <w:szCs w:val="20"/>
        </w:rPr>
      </w:pPr>
    </w:p>
    <w:p w14:paraId="000010C2" w14:textId="4338600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color w:val="00B0F0"/>
          <w:sz w:val="20"/>
          <w:szCs w:val="20"/>
        </w:rPr>
        <w:t xml:space="preserve">TJELESNA I ZDRAVSTVENA KULTURA </w:t>
      </w:r>
    </w:p>
    <w:p w14:paraId="000010C3" w14:textId="77777777" w:rsidR="00C4413E" w:rsidRDefault="00C4413E" w:rsidP="003A0C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2"/>
        <w:rPr>
          <w:sz w:val="20"/>
          <w:szCs w:val="20"/>
        </w:rPr>
      </w:pPr>
    </w:p>
    <w:p w14:paraId="41CA2010" w14:textId="03EE409B" w:rsidR="00276810" w:rsidRDefault="00276810" w:rsidP="003A0CF5">
      <w:pPr>
        <w:spacing w:line="240" w:lineRule="auto"/>
        <w:rPr>
          <w:color w:val="00B050"/>
          <w:sz w:val="18"/>
          <w:szCs w:val="18"/>
        </w:rPr>
      </w:pPr>
      <w:r>
        <w:rPr>
          <w:color w:val="00B050"/>
          <w:sz w:val="20"/>
          <w:szCs w:val="20"/>
        </w:rPr>
        <w:t>49. Kolutanje, povaljke  upori;</w:t>
      </w:r>
      <w:r w:rsidR="005A04BE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</w:t>
      </w:r>
    </w:p>
    <w:p w14:paraId="023CDEC2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Učenik uočava i izvodi različite upore te vježba različite motoričke aktivnosti. </w:t>
      </w:r>
    </w:p>
    <w:p w14:paraId="743A5CE4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7E0A7B4E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7329666E" w14:textId="77777777" w:rsidR="00276810" w:rsidRDefault="00276810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Usvajanje motoričkog znanja</w:t>
      </w:r>
    </w:p>
    <w:p w14:paraId="164B76FC" w14:textId="77777777" w:rsidR="00276810" w:rsidRDefault="00276810" w:rsidP="003A0CF5">
      <w:pPr>
        <w:spacing w:after="0" w:line="240" w:lineRule="auto"/>
      </w:pPr>
      <w:r>
        <w:t>1. Stoj na rukama uz vertikalnu plohu</w:t>
      </w:r>
    </w:p>
    <w:p w14:paraId="6820601C" w14:textId="77777777" w:rsidR="00276810" w:rsidRDefault="00276810" w:rsidP="003A0CF5">
      <w:pPr>
        <w:spacing w:after="0" w:line="240" w:lineRule="auto"/>
      </w:pPr>
      <w:r>
        <w:t>2. Hodanje u uporu za rukama (četveronoške) na tlu</w:t>
      </w:r>
    </w:p>
    <w:p w14:paraId="3D1405B6" w14:textId="77777777" w:rsidR="00276810" w:rsidRDefault="00276810" w:rsidP="003A0CF5">
      <w:pPr>
        <w:spacing w:after="0" w:line="240" w:lineRule="auto"/>
      </w:pPr>
      <w:r>
        <w:t>3. „Vaga“ zanoženjem na tlu</w:t>
      </w:r>
    </w:p>
    <w:p w14:paraId="442BF467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4. Ubacivanje lopte u koš - košaraka</w:t>
      </w:r>
    </w:p>
    <w:p w14:paraId="654BF2BA" w14:textId="77777777" w:rsidR="00276810" w:rsidRDefault="00276810" w:rsidP="003A0CF5">
      <w:pPr>
        <w:spacing w:after="0" w:line="240" w:lineRule="auto"/>
      </w:pPr>
    </w:p>
    <w:p w14:paraId="2DABA536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PALČEVI</w:t>
      </w:r>
    </w:p>
    <w:p w14:paraId="2CEDC1B7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382D4CB1" w14:textId="0414F855" w:rsidR="00276810" w:rsidRDefault="00276810" w:rsidP="003A0CF5">
      <w:pPr>
        <w:spacing w:line="240" w:lineRule="auto"/>
        <w:rPr>
          <w:color w:val="00B050"/>
          <w:sz w:val="18"/>
          <w:szCs w:val="18"/>
        </w:rPr>
      </w:pPr>
      <w:r>
        <w:rPr>
          <w:color w:val="00B050"/>
          <w:sz w:val="20"/>
          <w:szCs w:val="20"/>
        </w:rPr>
        <w:t>50. Kolutanje, povaljke  upori;</w:t>
      </w:r>
      <w:r w:rsidR="002755DA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</w:t>
      </w:r>
    </w:p>
    <w:p w14:paraId="3CE3F985" w14:textId="77777777" w:rsidR="00276810" w:rsidRDefault="00276810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Učenik izvodi i vježba različite upore.</w:t>
      </w:r>
    </w:p>
    <w:p w14:paraId="10E82748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35379EF8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31DA5135" w14:textId="77777777" w:rsidR="00276810" w:rsidRDefault="00276810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 motoričkog znanja</w:t>
      </w:r>
    </w:p>
    <w:p w14:paraId="1F6A322D" w14:textId="77777777" w:rsidR="00276810" w:rsidRDefault="00276810" w:rsidP="003A0CF5">
      <w:pPr>
        <w:spacing w:after="0" w:line="240" w:lineRule="auto"/>
      </w:pPr>
      <w:r>
        <w:t>1. Stoj na rukama uz vertikalnu plohu</w:t>
      </w:r>
    </w:p>
    <w:p w14:paraId="4813AC9B" w14:textId="77777777" w:rsidR="00276810" w:rsidRDefault="00276810" w:rsidP="003A0CF5">
      <w:pPr>
        <w:spacing w:after="0" w:line="240" w:lineRule="auto"/>
      </w:pPr>
      <w:r>
        <w:t>2. Hodanje u uporu za rukama (četveronoške) na tlu</w:t>
      </w:r>
    </w:p>
    <w:p w14:paraId="35D1A25B" w14:textId="77777777" w:rsidR="00276810" w:rsidRDefault="00276810" w:rsidP="003A0CF5">
      <w:pPr>
        <w:spacing w:after="0" w:line="240" w:lineRule="auto"/>
      </w:pPr>
      <w:r>
        <w:t>3. „Vaga“ zanoženjem na tlu</w:t>
      </w:r>
    </w:p>
    <w:p w14:paraId="464E540D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4. Ubacivanje lopte u koš - košaraka</w:t>
      </w:r>
    </w:p>
    <w:p w14:paraId="45FB4C24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54A4DD9D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SEMAFOR</w:t>
      </w:r>
    </w:p>
    <w:p w14:paraId="53D6B663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000010DB" w14:textId="77777777" w:rsidR="00C4413E" w:rsidRDefault="00C4413E" w:rsidP="003A0CF5">
      <w:pPr>
        <w:spacing w:after="0" w:line="240" w:lineRule="auto"/>
        <w:ind w:hanging="2"/>
        <w:rPr>
          <w:sz w:val="20"/>
          <w:szCs w:val="20"/>
        </w:rPr>
      </w:pPr>
    </w:p>
    <w:p w14:paraId="000010DC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SAT RAZREDNIKA</w:t>
      </w:r>
    </w:p>
    <w:p w14:paraId="000010DD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26. OSOBNI RAZVOJ - Doživljaj kojeg se sramim</w:t>
      </w:r>
    </w:p>
    <w:p w14:paraId="000010DE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ind w:left="289" w:hanging="283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osr A.2.1. Učenici razvijaju sliku o sebi.</w:t>
      </w:r>
    </w:p>
    <w:p w14:paraId="000010DF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ind w:left="289" w:hanging="283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osr A.2.2. Upravljaju emocijama i ponašanjem.</w:t>
      </w:r>
    </w:p>
    <w:p w14:paraId="000010E0" w14:textId="77777777" w:rsidR="00C4413E" w:rsidRDefault="00631BE3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osr B.2.1. Opisuju i uvažavaju potrebe i osjećaje drugih.</w:t>
      </w:r>
    </w:p>
    <w:p w14:paraId="000010E1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10E3" w14:textId="77777777" w:rsidR="00C4413E" w:rsidRDefault="00631BE3" w:rsidP="003A0CF5">
      <w:pPr>
        <w:spacing w:line="240" w:lineRule="auto"/>
        <w:rPr>
          <w:color w:val="7030A0"/>
        </w:rPr>
      </w:pPr>
      <w:r>
        <w:br w:type="page"/>
      </w:r>
    </w:p>
    <w:p w14:paraId="000010E4" w14:textId="0ECB3890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27. TJEDAN </w:t>
      </w:r>
      <w:r>
        <w:rPr>
          <w:color w:val="7030A0"/>
        </w:rPr>
        <w:tab/>
        <w:t>2</w:t>
      </w:r>
      <w:r w:rsidR="00F670E7">
        <w:rPr>
          <w:color w:val="7030A0"/>
        </w:rPr>
        <w:t>7</w:t>
      </w:r>
      <w:r>
        <w:rPr>
          <w:color w:val="7030A0"/>
        </w:rPr>
        <w:t>. 3. 202</w:t>
      </w:r>
      <w:r w:rsidR="00F670E7">
        <w:rPr>
          <w:color w:val="7030A0"/>
        </w:rPr>
        <w:t>3</w:t>
      </w:r>
      <w:r>
        <w:rPr>
          <w:color w:val="7030A0"/>
        </w:rPr>
        <w:t xml:space="preserve">. – </w:t>
      </w:r>
      <w:r w:rsidR="00F670E7">
        <w:rPr>
          <w:color w:val="7030A0"/>
        </w:rPr>
        <w:t>3</w:t>
      </w:r>
      <w:r>
        <w:rPr>
          <w:color w:val="7030A0"/>
        </w:rPr>
        <w:t xml:space="preserve">1. </w:t>
      </w:r>
      <w:r w:rsidR="00F670E7">
        <w:rPr>
          <w:color w:val="7030A0"/>
        </w:rPr>
        <w:t>3</w:t>
      </w:r>
      <w:r>
        <w:rPr>
          <w:color w:val="7030A0"/>
        </w:rPr>
        <w:t>. 202</w:t>
      </w:r>
      <w:r w:rsidR="00F670E7">
        <w:rPr>
          <w:color w:val="7030A0"/>
        </w:rPr>
        <w:t>3</w:t>
      </w:r>
      <w:r>
        <w:rPr>
          <w:color w:val="7030A0"/>
        </w:rPr>
        <w:t>.</w:t>
      </w:r>
    </w:p>
    <w:p w14:paraId="000010E5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000010E6" w14:textId="7EAD7069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12</w:t>
      </w:r>
      <w:r w:rsidR="00F670E7">
        <w:rPr>
          <w:color w:val="00B050"/>
          <w:sz w:val="20"/>
          <w:szCs w:val="20"/>
        </w:rPr>
        <w:t>8</w:t>
      </w:r>
      <w:r>
        <w:rPr>
          <w:color w:val="00B050"/>
          <w:sz w:val="20"/>
          <w:szCs w:val="20"/>
        </w:rPr>
        <w:t>. Stvaralačko pisanje</w:t>
      </w:r>
    </w:p>
    <w:p w14:paraId="000010E7" w14:textId="77777777" w:rsidR="00C4413E" w:rsidRDefault="00631BE3" w:rsidP="003A0CF5">
      <w:pPr>
        <w:spacing w:after="48" w:line="240" w:lineRule="auto"/>
        <w:rPr>
          <w:b/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 xml:space="preserve">OŠ HJ A.4.4. </w:t>
      </w:r>
    </w:p>
    <w:p w14:paraId="000010E8" w14:textId="77777777" w:rsidR="00C4413E" w:rsidRDefault="00631BE3" w:rsidP="003A0CF5">
      <w:pPr>
        <w:spacing w:after="48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piše tekstove prema jednostavnoj strukturi.</w:t>
      </w:r>
    </w:p>
    <w:p w14:paraId="000010E9" w14:textId="77777777" w:rsidR="00C4413E" w:rsidRDefault="00C4413E" w:rsidP="003A0CF5">
      <w:pPr>
        <w:spacing w:after="0" w:line="240" w:lineRule="auto"/>
        <w:rPr>
          <w:b/>
          <w:sz w:val="20"/>
          <w:szCs w:val="20"/>
        </w:rPr>
      </w:pPr>
    </w:p>
    <w:p w14:paraId="000010E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tekstove poštujući strukturu: uvod, razrada i zaključak</w:t>
      </w:r>
    </w:p>
    <w:p w14:paraId="000010E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prema predlošcima za ovladavanje gramatičkom i stilističkom normom potrebnom za strukturiranje teksta</w:t>
      </w:r>
    </w:p>
    <w:p w14:paraId="000010E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ogledne i česte pridjeve (opisne, gradivne i posvojne pridjeve na -čki, -ćki, -ski, -ški)</w:t>
      </w:r>
    </w:p>
    <w:p w14:paraId="000010E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piše posvojne pridjeve izvedene od vlastitih imena</w:t>
      </w:r>
    </w:p>
    <w:p w14:paraId="000010E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veliko početno slovo: imena naroda, stanovnika, država, geografskih cjelina, knjiga, filmova, novina</w:t>
      </w:r>
    </w:p>
    <w:p w14:paraId="000010EF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provjerava pravopisnu točnost i slovopisnu čitkost</w:t>
      </w:r>
    </w:p>
    <w:p w14:paraId="000010F0" w14:textId="77777777" w:rsidR="00C4413E" w:rsidRDefault="00C4413E" w:rsidP="003A0CF5">
      <w:pPr>
        <w:spacing w:line="240" w:lineRule="auto"/>
        <w:rPr>
          <w:color w:val="00B050"/>
          <w:sz w:val="20"/>
          <w:szCs w:val="20"/>
        </w:rPr>
      </w:pPr>
    </w:p>
    <w:p w14:paraId="000010F9" w14:textId="5D140BD3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129. </w:t>
      </w:r>
      <w:r w:rsidRPr="00631BE3">
        <w:rPr>
          <w:i/>
          <w:iCs/>
          <w:color w:val="00B050"/>
          <w:sz w:val="20"/>
          <w:szCs w:val="20"/>
        </w:rPr>
        <w:t>Tajna mačje šape</w:t>
      </w:r>
      <w:r>
        <w:rPr>
          <w:color w:val="00B050"/>
          <w:sz w:val="20"/>
          <w:szCs w:val="20"/>
        </w:rPr>
        <w:t xml:space="preserve"> (2. 4. Međunarodni dan dječje knjige) - uvod u obradu lektire </w:t>
      </w:r>
      <w:r w:rsidR="00CD6F4B">
        <w:rPr>
          <w:sz w:val="20"/>
          <w:szCs w:val="20"/>
        </w:rPr>
        <w:t>–</w:t>
      </w:r>
      <w:r>
        <w:rPr>
          <w:sz w:val="20"/>
          <w:szCs w:val="20"/>
        </w:rPr>
        <w:t xml:space="preserve"> interpretacija</w:t>
      </w:r>
    </w:p>
    <w:p w14:paraId="000010FA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  <w:r>
        <w:rPr>
          <w:color w:val="231F20"/>
          <w:sz w:val="20"/>
          <w:szCs w:val="20"/>
        </w:rPr>
        <w:t xml:space="preserve"> </w:t>
      </w:r>
    </w:p>
    <w:p w14:paraId="000010FB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teksta.</w:t>
      </w:r>
    </w:p>
    <w:p w14:paraId="000010FC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10F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000010F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pjesničke slike (slika u pokretu, slika u mirovanju), personifikaciju i onomatopeju u književnome tekstu</w:t>
      </w:r>
    </w:p>
    <w:p w14:paraId="000010F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proznih tekstova: događaj, likovi, pripovjedne tehnike</w:t>
      </w:r>
    </w:p>
    <w:p w14:paraId="0000110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dramskih tekstova: lica, dijalog, monolog</w:t>
      </w:r>
    </w:p>
    <w:p w14:paraId="00001101" w14:textId="77777777" w:rsidR="00C4413E" w:rsidRDefault="00C4413E" w:rsidP="003A0CF5">
      <w:pPr>
        <w:spacing w:line="240" w:lineRule="auto"/>
        <w:rPr>
          <w:color w:val="00B050"/>
          <w:sz w:val="20"/>
          <w:szCs w:val="20"/>
        </w:rPr>
      </w:pPr>
    </w:p>
    <w:p w14:paraId="00001102" w14:textId="7CB73B8B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130.</w:t>
      </w:r>
      <w:r w:rsidR="00CD6F4B">
        <w:rPr>
          <w:color w:val="00B050"/>
          <w:sz w:val="20"/>
          <w:szCs w:val="20"/>
        </w:rPr>
        <w:t xml:space="preserve"> </w:t>
      </w:r>
      <w:r w:rsidR="00F670E7">
        <w:rPr>
          <w:color w:val="00B050"/>
          <w:sz w:val="20"/>
          <w:szCs w:val="20"/>
        </w:rPr>
        <w:t xml:space="preserve"> i 131. </w:t>
      </w:r>
      <w:r>
        <w:rPr>
          <w:color w:val="00B050"/>
          <w:sz w:val="20"/>
          <w:szCs w:val="20"/>
        </w:rPr>
        <w:t xml:space="preserve">Obrada </w:t>
      </w:r>
      <w:proofErr w:type="spellStart"/>
      <w:r>
        <w:rPr>
          <w:color w:val="00B050"/>
          <w:sz w:val="20"/>
          <w:szCs w:val="20"/>
        </w:rPr>
        <w:t>lektirnog</w:t>
      </w:r>
      <w:proofErr w:type="spellEnd"/>
      <w:r>
        <w:rPr>
          <w:color w:val="00B050"/>
          <w:sz w:val="20"/>
          <w:szCs w:val="20"/>
        </w:rPr>
        <w:t xml:space="preserve"> naslova (prijedlog: Tajna mačje šape) </w:t>
      </w:r>
    </w:p>
    <w:p w14:paraId="00001103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OŠ HJ A.4.1.</w:t>
      </w:r>
      <w:r>
        <w:rPr>
          <w:sz w:val="20"/>
          <w:szCs w:val="20"/>
        </w:rPr>
        <w:t xml:space="preserve"> </w:t>
      </w:r>
    </w:p>
    <w:p w14:paraId="00001104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razgovara i govori u skladu s komunikacijskom situacijom.</w:t>
      </w:r>
    </w:p>
    <w:p w14:paraId="00001105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OŠ HJ A.4.2</w:t>
      </w:r>
      <w:r>
        <w:rPr>
          <w:sz w:val="20"/>
          <w:szCs w:val="20"/>
        </w:rPr>
        <w:t xml:space="preserve">. </w:t>
      </w:r>
    </w:p>
    <w:p w14:paraId="00001106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sluša različite tekstove, izdvaja važne podatke i prepričava sadržaj poslušanoga teksta.</w:t>
      </w:r>
    </w:p>
    <w:p w14:paraId="00001107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OŠ HJ B.4.1.</w:t>
      </w:r>
      <w:r>
        <w:rPr>
          <w:sz w:val="20"/>
          <w:szCs w:val="20"/>
        </w:rPr>
        <w:t xml:space="preserve"> </w:t>
      </w:r>
    </w:p>
    <w:p w14:paraId="00001108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izražava doživljaj književnoga teksta u skladu s vlastitim čitateljskim iskustvom.</w:t>
      </w:r>
    </w:p>
    <w:p w14:paraId="00001109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OŠ HJ B.4.3.</w:t>
      </w:r>
      <w:r>
        <w:rPr>
          <w:sz w:val="20"/>
          <w:szCs w:val="20"/>
        </w:rPr>
        <w:t xml:space="preserve"> </w:t>
      </w:r>
    </w:p>
    <w:p w14:paraId="0000110A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čita književne tekstove prema vlastitome interesu i obrazlaže svoj izbor.</w:t>
      </w:r>
    </w:p>
    <w:p w14:paraId="0000110B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OŠ HJ B.4.4.</w:t>
      </w:r>
      <w:r>
        <w:rPr>
          <w:sz w:val="20"/>
          <w:szCs w:val="20"/>
        </w:rPr>
        <w:t xml:space="preserve"> </w:t>
      </w:r>
    </w:p>
    <w:p w14:paraId="0000110C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Učenik se stvaralački izražava potaknut književnim tekstom, iskustvima </w:t>
      </w:r>
      <w:r>
        <w:rPr>
          <w:color w:val="231F20"/>
          <w:sz w:val="20"/>
          <w:szCs w:val="20"/>
          <w:highlight w:val="white"/>
        </w:rPr>
        <w:t>i doživljajima.</w:t>
      </w:r>
    </w:p>
    <w:p w14:paraId="0000110D" w14:textId="77777777" w:rsidR="00C4413E" w:rsidRDefault="00C4413E" w:rsidP="003A0CF5">
      <w:pPr>
        <w:spacing w:after="0" w:line="240" w:lineRule="auto"/>
        <w:rPr>
          <w:b/>
          <w:sz w:val="20"/>
          <w:szCs w:val="20"/>
        </w:rPr>
      </w:pPr>
    </w:p>
    <w:p w14:paraId="0000110E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Prema izboru učiteljice/učitelja</w:t>
      </w:r>
    </w:p>
    <w:p w14:paraId="0000110F" w14:textId="076DF0DE" w:rsidR="00C4413E" w:rsidRDefault="00C4413E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</w:p>
    <w:p w14:paraId="5F74AA02" w14:textId="0B88CCA9" w:rsidR="00F670E7" w:rsidRDefault="00F670E7" w:rsidP="00F670E7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132. </w:t>
      </w:r>
      <w:r w:rsidRPr="00631BE3">
        <w:rPr>
          <w:i/>
          <w:iCs/>
          <w:color w:val="00B050"/>
          <w:sz w:val="20"/>
          <w:szCs w:val="20"/>
        </w:rPr>
        <w:t>Prvotravanjsko ludilo</w:t>
      </w:r>
      <w:r>
        <w:rPr>
          <w:color w:val="00B050"/>
          <w:sz w:val="20"/>
          <w:szCs w:val="20"/>
        </w:rPr>
        <w:t>, Tatjana Pokrajac-</w:t>
      </w:r>
      <w:proofErr w:type="spellStart"/>
      <w:r>
        <w:rPr>
          <w:color w:val="00B050"/>
          <w:sz w:val="20"/>
          <w:szCs w:val="20"/>
        </w:rPr>
        <w:t>Papucci</w:t>
      </w:r>
      <w:proofErr w:type="spellEnd"/>
      <w:r>
        <w:rPr>
          <w:color w:val="00B050"/>
          <w:sz w:val="20"/>
          <w:szCs w:val="20"/>
        </w:rPr>
        <w:t xml:space="preserve"> –</w:t>
      </w:r>
      <w:r>
        <w:rPr>
          <w:sz w:val="20"/>
          <w:szCs w:val="20"/>
        </w:rPr>
        <w:t xml:space="preserve"> interpretacija</w:t>
      </w:r>
    </w:p>
    <w:p w14:paraId="19AAF4EE" w14:textId="77777777" w:rsidR="00F670E7" w:rsidRDefault="00F670E7" w:rsidP="00F670E7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  <w:r>
        <w:rPr>
          <w:color w:val="231F20"/>
          <w:sz w:val="20"/>
          <w:szCs w:val="20"/>
        </w:rPr>
        <w:t xml:space="preserve"> </w:t>
      </w:r>
    </w:p>
    <w:p w14:paraId="4E831F02" w14:textId="77777777" w:rsidR="00F670E7" w:rsidRDefault="00F670E7" w:rsidP="00F670E7">
      <w:pPr>
        <w:spacing w:after="48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</w:t>
      </w:r>
    </w:p>
    <w:p w14:paraId="174973AF" w14:textId="77777777" w:rsidR="00F670E7" w:rsidRDefault="00F670E7" w:rsidP="00F670E7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77E7BFE3" w14:textId="77777777" w:rsidR="00F670E7" w:rsidRDefault="00F670E7" w:rsidP="00F670E7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10B953F7" w14:textId="77777777" w:rsidR="00F670E7" w:rsidRDefault="00F670E7" w:rsidP="00F670E7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pjesničke slike (slika u pokretu, slika u mirovanju), personifikaciju i onomatopeju u književnome tekstu</w:t>
      </w:r>
    </w:p>
    <w:p w14:paraId="30D6DECF" w14:textId="77777777" w:rsidR="00F670E7" w:rsidRDefault="00F670E7" w:rsidP="00F670E7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lastRenderedPageBreak/>
        <w:t>– prepoznaje obilježja poetskih tekstova: stih, strofa, ritam, zvučnost, slikovitost, ponavljanje u stihu, pjesničke slike, onomatopeja, personifikacija</w:t>
      </w:r>
    </w:p>
    <w:p w14:paraId="3E2E67E4" w14:textId="77777777" w:rsidR="00F670E7" w:rsidRDefault="00F670E7" w:rsidP="00F670E7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proznih tekstova: događaj, likovi, pripovjedne tehnike</w:t>
      </w:r>
    </w:p>
    <w:p w14:paraId="1554749E" w14:textId="77777777" w:rsidR="00F670E7" w:rsidRDefault="00F670E7" w:rsidP="00F670E7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prepoznaje obilježja dramskih tekstova: lica, dijalog, monolog</w:t>
      </w:r>
    </w:p>
    <w:p w14:paraId="1FBE37F0" w14:textId="640A7C41" w:rsidR="00F670E7" w:rsidRDefault="00F670E7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</w:p>
    <w:p w14:paraId="014DC5EC" w14:textId="77777777" w:rsidR="00F670E7" w:rsidRDefault="00F670E7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</w:p>
    <w:p w14:paraId="00001110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1111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1112" w14:textId="77777777" w:rsidR="00C4413E" w:rsidRDefault="00631BE3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27. TOČKA I CRTA, Crte prema značenju, TO SAM JA, lavirani tuš, pero</w:t>
      </w:r>
    </w:p>
    <w:p w14:paraId="00001113" w14:textId="77777777" w:rsidR="00C4413E" w:rsidRDefault="00C4413E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</w:p>
    <w:p w14:paraId="0000111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A.4.1. Učenici likovnim i vizualnim izražavanjem interpretiraju različite sadržaje.</w:t>
      </w:r>
    </w:p>
    <w:p w14:paraId="0000111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111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1117" w14:textId="77777777" w:rsidR="00C4413E" w:rsidRDefault="00631BE3" w:rsidP="003A0CF5">
      <w:pPr>
        <w:shd w:val="clear" w:color="auto" w:fill="FFFFFF"/>
        <w:spacing w:after="48" w:line="240" w:lineRule="auto"/>
        <w:rPr>
          <w:color w:val="00B050"/>
          <w:sz w:val="20"/>
          <w:szCs w:val="20"/>
        </w:rPr>
      </w:pPr>
      <w:r>
        <w:rPr>
          <w:color w:val="231F20"/>
          <w:sz w:val="20"/>
          <w:szCs w:val="20"/>
        </w:rPr>
        <w:t xml:space="preserve">OŠ LK B.4.2. Učenici opisuju i uspoređuju svoj likovni ili vizualni rad i radove drugih učenika te opisuju vlastiti </w:t>
      </w:r>
      <w:r>
        <w:rPr>
          <w:sz w:val="20"/>
          <w:szCs w:val="20"/>
        </w:rPr>
        <w:t>doživljaj stvaranja.</w:t>
      </w:r>
    </w:p>
    <w:p w14:paraId="00001118" w14:textId="77777777" w:rsidR="00C4413E" w:rsidRDefault="00C4413E" w:rsidP="003A0CF5">
      <w:pPr>
        <w:shd w:val="clear" w:color="auto" w:fill="FFFFFF"/>
        <w:spacing w:after="48" w:line="240" w:lineRule="auto"/>
        <w:rPr>
          <w:color w:val="00B050"/>
          <w:sz w:val="20"/>
          <w:szCs w:val="20"/>
        </w:rPr>
      </w:pPr>
    </w:p>
    <w:p w14:paraId="00001119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GLAZBENA KULTURA</w:t>
      </w:r>
    </w:p>
    <w:p w14:paraId="0000111A" w14:textId="77777777" w:rsidR="00C4413E" w:rsidRDefault="00631BE3" w:rsidP="003A0CF5">
      <w:pPr>
        <w:tabs>
          <w:tab w:val="left" w:pos="5103"/>
        </w:tabs>
        <w:spacing w:after="0" w:line="240" w:lineRule="auto"/>
        <w:rPr>
          <w:i/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27. GLAZBA  I PRIRODA - </w:t>
      </w:r>
      <w:r>
        <w:rPr>
          <w:i/>
          <w:color w:val="00B050"/>
          <w:sz w:val="20"/>
          <w:szCs w:val="20"/>
        </w:rPr>
        <w:t>Proljeće u šumi, Gradski život/Zvuci Zemlje/Odlazak u svemir</w:t>
      </w:r>
    </w:p>
    <w:p w14:paraId="0000111B" w14:textId="77777777" w:rsidR="00C4413E" w:rsidRDefault="00C4413E" w:rsidP="003A0CF5">
      <w:pPr>
        <w:widowControl w:val="0"/>
        <w:spacing w:after="0" w:line="240" w:lineRule="auto"/>
      </w:pPr>
    </w:p>
    <w:p w14:paraId="0000111C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A.4.1. Učenik poznaje određeni broj skladbi.</w:t>
      </w:r>
    </w:p>
    <w:p w14:paraId="0000111D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A.4.2. Učenik temeljem slušanja razlikuje pojedine glazbeno-izražajne sastavnice, osnovne skupine glazbala i pjevačkih glasova te boje muških i ženskih pjevačkih glasova.</w:t>
      </w:r>
    </w:p>
    <w:p w14:paraId="0000111E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B.4.1. Učenik sudjeluje u zajedničkoj izvedbi te vrednuje zajedničku izvedbu.</w:t>
      </w:r>
    </w:p>
    <w:p w14:paraId="0000111F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B.4.2. Učenik pjevanjem izvodi tradicijske pjesme iz Hrvatske i svijeta.</w:t>
      </w:r>
    </w:p>
    <w:p w14:paraId="00001120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B.4.3. Učenik izvodi glazbene igre uz pjevanje, slušanje glazbe.</w:t>
      </w:r>
    </w:p>
    <w:p w14:paraId="00001121" w14:textId="31924DE3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B.4.4. Učenik sudjeluje u aktivnostima glazbenog stvaralaštva. Svira dobe, kraće ritamske obrasce i pratnju te kraće instrumentalne skladbe služeći se notnim pismom pri sviranju.</w:t>
      </w:r>
    </w:p>
    <w:p w14:paraId="00001122" w14:textId="77777777" w:rsidR="00C4413E" w:rsidRDefault="00631BE3" w:rsidP="003A0CF5">
      <w:pPr>
        <w:widowControl w:val="0"/>
        <w:spacing w:after="0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OŠ GK C.4.1. Učenik na osnovu slušanja glazbe i aktivnog muziciranja prepoznaje različite uloge i vrste glazbe.</w:t>
      </w:r>
    </w:p>
    <w:p w14:paraId="00001123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1124" w14:textId="5A83DFD6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  <w:highlight w:val="white"/>
        </w:rPr>
      </w:pPr>
      <w:r>
        <w:rPr>
          <w:color w:val="00B0F0"/>
          <w:sz w:val="20"/>
          <w:szCs w:val="20"/>
          <w:highlight w:val="white"/>
        </w:rPr>
        <w:t>MATEMATIKA</w:t>
      </w:r>
    </w:p>
    <w:p w14:paraId="102EFFF8" w14:textId="77777777" w:rsidR="008C4A45" w:rsidRDefault="008C4A45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  <w:highlight w:val="white"/>
        </w:rPr>
      </w:pPr>
    </w:p>
    <w:p w14:paraId="03C7A4B2" w14:textId="4F8916D2" w:rsidR="008C4A45" w:rsidRDefault="008C4A45" w:rsidP="008C4A45">
      <w:pPr>
        <w:spacing w:after="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10</w:t>
      </w:r>
      <w:r>
        <w:rPr>
          <w:color w:val="00B050"/>
          <w:sz w:val="20"/>
          <w:szCs w:val="20"/>
        </w:rPr>
        <w:t>3</w:t>
      </w:r>
      <w:r>
        <w:rPr>
          <w:color w:val="00B050"/>
          <w:sz w:val="20"/>
          <w:szCs w:val="20"/>
        </w:rPr>
        <w:t>. i 10</w:t>
      </w:r>
      <w:r>
        <w:rPr>
          <w:color w:val="00B050"/>
          <w:sz w:val="20"/>
          <w:szCs w:val="20"/>
        </w:rPr>
        <w:t>4</w:t>
      </w:r>
      <w:r>
        <w:rPr>
          <w:color w:val="00B050"/>
          <w:sz w:val="20"/>
          <w:szCs w:val="20"/>
        </w:rPr>
        <w:t xml:space="preserve">. Usustavljivanje gradiva: Pisano množenje i dijeljenje brojeva do milijun </w:t>
      </w:r>
      <w:r>
        <w:rPr>
          <w:sz w:val="20"/>
          <w:szCs w:val="20"/>
        </w:rPr>
        <w:t>– ponavljanje</w:t>
      </w:r>
    </w:p>
    <w:p w14:paraId="1D060227" w14:textId="77777777" w:rsidR="008C4A45" w:rsidRDefault="008C4A45" w:rsidP="008C4A45">
      <w:pPr>
        <w:spacing w:after="0" w:line="240" w:lineRule="auto"/>
        <w:rPr>
          <w:color w:val="00B050"/>
          <w:sz w:val="20"/>
          <w:szCs w:val="20"/>
        </w:rPr>
      </w:pPr>
    </w:p>
    <w:p w14:paraId="0A8D6292" w14:textId="77777777" w:rsidR="008C4A45" w:rsidRDefault="008C4A45" w:rsidP="008C4A4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6D0B2AB1" w14:textId="77777777" w:rsidR="008C4A45" w:rsidRDefault="008C4A45" w:rsidP="008C4A4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</w:p>
    <w:p w14:paraId="6071B638" w14:textId="77777777" w:rsidR="008C4A45" w:rsidRDefault="008C4A45" w:rsidP="008C4A4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 prirodnim brojevima do milijun. </w:t>
      </w:r>
    </w:p>
    <w:p w14:paraId="05686E2B" w14:textId="77777777" w:rsidR="008C4A45" w:rsidRDefault="008C4A45" w:rsidP="008C4A45">
      <w:pPr>
        <w:spacing w:after="0" w:line="240" w:lineRule="auto"/>
        <w:ind w:hanging="2"/>
        <w:rPr>
          <w:color w:val="00B050"/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125729B6" w14:textId="77777777" w:rsidR="008C4A45" w:rsidRDefault="008C4A45" w:rsidP="008C4A45">
      <w:pPr>
        <w:spacing w:after="0" w:line="240" w:lineRule="auto"/>
        <w:rPr>
          <w:color w:val="00B050"/>
          <w:sz w:val="20"/>
          <w:szCs w:val="20"/>
        </w:rPr>
      </w:pPr>
    </w:p>
    <w:p w14:paraId="34E7E689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Pisano dijeli višeznamenkaste brojeve dvoznamenkastim brojevima u skupu brojeva do milijun. </w:t>
      </w:r>
    </w:p>
    <w:p w14:paraId="3F83F12F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Procjenjuje rezultat u zadatku prije postupka pisanoga računanja. </w:t>
      </w:r>
    </w:p>
    <w:p w14:paraId="43C862A1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postupak pisanoga dijeljenja u različitim tipovima zadataka.  </w:t>
      </w:r>
    </w:p>
    <w:p w14:paraId="797C8A0F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Primjenjuje svojstva računskih operacija radi provjere rezultata.</w:t>
      </w:r>
    </w:p>
    <w:p w14:paraId="39C95DE8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Služi se prirodnim brojevima do milijun.</w:t>
      </w:r>
    </w:p>
    <w:p w14:paraId="7D245BE1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Pisano zbraja i oduzima u skupu prirodnih brojeva do milijun.</w:t>
      </w:r>
    </w:p>
    <w:p w14:paraId="76E5B554" w14:textId="77777777" w:rsidR="008C4A45" w:rsidRDefault="008C4A45" w:rsidP="008C4A45">
      <w:pPr>
        <w:spacing w:after="0" w:line="240" w:lineRule="auto"/>
        <w:rPr>
          <w:color w:val="00B050"/>
          <w:sz w:val="20"/>
          <w:szCs w:val="20"/>
        </w:rPr>
      </w:pPr>
    </w:p>
    <w:p w14:paraId="656A5B9D" w14:textId="1FC4D8D6" w:rsidR="008C4A45" w:rsidRDefault="008C4A45" w:rsidP="008C4A45">
      <w:pPr>
        <w:spacing w:after="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10</w:t>
      </w:r>
      <w:r>
        <w:rPr>
          <w:color w:val="00B050"/>
          <w:sz w:val="20"/>
          <w:szCs w:val="20"/>
        </w:rPr>
        <w:t>5</w:t>
      </w:r>
      <w:r>
        <w:rPr>
          <w:color w:val="00B050"/>
          <w:sz w:val="20"/>
          <w:szCs w:val="20"/>
        </w:rPr>
        <w:t xml:space="preserve">. Usustavljivanje gradiva: Pisano množenje i dijeljenje brojeva do milijun </w:t>
      </w:r>
      <w:r>
        <w:rPr>
          <w:sz w:val="20"/>
          <w:szCs w:val="20"/>
        </w:rPr>
        <w:t>– ponavljanje</w:t>
      </w:r>
    </w:p>
    <w:p w14:paraId="3C4978DE" w14:textId="77777777" w:rsidR="008C4A45" w:rsidRDefault="008C4A45" w:rsidP="008C4A45">
      <w:pPr>
        <w:spacing w:after="0" w:line="240" w:lineRule="auto"/>
        <w:rPr>
          <w:sz w:val="20"/>
          <w:szCs w:val="20"/>
        </w:rPr>
      </w:pPr>
    </w:p>
    <w:p w14:paraId="69AEA687" w14:textId="77777777" w:rsidR="008C4A45" w:rsidRDefault="008C4A45" w:rsidP="008C4A45">
      <w:pPr>
        <w:spacing w:after="0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6C3766A0" w14:textId="77777777" w:rsidR="008C4A45" w:rsidRDefault="008C4A45" w:rsidP="008C4A4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 prirodnim brojevima do milijun. </w:t>
      </w:r>
    </w:p>
    <w:p w14:paraId="2469034F" w14:textId="77777777" w:rsidR="008C4A45" w:rsidRDefault="008C4A45" w:rsidP="008C4A4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6BB0B8DA" w14:textId="77777777" w:rsidR="008C4A45" w:rsidRDefault="008C4A45" w:rsidP="008C4A45">
      <w:pPr>
        <w:spacing w:after="0" w:line="240" w:lineRule="auto"/>
        <w:rPr>
          <w:color w:val="00B050"/>
          <w:sz w:val="20"/>
          <w:szCs w:val="20"/>
        </w:rPr>
      </w:pPr>
    </w:p>
    <w:p w14:paraId="75B06426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Pisano dijeli višeznamenkaste brojeve dvoznamenkastim brojevima u skupu brojeva do milijun. </w:t>
      </w:r>
    </w:p>
    <w:p w14:paraId="0AFF07CF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Procjenjuje rezultat u zadatku prije postupka pisanoga računanja. </w:t>
      </w:r>
    </w:p>
    <w:p w14:paraId="74DB495E" w14:textId="77777777" w:rsidR="008C4A45" w:rsidRDefault="008C4A45" w:rsidP="008C4A45">
      <w:pPr>
        <w:spacing w:after="0" w:line="240" w:lineRule="auto"/>
        <w:ind w:hanging="2"/>
        <w:rPr>
          <w:color w:val="00B050"/>
          <w:sz w:val="20"/>
          <w:szCs w:val="20"/>
        </w:rPr>
      </w:pPr>
      <w:r>
        <w:rPr>
          <w:sz w:val="20"/>
          <w:szCs w:val="20"/>
        </w:rPr>
        <w:t xml:space="preserve">Primjenjuje postupak pisanoga dijeljenja u različitim tipovima zadataka.  </w:t>
      </w:r>
    </w:p>
    <w:p w14:paraId="1B9A8BB1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Primjenjuje svojstva računskih operacija radi provjere rezultata.</w:t>
      </w:r>
    </w:p>
    <w:p w14:paraId="12EDD88D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Služi se prirodnim brojevima do milijun.</w:t>
      </w:r>
    </w:p>
    <w:p w14:paraId="49994521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Pisano zbraja i oduzima u skupu prirodnih brojeva do milijun.</w:t>
      </w:r>
    </w:p>
    <w:p w14:paraId="17FDEDC4" w14:textId="77777777" w:rsidR="008C4A45" w:rsidRDefault="008C4A45" w:rsidP="008C4A45">
      <w:pPr>
        <w:spacing w:after="0" w:line="240" w:lineRule="auto"/>
        <w:rPr>
          <w:color w:val="00B050"/>
          <w:sz w:val="20"/>
          <w:szCs w:val="20"/>
        </w:rPr>
      </w:pPr>
    </w:p>
    <w:p w14:paraId="03972577" w14:textId="0E400C23" w:rsidR="008C4A45" w:rsidRDefault="008C4A45" w:rsidP="008C4A45">
      <w:pPr>
        <w:spacing w:after="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10</w:t>
      </w:r>
      <w:r>
        <w:rPr>
          <w:color w:val="00B050"/>
          <w:sz w:val="20"/>
          <w:szCs w:val="20"/>
        </w:rPr>
        <w:t>6</w:t>
      </w:r>
      <w:r>
        <w:rPr>
          <w:color w:val="00B050"/>
          <w:sz w:val="20"/>
          <w:szCs w:val="20"/>
        </w:rPr>
        <w:t xml:space="preserve">. Ispit znanja: Pisano dijeljenje brojeva </w:t>
      </w:r>
      <w:r>
        <w:rPr>
          <w:sz w:val="20"/>
          <w:szCs w:val="20"/>
        </w:rPr>
        <w:t>– provjera (vrednovanje naučenoga)</w:t>
      </w:r>
    </w:p>
    <w:p w14:paraId="5884EE9E" w14:textId="77777777" w:rsidR="008C4A45" w:rsidRDefault="008C4A45" w:rsidP="008C4A45">
      <w:pPr>
        <w:spacing w:after="0" w:line="240" w:lineRule="auto"/>
        <w:rPr>
          <w:sz w:val="20"/>
          <w:szCs w:val="20"/>
        </w:rPr>
      </w:pPr>
    </w:p>
    <w:p w14:paraId="7EC2F990" w14:textId="77777777" w:rsidR="008C4A45" w:rsidRDefault="008C4A45" w:rsidP="008C4A4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18ED052C" w14:textId="77777777" w:rsidR="008C4A45" w:rsidRDefault="008C4A45" w:rsidP="008C4A4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A.4.1. Služi se  prirodnim brojevima do milijun. </w:t>
      </w:r>
    </w:p>
    <w:p w14:paraId="57EC2633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19825BBB" w14:textId="77777777" w:rsidR="008C4A45" w:rsidRDefault="008C4A45" w:rsidP="008C4A45">
      <w:pPr>
        <w:spacing w:after="0" w:line="240" w:lineRule="auto"/>
        <w:rPr>
          <w:sz w:val="20"/>
          <w:szCs w:val="20"/>
        </w:rPr>
      </w:pPr>
    </w:p>
    <w:p w14:paraId="3905C94F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Pisano dijeli višeznamenkaste brojeve dvoznamenkastim brojevima u skupu brojeva do milijun. </w:t>
      </w:r>
    </w:p>
    <w:p w14:paraId="2E08B444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Procjenjuje rezultat u zadatku prije postupka pisanoga računanja. </w:t>
      </w:r>
    </w:p>
    <w:p w14:paraId="1EF86301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postupak pisanoga dijeljenja u različitim tipovima zadataka.  </w:t>
      </w:r>
    </w:p>
    <w:p w14:paraId="39FAF016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Primjenjuje svojstva računskih operacija radi provjere rezultata.</w:t>
      </w:r>
    </w:p>
    <w:p w14:paraId="6AD943D9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Služi se prirodnim brojevima do milijun.</w:t>
      </w:r>
    </w:p>
    <w:p w14:paraId="2C0CBD17" w14:textId="77777777" w:rsidR="008C4A45" w:rsidRDefault="008C4A45" w:rsidP="008C4A4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Pisano zbraja i oduzima u skupu prirodnih brojeva do milijun.</w:t>
      </w:r>
    </w:p>
    <w:p w14:paraId="7FBEEC80" w14:textId="77777777" w:rsidR="008C4A45" w:rsidRDefault="008C4A45" w:rsidP="008C4A45">
      <w:pPr>
        <w:spacing w:after="200" w:line="240" w:lineRule="auto"/>
        <w:rPr>
          <w:color w:val="00B0F0"/>
          <w:sz w:val="20"/>
          <w:szCs w:val="20"/>
          <w:highlight w:val="white"/>
        </w:rPr>
      </w:pPr>
    </w:p>
    <w:p w14:paraId="2DC5AFC5" w14:textId="77777777" w:rsidR="005A04BE" w:rsidRDefault="005A04BE" w:rsidP="003A0CF5">
      <w:pPr>
        <w:spacing w:after="200" w:line="240" w:lineRule="auto"/>
        <w:rPr>
          <w:color w:val="00B050"/>
          <w:sz w:val="20"/>
          <w:szCs w:val="20"/>
        </w:rPr>
      </w:pPr>
      <w:r>
        <w:rPr>
          <w:color w:val="00B0F0"/>
          <w:sz w:val="20"/>
          <w:szCs w:val="20"/>
          <w:highlight w:val="white"/>
        </w:rPr>
        <w:t>PRIRODA</w:t>
      </w:r>
    </w:p>
    <w:p w14:paraId="044031DD" w14:textId="25AB2EDA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B050"/>
          <w:sz w:val="20"/>
          <w:szCs w:val="20"/>
        </w:rPr>
        <w:t xml:space="preserve">78. </w:t>
      </w:r>
      <w:r w:rsidRPr="005A04BE">
        <w:rPr>
          <w:color w:val="00B050"/>
          <w:sz w:val="20"/>
          <w:szCs w:val="20"/>
        </w:rPr>
        <w:t>Briga za zdravlje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učenja novih nastavnih sadržaja</w:t>
      </w:r>
    </w:p>
    <w:p w14:paraId="33312F59" w14:textId="00F22E1F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65E004FF" w14:textId="45F65E71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B.4.1. Učenik vrednuje važnost odgovornoga odnosa prema sebi, drugima i prirodi.</w:t>
      </w:r>
    </w:p>
    <w:p w14:paraId="1791EF31" w14:textId="5491F1FB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7E74EB98" w14:textId="77777777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Opisuje svoj rast i razvoj i uočava promjene na sebi. </w:t>
      </w:r>
    </w:p>
    <w:p w14:paraId="37760908" w14:textId="77777777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Odgovorno se ponaša prema sebi, drugima, svome zdravlju i zdravlju drugih. </w:t>
      </w:r>
    </w:p>
    <w:p w14:paraId="7DFD1973" w14:textId="667F29DE" w:rsidR="005A04BE" w:rsidRDefault="005A04BE" w:rsidP="003A0CF5">
      <w:pPr>
        <w:spacing w:after="0" w:line="240" w:lineRule="auto"/>
        <w:ind w:hanging="2"/>
        <w:rPr>
          <w:color w:val="00B050"/>
          <w:sz w:val="20"/>
          <w:szCs w:val="20"/>
        </w:rPr>
      </w:pPr>
      <w:r>
        <w:rPr>
          <w:color w:val="000000"/>
          <w:sz w:val="20"/>
          <w:szCs w:val="20"/>
        </w:rPr>
        <w:t>• Zna komu se i kako obratiti ako je zabrinut zbog neprimjerenih sadržaja ili ponašanja u digitalnome okružju</w:t>
      </w:r>
    </w:p>
    <w:p w14:paraId="7C1E774A" w14:textId="46455A83" w:rsidR="005A04BE" w:rsidRDefault="005A04BE" w:rsidP="003A0CF5">
      <w:pPr>
        <w:spacing w:after="0" w:line="240" w:lineRule="auto"/>
        <w:rPr>
          <w:color w:val="00B050"/>
          <w:sz w:val="20"/>
          <w:szCs w:val="20"/>
        </w:rPr>
      </w:pPr>
    </w:p>
    <w:p w14:paraId="0895A3F2" w14:textId="77777777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B050"/>
          <w:sz w:val="20"/>
          <w:szCs w:val="20"/>
        </w:rPr>
        <w:t xml:space="preserve">79. </w:t>
      </w:r>
      <w:r w:rsidRPr="005A04BE">
        <w:rPr>
          <w:color w:val="00B050"/>
          <w:sz w:val="20"/>
          <w:szCs w:val="20"/>
        </w:rPr>
        <w:t>Mijenjam se, briga za zdravlje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vježbanja i ponavljanja</w:t>
      </w:r>
    </w:p>
    <w:p w14:paraId="1294B8D3" w14:textId="77777777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238829AA" w14:textId="77777777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A.4.1. Učenik zaključuje o organiziranosti ljudskoga tijela i životnih zajednica.; </w:t>
      </w:r>
    </w:p>
    <w:p w14:paraId="6DAE2EED" w14:textId="39B31C33" w:rsidR="005A04BE" w:rsidRDefault="005A04BE" w:rsidP="003A0CF5">
      <w:pPr>
        <w:spacing w:after="0" w:line="240" w:lineRule="auto"/>
        <w:ind w:hanging="2"/>
        <w:rPr>
          <w:color w:val="00B050"/>
          <w:sz w:val="20"/>
          <w:szCs w:val="20"/>
        </w:rPr>
      </w:pPr>
      <w:r>
        <w:rPr>
          <w:color w:val="000000"/>
          <w:sz w:val="20"/>
          <w:szCs w:val="20"/>
        </w:rPr>
        <w:t>PID OŠ B.4.1. Učenik vrednuje važnost odgovornoga odnosa prema sebi, drugima i prirodi.</w:t>
      </w:r>
      <w:r>
        <w:rPr>
          <w:color w:val="00B050"/>
          <w:sz w:val="20"/>
          <w:szCs w:val="20"/>
        </w:rPr>
        <w:t xml:space="preserve"> </w:t>
      </w:r>
    </w:p>
    <w:p w14:paraId="274DA845" w14:textId="693D2D70" w:rsidR="005A04BE" w:rsidRDefault="005A04BE" w:rsidP="003A0CF5">
      <w:pPr>
        <w:spacing w:after="0" w:line="240" w:lineRule="auto"/>
        <w:ind w:hanging="2"/>
        <w:rPr>
          <w:color w:val="00B050"/>
          <w:sz w:val="20"/>
          <w:szCs w:val="20"/>
        </w:rPr>
      </w:pPr>
    </w:p>
    <w:p w14:paraId="57D3A80D" w14:textId="77777777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Opisuje svoj rast i razvoj i uočava promjene na sebi. </w:t>
      </w:r>
    </w:p>
    <w:p w14:paraId="356B42AC" w14:textId="77777777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Odgovorno se ponaša prema sebi, drugima, svome zdravlju i zdravlju drugih. </w:t>
      </w:r>
    </w:p>
    <w:p w14:paraId="6B0521BD" w14:textId="6EE980D8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Zna komu se i kako obratiti ako je zabrinut zbog neprimjerenih sadržaja ili ponašanja u digitalnome okružju</w:t>
      </w:r>
    </w:p>
    <w:p w14:paraId="0F00DFCC" w14:textId="2F965C5E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36625206" w14:textId="5C66E097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 w:rsidRPr="005A04BE">
        <w:rPr>
          <w:color w:val="00B050"/>
          <w:sz w:val="20"/>
          <w:szCs w:val="20"/>
        </w:rPr>
        <w:t>80. Moje tijelo i zdravlje</w:t>
      </w:r>
      <w:r>
        <w:rPr>
          <w:color w:val="000000"/>
          <w:sz w:val="20"/>
          <w:szCs w:val="20"/>
        </w:rPr>
        <w:t xml:space="preserve"> – sat vježbanja i ponavljanja</w:t>
      </w:r>
    </w:p>
    <w:p w14:paraId="71C2DDEA" w14:textId="5BC84AC6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6D207A59" w14:textId="77777777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A.4.1. Učenik zaključuje o organiziranosti ljudskoga tijela i životnih zajednica.; </w:t>
      </w:r>
    </w:p>
    <w:p w14:paraId="2DE97602" w14:textId="120295BB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B.4.1. Učenik vrednuje važnost odgovornoga odnosa prema sebi, drugima i prirodi.</w:t>
      </w:r>
    </w:p>
    <w:p w14:paraId="0836E1E8" w14:textId="3C8532E2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4D866341" w14:textId="77777777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Opisuje svoj rast i razvoj i uočava promjene na sebi. </w:t>
      </w:r>
    </w:p>
    <w:p w14:paraId="3E71D429" w14:textId="77777777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Odgovorno se ponaša prema sebi, drugima, svome zdravlju i zdravlju drugih. </w:t>
      </w:r>
    </w:p>
    <w:p w14:paraId="5CFDEB61" w14:textId="379A8875" w:rsidR="005A04BE" w:rsidRDefault="005A04BE" w:rsidP="003A0CF5">
      <w:pPr>
        <w:spacing w:after="0" w:line="240" w:lineRule="auto"/>
        <w:ind w:hanging="2"/>
        <w:rPr>
          <w:color w:val="00B050"/>
          <w:sz w:val="20"/>
          <w:szCs w:val="20"/>
        </w:rPr>
      </w:pPr>
      <w:r>
        <w:rPr>
          <w:color w:val="000000"/>
          <w:sz w:val="20"/>
          <w:szCs w:val="20"/>
        </w:rPr>
        <w:t>• Zna komu se i kako obratiti ako je zabrinut zbog neprimjerenih sadržaja ili ponašanja u digitalnome okružju</w:t>
      </w:r>
    </w:p>
    <w:p w14:paraId="428AB5F2" w14:textId="2FE4F2B3" w:rsidR="005A04BE" w:rsidRDefault="005A04BE" w:rsidP="003A0CF5">
      <w:pPr>
        <w:spacing w:after="0" w:line="240" w:lineRule="auto"/>
        <w:ind w:hanging="2"/>
        <w:rPr>
          <w:color w:val="00B0F0"/>
          <w:sz w:val="20"/>
          <w:szCs w:val="20"/>
        </w:rPr>
      </w:pPr>
    </w:p>
    <w:p w14:paraId="7D3F93A4" w14:textId="77777777" w:rsidR="005A04BE" w:rsidRDefault="005A04BE" w:rsidP="003A0CF5">
      <w:pPr>
        <w:spacing w:after="0" w:line="240" w:lineRule="auto"/>
        <w:ind w:hanging="2"/>
        <w:rPr>
          <w:color w:val="00B0F0"/>
          <w:sz w:val="20"/>
          <w:szCs w:val="20"/>
        </w:rPr>
      </w:pPr>
    </w:p>
    <w:p w14:paraId="0000114C" w14:textId="2390C772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color w:val="00B0F0"/>
          <w:sz w:val="20"/>
          <w:szCs w:val="20"/>
        </w:rPr>
        <w:t xml:space="preserve">TJELESNA I ZDRAVSTVENA KULTURA </w:t>
      </w:r>
    </w:p>
    <w:p w14:paraId="0000114D" w14:textId="77777777" w:rsidR="00C4413E" w:rsidRDefault="00C4413E" w:rsidP="003A0C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2"/>
        <w:rPr>
          <w:sz w:val="20"/>
          <w:szCs w:val="20"/>
        </w:rPr>
      </w:pPr>
    </w:p>
    <w:p w14:paraId="1669E527" w14:textId="0B0FF9E3" w:rsidR="00276810" w:rsidRDefault="00276810" w:rsidP="003A0CF5">
      <w:pPr>
        <w:spacing w:line="240" w:lineRule="auto"/>
        <w:rPr>
          <w:color w:val="00B050"/>
          <w:sz w:val="18"/>
          <w:szCs w:val="18"/>
        </w:rPr>
      </w:pPr>
      <w:r>
        <w:rPr>
          <w:color w:val="00B050"/>
          <w:sz w:val="20"/>
          <w:szCs w:val="20"/>
        </w:rPr>
        <w:t>51. Kolutanje, povaljke  upori;</w:t>
      </w:r>
      <w:r w:rsidR="005A04BE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</w:t>
      </w:r>
    </w:p>
    <w:p w14:paraId="7788D298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izvodi i vježba različite motoričke aktivnosti.</w:t>
      </w:r>
    </w:p>
    <w:p w14:paraId="570411B8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5228AD77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 xml:space="preserve">Predmetno područje </w:t>
      </w:r>
      <w:r>
        <w:rPr>
          <w:b/>
          <w:sz w:val="20"/>
          <w:szCs w:val="20"/>
        </w:rPr>
        <w:t>Usavršavanje motoričkog znanja</w:t>
      </w:r>
    </w:p>
    <w:p w14:paraId="7D937E1A" w14:textId="77777777" w:rsidR="00276810" w:rsidRDefault="00276810" w:rsidP="003A0CF5">
      <w:pPr>
        <w:spacing w:after="0" w:line="240" w:lineRule="auto"/>
      </w:pPr>
      <w:r>
        <w:t>1. Stoj na rukama uz vertikalnu plohu</w:t>
      </w:r>
    </w:p>
    <w:p w14:paraId="1E599D6A" w14:textId="77777777" w:rsidR="00276810" w:rsidRDefault="00276810" w:rsidP="003A0CF5">
      <w:pPr>
        <w:spacing w:after="0" w:line="240" w:lineRule="auto"/>
      </w:pPr>
      <w:r>
        <w:lastRenderedPageBreak/>
        <w:t>2. Hodanje u uporu za rukama (četveronoške) na tlu</w:t>
      </w:r>
    </w:p>
    <w:p w14:paraId="6EF8A99F" w14:textId="77777777" w:rsidR="00276810" w:rsidRDefault="00276810" w:rsidP="003A0CF5">
      <w:pPr>
        <w:spacing w:after="0" w:line="240" w:lineRule="auto"/>
      </w:pPr>
      <w:r>
        <w:t>3. „Vaga“ zanoženjem na tlu</w:t>
      </w:r>
    </w:p>
    <w:p w14:paraId="549028DA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4. Ubacivanje lopte u koš - košaraka</w:t>
      </w:r>
    </w:p>
    <w:p w14:paraId="397C2935" w14:textId="77777777" w:rsidR="00276810" w:rsidRDefault="00276810" w:rsidP="003A0CF5">
      <w:pPr>
        <w:spacing w:after="0" w:line="240" w:lineRule="auto"/>
      </w:pPr>
    </w:p>
    <w:p w14:paraId="6B45B350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PALČEVI</w:t>
      </w:r>
    </w:p>
    <w:p w14:paraId="6BFCF4D4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62495117" w14:textId="54C2D44E" w:rsidR="00276810" w:rsidRDefault="00276810" w:rsidP="003A0CF5">
      <w:pPr>
        <w:spacing w:line="240" w:lineRule="auto"/>
        <w:rPr>
          <w:color w:val="00B050"/>
          <w:sz w:val="18"/>
          <w:szCs w:val="18"/>
        </w:rPr>
      </w:pPr>
      <w:r>
        <w:rPr>
          <w:color w:val="00B050"/>
          <w:sz w:val="20"/>
          <w:szCs w:val="20"/>
        </w:rPr>
        <w:t>52. Kolutanje, povaljke  upori;</w:t>
      </w:r>
      <w:r w:rsidR="00631BE3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</w:t>
      </w:r>
    </w:p>
    <w:p w14:paraId="31B8C4BC" w14:textId="77777777" w:rsidR="00276810" w:rsidRDefault="00276810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Učenik vježba različite motoričke aktivnosti i uočava svoj napredak u motoričkom znanju.</w:t>
      </w:r>
    </w:p>
    <w:p w14:paraId="186030EC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3D41924B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179628CE" w14:textId="77777777" w:rsidR="00276810" w:rsidRDefault="00276810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motoričkog znanja</w:t>
      </w:r>
    </w:p>
    <w:p w14:paraId="76A82D57" w14:textId="77777777" w:rsidR="00276810" w:rsidRDefault="00276810" w:rsidP="003A0CF5">
      <w:pPr>
        <w:spacing w:after="0" w:line="240" w:lineRule="auto"/>
      </w:pPr>
      <w:r>
        <w:t>1. Stoj na rukama uz vertikalnu plohu</w:t>
      </w:r>
    </w:p>
    <w:p w14:paraId="2CE05FE3" w14:textId="77777777" w:rsidR="00276810" w:rsidRDefault="00276810" w:rsidP="003A0CF5">
      <w:pPr>
        <w:spacing w:after="0" w:line="240" w:lineRule="auto"/>
      </w:pPr>
      <w:r>
        <w:t>2. Hodanje u uporu za rukama (četveronoške) na tlu</w:t>
      </w:r>
    </w:p>
    <w:p w14:paraId="36CB55EA" w14:textId="77777777" w:rsidR="00276810" w:rsidRDefault="00276810" w:rsidP="003A0CF5">
      <w:pPr>
        <w:spacing w:after="0" w:line="240" w:lineRule="auto"/>
      </w:pPr>
      <w:r>
        <w:t>3. „Vaga“ zanoženjem na tlu PROVJERA ZNANJA</w:t>
      </w:r>
    </w:p>
    <w:p w14:paraId="31ABD2AB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4. Štafetna igra</w:t>
      </w:r>
      <w:r>
        <w:rPr>
          <w:b/>
          <w:sz w:val="20"/>
          <w:szCs w:val="20"/>
        </w:rPr>
        <w:t xml:space="preserve"> </w:t>
      </w:r>
    </w:p>
    <w:p w14:paraId="27BDA9BD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3225734E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SEMAFOR</w:t>
      </w:r>
    </w:p>
    <w:p w14:paraId="61C5414A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b/>
          <w:i/>
          <w:sz w:val="20"/>
          <w:szCs w:val="20"/>
        </w:rPr>
        <w:t>VREDNOVANJE NAUČENOG - MZ</w:t>
      </w:r>
    </w:p>
    <w:p w14:paraId="00001166" w14:textId="77777777" w:rsidR="00C4413E" w:rsidRDefault="00C4413E" w:rsidP="003A0CF5">
      <w:pPr>
        <w:spacing w:line="240" w:lineRule="auto"/>
        <w:rPr>
          <w:color w:val="00B050"/>
          <w:sz w:val="20"/>
          <w:szCs w:val="20"/>
        </w:rPr>
      </w:pPr>
    </w:p>
    <w:p w14:paraId="00001167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F0"/>
        </w:rPr>
        <w:t>SAT RAZREDNIKA</w:t>
      </w:r>
    </w:p>
    <w:p w14:paraId="00001168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27. OSOBNI RAZVOJ - Doživljavaju li svi ljudi sreću jednako?</w:t>
      </w:r>
    </w:p>
    <w:p w14:paraId="00001169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A.2.1. Učenici razvijaju sliku o sebi.</w:t>
      </w:r>
    </w:p>
    <w:p w14:paraId="0000116A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A.2.2. Upravljaju emocijama i ponašanjem.</w:t>
      </w:r>
    </w:p>
    <w:p w14:paraId="0000116B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B.2.1. Opisuju i uvažavaju potrebe i osjećaje drugih.</w:t>
      </w:r>
    </w:p>
    <w:p w14:paraId="0000116C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116D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116E" w14:textId="77777777" w:rsidR="00C4413E" w:rsidRDefault="00631BE3" w:rsidP="003A0CF5">
      <w:pPr>
        <w:spacing w:line="240" w:lineRule="auto"/>
        <w:rPr>
          <w:color w:val="7030A0"/>
        </w:rPr>
      </w:pPr>
      <w:r>
        <w:br w:type="page"/>
      </w:r>
    </w:p>
    <w:p w14:paraId="0000116F" w14:textId="3F5C2441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28. TJEDAN </w:t>
      </w:r>
      <w:r>
        <w:rPr>
          <w:color w:val="7030A0"/>
        </w:rPr>
        <w:tab/>
      </w:r>
      <w:r w:rsidR="00F670E7">
        <w:rPr>
          <w:color w:val="7030A0"/>
        </w:rPr>
        <w:t>3</w:t>
      </w:r>
      <w:r>
        <w:rPr>
          <w:color w:val="7030A0"/>
        </w:rPr>
        <w:t>. 4. 202</w:t>
      </w:r>
      <w:r w:rsidR="00F670E7">
        <w:rPr>
          <w:color w:val="7030A0"/>
        </w:rPr>
        <w:t>3</w:t>
      </w:r>
      <w:r>
        <w:rPr>
          <w:color w:val="7030A0"/>
        </w:rPr>
        <w:t xml:space="preserve">. – </w:t>
      </w:r>
      <w:r w:rsidR="00F670E7">
        <w:rPr>
          <w:color w:val="7030A0"/>
        </w:rPr>
        <w:t>5</w:t>
      </w:r>
      <w:r>
        <w:rPr>
          <w:color w:val="7030A0"/>
        </w:rPr>
        <w:t>. 4. 202</w:t>
      </w:r>
      <w:r w:rsidR="00F670E7">
        <w:rPr>
          <w:color w:val="7030A0"/>
        </w:rPr>
        <w:t>3</w:t>
      </w:r>
      <w:r>
        <w:rPr>
          <w:color w:val="7030A0"/>
        </w:rPr>
        <w:t>.</w:t>
      </w:r>
    </w:p>
    <w:p w14:paraId="00001170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2868FA97" w14:textId="660A1FDA" w:rsidR="007F0838" w:rsidRPr="001F4237" w:rsidRDefault="007F0838" w:rsidP="007F0838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133. i 134. </w:t>
      </w:r>
      <w:r w:rsidRPr="00631BE3">
        <w:rPr>
          <w:i/>
          <w:iCs/>
          <w:color w:val="00B050"/>
          <w:sz w:val="20"/>
          <w:szCs w:val="20"/>
        </w:rPr>
        <w:t>Ususret Uskrsu</w:t>
      </w:r>
      <w:r>
        <w:rPr>
          <w:color w:val="00B050"/>
          <w:sz w:val="20"/>
          <w:szCs w:val="20"/>
        </w:rPr>
        <w:t>, Marija Novak</w:t>
      </w:r>
      <w:r>
        <w:rPr>
          <w:i/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 xml:space="preserve">– </w:t>
      </w:r>
      <w:r>
        <w:rPr>
          <w:sz w:val="20"/>
          <w:szCs w:val="20"/>
        </w:rPr>
        <w:t>interpretacija</w:t>
      </w:r>
    </w:p>
    <w:p w14:paraId="5E624DD1" w14:textId="77777777" w:rsidR="007F0838" w:rsidRDefault="007F0838" w:rsidP="007F0838">
      <w:pPr>
        <w:spacing w:after="0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7C503865" w14:textId="77777777" w:rsidR="007F0838" w:rsidRDefault="007F0838" w:rsidP="007F0838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2C9062FE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3A327E1E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3E1D288E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7FA99963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286E67F2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2E9687DB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5FE6A756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2EAE72B9" w14:textId="743EF209" w:rsidR="007F0838" w:rsidRDefault="007F0838" w:rsidP="007F0838">
      <w:pPr>
        <w:spacing w:line="240" w:lineRule="auto"/>
        <w:rPr>
          <w:sz w:val="20"/>
          <w:szCs w:val="20"/>
        </w:rPr>
      </w:pPr>
      <w:r w:rsidRPr="00A14CBC">
        <w:rPr>
          <w:color w:val="00B050"/>
          <w:sz w:val="20"/>
          <w:szCs w:val="20"/>
        </w:rPr>
        <w:t>13</w:t>
      </w:r>
      <w:r>
        <w:rPr>
          <w:color w:val="00B050"/>
          <w:sz w:val="20"/>
          <w:szCs w:val="20"/>
        </w:rPr>
        <w:t>5</w:t>
      </w:r>
      <w:r w:rsidRPr="00A14CBC">
        <w:rPr>
          <w:color w:val="00B050"/>
          <w:sz w:val="20"/>
          <w:szCs w:val="20"/>
        </w:rPr>
        <w:t>.</w:t>
      </w:r>
      <w:r>
        <w:rPr>
          <w:i/>
          <w:iCs/>
          <w:color w:val="00B050"/>
          <w:sz w:val="20"/>
          <w:szCs w:val="20"/>
        </w:rPr>
        <w:t xml:space="preserve"> </w:t>
      </w:r>
      <w:r w:rsidRPr="00631BE3">
        <w:rPr>
          <w:i/>
          <w:iCs/>
          <w:color w:val="00B050"/>
          <w:sz w:val="20"/>
          <w:szCs w:val="20"/>
        </w:rPr>
        <w:t>Najdraži Uskrs</w:t>
      </w:r>
      <w:r>
        <w:rPr>
          <w:color w:val="00B050"/>
          <w:sz w:val="20"/>
          <w:szCs w:val="20"/>
        </w:rPr>
        <w:t xml:space="preserve">, Milan Radić </w:t>
      </w:r>
      <w:r>
        <w:rPr>
          <w:sz w:val="20"/>
          <w:szCs w:val="20"/>
        </w:rPr>
        <w:t>– interpretacija</w:t>
      </w:r>
    </w:p>
    <w:p w14:paraId="7573ECEF" w14:textId="77777777" w:rsidR="007F0838" w:rsidRDefault="007F0838" w:rsidP="007F0838">
      <w:pPr>
        <w:spacing w:after="0" w:line="240" w:lineRule="auto"/>
        <w:rPr>
          <w:b/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</w:p>
    <w:p w14:paraId="7B5582D5" w14:textId="77777777" w:rsidR="007F0838" w:rsidRDefault="007F0838" w:rsidP="007F0838">
      <w:pPr>
        <w:spacing w:after="0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1A8928E1" w14:textId="77777777" w:rsidR="007F0838" w:rsidRDefault="007F0838" w:rsidP="007F0838">
      <w:pPr>
        <w:spacing w:after="0" w:line="240" w:lineRule="auto"/>
        <w:rPr>
          <w:sz w:val="20"/>
          <w:szCs w:val="20"/>
        </w:rPr>
      </w:pPr>
    </w:p>
    <w:p w14:paraId="1AF21130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538A22EC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756A9252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147C44C9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7E678332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64210D7F" w14:textId="77777777" w:rsidR="007F0838" w:rsidRDefault="007F0838" w:rsidP="007F0838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630FB68C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11A8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11A9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11AA" w14:textId="77777777" w:rsidR="00C4413E" w:rsidRDefault="00631BE3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28. TOČKA I CRTA, Crte prema značenju, Čipka, tuš, pero, bijeli pastel, grataž</w:t>
      </w:r>
    </w:p>
    <w:p w14:paraId="000011AB" w14:textId="77777777" w:rsidR="00C4413E" w:rsidRDefault="00C4413E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</w:p>
    <w:p w14:paraId="000011A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A.4.1. Učenici likovnim i vizualnim izražavanjem interpretiraju različite sadržaje.</w:t>
      </w:r>
    </w:p>
    <w:p w14:paraId="000011A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11A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11AF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 xml:space="preserve">OŠ LK B.4.2. Učenici opisuju i uspoređuju svoj likovni ili vizualni rad i radove drugih učenika te opisuju vlastiti </w:t>
      </w:r>
      <w:r>
        <w:rPr>
          <w:sz w:val="20"/>
          <w:szCs w:val="20"/>
        </w:rPr>
        <w:t>doživljaj stvaranja.</w:t>
      </w:r>
    </w:p>
    <w:p w14:paraId="000011B0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C.4.2. Učenici povezuju umjetničko djelo s iskustvima iz svakodnevnoga života te društvenim kontekstom.</w:t>
      </w:r>
    </w:p>
    <w:p w14:paraId="000011B1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11B2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GLAZBENA KULTURA</w:t>
      </w:r>
    </w:p>
    <w:p w14:paraId="000011B3" w14:textId="77777777" w:rsidR="00C4413E" w:rsidRDefault="00631BE3" w:rsidP="003A0CF5">
      <w:pPr>
        <w:tabs>
          <w:tab w:val="left" w:pos="5103"/>
        </w:tabs>
        <w:spacing w:after="0" w:line="240" w:lineRule="auto"/>
        <w:rPr>
          <w:i/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28. GLAZBA  I PRIRODA - </w:t>
      </w:r>
      <w:r>
        <w:rPr>
          <w:i/>
          <w:color w:val="00B050"/>
          <w:sz w:val="20"/>
          <w:szCs w:val="20"/>
        </w:rPr>
        <w:t>Proljeće u šumi, Gradski život/Zvuci Zemlje/Odlazak u svemir</w:t>
      </w:r>
    </w:p>
    <w:p w14:paraId="000011B4" w14:textId="77777777" w:rsidR="00C4413E" w:rsidRDefault="00C4413E" w:rsidP="003A0CF5">
      <w:pPr>
        <w:widowControl w:val="0"/>
        <w:spacing w:after="0" w:line="240" w:lineRule="auto"/>
      </w:pPr>
    </w:p>
    <w:p w14:paraId="000011B5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A.4.1. Učenik poznaje određeni broj skladbi.</w:t>
      </w:r>
    </w:p>
    <w:p w14:paraId="000011B6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A.4.2. Učenik temeljem slušanja razlikuje pojedine glazbeno-izražajne sastavnice, osnovne skupine glazbala i pjevačkih glasova te boje muških i ženskih pjevačkih glasova.</w:t>
      </w:r>
    </w:p>
    <w:p w14:paraId="000011B7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B.4.1. Učenik sudjeluje u zajedničkoj izvedbi te vrednuje zajedničku izvedbu.</w:t>
      </w:r>
    </w:p>
    <w:p w14:paraId="000011B8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B.4.2. Učenik pjevanjem izvodi tradicijske pjesme iz Hrvatske i svijeta.</w:t>
      </w:r>
    </w:p>
    <w:p w14:paraId="000011B9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B.4.3. Učenik izvodi glazbene igre uz pjevanje, slušanje glazbe.</w:t>
      </w:r>
    </w:p>
    <w:p w14:paraId="000011BA" w14:textId="29F5A37E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B.4.4. Učenik sudjeluje u aktivnostima glazbenog stvaralaštva. Svira dobe, kraće ritamske obrasce i pratnju te kraće instrumentalne skladbe služeći se notnim pismom pri sviranju.</w:t>
      </w:r>
    </w:p>
    <w:p w14:paraId="000011BB" w14:textId="77777777" w:rsidR="00C4413E" w:rsidRDefault="00631BE3" w:rsidP="003A0CF5">
      <w:pPr>
        <w:widowControl w:val="0"/>
        <w:spacing w:after="0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OŠ GK C.4.1. Učenik na osnovu slušanja glazbe i aktivnog muziciranja prepoznaje različite uloge i vrste glazbe.</w:t>
      </w:r>
    </w:p>
    <w:p w14:paraId="000011BC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11BD" w14:textId="77777777" w:rsidR="00C4413E" w:rsidRDefault="00631BE3" w:rsidP="003A0CF5">
      <w:pPr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lastRenderedPageBreak/>
        <w:t>MATEMATIKA</w:t>
      </w:r>
    </w:p>
    <w:p w14:paraId="6C784AFD" w14:textId="77777777" w:rsidR="008C4A45" w:rsidRDefault="008C4A45" w:rsidP="008C4A45">
      <w:pPr>
        <w:shd w:val="clear" w:color="auto" w:fill="FFFFFF"/>
        <w:spacing w:after="48" w:line="240" w:lineRule="auto"/>
        <w:rPr>
          <w:color w:val="00B0F0"/>
          <w:sz w:val="20"/>
          <w:szCs w:val="20"/>
        </w:rPr>
      </w:pPr>
    </w:p>
    <w:p w14:paraId="7F0BDE5F" w14:textId="23DF0BED" w:rsidR="008C4A45" w:rsidRDefault="008C4A45" w:rsidP="008C4A45">
      <w:pPr>
        <w:shd w:val="clear" w:color="auto" w:fill="FFFFFF"/>
        <w:spacing w:after="48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10</w:t>
      </w:r>
      <w:r>
        <w:rPr>
          <w:color w:val="00B050"/>
          <w:sz w:val="20"/>
          <w:szCs w:val="20"/>
        </w:rPr>
        <w:t>7</w:t>
      </w:r>
      <w:r>
        <w:rPr>
          <w:color w:val="00B050"/>
          <w:sz w:val="20"/>
          <w:szCs w:val="20"/>
        </w:rPr>
        <w:t>. Analiza ispita znanja</w:t>
      </w:r>
    </w:p>
    <w:p w14:paraId="20D97E83" w14:textId="77777777" w:rsidR="008C4A45" w:rsidRDefault="008C4A45" w:rsidP="008C4A45">
      <w:pPr>
        <w:shd w:val="clear" w:color="auto" w:fill="FFFFFF"/>
        <w:spacing w:after="48" w:line="240" w:lineRule="auto"/>
        <w:rPr>
          <w:color w:val="00B050"/>
          <w:sz w:val="20"/>
          <w:szCs w:val="20"/>
        </w:rPr>
      </w:pPr>
    </w:p>
    <w:p w14:paraId="21054F0C" w14:textId="10976E0C" w:rsidR="008C4A45" w:rsidRDefault="008C4A45" w:rsidP="008C4A45">
      <w:pPr>
        <w:shd w:val="clear" w:color="auto" w:fill="FFFFFF"/>
        <w:spacing w:after="48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108.</w:t>
      </w:r>
      <w:r>
        <w:rPr>
          <w:color w:val="00B050"/>
          <w:sz w:val="20"/>
          <w:szCs w:val="20"/>
        </w:rPr>
        <w:t xml:space="preserve"> Usmeno ispitivanje</w:t>
      </w:r>
    </w:p>
    <w:p w14:paraId="1C65729E" w14:textId="77777777" w:rsidR="008C4A45" w:rsidRDefault="008C4A45" w:rsidP="008C4A45">
      <w:pPr>
        <w:shd w:val="clear" w:color="auto" w:fill="FFFFFF"/>
        <w:spacing w:after="48" w:line="240" w:lineRule="auto"/>
        <w:rPr>
          <w:color w:val="00B050"/>
          <w:sz w:val="20"/>
          <w:szCs w:val="20"/>
        </w:rPr>
      </w:pPr>
    </w:p>
    <w:p w14:paraId="470E7B7F" w14:textId="125FE1D5" w:rsidR="005A04BE" w:rsidRDefault="005A04BE" w:rsidP="003A0CF5">
      <w:pPr>
        <w:spacing w:after="200" w:line="240" w:lineRule="auto"/>
        <w:rPr>
          <w:color w:val="00B050"/>
          <w:sz w:val="20"/>
          <w:szCs w:val="20"/>
        </w:rPr>
      </w:pPr>
      <w:r>
        <w:rPr>
          <w:color w:val="00B0F0"/>
          <w:sz w:val="20"/>
          <w:szCs w:val="20"/>
          <w:highlight w:val="white"/>
        </w:rPr>
        <w:t>PRIRODA</w:t>
      </w:r>
    </w:p>
    <w:p w14:paraId="58A6CEFF" w14:textId="59C14595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B050"/>
          <w:sz w:val="20"/>
          <w:szCs w:val="20"/>
        </w:rPr>
        <w:t xml:space="preserve">81. </w:t>
      </w:r>
      <w:r w:rsidRPr="005A04BE">
        <w:rPr>
          <w:color w:val="00B050"/>
          <w:sz w:val="20"/>
          <w:szCs w:val="20"/>
        </w:rPr>
        <w:t>Moje tijelo i zdravlje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provjere znanja</w:t>
      </w:r>
    </w:p>
    <w:p w14:paraId="669744E3" w14:textId="543A978C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79417D07" w14:textId="77777777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A.4.1. Učenik zaključuje o organiziranosti ljudskoga tijela i životnih zajednica.; </w:t>
      </w:r>
    </w:p>
    <w:p w14:paraId="66D4C2F4" w14:textId="6066754B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B.4.1. Učenik vrednuje važnost odgovornoga odnosa prema sebi, drugima i prirodi.</w:t>
      </w:r>
    </w:p>
    <w:p w14:paraId="55AEB2E9" w14:textId="2A12675E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4EA4481D" w14:textId="77777777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Opisuje svoj rast i razvoj i uočava promjene na sebi. </w:t>
      </w:r>
    </w:p>
    <w:p w14:paraId="3CAEB4C6" w14:textId="77777777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Odgovorno se ponaša prema sebi, drugima, svome zdravlju i zdravlju drugih. </w:t>
      </w:r>
    </w:p>
    <w:p w14:paraId="1F144902" w14:textId="344A892C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Zna komu se i kako obratiti ako je zabrinut zbog neprimjerenih sadržaja ili ponašanja u digitalnome okružju.</w:t>
      </w:r>
    </w:p>
    <w:p w14:paraId="2A7D2C7C" w14:textId="1F20602C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38164AA2" w14:textId="4BD0F034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 w:rsidRPr="005A04BE">
        <w:rPr>
          <w:color w:val="00B050"/>
          <w:sz w:val="20"/>
          <w:szCs w:val="20"/>
        </w:rPr>
        <w:t>82. Životne zajednice i hrana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učenja novih nastavnih sadržaja</w:t>
      </w:r>
    </w:p>
    <w:p w14:paraId="299BEB82" w14:textId="5DA6B44A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09A153E8" w14:textId="77777777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A.4.1. Učenik zaključuje o organiziranosti ljudskoga tijela i životnih zajednica.; </w:t>
      </w:r>
    </w:p>
    <w:p w14:paraId="1E4B26EB" w14:textId="77777777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B.4.2. Učenik analizira i povezuje životne uvjete i raznolikost živih bića na različitim staništima te opisuje cikluse u prirodi.; </w:t>
      </w:r>
    </w:p>
    <w:p w14:paraId="5F5F6175" w14:textId="4420C476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D.4.1. Učenik opisuje prijenos, pretvorbu i povezanost energije u životnim ciklusima i ciklusima tvari u prirodi.</w:t>
      </w:r>
    </w:p>
    <w:p w14:paraId="381DBA76" w14:textId="6787014E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66E03111" w14:textId="77777777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Istražuje organiziranost biljaka i životinja na primjeru životne zajednice. </w:t>
      </w:r>
    </w:p>
    <w:p w14:paraId="4149EF44" w14:textId="41C73FE7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Razlikuje životne uvjete u životnoj zajednici i povezuje ih s njezinom organiziranošću.</w:t>
      </w:r>
    </w:p>
    <w:p w14:paraId="13EB5BE2" w14:textId="4730B435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327E3D8E" w14:textId="43FE26C9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 w:rsidRPr="005A04BE">
        <w:rPr>
          <w:color w:val="00B050"/>
          <w:sz w:val="20"/>
          <w:szCs w:val="20"/>
        </w:rPr>
        <w:t>83. Životne zajednice i hrana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vježbanja i ponavljanja</w:t>
      </w:r>
    </w:p>
    <w:p w14:paraId="0822C823" w14:textId="39649565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2C84CB8B" w14:textId="77777777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A.4.1. Učenik zaključuje o organiziranosti ljudskoga tijela i životnih zajednica.; </w:t>
      </w:r>
    </w:p>
    <w:p w14:paraId="6691CD57" w14:textId="77777777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B.4.2. Učenik analizira i povezuje životne uvjete i raznolikost živih bića na različitim staništima te opisuje cikluse u prirodi.; </w:t>
      </w:r>
    </w:p>
    <w:p w14:paraId="62C423BF" w14:textId="027F600C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D.4.1. Učenik opisuje prijenos, pretvorbu i povezanost energije u životnim ciklusima i ciklusima tvari u prirodi.</w:t>
      </w:r>
    </w:p>
    <w:p w14:paraId="6B944CE0" w14:textId="33562723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0B283A91" w14:textId="2E2F58FE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Razlikuje životne uvjete u životnoj zajednici i povezuje ih s njezinom organiziranošću.</w:t>
      </w:r>
    </w:p>
    <w:p w14:paraId="6975C7F6" w14:textId="77777777" w:rsidR="005A04BE" w:rsidRDefault="005A04B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62C6F551" w14:textId="77777777" w:rsidR="005A04BE" w:rsidRDefault="005A04BE" w:rsidP="003A0CF5">
      <w:pPr>
        <w:spacing w:after="0" w:line="240" w:lineRule="auto"/>
        <w:ind w:hanging="2"/>
        <w:rPr>
          <w:b/>
          <w:bCs/>
          <w:color w:val="000000"/>
          <w:sz w:val="20"/>
          <w:szCs w:val="20"/>
        </w:rPr>
      </w:pPr>
    </w:p>
    <w:p w14:paraId="537F3EDF" w14:textId="41D66328" w:rsidR="00276810" w:rsidRDefault="00276810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color w:val="00B0F0"/>
          <w:sz w:val="20"/>
          <w:szCs w:val="20"/>
        </w:rPr>
        <w:t xml:space="preserve">TJELESNA I ZDRAVSTVENA KULTURA </w:t>
      </w:r>
    </w:p>
    <w:p w14:paraId="000011E8" w14:textId="77777777" w:rsidR="00C4413E" w:rsidRDefault="00C4413E" w:rsidP="003A0C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2"/>
        <w:rPr>
          <w:sz w:val="20"/>
          <w:szCs w:val="20"/>
        </w:rPr>
      </w:pPr>
    </w:p>
    <w:p w14:paraId="6158BF4A" w14:textId="0FA4D09F" w:rsidR="00276810" w:rsidRDefault="00276810" w:rsidP="003A0CF5">
      <w:pPr>
        <w:spacing w:line="240" w:lineRule="auto"/>
        <w:rPr>
          <w:color w:val="00B050"/>
          <w:sz w:val="18"/>
          <w:szCs w:val="18"/>
        </w:rPr>
      </w:pPr>
      <w:r>
        <w:rPr>
          <w:color w:val="00B050"/>
          <w:sz w:val="20"/>
          <w:szCs w:val="20"/>
        </w:rPr>
        <w:t>53. Trčanja;</w:t>
      </w:r>
      <w:r w:rsidR="00631BE3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Kolutanje, povaljke  upori;</w:t>
      </w:r>
      <w:r w:rsidR="00631BE3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</w:t>
      </w:r>
    </w:p>
    <w:p w14:paraId="24AF6D46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izvodi i vježba različite upore.</w:t>
      </w:r>
    </w:p>
    <w:p w14:paraId="78FFE5C7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0C1EEAD9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19243B82" w14:textId="77777777" w:rsidR="00276810" w:rsidRDefault="00276810" w:rsidP="003A0CF5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Predmetno područje C</w:t>
      </w:r>
    </w:p>
    <w:p w14:paraId="1E0BB84E" w14:textId="77777777" w:rsidR="00276810" w:rsidRDefault="00276810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Kombinirani sat: Usvajanje i usavršavanje motoričkih znanja</w:t>
      </w:r>
    </w:p>
    <w:p w14:paraId="42AA4627" w14:textId="77777777" w:rsidR="00276810" w:rsidRDefault="00276810" w:rsidP="003A0CF5">
      <w:pPr>
        <w:spacing w:after="0" w:line="240" w:lineRule="auto"/>
      </w:pPr>
      <w:r>
        <w:t>1. Brzo trčanje do 50m iz visokog starta</w:t>
      </w:r>
    </w:p>
    <w:p w14:paraId="19521A64" w14:textId="77777777" w:rsidR="00276810" w:rsidRDefault="00276810" w:rsidP="003A0CF5">
      <w:pPr>
        <w:spacing w:after="0" w:line="240" w:lineRule="auto"/>
      </w:pPr>
      <w:r>
        <w:t>2. Hodanje u uporu za rukama (četveronoške) na tlu</w:t>
      </w:r>
    </w:p>
    <w:p w14:paraId="7DCB2818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3. Hodanje u uporu za rukama (četveronoške) po švedskoj klupici</w:t>
      </w:r>
    </w:p>
    <w:p w14:paraId="75CE22A4" w14:textId="77777777" w:rsidR="00276810" w:rsidRDefault="00276810" w:rsidP="003A0CF5">
      <w:pPr>
        <w:spacing w:after="0" w:line="240" w:lineRule="auto"/>
      </w:pPr>
    </w:p>
    <w:p w14:paraId="0013EC96" w14:textId="77777777" w:rsidR="00276810" w:rsidRDefault="00276810" w:rsidP="003A0CF5">
      <w:pPr>
        <w:spacing w:after="0" w:line="240" w:lineRule="auto"/>
        <w:rPr>
          <w:b/>
          <w:i/>
        </w:rPr>
      </w:pPr>
      <w:r>
        <w:rPr>
          <w:sz w:val="20"/>
          <w:szCs w:val="20"/>
        </w:rPr>
        <w:t>VREDNOVANJE KAO UČENJE: PALČEVI</w:t>
      </w:r>
      <w:r>
        <w:rPr>
          <w:sz w:val="20"/>
          <w:szCs w:val="20"/>
        </w:rPr>
        <w:br/>
      </w:r>
      <w:r>
        <w:rPr>
          <w:b/>
          <w:i/>
        </w:rPr>
        <w:t>VREDNOVANJE ZA UČENJE: MOTORIČKA POSTIGNUĆA</w:t>
      </w:r>
    </w:p>
    <w:p w14:paraId="1767E57A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b/>
          <w:i/>
        </w:rPr>
        <w:t>Mjeriti postignuće prvi puta i kasnije drugi puta.</w:t>
      </w:r>
    </w:p>
    <w:p w14:paraId="07DB2888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7DAE94CE" w14:textId="7E9F10E3" w:rsidR="00276810" w:rsidRDefault="00276810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lastRenderedPageBreak/>
        <w:t>54. Bacanja, guranja i povlačenja;</w:t>
      </w:r>
      <w:r w:rsidR="00631BE3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Ravnotežni položaji;</w:t>
      </w:r>
      <w:r w:rsidR="00631BE3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Kolutanje, povaljke  upori</w:t>
      </w:r>
    </w:p>
    <w:p w14:paraId="2D8FA1B6" w14:textId="77777777" w:rsidR="00276810" w:rsidRDefault="00276810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Učenik uočava i izvodi bacanje medicinke te vježba aktivnosti.</w:t>
      </w:r>
    </w:p>
    <w:p w14:paraId="7A3B82BA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581321F0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7109E481" w14:textId="77777777" w:rsidR="00276810" w:rsidRDefault="00276810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Kombinirani sat: Usvajanje i usavršavanje motoričkih znanja</w:t>
      </w:r>
    </w:p>
    <w:p w14:paraId="23900D6B" w14:textId="77777777" w:rsidR="00276810" w:rsidRDefault="00276810" w:rsidP="003A0CF5">
      <w:pPr>
        <w:spacing w:after="0" w:line="240" w:lineRule="auto"/>
      </w:pPr>
      <w:r>
        <w:t xml:space="preserve">1. Bacanje medicinke od 1kg s prsa suručno </w:t>
      </w:r>
    </w:p>
    <w:p w14:paraId="685F92B7" w14:textId="77777777" w:rsidR="00276810" w:rsidRDefault="00276810" w:rsidP="003A0CF5">
      <w:pPr>
        <w:spacing w:after="0" w:line="240" w:lineRule="auto"/>
      </w:pPr>
      <w:r>
        <w:t>2. Hodanje po niskoj gredi na prstima s okretom za 180 stupnjeva</w:t>
      </w:r>
    </w:p>
    <w:p w14:paraId="358C764F" w14:textId="77777777" w:rsidR="00276810" w:rsidRDefault="00276810" w:rsidP="003A0CF5">
      <w:pPr>
        <w:spacing w:after="0" w:line="240" w:lineRule="auto"/>
      </w:pPr>
      <w:r>
        <w:t>3. Povaljka na leđima iz čučnja; rukama dotaknuti tlo pored tijela</w:t>
      </w:r>
    </w:p>
    <w:p w14:paraId="68A389E4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4. Ubacivanje lopte u koš - košaraka</w:t>
      </w:r>
    </w:p>
    <w:p w14:paraId="64EDDDD2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1463B402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SEMAFOR</w:t>
      </w:r>
    </w:p>
    <w:p w14:paraId="00001201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1202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F0"/>
        </w:rPr>
        <w:t>SAT RAZREDNIKA</w:t>
      </w:r>
    </w:p>
    <w:p w14:paraId="00001203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28. GRAĐANSKE VRIJEDNOSTI I STAVOVI (GO) - Dječak kojeg škola nije voljela – prosuđivanje sposobnosti, odskakanje od prosjeka, tolerancija spram različitosti</w:t>
      </w:r>
    </w:p>
    <w:p w14:paraId="00001204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B.2.1.  Učenici opisuju i uvažavaju potrebe i osjećaje drugih.</w:t>
      </w:r>
    </w:p>
    <w:p w14:paraId="00001205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B.2.2.  Razvijaju komunikacijske kompetencije.</w:t>
      </w:r>
    </w:p>
    <w:p w14:paraId="00001206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zdr B.2.2.C  Uspoređuju i podržavaju različitosti.</w:t>
      </w:r>
    </w:p>
    <w:p w14:paraId="00001207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goo A.2.1.  Ponašaju se u skladu s ljudskim pravima u svakodnevnome životu.</w:t>
      </w:r>
    </w:p>
    <w:p w14:paraId="00001208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goo A.2.2.  Aktivno zastupaju ljudska prava.</w:t>
      </w:r>
    </w:p>
    <w:p w14:paraId="00001209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uku D.2.2. Suradnja s drugima: Učenici ostvaruju dobru komunikaciju s drugima, uspješno surađuju u različitim situacijama i spremni su zatražiti i ponuditi pomoć.</w:t>
      </w:r>
    </w:p>
    <w:p w14:paraId="0000120A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120B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120D" w14:textId="3757CB3A" w:rsidR="00631BE3" w:rsidRDefault="00631BE3">
      <w:pPr>
        <w:rPr>
          <w:color w:val="7030A0"/>
        </w:rPr>
      </w:pPr>
      <w:r>
        <w:rPr>
          <w:color w:val="7030A0"/>
        </w:rPr>
        <w:br w:type="page"/>
      </w:r>
    </w:p>
    <w:p w14:paraId="0000120E" w14:textId="29512114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29. TJEDAN </w:t>
      </w:r>
      <w:r>
        <w:rPr>
          <w:color w:val="7030A0"/>
        </w:rPr>
        <w:tab/>
        <w:t>1</w:t>
      </w:r>
      <w:r w:rsidR="007F0838">
        <w:rPr>
          <w:color w:val="7030A0"/>
        </w:rPr>
        <w:t>7</w:t>
      </w:r>
      <w:r>
        <w:rPr>
          <w:color w:val="7030A0"/>
        </w:rPr>
        <w:t>. 4. 202</w:t>
      </w:r>
      <w:r w:rsidR="007F0838">
        <w:rPr>
          <w:color w:val="7030A0"/>
        </w:rPr>
        <w:t>3</w:t>
      </w:r>
      <w:r>
        <w:rPr>
          <w:color w:val="7030A0"/>
        </w:rPr>
        <w:t xml:space="preserve">. – </w:t>
      </w:r>
      <w:r w:rsidR="007F0838">
        <w:rPr>
          <w:color w:val="7030A0"/>
        </w:rPr>
        <w:t>21</w:t>
      </w:r>
      <w:r>
        <w:rPr>
          <w:color w:val="7030A0"/>
        </w:rPr>
        <w:t>. 4. 202</w:t>
      </w:r>
      <w:r w:rsidR="007F0838">
        <w:rPr>
          <w:color w:val="7030A0"/>
        </w:rPr>
        <w:t>3</w:t>
      </w:r>
      <w:r>
        <w:rPr>
          <w:color w:val="7030A0"/>
        </w:rPr>
        <w:t>.</w:t>
      </w:r>
    </w:p>
    <w:p w14:paraId="0000120F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015806E5" w14:textId="3AA64EB2" w:rsidR="007F0838" w:rsidRPr="001F4237" w:rsidRDefault="007F0838" w:rsidP="007F0838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136. </w:t>
      </w:r>
      <w:r w:rsidRPr="00631BE3">
        <w:rPr>
          <w:i/>
          <w:iCs/>
          <w:color w:val="00B050"/>
          <w:sz w:val="20"/>
          <w:szCs w:val="20"/>
        </w:rPr>
        <w:t>Travanj</w:t>
      </w:r>
      <w:r>
        <w:rPr>
          <w:color w:val="00B050"/>
          <w:sz w:val="20"/>
          <w:szCs w:val="20"/>
        </w:rPr>
        <w:t xml:space="preserve">, Ksenija Grozdanić – </w:t>
      </w:r>
      <w:r>
        <w:rPr>
          <w:sz w:val="20"/>
          <w:szCs w:val="20"/>
        </w:rPr>
        <w:t>interpretacija</w:t>
      </w:r>
    </w:p>
    <w:p w14:paraId="290D23AF" w14:textId="77777777" w:rsidR="007F0838" w:rsidRDefault="007F0838" w:rsidP="007F0838">
      <w:pPr>
        <w:spacing w:after="0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781EB5A8" w14:textId="77777777" w:rsidR="007F0838" w:rsidRDefault="007F0838" w:rsidP="007F0838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4D2BE581" w14:textId="77777777" w:rsidR="007F0838" w:rsidRDefault="007F0838" w:rsidP="007F0838">
      <w:pPr>
        <w:spacing w:after="0" w:line="240" w:lineRule="auto"/>
        <w:rPr>
          <w:sz w:val="20"/>
          <w:szCs w:val="20"/>
        </w:rPr>
      </w:pPr>
    </w:p>
    <w:p w14:paraId="281064A6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17F20588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3ACAE1FD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144C6780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522B6301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6581FE78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470C2B05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38DB2819" w14:textId="59D171D5" w:rsidR="007F0838" w:rsidRDefault="007F0838" w:rsidP="007F0838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137. </w:t>
      </w:r>
      <w:r w:rsidRPr="00631BE3">
        <w:rPr>
          <w:i/>
          <w:iCs/>
          <w:color w:val="00B050"/>
          <w:sz w:val="20"/>
          <w:szCs w:val="20"/>
        </w:rPr>
        <w:t>Od nevolje do prijateljstva</w:t>
      </w:r>
      <w:r>
        <w:rPr>
          <w:color w:val="00B050"/>
          <w:sz w:val="20"/>
          <w:szCs w:val="20"/>
        </w:rPr>
        <w:t xml:space="preserve">, Stjepan Lice </w:t>
      </w:r>
      <w:r>
        <w:rPr>
          <w:sz w:val="20"/>
          <w:szCs w:val="20"/>
        </w:rPr>
        <w:t>– interpretacija</w:t>
      </w:r>
    </w:p>
    <w:p w14:paraId="4A9E1349" w14:textId="77777777" w:rsidR="007F0838" w:rsidRDefault="007F0838" w:rsidP="007F0838">
      <w:pPr>
        <w:spacing w:after="0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2D56A6F2" w14:textId="77777777" w:rsidR="007F0838" w:rsidRDefault="007F0838" w:rsidP="007F0838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704F5A11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2F3F3B4F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27D3065D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65A7EE42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766C36F6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3085652B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886E862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3A8DAF33" w14:textId="77777777" w:rsidR="007F0838" w:rsidRDefault="007F0838" w:rsidP="007F0838">
      <w:pPr>
        <w:spacing w:after="0" w:line="240" w:lineRule="auto"/>
        <w:rPr>
          <w:color w:val="231F20"/>
          <w:sz w:val="20"/>
          <w:szCs w:val="20"/>
        </w:rPr>
      </w:pPr>
    </w:p>
    <w:p w14:paraId="688708D3" w14:textId="145E810E" w:rsidR="007F0838" w:rsidRDefault="007F0838" w:rsidP="007F0838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138. </w:t>
      </w:r>
      <w:r w:rsidRPr="00631BE3">
        <w:rPr>
          <w:i/>
          <w:iCs/>
          <w:color w:val="00B050"/>
          <w:sz w:val="20"/>
          <w:szCs w:val="20"/>
        </w:rPr>
        <w:t>Godina 1874</w:t>
      </w:r>
      <w:r>
        <w:rPr>
          <w:color w:val="00B050"/>
          <w:sz w:val="20"/>
          <w:szCs w:val="20"/>
        </w:rPr>
        <w:t xml:space="preserve">., Sanja Lovrenčić </w:t>
      </w:r>
      <w:r>
        <w:rPr>
          <w:sz w:val="20"/>
          <w:szCs w:val="20"/>
        </w:rPr>
        <w:t>– interpretacija</w:t>
      </w:r>
    </w:p>
    <w:p w14:paraId="1F6A6391" w14:textId="77777777" w:rsidR="007F0838" w:rsidRDefault="007F0838" w:rsidP="007F0838">
      <w:pPr>
        <w:spacing w:after="0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4F7A6E24" w14:textId="77777777" w:rsidR="007F0838" w:rsidRDefault="007F0838" w:rsidP="007F0838">
      <w:pPr>
        <w:spacing w:after="0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26E04B53" w14:textId="77777777" w:rsidR="007F0838" w:rsidRDefault="007F0838" w:rsidP="007F0838">
      <w:pPr>
        <w:spacing w:after="0" w:line="240" w:lineRule="auto"/>
        <w:rPr>
          <w:b/>
          <w:sz w:val="20"/>
          <w:szCs w:val="20"/>
        </w:rPr>
      </w:pPr>
    </w:p>
    <w:p w14:paraId="05B66661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418245B2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3DB888D1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6B659AE1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33F3AB97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260A9174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7E7AE18F" w14:textId="77777777" w:rsidR="007F0838" w:rsidRDefault="007F0838" w:rsidP="007F0838">
      <w:pPr>
        <w:spacing w:line="240" w:lineRule="auto"/>
        <w:rPr>
          <w:sz w:val="20"/>
          <w:szCs w:val="20"/>
        </w:rPr>
      </w:pPr>
    </w:p>
    <w:p w14:paraId="4B2C23A9" w14:textId="235A9513" w:rsidR="007F0838" w:rsidRDefault="007F0838" w:rsidP="007F0838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139. Ponavljamo, zato znamo –</w:t>
      </w:r>
      <w:r>
        <w:rPr>
          <w:sz w:val="20"/>
          <w:szCs w:val="20"/>
        </w:rPr>
        <w:t xml:space="preserve"> vježbanje i ponavljanje</w:t>
      </w:r>
    </w:p>
    <w:p w14:paraId="7760D5D8" w14:textId="77777777" w:rsidR="007F0838" w:rsidRDefault="007F0838" w:rsidP="007F0838">
      <w:pPr>
        <w:spacing w:after="0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A.4.5.</w:t>
      </w:r>
      <w:r>
        <w:rPr>
          <w:color w:val="231F20"/>
          <w:sz w:val="20"/>
          <w:szCs w:val="20"/>
        </w:rPr>
        <w:t xml:space="preserve"> </w:t>
      </w:r>
    </w:p>
    <w:p w14:paraId="58F8BC4C" w14:textId="77777777" w:rsidR="007F0838" w:rsidRDefault="007F0838" w:rsidP="007F0838">
      <w:pPr>
        <w:spacing w:after="0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</w:t>
      </w:r>
    </w:p>
    <w:p w14:paraId="595CA120" w14:textId="77777777" w:rsidR="007F0838" w:rsidRDefault="007F0838" w:rsidP="007F0838">
      <w:pPr>
        <w:spacing w:after="0" w:line="240" w:lineRule="auto"/>
        <w:rPr>
          <w:sz w:val="20"/>
          <w:szCs w:val="20"/>
        </w:rPr>
      </w:pPr>
    </w:p>
    <w:p w14:paraId="519E2995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3BAE149E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2059C2EC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prošlo, sadašnje i buduće vrijeme</w:t>
      </w:r>
    </w:p>
    <w:p w14:paraId="2E97A330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posvojne pridjeve</w:t>
      </w:r>
    </w:p>
    <w:p w14:paraId="0A5C3EE9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0FE6154A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08CB648B" w14:textId="77777777" w:rsidR="007F0838" w:rsidRDefault="007F0838" w:rsidP="007F0838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znanja</w:t>
      </w:r>
    </w:p>
    <w:p w14:paraId="3B73B444" w14:textId="2BC34BDF" w:rsidR="007F0838" w:rsidRPr="003A47B6" w:rsidRDefault="007F0838" w:rsidP="007F0838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lastRenderedPageBreak/>
        <w:t xml:space="preserve">140. </w:t>
      </w:r>
      <w:r w:rsidRPr="00631BE3">
        <w:rPr>
          <w:i/>
          <w:iCs/>
          <w:color w:val="00B050"/>
          <w:sz w:val="20"/>
          <w:szCs w:val="20"/>
        </w:rPr>
        <w:t>Naš planet</w:t>
      </w:r>
      <w:r>
        <w:rPr>
          <w:color w:val="00B050"/>
          <w:sz w:val="20"/>
          <w:szCs w:val="20"/>
        </w:rPr>
        <w:t xml:space="preserve"> (22. 4, Dan planeta Zemlje), Grigor Vitez</w:t>
      </w:r>
      <w:r>
        <w:rPr>
          <w:i/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 xml:space="preserve">– </w:t>
      </w:r>
      <w:r>
        <w:rPr>
          <w:sz w:val="20"/>
          <w:szCs w:val="20"/>
        </w:rPr>
        <w:t>interpretacija</w:t>
      </w:r>
    </w:p>
    <w:p w14:paraId="60D77788" w14:textId="77777777" w:rsidR="007F0838" w:rsidRDefault="007F0838" w:rsidP="007F0838">
      <w:pPr>
        <w:spacing w:after="0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45118CA6" w14:textId="77777777" w:rsidR="007F0838" w:rsidRDefault="007F0838" w:rsidP="007F0838">
      <w:pPr>
        <w:spacing w:after="0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4D4D99E4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351594A6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17F46F76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1764BC77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0E9ED65C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7E923294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49AB4995" w14:textId="77777777" w:rsidR="007F0838" w:rsidRDefault="007F0838" w:rsidP="007F0838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589C0B03" w14:textId="77777777" w:rsidR="00631BE3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122E" w14:textId="77777777" w:rsidR="00C4413E" w:rsidRDefault="00631BE3" w:rsidP="003A0CF5">
      <w:pPr>
        <w:shd w:val="clear" w:color="auto" w:fill="FFFFFF"/>
        <w:spacing w:after="48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MATEMATIKA</w:t>
      </w:r>
    </w:p>
    <w:p w14:paraId="7C0293A5" w14:textId="77777777" w:rsidR="00A4372C" w:rsidRDefault="00A4372C" w:rsidP="00A4372C">
      <w:pPr>
        <w:shd w:val="clear" w:color="auto" w:fill="FFFFFF"/>
        <w:spacing w:after="48" w:line="240" w:lineRule="auto"/>
        <w:rPr>
          <w:color w:val="00B050"/>
          <w:sz w:val="20"/>
          <w:szCs w:val="20"/>
        </w:rPr>
      </w:pPr>
    </w:p>
    <w:p w14:paraId="4FDC3DC3" w14:textId="2E4A85FA" w:rsidR="00A4372C" w:rsidRDefault="00A4372C" w:rsidP="00A4372C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109. ŠTO JE NOVO U KRUGU? Krug i kružnica </w:t>
      </w:r>
      <w:r>
        <w:rPr>
          <w:sz w:val="20"/>
          <w:szCs w:val="20"/>
        </w:rPr>
        <w:t>– obrada</w:t>
      </w:r>
    </w:p>
    <w:p w14:paraId="4F3A4D96" w14:textId="77777777" w:rsidR="00A4372C" w:rsidRDefault="00A4372C" w:rsidP="00A4372C">
      <w:pPr>
        <w:shd w:val="clear" w:color="auto" w:fill="FFFFFF"/>
        <w:spacing w:after="48" w:line="240" w:lineRule="auto"/>
        <w:rPr>
          <w:color w:val="00B050"/>
          <w:sz w:val="20"/>
          <w:szCs w:val="20"/>
        </w:rPr>
      </w:pPr>
    </w:p>
    <w:p w14:paraId="0ABF54FA" w14:textId="77777777" w:rsidR="00A4372C" w:rsidRDefault="00A4372C" w:rsidP="00A4372C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C.4.3. Opisuje i konstruira krug i njegove elemente. </w:t>
      </w:r>
    </w:p>
    <w:p w14:paraId="692BBA5B" w14:textId="77777777" w:rsidR="00A4372C" w:rsidRDefault="00A4372C" w:rsidP="00A4372C">
      <w:pPr>
        <w:spacing w:after="0" w:line="240" w:lineRule="auto"/>
        <w:ind w:hanging="2"/>
        <w:rPr>
          <w:sz w:val="20"/>
          <w:szCs w:val="20"/>
        </w:rPr>
      </w:pPr>
    </w:p>
    <w:p w14:paraId="4D993676" w14:textId="77777777" w:rsidR="00A4372C" w:rsidRDefault="00A4372C" w:rsidP="00A4372C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Opisuje i konstruira krug i njegove elemente (kružnica, polumjer i središte). </w:t>
      </w:r>
    </w:p>
    <w:p w14:paraId="09CB1AF2" w14:textId="77777777" w:rsidR="00A4372C" w:rsidRDefault="00A4372C" w:rsidP="00A4372C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Opisuje odnos kruga i kružnice. </w:t>
      </w:r>
    </w:p>
    <w:p w14:paraId="4FD573BB" w14:textId="77777777" w:rsidR="00A4372C" w:rsidRDefault="00A4372C" w:rsidP="00A4372C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Prepoznaje polumjer i središte kruga i kružnice.</w:t>
      </w:r>
    </w:p>
    <w:p w14:paraId="4AC5A127" w14:textId="77777777" w:rsidR="00A4372C" w:rsidRDefault="00A4372C" w:rsidP="00A4372C">
      <w:pPr>
        <w:shd w:val="clear" w:color="auto" w:fill="FFFFFF"/>
        <w:spacing w:after="48" w:line="240" w:lineRule="auto"/>
        <w:rPr>
          <w:color w:val="00B050"/>
          <w:sz w:val="20"/>
          <w:szCs w:val="20"/>
        </w:rPr>
      </w:pPr>
    </w:p>
    <w:p w14:paraId="743DA688" w14:textId="77777777" w:rsidR="00A4372C" w:rsidRDefault="00A4372C" w:rsidP="00A4372C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110. ŠTO JE NOVO U KRUGU? Krug i kružnica</w:t>
      </w:r>
      <w:r>
        <w:rPr>
          <w:sz w:val="20"/>
          <w:szCs w:val="20"/>
        </w:rPr>
        <w:t xml:space="preserve"> – ponavljanje</w:t>
      </w:r>
    </w:p>
    <w:p w14:paraId="7C2AAE42" w14:textId="77777777" w:rsidR="00A4372C" w:rsidRDefault="00A4372C" w:rsidP="00A4372C">
      <w:pPr>
        <w:shd w:val="clear" w:color="auto" w:fill="FFFFFF"/>
        <w:spacing w:after="48" w:line="240" w:lineRule="auto"/>
        <w:rPr>
          <w:color w:val="00B050"/>
          <w:sz w:val="20"/>
          <w:szCs w:val="20"/>
        </w:rPr>
      </w:pPr>
    </w:p>
    <w:p w14:paraId="0C6C07C0" w14:textId="77777777" w:rsidR="00A4372C" w:rsidRDefault="00A4372C" w:rsidP="00A4372C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C.4.3. Opisuje i konstruira krug i njegove elemente.</w:t>
      </w:r>
    </w:p>
    <w:p w14:paraId="27720846" w14:textId="77777777" w:rsidR="00A4372C" w:rsidRDefault="00A4372C" w:rsidP="00A4372C">
      <w:pPr>
        <w:spacing w:after="0" w:line="240" w:lineRule="auto"/>
        <w:ind w:hanging="2"/>
        <w:rPr>
          <w:sz w:val="20"/>
          <w:szCs w:val="20"/>
        </w:rPr>
      </w:pPr>
    </w:p>
    <w:p w14:paraId="5CB42FC2" w14:textId="77777777" w:rsidR="00A4372C" w:rsidRDefault="00A4372C" w:rsidP="00A4372C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Opisuje i konstruira krug i njegove elemente (kružnica, polumjer i središte). </w:t>
      </w:r>
    </w:p>
    <w:p w14:paraId="07990683" w14:textId="77777777" w:rsidR="00A4372C" w:rsidRDefault="00A4372C" w:rsidP="00A4372C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Opisuje odnos kruga i kružnice. </w:t>
      </w:r>
    </w:p>
    <w:p w14:paraId="149B8BAF" w14:textId="09E71A41" w:rsidR="00A4372C" w:rsidRDefault="00A4372C" w:rsidP="00A4372C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Prepoznaje polumjer i središte kruga i kružnice.</w:t>
      </w:r>
    </w:p>
    <w:p w14:paraId="01E6E617" w14:textId="1215B5DB" w:rsidR="00A4372C" w:rsidRDefault="00A4372C" w:rsidP="00A4372C">
      <w:pPr>
        <w:spacing w:after="0" w:line="240" w:lineRule="auto"/>
        <w:ind w:hanging="2"/>
        <w:rPr>
          <w:color w:val="231F20"/>
          <w:sz w:val="20"/>
          <w:szCs w:val="20"/>
        </w:rPr>
      </w:pPr>
    </w:p>
    <w:p w14:paraId="26A5F5CD" w14:textId="491105A7" w:rsidR="00A4372C" w:rsidRDefault="00A4372C" w:rsidP="00A4372C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111. i </w:t>
      </w:r>
      <w:r>
        <w:rPr>
          <w:color w:val="00B050"/>
          <w:sz w:val="20"/>
          <w:szCs w:val="20"/>
        </w:rPr>
        <w:t xml:space="preserve">112. ŠTO JE NOVO U KRUGU? Krug i kružnica </w:t>
      </w:r>
      <w:r>
        <w:rPr>
          <w:sz w:val="20"/>
          <w:szCs w:val="20"/>
        </w:rPr>
        <w:t>– ponavljanje</w:t>
      </w:r>
    </w:p>
    <w:p w14:paraId="47D38380" w14:textId="77777777" w:rsidR="00A4372C" w:rsidRDefault="00A4372C" w:rsidP="00A4372C">
      <w:pPr>
        <w:shd w:val="clear" w:color="auto" w:fill="FFFFFF"/>
        <w:spacing w:after="48" w:line="240" w:lineRule="auto"/>
        <w:rPr>
          <w:color w:val="00B050"/>
          <w:sz w:val="20"/>
          <w:szCs w:val="20"/>
        </w:rPr>
      </w:pPr>
    </w:p>
    <w:p w14:paraId="1868B106" w14:textId="77777777" w:rsidR="00A4372C" w:rsidRDefault="00A4372C" w:rsidP="00A4372C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C.4.3. Opisuje i konstruira krug i njegove elemente. </w:t>
      </w:r>
    </w:p>
    <w:p w14:paraId="035BFFC3" w14:textId="77777777" w:rsidR="00A4372C" w:rsidRDefault="00A4372C" w:rsidP="00A4372C">
      <w:pPr>
        <w:spacing w:after="0" w:line="240" w:lineRule="auto"/>
        <w:ind w:hanging="2"/>
        <w:rPr>
          <w:sz w:val="20"/>
          <w:szCs w:val="20"/>
        </w:rPr>
      </w:pPr>
    </w:p>
    <w:p w14:paraId="7B6F8160" w14:textId="77777777" w:rsidR="00A4372C" w:rsidRDefault="00A4372C" w:rsidP="00A4372C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Opisuje i konstruira krug i njegove elemente (kružnica, polumjer i središte). </w:t>
      </w:r>
    </w:p>
    <w:p w14:paraId="7FC34026" w14:textId="77777777" w:rsidR="00A4372C" w:rsidRDefault="00A4372C" w:rsidP="00A4372C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Opisuje odnos kruga i kružnice. </w:t>
      </w:r>
    </w:p>
    <w:p w14:paraId="0080F0D0" w14:textId="77777777" w:rsidR="00A4372C" w:rsidRDefault="00A4372C" w:rsidP="00A4372C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Prepoznaje polumjer i središte kruga i kružnice.</w:t>
      </w:r>
    </w:p>
    <w:p w14:paraId="65EE608F" w14:textId="77777777" w:rsidR="00A4372C" w:rsidRDefault="00A4372C" w:rsidP="00A4372C">
      <w:pPr>
        <w:spacing w:after="0" w:line="240" w:lineRule="auto"/>
        <w:ind w:hanging="2"/>
        <w:rPr>
          <w:color w:val="231F20"/>
          <w:sz w:val="20"/>
          <w:szCs w:val="20"/>
        </w:rPr>
      </w:pPr>
    </w:p>
    <w:p w14:paraId="4083EE9F" w14:textId="4AC11610" w:rsidR="005A04BE" w:rsidRPr="00B3040E" w:rsidRDefault="00B3040E" w:rsidP="003A0CF5">
      <w:pPr>
        <w:spacing w:after="200" w:line="240" w:lineRule="auto"/>
        <w:rPr>
          <w:color w:val="00B0F0"/>
          <w:sz w:val="20"/>
          <w:szCs w:val="20"/>
          <w:highlight w:val="white"/>
        </w:rPr>
      </w:pPr>
      <w:r>
        <w:rPr>
          <w:color w:val="231F20"/>
          <w:sz w:val="20"/>
          <w:szCs w:val="20"/>
        </w:rPr>
        <w:br/>
      </w:r>
      <w:r w:rsidR="005A04BE">
        <w:rPr>
          <w:color w:val="00B0F0"/>
          <w:sz w:val="20"/>
          <w:szCs w:val="20"/>
          <w:highlight w:val="white"/>
        </w:rPr>
        <w:t>PRIRODA</w:t>
      </w:r>
    </w:p>
    <w:p w14:paraId="41EFD57E" w14:textId="20A0DB9B" w:rsidR="00276810" w:rsidRPr="005A04BE" w:rsidRDefault="005A04BE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00B050"/>
          <w:sz w:val="20"/>
          <w:szCs w:val="20"/>
        </w:rPr>
        <w:t xml:space="preserve">84. </w:t>
      </w:r>
      <w:r w:rsidRPr="00B3040E">
        <w:rPr>
          <w:color w:val="00B050"/>
          <w:sz w:val="20"/>
          <w:szCs w:val="20"/>
        </w:rPr>
        <w:t>Travnjak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učenja novih nastavnih sadržaja</w:t>
      </w:r>
      <w:r>
        <w:rPr>
          <w:color w:val="231F20"/>
          <w:sz w:val="20"/>
          <w:szCs w:val="20"/>
        </w:rPr>
        <w:br/>
      </w:r>
    </w:p>
    <w:p w14:paraId="03C30F71" w14:textId="69C8764F" w:rsidR="005A04BE" w:rsidRDefault="005A04BE" w:rsidP="003A0CF5">
      <w:pP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A.4.1. Učenik zaključuje o organiziranosti ljudskoga tijela i životnih zajednica.; </w:t>
      </w:r>
      <w:r>
        <w:rPr>
          <w:color w:val="000000"/>
          <w:sz w:val="20"/>
          <w:szCs w:val="20"/>
        </w:rPr>
        <w:br/>
        <w:t xml:space="preserve">PID OŠ B.4.1. Učenik vrednuje važnost odgovornoga odnosa prema sebi, drugima i prirodi.; </w:t>
      </w:r>
      <w:r>
        <w:rPr>
          <w:color w:val="000000"/>
          <w:sz w:val="20"/>
          <w:szCs w:val="20"/>
        </w:rPr>
        <w:br/>
        <w:t xml:space="preserve">PID OŠ B.4.2. Učenik analizira i povezuje životne uvjete i raznolikost živih bića na različitim staništima te opisuje cikluse u prirodi.; </w:t>
      </w:r>
      <w:r>
        <w:rPr>
          <w:color w:val="000000"/>
          <w:sz w:val="20"/>
          <w:szCs w:val="20"/>
        </w:rPr>
        <w:br/>
        <w:t>PID OŠ D.4.1. Učenik opisuje prijenos, pretvorbu i povezanost energije u životnim ciklusima i ciklusima tvari u prirodi.</w:t>
      </w:r>
    </w:p>
    <w:p w14:paraId="76DECE21" w14:textId="77777777" w:rsidR="005A04BE" w:rsidRDefault="005A04BE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Odgovorno se ponaša prema biljkama i životinjama u okolišu. </w:t>
      </w:r>
    </w:p>
    <w:p w14:paraId="1B7A405E" w14:textId="77777777" w:rsidR="005A04BE" w:rsidRDefault="005A04BE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Opisuje važnost odgovornoga odnosa prema prirodi radi zaštite živoga svijeta. </w:t>
      </w:r>
    </w:p>
    <w:p w14:paraId="2FB058E6" w14:textId="5C96AD11" w:rsidR="005A04BE" w:rsidRDefault="005A04BE" w:rsidP="003A0CF5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>• Procjenjuje utjecaj čovjeka na biljke i životinje te njegovu ulogu u očuvanju ugroženih i zaštićenih vrsta.</w:t>
      </w:r>
    </w:p>
    <w:p w14:paraId="02456D0D" w14:textId="77777777" w:rsidR="005A04BE" w:rsidRDefault="005A04BE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Istražuje organiziranost biljaka i životinja na primjeru životne zajednice. </w:t>
      </w:r>
    </w:p>
    <w:p w14:paraId="1B4F2FB2" w14:textId="3C040BCC" w:rsidR="005A04BE" w:rsidRDefault="005A04BE" w:rsidP="003A0CF5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lastRenderedPageBreak/>
        <w:t>• Razlikuje životne uvjete u životnoj zajednici i povezuje ih s njezinom organiziranošću.</w:t>
      </w:r>
    </w:p>
    <w:p w14:paraId="3D963F86" w14:textId="77777777" w:rsidR="005A04BE" w:rsidRPr="005A04BE" w:rsidRDefault="005A04BE" w:rsidP="003A0CF5">
      <w:pPr>
        <w:spacing w:line="240" w:lineRule="auto"/>
        <w:rPr>
          <w:color w:val="000000"/>
          <w:sz w:val="20"/>
          <w:szCs w:val="20"/>
        </w:rPr>
      </w:pPr>
    </w:p>
    <w:p w14:paraId="4D696E19" w14:textId="2B0E57D9" w:rsidR="005A04BE" w:rsidRDefault="005A04BE" w:rsidP="003A0CF5">
      <w:pPr>
        <w:spacing w:line="240" w:lineRule="auto"/>
        <w:rPr>
          <w:color w:val="000000"/>
          <w:sz w:val="20"/>
          <w:szCs w:val="20"/>
        </w:rPr>
      </w:pPr>
      <w:r>
        <w:rPr>
          <w:color w:val="00B050"/>
          <w:sz w:val="20"/>
          <w:szCs w:val="20"/>
        </w:rPr>
        <w:t xml:space="preserve">85. </w:t>
      </w:r>
      <w:r w:rsidR="00B3040E" w:rsidRPr="00B3040E">
        <w:rPr>
          <w:color w:val="00B050"/>
          <w:sz w:val="20"/>
          <w:szCs w:val="20"/>
        </w:rPr>
        <w:t>Travnjak</w:t>
      </w:r>
      <w:r w:rsidR="00B3040E">
        <w:rPr>
          <w:b/>
          <w:bCs/>
          <w:color w:val="000000"/>
          <w:sz w:val="20"/>
          <w:szCs w:val="20"/>
        </w:rPr>
        <w:t xml:space="preserve"> </w:t>
      </w:r>
      <w:r w:rsidR="00B3040E">
        <w:rPr>
          <w:color w:val="000000"/>
          <w:sz w:val="20"/>
          <w:szCs w:val="20"/>
        </w:rPr>
        <w:t>– sat vježbanja i ponavljanja</w:t>
      </w:r>
    </w:p>
    <w:p w14:paraId="4FCA42D7" w14:textId="78C9E789" w:rsidR="00B3040E" w:rsidRDefault="00B3040E" w:rsidP="003A0CF5">
      <w:pP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A.4.1. Učenik zaključuje o organiziranosti ljudskoga tijela i životnih zajednica.; </w:t>
      </w:r>
      <w:r>
        <w:rPr>
          <w:color w:val="000000"/>
          <w:sz w:val="20"/>
          <w:szCs w:val="20"/>
        </w:rPr>
        <w:br/>
        <w:t xml:space="preserve">PID OŠ B.4.1. Učenik vrednuje važnost odgovornoga odnosa prema sebi, drugima i prirodi.; </w:t>
      </w:r>
      <w:r>
        <w:rPr>
          <w:color w:val="000000"/>
          <w:sz w:val="20"/>
          <w:szCs w:val="20"/>
        </w:rPr>
        <w:br/>
        <w:t xml:space="preserve">PID OŠ B.4.2. Učenik analizira i povezuje životne uvjete i raznolikost živih bića na različitim staništima te opisuje cikluse u prirodi.; </w:t>
      </w:r>
      <w:r>
        <w:rPr>
          <w:color w:val="000000"/>
          <w:sz w:val="20"/>
          <w:szCs w:val="20"/>
        </w:rPr>
        <w:br/>
        <w:t>PID OŠ D.4.1. Učenik opisuje prijenos, pretvorbu i povezanost energije u životnim ciklusima i ciklusima tvari u prirodi.</w:t>
      </w:r>
    </w:p>
    <w:p w14:paraId="63B4BC88" w14:textId="74C46987" w:rsidR="00B3040E" w:rsidRDefault="00B3040E" w:rsidP="003A0CF5">
      <w:pP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Odgovorno se ponaša prema biljkama i životinjama u okolišu. </w:t>
      </w:r>
      <w:r>
        <w:rPr>
          <w:color w:val="000000"/>
          <w:sz w:val="20"/>
          <w:szCs w:val="20"/>
        </w:rPr>
        <w:br/>
        <w:t xml:space="preserve">• Opisuje važnost odgovornoga odnosa prema prirodi radi zaštite živoga svijeta. </w:t>
      </w:r>
      <w:r>
        <w:rPr>
          <w:color w:val="000000"/>
          <w:sz w:val="20"/>
          <w:szCs w:val="20"/>
        </w:rPr>
        <w:br/>
        <w:t>• Procjenjuje utjecaj čovjeka na biljke i životinje te njegovu ulogu u očuvanju ugroženih i zaštićenih vrsta.</w:t>
      </w:r>
    </w:p>
    <w:p w14:paraId="2E115C80" w14:textId="77777777" w:rsidR="00B3040E" w:rsidRPr="00B3040E" w:rsidRDefault="00B3040E" w:rsidP="003A0CF5">
      <w:pPr>
        <w:spacing w:line="240" w:lineRule="auto"/>
        <w:rPr>
          <w:color w:val="000000"/>
          <w:sz w:val="20"/>
          <w:szCs w:val="20"/>
        </w:rPr>
      </w:pPr>
    </w:p>
    <w:p w14:paraId="51BA275B" w14:textId="77777777" w:rsidR="00276810" w:rsidRDefault="00276810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color w:val="00B0F0"/>
          <w:sz w:val="20"/>
          <w:szCs w:val="20"/>
        </w:rPr>
        <w:t xml:space="preserve">TJELESNA I ZDRAVSTVENA KULTURA </w:t>
      </w:r>
    </w:p>
    <w:p w14:paraId="6A86D584" w14:textId="77777777" w:rsidR="00276810" w:rsidRDefault="00276810" w:rsidP="003A0CF5">
      <w:pPr>
        <w:spacing w:line="240" w:lineRule="auto"/>
        <w:rPr>
          <w:color w:val="00B050"/>
          <w:sz w:val="20"/>
          <w:szCs w:val="20"/>
        </w:rPr>
      </w:pPr>
    </w:p>
    <w:p w14:paraId="572F292D" w14:textId="55CAD2AD" w:rsidR="00276810" w:rsidRDefault="00276810" w:rsidP="003A0CF5">
      <w:pPr>
        <w:spacing w:line="240" w:lineRule="auto"/>
        <w:rPr>
          <w:color w:val="00B050"/>
          <w:sz w:val="18"/>
          <w:szCs w:val="18"/>
        </w:rPr>
      </w:pPr>
      <w:r>
        <w:rPr>
          <w:color w:val="00B050"/>
          <w:sz w:val="20"/>
          <w:szCs w:val="20"/>
        </w:rPr>
        <w:t>55. Bacanja, guranja i povlačenja;</w:t>
      </w:r>
      <w:r w:rsidR="00B3040E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Ravnotežni položaji;</w:t>
      </w:r>
      <w:r w:rsidR="00B3040E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Kolutanje, povaljke  upori</w:t>
      </w:r>
    </w:p>
    <w:p w14:paraId="474B89A0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vježba različite motoričke aktivnosti</w:t>
      </w:r>
    </w:p>
    <w:p w14:paraId="37EB96A4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63FEF169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46802F32" w14:textId="77777777" w:rsidR="00276810" w:rsidRDefault="00276810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motoričkog znanja</w:t>
      </w:r>
    </w:p>
    <w:p w14:paraId="3E9F7A24" w14:textId="77777777" w:rsidR="00276810" w:rsidRDefault="00276810" w:rsidP="003A0CF5">
      <w:pPr>
        <w:spacing w:after="0" w:line="240" w:lineRule="auto"/>
      </w:pPr>
      <w:r>
        <w:t xml:space="preserve">1. Bacanje medicinke od 1kg s prsa suručno </w:t>
      </w:r>
    </w:p>
    <w:p w14:paraId="071D7CEA" w14:textId="77777777" w:rsidR="00276810" w:rsidRDefault="00276810" w:rsidP="003A0CF5">
      <w:pPr>
        <w:spacing w:after="0" w:line="240" w:lineRule="auto"/>
      </w:pPr>
      <w:r>
        <w:t>2. Hodanje po niskoj gredi na prstima s okretom za 180 stupnjeva</w:t>
      </w:r>
    </w:p>
    <w:p w14:paraId="114DDB93" w14:textId="77777777" w:rsidR="00276810" w:rsidRDefault="00276810" w:rsidP="003A0CF5">
      <w:pPr>
        <w:spacing w:after="0" w:line="240" w:lineRule="auto"/>
      </w:pPr>
      <w:r>
        <w:t>3. Povaljka na leđima iz čučnja; rukama dotaknuti tlo pored tijela</w:t>
      </w:r>
    </w:p>
    <w:p w14:paraId="72ED6393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4. Štafetna igra</w:t>
      </w:r>
    </w:p>
    <w:p w14:paraId="1812020E" w14:textId="77777777" w:rsidR="00276810" w:rsidRDefault="00276810" w:rsidP="003A0CF5">
      <w:pPr>
        <w:spacing w:after="0" w:line="240" w:lineRule="auto"/>
      </w:pPr>
    </w:p>
    <w:p w14:paraId="05E58C1C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SEMAFOR</w:t>
      </w:r>
    </w:p>
    <w:p w14:paraId="523CCA6A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00001242" w14:textId="40A30847" w:rsidR="00C4413E" w:rsidRDefault="00C4413E" w:rsidP="003A0CF5">
      <w:pPr>
        <w:spacing w:line="240" w:lineRule="auto"/>
        <w:rPr>
          <w:color w:val="7030A0"/>
        </w:rPr>
      </w:pPr>
    </w:p>
    <w:p w14:paraId="58955632" w14:textId="77777777" w:rsidR="007F0838" w:rsidRDefault="007F0838">
      <w:pPr>
        <w:rPr>
          <w:color w:val="7030A0"/>
        </w:rPr>
      </w:pPr>
      <w:r>
        <w:rPr>
          <w:color w:val="7030A0"/>
        </w:rPr>
        <w:br w:type="page"/>
      </w:r>
    </w:p>
    <w:p w14:paraId="00001243" w14:textId="5948D665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30. TJEDAN </w:t>
      </w:r>
      <w:r>
        <w:rPr>
          <w:color w:val="7030A0"/>
        </w:rPr>
        <w:tab/>
        <w:t>2</w:t>
      </w:r>
      <w:r w:rsidR="007F0838">
        <w:rPr>
          <w:color w:val="7030A0"/>
        </w:rPr>
        <w:t>4</w:t>
      </w:r>
      <w:r>
        <w:rPr>
          <w:color w:val="7030A0"/>
        </w:rPr>
        <w:t>. 4. 202</w:t>
      </w:r>
      <w:r w:rsidR="007F0838">
        <w:rPr>
          <w:color w:val="7030A0"/>
        </w:rPr>
        <w:t>3</w:t>
      </w:r>
      <w:r>
        <w:rPr>
          <w:color w:val="7030A0"/>
        </w:rPr>
        <w:t>. – 2</w:t>
      </w:r>
      <w:r w:rsidR="007F0838">
        <w:rPr>
          <w:color w:val="7030A0"/>
        </w:rPr>
        <w:t>8</w:t>
      </w:r>
      <w:r>
        <w:rPr>
          <w:color w:val="7030A0"/>
        </w:rPr>
        <w:t>. 4. 202</w:t>
      </w:r>
      <w:r w:rsidR="007F0838">
        <w:rPr>
          <w:color w:val="7030A0"/>
        </w:rPr>
        <w:t>3</w:t>
      </w:r>
      <w:r>
        <w:rPr>
          <w:color w:val="7030A0"/>
        </w:rPr>
        <w:t>.</w:t>
      </w:r>
    </w:p>
    <w:p w14:paraId="00001244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2ED600F9" w14:textId="74BA954C" w:rsidR="007F0838" w:rsidRDefault="007F0838" w:rsidP="007F0838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141. Vrednovanje, ispit znanja – Vrste riječi, veliko početno slovo </w:t>
      </w:r>
      <w:r>
        <w:rPr>
          <w:sz w:val="20"/>
          <w:szCs w:val="20"/>
        </w:rPr>
        <w:t>– provjeravanje ispit znanja</w:t>
      </w:r>
    </w:p>
    <w:p w14:paraId="62F01923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A.4.4.</w:t>
      </w:r>
    </w:p>
    <w:p w14:paraId="300134E6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piše tekstove prema jednostavnoj strukturi.</w:t>
      </w:r>
    </w:p>
    <w:p w14:paraId="39572596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A.4.5.</w:t>
      </w:r>
    </w:p>
    <w:p w14:paraId="5F49B0A6" w14:textId="77777777" w:rsidR="007F0838" w:rsidRDefault="007F0838" w:rsidP="007F0838">
      <w:pPr>
        <w:shd w:val="clear" w:color="auto" w:fill="FFFFFF"/>
        <w:spacing w:after="48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pravila.</w:t>
      </w:r>
    </w:p>
    <w:p w14:paraId="290AC33F" w14:textId="77777777" w:rsidR="007F0838" w:rsidRDefault="007F0838" w:rsidP="007F0838">
      <w:pPr>
        <w:spacing w:after="0" w:line="240" w:lineRule="auto"/>
        <w:rPr>
          <w:sz w:val="20"/>
          <w:szCs w:val="20"/>
        </w:rPr>
      </w:pPr>
    </w:p>
    <w:p w14:paraId="1CF113CB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tekstove poštujući strukturu: uvod, razrada i zaključak</w:t>
      </w:r>
    </w:p>
    <w:p w14:paraId="6791064B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prema predlošcima za ovladavanje gramatičkom i stilističkom normom potrebnom za strukturiranje teksta</w:t>
      </w:r>
    </w:p>
    <w:p w14:paraId="41AB6A40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– piše ogledne i česte pridjeve (opisne, </w:t>
      </w:r>
      <w:proofErr w:type="spellStart"/>
      <w:r>
        <w:rPr>
          <w:color w:val="231F20"/>
          <w:sz w:val="20"/>
          <w:szCs w:val="20"/>
        </w:rPr>
        <w:t>gradivne</w:t>
      </w:r>
      <w:proofErr w:type="spellEnd"/>
      <w:r>
        <w:rPr>
          <w:color w:val="231F20"/>
          <w:sz w:val="20"/>
          <w:szCs w:val="20"/>
        </w:rPr>
        <w:t xml:space="preserve"> i posvojne pridjeve na -</w:t>
      </w:r>
      <w:proofErr w:type="spellStart"/>
      <w:r>
        <w:rPr>
          <w:color w:val="231F20"/>
          <w:sz w:val="20"/>
          <w:szCs w:val="20"/>
        </w:rPr>
        <w:t>čki</w:t>
      </w:r>
      <w:proofErr w:type="spellEnd"/>
      <w:r>
        <w:rPr>
          <w:color w:val="231F20"/>
          <w:sz w:val="20"/>
          <w:szCs w:val="20"/>
        </w:rPr>
        <w:t>, -</w:t>
      </w:r>
      <w:proofErr w:type="spellStart"/>
      <w:r>
        <w:rPr>
          <w:color w:val="231F20"/>
          <w:sz w:val="20"/>
          <w:szCs w:val="20"/>
        </w:rPr>
        <w:t>ćki</w:t>
      </w:r>
      <w:proofErr w:type="spellEnd"/>
      <w:r>
        <w:rPr>
          <w:color w:val="231F20"/>
          <w:sz w:val="20"/>
          <w:szCs w:val="20"/>
        </w:rPr>
        <w:t>, -</w:t>
      </w:r>
      <w:proofErr w:type="spellStart"/>
      <w:r>
        <w:rPr>
          <w:color w:val="231F20"/>
          <w:sz w:val="20"/>
          <w:szCs w:val="20"/>
        </w:rPr>
        <w:t>ski</w:t>
      </w:r>
      <w:proofErr w:type="spellEnd"/>
      <w:r>
        <w:rPr>
          <w:color w:val="231F20"/>
          <w:sz w:val="20"/>
          <w:szCs w:val="20"/>
        </w:rPr>
        <w:t>, -</w:t>
      </w:r>
      <w:proofErr w:type="spellStart"/>
      <w:r>
        <w:rPr>
          <w:color w:val="231F20"/>
          <w:sz w:val="20"/>
          <w:szCs w:val="20"/>
        </w:rPr>
        <w:t>ški</w:t>
      </w:r>
      <w:proofErr w:type="spellEnd"/>
      <w:r>
        <w:rPr>
          <w:color w:val="231F20"/>
          <w:sz w:val="20"/>
          <w:szCs w:val="20"/>
        </w:rPr>
        <w:t>)</w:t>
      </w:r>
    </w:p>
    <w:p w14:paraId="6817EE84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piše posvojne pridjeve izvedene od vlastitih imena</w:t>
      </w:r>
    </w:p>
    <w:p w14:paraId="792632EA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veliko početno slovo: imena naroda, stanovnika, država, geografskih cjelina, knjiga, filmova, novina</w:t>
      </w:r>
    </w:p>
    <w:p w14:paraId="497C299A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– provjerava pravopisnu točnost i </w:t>
      </w:r>
      <w:proofErr w:type="spellStart"/>
      <w:r>
        <w:rPr>
          <w:color w:val="231F20"/>
          <w:sz w:val="20"/>
          <w:szCs w:val="20"/>
        </w:rPr>
        <w:t>slovopisnu</w:t>
      </w:r>
      <w:proofErr w:type="spellEnd"/>
      <w:r>
        <w:rPr>
          <w:color w:val="231F20"/>
          <w:sz w:val="20"/>
          <w:szCs w:val="20"/>
        </w:rPr>
        <w:t xml:space="preserve"> čitkost</w:t>
      </w:r>
    </w:p>
    <w:p w14:paraId="3B54D6AE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40BCB3F7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2250F402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prošlo, sadašnje i buduće vrijeme</w:t>
      </w:r>
    </w:p>
    <w:p w14:paraId="16ADAC13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posvojne pridjeve</w:t>
      </w:r>
    </w:p>
    <w:p w14:paraId="1FAF02FC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18124C39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1102F5E9" w14:textId="77777777" w:rsidR="007F0838" w:rsidRDefault="007F0838" w:rsidP="007F0838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znanja</w:t>
      </w:r>
    </w:p>
    <w:p w14:paraId="00001259" w14:textId="6F26B827" w:rsidR="00C4413E" w:rsidRDefault="007F0838" w:rsidP="007F0838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 </w:t>
      </w:r>
    </w:p>
    <w:p w14:paraId="2D33A009" w14:textId="77777777" w:rsidR="007F0838" w:rsidRPr="003A47B6" w:rsidRDefault="007F0838" w:rsidP="007F0838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142. i 143. Dječji rječnici, enciklopedije, leksikoni – </w:t>
      </w:r>
      <w:r>
        <w:rPr>
          <w:sz w:val="20"/>
          <w:szCs w:val="20"/>
        </w:rPr>
        <w:t>učenje novoga sadržaja</w:t>
      </w:r>
    </w:p>
    <w:p w14:paraId="308F501D" w14:textId="77777777" w:rsidR="007F0838" w:rsidRDefault="007F0838" w:rsidP="007F0838">
      <w:pPr>
        <w:spacing w:after="0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C.4.1.</w:t>
      </w:r>
      <w:r>
        <w:rPr>
          <w:color w:val="231F20"/>
          <w:sz w:val="20"/>
          <w:szCs w:val="20"/>
        </w:rPr>
        <w:t xml:space="preserve"> </w:t>
      </w:r>
    </w:p>
    <w:p w14:paraId="05013005" w14:textId="77777777" w:rsidR="007F0838" w:rsidRDefault="007F0838" w:rsidP="007F0838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izdvaja važne podatke koristeći se različitim izvorima primjerenima dobi.</w:t>
      </w:r>
    </w:p>
    <w:p w14:paraId="199BEE3C" w14:textId="77777777" w:rsidR="007F0838" w:rsidRDefault="007F0838" w:rsidP="007F0838">
      <w:pPr>
        <w:spacing w:after="0" w:line="240" w:lineRule="auto"/>
        <w:rPr>
          <w:color w:val="231F20"/>
          <w:sz w:val="20"/>
          <w:szCs w:val="20"/>
        </w:rPr>
      </w:pPr>
    </w:p>
    <w:p w14:paraId="0E0F330A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moguće izvore podataka i informacija: stručnjaci ili drugi pojedinci, školske ili narodne/gradske knjižnice, internet</w:t>
      </w:r>
    </w:p>
    <w:p w14:paraId="7825C5CB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dolazi do podataka kombinirajući različite izvore</w:t>
      </w:r>
    </w:p>
    <w:p w14:paraId="5C2201AB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prepoznaje, preuzima, pregledava i objašnjava materijale sa školske mrežne stranice</w:t>
      </w:r>
    </w:p>
    <w:p w14:paraId="1FA6DFF4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upotrebljava podatke u različite svrhe: proširuje sadržaje učenja, priprema se za pisanje i govorenje</w:t>
      </w:r>
    </w:p>
    <w:p w14:paraId="0000125A" w14:textId="77777777" w:rsidR="00C4413E" w:rsidRDefault="00C4413E" w:rsidP="003A0CF5">
      <w:pPr>
        <w:tabs>
          <w:tab w:val="left" w:pos="5103"/>
        </w:tabs>
        <w:spacing w:after="0" w:line="240" w:lineRule="auto"/>
        <w:rPr>
          <w:sz w:val="20"/>
          <w:szCs w:val="20"/>
        </w:rPr>
      </w:pPr>
    </w:p>
    <w:p w14:paraId="12947F5E" w14:textId="77777777" w:rsidR="007F0838" w:rsidRPr="003A47B6" w:rsidRDefault="007F0838" w:rsidP="007F0838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144. </w:t>
      </w:r>
      <w:r w:rsidRPr="00631BE3">
        <w:rPr>
          <w:i/>
          <w:iCs/>
          <w:color w:val="00B050"/>
          <w:sz w:val="20"/>
          <w:szCs w:val="20"/>
        </w:rPr>
        <w:t>Moj djed i sunce</w:t>
      </w:r>
      <w:r>
        <w:rPr>
          <w:color w:val="00B050"/>
          <w:sz w:val="20"/>
          <w:szCs w:val="20"/>
        </w:rPr>
        <w:t>, Sonja Zubović –</w:t>
      </w:r>
      <w:r>
        <w:rPr>
          <w:sz w:val="20"/>
          <w:szCs w:val="20"/>
        </w:rPr>
        <w:t xml:space="preserve"> interpretacija</w:t>
      </w:r>
      <w:r>
        <w:rPr>
          <w:b/>
          <w:sz w:val="20"/>
          <w:szCs w:val="20"/>
        </w:rPr>
        <w:t xml:space="preserve"> </w:t>
      </w:r>
    </w:p>
    <w:p w14:paraId="65E6F71D" w14:textId="77777777" w:rsidR="007F0838" w:rsidRDefault="007F0838" w:rsidP="007F0838">
      <w:pPr>
        <w:spacing w:after="0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68A2F5B0" w14:textId="77777777" w:rsidR="007F0838" w:rsidRDefault="007F0838" w:rsidP="007F0838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4EB85F31" w14:textId="77777777" w:rsidR="007F0838" w:rsidRDefault="007F0838" w:rsidP="007F0838">
      <w:pPr>
        <w:spacing w:after="0" w:line="240" w:lineRule="auto"/>
        <w:rPr>
          <w:b/>
          <w:sz w:val="20"/>
          <w:szCs w:val="20"/>
        </w:rPr>
      </w:pPr>
    </w:p>
    <w:p w14:paraId="1228B71E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-  povezuje doživljaj i razumijevanje književnoga teksta s vlastitim misaonim i emotivnim reakcijama na tekst</w:t>
      </w:r>
    </w:p>
    <w:p w14:paraId="3F05A4FC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56971C08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7E1B397E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757987C3" w14:textId="77777777" w:rsidR="007F0838" w:rsidRDefault="007F0838" w:rsidP="007F0838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525A40BF" w14:textId="77777777" w:rsidR="007F0838" w:rsidRDefault="007F0838" w:rsidP="007F0838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000125B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</w:p>
    <w:p w14:paraId="0000125C" w14:textId="3D1294E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14</w:t>
      </w:r>
      <w:r w:rsidR="007F0838">
        <w:rPr>
          <w:color w:val="00B050"/>
          <w:sz w:val="20"/>
          <w:szCs w:val="20"/>
        </w:rPr>
        <w:t>5</w:t>
      </w:r>
      <w:r>
        <w:rPr>
          <w:color w:val="00B050"/>
          <w:sz w:val="20"/>
          <w:szCs w:val="20"/>
        </w:rPr>
        <w:t xml:space="preserve">. ČSR </w:t>
      </w:r>
      <w:r w:rsidR="003A47B6">
        <w:rPr>
          <w:color w:val="00B050"/>
          <w:sz w:val="20"/>
          <w:szCs w:val="20"/>
        </w:rPr>
        <w:t>–</w:t>
      </w:r>
      <w:r>
        <w:rPr>
          <w:sz w:val="20"/>
          <w:szCs w:val="20"/>
        </w:rPr>
        <w:t xml:space="preserve"> vježbanje i ponavljanje</w:t>
      </w:r>
    </w:p>
    <w:p w14:paraId="0000125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A.4.3.</w:t>
      </w:r>
    </w:p>
    <w:p w14:paraId="0000125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lastRenderedPageBreak/>
        <w:t>Učenik čita tekst i prepričava sadržaj teksta služeći se bilješkama.</w:t>
      </w:r>
    </w:p>
    <w:p w14:paraId="0000125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</w:p>
    <w:p w14:paraId="0000126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0000126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</w:p>
    <w:p w14:paraId="0000126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teksta.</w:t>
      </w:r>
    </w:p>
    <w:p w14:paraId="0000126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B.4.3.</w:t>
      </w:r>
    </w:p>
    <w:p w14:paraId="00001264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čita književne tekstove prema vlastitome interesu i obrazlaže svoj izbor.</w:t>
      </w:r>
    </w:p>
    <w:p w14:paraId="00001265" w14:textId="77777777" w:rsidR="00C4413E" w:rsidRDefault="00C4413E" w:rsidP="003A0CF5">
      <w:pPr>
        <w:spacing w:after="0" w:line="240" w:lineRule="auto"/>
        <w:rPr>
          <w:b/>
          <w:sz w:val="20"/>
          <w:szCs w:val="20"/>
        </w:rPr>
      </w:pPr>
    </w:p>
    <w:p w14:paraId="0000126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grafičku strukturu teksta i sadržaj</w:t>
      </w:r>
    </w:p>
    <w:p w14:paraId="0000126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izdvaja važne podatke iz teksta i piše bilješke s obzirom na sadržaj i strukturu</w:t>
      </w:r>
    </w:p>
    <w:p w14:paraId="0000126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126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126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0000126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126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0000126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proznih tekstova: događaj, likovi, pripovjedne tehnike</w:t>
      </w:r>
    </w:p>
    <w:p w14:paraId="0000126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dramskih tekstova: lica, dijalog, monolog</w:t>
      </w:r>
    </w:p>
    <w:p w14:paraId="0000126F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razvija čitateljske navike kontinuiranim čitanjem i motivacijom za čitanjem različitih žanrova</w:t>
      </w:r>
    </w:p>
    <w:p w14:paraId="00001279" w14:textId="49815E5D" w:rsidR="00C4413E" w:rsidRDefault="00C4413E" w:rsidP="003A0CF5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</w:p>
    <w:p w14:paraId="030DF612" w14:textId="77777777" w:rsidR="00631BE3" w:rsidRDefault="00631BE3" w:rsidP="003A0CF5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</w:p>
    <w:p w14:paraId="0000127A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127B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127C" w14:textId="77777777" w:rsidR="00C4413E" w:rsidRDefault="00631BE3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29. TOČKA I CRTA, Crte prema značenju, Čipka, tuš, pero, bijeli pastel, grataž</w:t>
      </w:r>
    </w:p>
    <w:p w14:paraId="0000127D" w14:textId="77777777" w:rsidR="00C4413E" w:rsidRDefault="00C4413E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</w:p>
    <w:p w14:paraId="0000127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A.4.1. Učenici likovnim i vizualnim izražavanjem interpretiraju različite sadržaje.</w:t>
      </w:r>
    </w:p>
    <w:p w14:paraId="0000127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128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1281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 xml:space="preserve">OŠ LK B.4.2. Učenici opisuju i uspoređuju svoj likovni ili vizualni rad i radove drugih učenika te opisuju vlastiti </w:t>
      </w:r>
      <w:r>
        <w:rPr>
          <w:sz w:val="20"/>
          <w:szCs w:val="20"/>
        </w:rPr>
        <w:t>doživljaj stvaranja.</w:t>
      </w:r>
    </w:p>
    <w:p w14:paraId="00001282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C.4.2. Učenici povezuju umjetničko djelo s iskustvima iz svakodnevnoga života te društvenim kontekstom.</w:t>
      </w:r>
    </w:p>
    <w:p w14:paraId="00001283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1284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GLAZBENA KULTURA</w:t>
      </w:r>
    </w:p>
    <w:p w14:paraId="00001285" w14:textId="77777777" w:rsidR="00C4413E" w:rsidRDefault="00631BE3" w:rsidP="003A0CF5">
      <w:pPr>
        <w:tabs>
          <w:tab w:val="left" w:pos="5103"/>
        </w:tabs>
        <w:spacing w:after="0" w:line="240" w:lineRule="auto"/>
        <w:rPr>
          <w:i/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29. GLAZBA  I PRIRODA - </w:t>
      </w:r>
      <w:r>
        <w:rPr>
          <w:i/>
          <w:color w:val="00B050"/>
          <w:sz w:val="20"/>
          <w:szCs w:val="20"/>
        </w:rPr>
        <w:t>Proljeće u šumi, Gradski život/Zvuci Zemlje/Odlazak u svemir</w:t>
      </w:r>
    </w:p>
    <w:p w14:paraId="00001286" w14:textId="77777777" w:rsidR="00C4413E" w:rsidRDefault="00C4413E" w:rsidP="003A0CF5">
      <w:pPr>
        <w:widowControl w:val="0"/>
        <w:spacing w:after="0" w:line="240" w:lineRule="auto"/>
      </w:pPr>
    </w:p>
    <w:p w14:paraId="00001287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A.4.1. Učenik poznaje određeni broj skladbi.</w:t>
      </w:r>
    </w:p>
    <w:p w14:paraId="00001288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A.4.2. Učenik temeljem slušanja razlikuje pojedine glazbeno-izražajne sastavnice, osnovne skupine glazbala i pjevačkih glasova te boje muških i ženskih pjevačkih glasova.</w:t>
      </w:r>
    </w:p>
    <w:p w14:paraId="00001289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B.4.1. Učenik sudjeluje u zajedničkoj izvedbi te vrednuje zajedničku izvedbu.</w:t>
      </w:r>
    </w:p>
    <w:p w14:paraId="0000128A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B.4.2. Učenik pjevanjem izvodi tradicijske pjesme iz Hrvatske i svijeta.</w:t>
      </w:r>
    </w:p>
    <w:p w14:paraId="0000128B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B.4.3. Učenik izvodi glazbene igre uz pjevanje, slušanje glazbe.</w:t>
      </w:r>
    </w:p>
    <w:p w14:paraId="0000128C" w14:textId="40E41BF5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B.4.4. Učenik sudjeluje u aktivnostima glazbenog stvaralaštva. Svira dobe, kraće ritamske obrasce i pratnju te kraće instrumentalne skladbe služeći se notnim pismom pri sviranju.</w:t>
      </w:r>
    </w:p>
    <w:p w14:paraId="0000128D" w14:textId="77777777" w:rsidR="00C4413E" w:rsidRDefault="00631BE3" w:rsidP="003A0CF5">
      <w:pPr>
        <w:widowControl w:val="0"/>
        <w:spacing w:after="0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OŠ GK C.4.1. Učenik na osnovu slušanja glazbe i aktivnog muziciranja prepoznaje različite uloge i vrste glazbe.</w:t>
      </w:r>
    </w:p>
    <w:p w14:paraId="0000128E" w14:textId="2D12A153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3EC3B5D5" w14:textId="75238D8F" w:rsidR="00A4372C" w:rsidRDefault="00A4372C" w:rsidP="003A0CF5">
      <w:pPr>
        <w:spacing w:after="0" w:line="240" w:lineRule="auto"/>
        <w:rPr>
          <w:sz w:val="20"/>
          <w:szCs w:val="20"/>
        </w:rPr>
      </w:pPr>
    </w:p>
    <w:p w14:paraId="6FFA9757" w14:textId="7B8CD020" w:rsidR="00A4372C" w:rsidRDefault="00A4372C" w:rsidP="003A0CF5">
      <w:pPr>
        <w:spacing w:after="0" w:line="240" w:lineRule="auto"/>
        <w:rPr>
          <w:sz w:val="20"/>
          <w:szCs w:val="20"/>
        </w:rPr>
      </w:pPr>
    </w:p>
    <w:p w14:paraId="64194EA3" w14:textId="77777777" w:rsidR="00A4372C" w:rsidRDefault="00A4372C" w:rsidP="003A0CF5">
      <w:pPr>
        <w:spacing w:after="0" w:line="240" w:lineRule="auto"/>
        <w:rPr>
          <w:sz w:val="20"/>
          <w:szCs w:val="20"/>
        </w:rPr>
      </w:pPr>
    </w:p>
    <w:p w14:paraId="0000128F" w14:textId="77777777" w:rsidR="00C4413E" w:rsidRDefault="00C4413E" w:rsidP="003A0CF5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00001290" w14:textId="77777777" w:rsidR="00C4413E" w:rsidRDefault="00631BE3" w:rsidP="003A0CF5">
      <w:pPr>
        <w:shd w:val="clear" w:color="auto" w:fill="FFFFFF"/>
        <w:spacing w:after="48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lastRenderedPageBreak/>
        <w:t>MATEMATIKA</w:t>
      </w:r>
    </w:p>
    <w:p w14:paraId="00001291" w14:textId="77777777" w:rsidR="00C4413E" w:rsidRDefault="00C4413E" w:rsidP="003A0CF5">
      <w:pPr>
        <w:shd w:val="clear" w:color="auto" w:fill="FFFFFF"/>
        <w:spacing w:after="48" w:line="240" w:lineRule="auto"/>
        <w:rPr>
          <w:color w:val="00B0F0"/>
          <w:sz w:val="20"/>
          <w:szCs w:val="20"/>
        </w:rPr>
      </w:pPr>
    </w:p>
    <w:p w14:paraId="0000129A" w14:textId="42CC91C6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113. JOŠ MALO GEOMETRIJE, Stranice, vrhovi i kutovi pravokutnika i kvadrata</w:t>
      </w:r>
      <w:r>
        <w:rPr>
          <w:sz w:val="20"/>
          <w:szCs w:val="20"/>
        </w:rPr>
        <w:t xml:space="preserve"> </w:t>
      </w:r>
      <w:r w:rsidR="003A47B6">
        <w:rPr>
          <w:sz w:val="20"/>
          <w:szCs w:val="20"/>
        </w:rPr>
        <w:t>–</w:t>
      </w:r>
      <w:r>
        <w:rPr>
          <w:sz w:val="20"/>
          <w:szCs w:val="20"/>
        </w:rPr>
        <w:t xml:space="preserve"> obrada</w:t>
      </w:r>
    </w:p>
    <w:p w14:paraId="0000129B" w14:textId="77777777" w:rsidR="00C4413E" w:rsidRDefault="00C4413E" w:rsidP="003A0CF5">
      <w:pPr>
        <w:shd w:val="clear" w:color="auto" w:fill="FFFFFF"/>
        <w:spacing w:after="48" w:line="240" w:lineRule="auto"/>
        <w:rPr>
          <w:color w:val="00B050"/>
          <w:sz w:val="20"/>
          <w:szCs w:val="20"/>
        </w:rPr>
      </w:pPr>
    </w:p>
    <w:p w14:paraId="0000129C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color w:val="231F20"/>
          <w:sz w:val="20"/>
          <w:szCs w:val="20"/>
        </w:rPr>
        <w:t>MAT OŠ C.4.5. Povezuje sve poznate geometrijske oblike.</w:t>
      </w:r>
    </w:p>
    <w:p w14:paraId="0000129D" w14:textId="77777777" w:rsidR="00C4413E" w:rsidRDefault="00C4413E" w:rsidP="003A0CF5">
      <w:pPr>
        <w:spacing w:after="0" w:line="240" w:lineRule="auto"/>
        <w:ind w:hanging="2"/>
        <w:rPr>
          <w:sz w:val="20"/>
          <w:szCs w:val="20"/>
        </w:rPr>
      </w:pPr>
    </w:p>
    <w:p w14:paraId="0000129E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sz w:val="20"/>
          <w:szCs w:val="20"/>
        </w:rPr>
        <w:t>Označava vrhove, stranice i kutove pravokutnika i kvadrata.</w:t>
      </w:r>
    </w:p>
    <w:p w14:paraId="0000129F" w14:textId="77777777" w:rsidR="00C4413E" w:rsidRDefault="00C4413E" w:rsidP="003A0CF5">
      <w:pPr>
        <w:spacing w:after="0" w:line="240" w:lineRule="auto"/>
        <w:ind w:hanging="2"/>
        <w:rPr>
          <w:color w:val="231F20"/>
          <w:sz w:val="20"/>
          <w:szCs w:val="20"/>
        </w:rPr>
      </w:pPr>
    </w:p>
    <w:p w14:paraId="000012A0" w14:textId="2167647C" w:rsidR="00C4413E" w:rsidRPr="003A47B6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114. JOŠ MALO GEOMETRIJE, Stranice, vrhovi i kutovi pravokutnika i kvadrata </w:t>
      </w:r>
      <w:r w:rsidR="003A47B6">
        <w:rPr>
          <w:sz w:val="20"/>
          <w:szCs w:val="20"/>
        </w:rPr>
        <w:t>–</w:t>
      </w:r>
      <w:r>
        <w:rPr>
          <w:sz w:val="20"/>
          <w:szCs w:val="20"/>
        </w:rPr>
        <w:t xml:space="preserve"> ponavljanje</w:t>
      </w:r>
    </w:p>
    <w:p w14:paraId="000012A1" w14:textId="77777777" w:rsidR="00C4413E" w:rsidRDefault="00C4413E" w:rsidP="003A0CF5">
      <w:pPr>
        <w:spacing w:after="0" w:line="240" w:lineRule="auto"/>
        <w:ind w:hanging="2"/>
        <w:rPr>
          <w:sz w:val="20"/>
          <w:szCs w:val="20"/>
        </w:rPr>
      </w:pPr>
    </w:p>
    <w:p w14:paraId="000012A2" w14:textId="77777777" w:rsidR="00C4413E" w:rsidRDefault="00631BE3" w:rsidP="003A0CF5">
      <w:pPr>
        <w:spacing w:after="0" w:line="240" w:lineRule="auto"/>
        <w:ind w:hanging="2"/>
        <w:rPr>
          <w:color w:val="00B050"/>
          <w:sz w:val="20"/>
          <w:szCs w:val="20"/>
        </w:rPr>
      </w:pPr>
      <w:r>
        <w:rPr>
          <w:color w:val="231F20"/>
          <w:sz w:val="20"/>
          <w:szCs w:val="20"/>
          <w:highlight w:val="white"/>
        </w:rPr>
        <w:t xml:space="preserve">MAT OŠ </w:t>
      </w:r>
      <w:r>
        <w:rPr>
          <w:color w:val="231F20"/>
          <w:sz w:val="20"/>
          <w:szCs w:val="20"/>
        </w:rPr>
        <w:t xml:space="preserve">C.4.5. Povezuje sve poznate geometrijske oblike. </w:t>
      </w:r>
    </w:p>
    <w:p w14:paraId="000012A3" w14:textId="77777777" w:rsidR="00C4413E" w:rsidRDefault="00C4413E" w:rsidP="003A0CF5">
      <w:pPr>
        <w:spacing w:after="0" w:line="240" w:lineRule="auto"/>
        <w:ind w:hanging="2"/>
        <w:rPr>
          <w:color w:val="00B050"/>
          <w:sz w:val="20"/>
          <w:szCs w:val="20"/>
        </w:rPr>
      </w:pPr>
    </w:p>
    <w:p w14:paraId="000012A4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Označava vrhove, stranice i kutove pravokutnika i kvadrata.</w:t>
      </w:r>
    </w:p>
    <w:p w14:paraId="000012A5" w14:textId="77777777" w:rsidR="00C4413E" w:rsidRDefault="00C4413E" w:rsidP="003A0CF5">
      <w:pPr>
        <w:spacing w:after="0" w:line="240" w:lineRule="auto"/>
        <w:ind w:hanging="2"/>
        <w:rPr>
          <w:color w:val="231F20"/>
          <w:sz w:val="20"/>
          <w:szCs w:val="20"/>
        </w:rPr>
      </w:pPr>
    </w:p>
    <w:p w14:paraId="000012A6" w14:textId="0B4BA8E4" w:rsidR="00C4413E" w:rsidRDefault="00631BE3" w:rsidP="003A0CF5">
      <w:pPr>
        <w:shd w:val="clear" w:color="auto" w:fill="FFFFFF"/>
        <w:spacing w:after="48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115.</w:t>
      </w:r>
      <w:r w:rsidR="00A4372C">
        <w:rPr>
          <w:color w:val="00B050"/>
          <w:sz w:val="20"/>
          <w:szCs w:val="20"/>
        </w:rPr>
        <w:t xml:space="preserve"> i 116.</w:t>
      </w:r>
      <w:r>
        <w:rPr>
          <w:color w:val="00B050"/>
          <w:sz w:val="20"/>
          <w:szCs w:val="20"/>
        </w:rPr>
        <w:t xml:space="preserve"> I OVO ZNAM NACRTATI, Crtanje pravokutnika i kvadrata</w:t>
      </w:r>
    </w:p>
    <w:p w14:paraId="000012A7" w14:textId="77777777" w:rsidR="00C4413E" w:rsidRDefault="00C4413E" w:rsidP="003A0CF5">
      <w:pPr>
        <w:shd w:val="clear" w:color="auto" w:fill="FFFFFF"/>
        <w:spacing w:after="48" w:line="240" w:lineRule="auto"/>
        <w:rPr>
          <w:color w:val="00B050"/>
          <w:sz w:val="20"/>
          <w:szCs w:val="20"/>
        </w:rPr>
      </w:pPr>
    </w:p>
    <w:p w14:paraId="000012A8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C.4.4. Crta i konstruira geometrijske likove. </w:t>
      </w:r>
    </w:p>
    <w:p w14:paraId="000012A9" w14:textId="77777777" w:rsidR="00C4413E" w:rsidRDefault="00C4413E" w:rsidP="003A0CF5">
      <w:pPr>
        <w:spacing w:after="0" w:line="240" w:lineRule="auto"/>
        <w:ind w:hanging="2"/>
        <w:rPr>
          <w:sz w:val="20"/>
          <w:szCs w:val="20"/>
        </w:rPr>
      </w:pPr>
    </w:p>
    <w:p w14:paraId="000012AA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  <w:highlight w:val="white"/>
        </w:rPr>
        <w:t xml:space="preserve">Crta pravokutnik i kvadrat. </w:t>
      </w:r>
    </w:p>
    <w:p w14:paraId="000012AB" w14:textId="73BD4F23" w:rsidR="00C4413E" w:rsidRDefault="00C4413E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</w:p>
    <w:p w14:paraId="4091F0DE" w14:textId="77777777" w:rsidR="00B3040E" w:rsidRDefault="00B3040E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</w:p>
    <w:p w14:paraId="20F0BBD8" w14:textId="77777777" w:rsidR="00B3040E" w:rsidRDefault="00B3040E" w:rsidP="003A0CF5">
      <w:pPr>
        <w:spacing w:after="200" w:line="240" w:lineRule="auto"/>
        <w:rPr>
          <w:color w:val="00B050"/>
          <w:sz w:val="20"/>
          <w:szCs w:val="20"/>
        </w:rPr>
      </w:pPr>
      <w:r>
        <w:rPr>
          <w:color w:val="00B0F0"/>
          <w:sz w:val="20"/>
          <w:szCs w:val="20"/>
          <w:highlight w:val="white"/>
        </w:rPr>
        <w:t>PRIRODA</w:t>
      </w:r>
    </w:p>
    <w:p w14:paraId="1EA66110" w14:textId="1A6FF005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B050"/>
          <w:sz w:val="20"/>
          <w:szCs w:val="20"/>
        </w:rPr>
        <w:t xml:space="preserve">86. </w:t>
      </w:r>
      <w:r w:rsidRPr="00B3040E">
        <w:rPr>
          <w:color w:val="00B050"/>
          <w:sz w:val="20"/>
          <w:szCs w:val="20"/>
        </w:rPr>
        <w:t xml:space="preserve">Travnjak </w:t>
      </w:r>
      <w:r>
        <w:rPr>
          <w:color w:val="000000"/>
          <w:sz w:val="20"/>
          <w:szCs w:val="20"/>
        </w:rPr>
        <w:t>– sat vježbanja i ponavljanja</w:t>
      </w:r>
    </w:p>
    <w:p w14:paraId="5357AD2F" w14:textId="659BB4D8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7140C1E1" w14:textId="77777777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A.4.1. Učenik zaključuje o organiziranosti ljudskoga tijela i životnih zajednica.; </w:t>
      </w:r>
    </w:p>
    <w:p w14:paraId="23ADB30A" w14:textId="77777777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B.4.1. Učenik vrednuje važnost odgovornoga odnosa prema sebi, drugima i prirodi.; </w:t>
      </w:r>
    </w:p>
    <w:p w14:paraId="5DD1B69A" w14:textId="77777777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B.4.2. Učenik analizira i povezuje životne uvjete i raznolikost živih bića na različitim staništima te opisuje cikluse u prirodi.; </w:t>
      </w:r>
    </w:p>
    <w:p w14:paraId="2175BB55" w14:textId="51571D64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D.4.1. Učenik opisuje prijenos, pretvorbu i povezanost energije u životnim ciklusima i ciklusima tvari u prirodi.</w:t>
      </w:r>
    </w:p>
    <w:p w14:paraId="160F714D" w14:textId="697A66FE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752A7457" w14:textId="77777777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Odgovorno se ponaša prema biljkama i životinjama u okolišu. </w:t>
      </w:r>
    </w:p>
    <w:p w14:paraId="33FE63CA" w14:textId="77777777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Opisuje važnost odgovornoga odnosa prema prirodi radi zaštite živoga svijeta. </w:t>
      </w:r>
    </w:p>
    <w:p w14:paraId="17CE1E2E" w14:textId="78BE34D9" w:rsidR="00B3040E" w:rsidRDefault="00B3040E" w:rsidP="003A0CF5">
      <w:pPr>
        <w:spacing w:after="0" w:line="240" w:lineRule="auto"/>
        <w:ind w:hanging="2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Procjenjuje utjecaj čovjeka na biljke i životinje te njegovu ulogu u očuvanju ugroženih i zaštićenih vrsta.</w:t>
      </w:r>
    </w:p>
    <w:p w14:paraId="7480410E" w14:textId="774CB6A9" w:rsidR="00B3040E" w:rsidRPr="00B3040E" w:rsidRDefault="00B3040E" w:rsidP="003A0CF5">
      <w:pPr>
        <w:spacing w:after="0" w:line="240" w:lineRule="auto"/>
        <w:ind w:hanging="2"/>
        <w:rPr>
          <w:color w:val="00B050"/>
          <w:sz w:val="20"/>
          <w:szCs w:val="20"/>
        </w:rPr>
      </w:pPr>
    </w:p>
    <w:p w14:paraId="550865E8" w14:textId="368946A5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 w:rsidRPr="00B3040E">
        <w:rPr>
          <w:color w:val="00B050"/>
          <w:sz w:val="20"/>
          <w:szCs w:val="20"/>
        </w:rPr>
        <w:t>87. Šuma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učenja novih nastavnih sadržaja</w:t>
      </w:r>
    </w:p>
    <w:p w14:paraId="4B6807ED" w14:textId="7104DCB8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58175F61" w14:textId="77777777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A.4.1. Učenik zaključuje o organiziranosti ljudskoga tijela i životnih zajednica.; </w:t>
      </w:r>
    </w:p>
    <w:p w14:paraId="525691BF" w14:textId="77777777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B.4.1. Učenik vrednuje važnost odgovornoga odnosa prema sebi, drugima i prirodi.; </w:t>
      </w:r>
    </w:p>
    <w:p w14:paraId="5F4F4EAC" w14:textId="77777777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B.4.2. Učenik analizira i povezuje životne uvjete i raznolikost živih bića na različitim staništima te opisuje cikluse u prirodi.; </w:t>
      </w:r>
    </w:p>
    <w:p w14:paraId="629485F0" w14:textId="008A00AB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D.4.1. Učenik opisuje prijenos, pretvorbu i povezanost energije u životnim ciklusima i ciklusima tvari u prirodi.</w:t>
      </w:r>
    </w:p>
    <w:p w14:paraId="49484DFA" w14:textId="75E44FF4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4E1820EB" w14:textId="0E48C28C" w:rsidR="00B3040E" w:rsidRPr="00B3040E" w:rsidRDefault="00B3040E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0E">
        <w:rPr>
          <w:rFonts w:eastAsia="Times New Roman"/>
          <w:color w:val="000000"/>
          <w:sz w:val="20"/>
          <w:szCs w:val="20"/>
        </w:rPr>
        <w:t xml:space="preserve">• Odgovorno se ponaša prema biljkama i životinjama u okolišu. </w:t>
      </w:r>
      <w:r>
        <w:rPr>
          <w:rFonts w:eastAsia="Times New Roman"/>
          <w:color w:val="000000"/>
          <w:sz w:val="20"/>
          <w:szCs w:val="20"/>
        </w:rPr>
        <w:br/>
      </w:r>
      <w:r w:rsidRPr="00B3040E">
        <w:rPr>
          <w:rFonts w:eastAsia="Times New Roman"/>
          <w:color w:val="000000"/>
          <w:sz w:val="20"/>
          <w:szCs w:val="20"/>
        </w:rPr>
        <w:t xml:space="preserve">• Opisuje važnost odgovornoga odnosa prema prirodi radi zaštite živoga svijeta. </w:t>
      </w:r>
      <w:r>
        <w:rPr>
          <w:rFonts w:eastAsia="Times New Roman"/>
          <w:color w:val="000000"/>
          <w:sz w:val="20"/>
          <w:szCs w:val="20"/>
        </w:rPr>
        <w:br/>
      </w:r>
      <w:r w:rsidRPr="00B3040E">
        <w:rPr>
          <w:rFonts w:eastAsia="Times New Roman"/>
          <w:color w:val="000000"/>
          <w:sz w:val="20"/>
          <w:szCs w:val="20"/>
        </w:rPr>
        <w:t>• Procjenjuje utjecaj čovjeka na biljke i životinje te njegovu ulogu u očuvanju ugroženih i zaštićenih vrsta.</w:t>
      </w:r>
    </w:p>
    <w:p w14:paraId="0EB3A7D9" w14:textId="185C3287" w:rsidR="00B3040E" w:rsidRDefault="00B3040E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B3040E">
        <w:rPr>
          <w:rFonts w:eastAsia="Times New Roman"/>
          <w:color w:val="000000"/>
          <w:sz w:val="20"/>
          <w:szCs w:val="20"/>
        </w:rPr>
        <w:t>• Razlikuje životne uvjete u životnoj zajednici i povezuje ih s njezinom organiziranošću.</w:t>
      </w:r>
    </w:p>
    <w:p w14:paraId="240B2B54" w14:textId="5B89F787" w:rsidR="00B3040E" w:rsidRDefault="00B3040E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14:paraId="56E9D0DB" w14:textId="1E66366B" w:rsidR="00B3040E" w:rsidRDefault="00B3040E" w:rsidP="003A0CF5">
      <w:pPr>
        <w:spacing w:after="0" w:line="240" w:lineRule="auto"/>
        <w:rPr>
          <w:color w:val="000000"/>
          <w:sz w:val="20"/>
          <w:szCs w:val="20"/>
        </w:rPr>
      </w:pPr>
      <w:r w:rsidRPr="00B3040E">
        <w:rPr>
          <w:color w:val="00B050"/>
          <w:sz w:val="20"/>
          <w:szCs w:val="20"/>
        </w:rPr>
        <w:t>88. Šuma</w:t>
      </w:r>
      <w:r>
        <w:rPr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vježbanja i ponavljanja</w:t>
      </w:r>
    </w:p>
    <w:p w14:paraId="52427672" w14:textId="5AC6C981" w:rsidR="00B3040E" w:rsidRDefault="00B3040E" w:rsidP="003A0CF5">
      <w:pPr>
        <w:spacing w:after="0" w:line="240" w:lineRule="auto"/>
        <w:rPr>
          <w:color w:val="000000"/>
          <w:sz w:val="20"/>
          <w:szCs w:val="20"/>
        </w:rPr>
      </w:pPr>
    </w:p>
    <w:p w14:paraId="30EBE859" w14:textId="77777777" w:rsidR="00B3040E" w:rsidRDefault="00B3040E" w:rsidP="003A0CF5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A.4.1. Učenik zaključuje o organiziranosti ljudskoga tijela i životnih zajednica.; </w:t>
      </w:r>
    </w:p>
    <w:p w14:paraId="00F8F004" w14:textId="77777777" w:rsidR="00B3040E" w:rsidRDefault="00B3040E" w:rsidP="003A0CF5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B.4.1. Učenik vrednuje važnost odgovornoga odnosa prema sebi, drugima i prirodi.; </w:t>
      </w:r>
    </w:p>
    <w:p w14:paraId="04702DF5" w14:textId="77777777" w:rsidR="00B3040E" w:rsidRDefault="00B3040E" w:rsidP="003A0CF5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B.4.2. Učenik analizira i povezuje životne uvjete i raznolikost živih bića na različitim staništima te opisuje cikluse u prirodi.; </w:t>
      </w:r>
    </w:p>
    <w:p w14:paraId="172D4EC1" w14:textId="5E9FC820" w:rsidR="00B3040E" w:rsidRDefault="00B3040E" w:rsidP="003A0CF5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PID OŠ D.4.1. Učenik opisuje prijenos, pretvorbu i povezanost energije u životnim ciklusima i ciklusima tvari u prirodi.</w:t>
      </w:r>
    </w:p>
    <w:p w14:paraId="32CD4F57" w14:textId="09697CAC" w:rsidR="00B3040E" w:rsidRDefault="00B3040E" w:rsidP="003A0CF5">
      <w:pPr>
        <w:spacing w:after="0" w:line="240" w:lineRule="auto"/>
        <w:rPr>
          <w:color w:val="000000"/>
          <w:sz w:val="20"/>
          <w:szCs w:val="20"/>
        </w:rPr>
      </w:pPr>
    </w:p>
    <w:p w14:paraId="4E1D4847" w14:textId="77777777" w:rsidR="00B3040E" w:rsidRDefault="00B3040E" w:rsidP="003A0CF5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Odgovorno se ponaša prema biljkama i životinjama u okolišu. </w:t>
      </w:r>
    </w:p>
    <w:p w14:paraId="1C66723F" w14:textId="77777777" w:rsidR="00B3040E" w:rsidRDefault="00B3040E" w:rsidP="003A0CF5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Opisuje važnost odgovornoga odnosa prema prirodi radi zaštite živoga svijeta. </w:t>
      </w:r>
    </w:p>
    <w:p w14:paraId="2EE09193" w14:textId="546AB31E" w:rsidR="00B3040E" w:rsidRPr="00B3040E" w:rsidRDefault="00B3040E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0"/>
          <w:szCs w:val="20"/>
        </w:rPr>
        <w:t>• Procjenjuje utjecaj čovjeka na biljke i životinje te njegovu ulogu u očuvanju ugroženih i zaštićenih vrsta.</w:t>
      </w:r>
    </w:p>
    <w:p w14:paraId="52DC2AAB" w14:textId="77777777" w:rsidR="00B3040E" w:rsidRDefault="00B3040E" w:rsidP="003A0CF5">
      <w:pPr>
        <w:spacing w:after="0" w:line="240" w:lineRule="auto"/>
        <w:ind w:hanging="2"/>
        <w:rPr>
          <w:b/>
          <w:bCs/>
          <w:color w:val="000000"/>
          <w:sz w:val="20"/>
          <w:szCs w:val="20"/>
        </w:rPr>
      </w:pPr>
    </w:p>
    <w:p w14:paraId="74329369" w14:textId="77777777" w:rsidR="00B3040E" w:rsidRDefault="00B3040E" w:rsidP="003A0CF5">
      <w:pPr>
        <w:spacing w:after="0" w:line="240" w:lineRule="auto"/>
        <w:ind w:hanging="2"/>
        <w:rPr>
          <w:b/>
          <w:bCs/>
          <w:color w:val="000000"/>
          <w:sz w:val="20"/>
          <w:szCs w:val="20"/>
        </w:rPr>
      </w:pPr>
    </w:p>
    <w:p w14:paraId="7838D8DE" w14:textId="77777777" w:rsidR="00B3040E" w:rsidRDefault="00B3040E" w:rsidP="003A0CF5">
      <w:pPr>
        <w:spacing w:after="0" w:line="240" w:lineRule="auto"/>
        <w:ind w:hanging="2"/>
        <w:rPr>
          <w:b/>
          <w:bCs/>
          <w:color w:val="000000"/>
          <w:sz w:val="20"/>
          <w:szCs w:val="20"/>
        </w:rPr>
      </w:pPr>
    </w:p>
    <w:p w14:paraId="000012AC" w14:textId="534E26F1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color w:val="00B0F0"/>
          <w:sz w:val="20"/>
          <w:szCs w:val="20"/>
        </w:rPr>
        <w:t xml:space="preserve">TJELESNA I ZDRAVSTVENA KULTURA </w:t>
      </w:r>
    </w:p>
    <w:p w14:paraId="000012AD" w14:textId="77777777" w:rsidR="00C4413E" w:rsidRDefault="00C4413E" w:rsidP="003A0C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2"/>
        <w:rPr>
          <w:sz w:val="20"/>
          <w:szCs w:val="20"/>
        </w:rPr>
      </w:pPr>
    </w:p>
    <w:p w14:paraId="2C6C7563" w14:textId="52612460" w:rsidR="00276810" w:rsidRDefault="00276810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56. Trčanja;</w:t>
      </w:r>
      <w:r w:rsidR="00B3040E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Bacanja, guranja i povlačenja;</w:t>
      </w:r>
      <w:r w:rsidR="00B3040E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Ravnotežni položaji;</w:t>
      </w:r>
      <w:r w:rsidR="00B3040E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Kolutanje, povaljke  upori</w:t>
      </w:r>
    </w:p>
    <w:p w14:paraId="57E0251D" w14:textId="77777777" w:rsidR="00276810" w:rsidRDefault="00276810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Učenik vježba različite motoričke aktivnosti.</w:t>
      </w:r>
    </w:p>
    <w:p w14:paraId="4CFCB4AF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15AC6DAD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12F83FFF" w14:textId="77777777" w:rsidR="00276810" w:rsidRDefault="00276810" w:rsidP="003A0CF5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Predmetno područje C</w:t>
      </w:r>
    </w:p>
    <w:p w14:paraId="58BBCB50" w14:textId="77777777" w:rsidR="00276810" w:rsidRDefault="00276810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motoričkih znanja</w:t>
      </w:r>
    </w:p>
    <w:p w14:paraId="3773A650" w14:textId="77777777" w:rsidR="00276810" w:rsidRDefault="00276810" w:rsidP="003A0CF5">
      <w:pPr>
        <w:spacing w:after="0" w:line="240" w:lineRule="auto"/>
      </w:pPr>
      <w:r>
        <w:t>1. Brzo trčanje do 50 m iz visokog starta</w:t>
      </w:r>
    </w:p>
    <w:p w14:paraId="6AC01444" w14:textId="77777777" w:rsidR="00276810" w:rsidRDefault="00276810" w:rsidP="003A0CF5">
      <w:pPr>
        <w:spacing w:after="0" w:line="240" w:lineRule="auto"/>
      </w:pPr>
      <w:r>
        <w:t xml:space="preserve">2. Bacanje medicinke od 1 kg s prsa suručno </w:t>
      </w:r>
    </w:p>
    <w:p w14:paraId="65D6604C" w14:textId="77777777" w:rsidR="00276810" w:rsidRDefault="00276810" w:rsidP="003A0CF5">
      <w:pPr>
        <w:spacing w:after="0" w:line="240" w:lineRule="auto"/>
      </w:pPr>
      <w:r>
        <w:t>3. Hodanje po niskoj gredi na prstima s okretom za 180 stupnjeva</w:t>
      </w:r>
    </w:p>
    <w:p w14:paraId="6C393D84" w14:textId="77777777" w:rsidR="00276810" w:rsidRDefault="00276810" w:rsidP="003A0CF5">
      <w:pPr>
        <w:spacing w:after="0" w:line="240" w:lineRule="auto"/>
      </w:pPr>
      <w:r>
        <w:t>4. Kolut natrag niz kosinu</w:t>
      </w:r>
    </w:p>
    <w:p w14:paraId="6AF9DF18" w14:textId="77777777" w:rsidR="00276810" w:rsidRDefault="00276810" w:rsidP="003A0CF5">
      <w:pPr>
        <w:spacing w:after="0" w:line="240" w:lineRule="auto"/>
      </w:pPr>
    </w:p>
    <w:p w14:paraId="0EF09C86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PALČEVI</w:t>
      </w:r>
    </w:p>
    <w:p w14:paraId="1726642B" w14:textId="77777777" w:rsidR="00276810" w:rsidRDefault="00276810" w:rsidP="003A0CF5">
      <w:pPr>
        <w:spacing w:line="240" w:lineRule="auto"/>
        <w:rPr>
          <w:color w:val="00B050"/>
          <w:sz w:val="20"/>
          <w:szCs w:val="20"/>
        </w:rPr>
      </w:pPr>
    </w:p>
    <w:p w14:paraId="000012AE" w14:textId="284CB5DD" w:rsidR="00C4413E" w:rsidRDefault="00631BE3" w:rsidP="003A0CF5">
      <w:pPr>
        <w:spacing w:line="240" w:lineRule="auto"/>
        <w:rPr>
          <w:color w:val="00B050"/>
          <w:sz w:val="18"/>
          <w:szCs w:val="18"/>
        </w:rPr>
      </w:pPr>
      <w:r>
        <w:rPr>
          <w:color w:val="00B050"/>
          <w:sz w:val="20"/>
          <w:szCs w:val="20"/>
        </w:rPr>
        <w:t>57. Bacanja, guranja i povlačenja;</w:t>
      </w:r>
      <w:r w:rsidR="00B3040E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Ravnotežni položaji;</w:t>
      </w:r>
      <w:r w:rsidR="00B3040E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Ritmičko kretanje</w:t>
      </w:r>
    </w:p>
    <w:p w14:paraId="000012AF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uočava različite motoričke aktivnosti i izvodi ih.</w:t>
      </w:r>
    </w:p>
    <w:p w14:paraId="000012B0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12B1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00012B2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Kombinirani sat: Usvajanje i usavršavanje motoričkog znanja</w:t>
      </w:r>
    </w:p>
    <w:p w14:paraId="000012B3" w14:textId="77777777" w:rsidR="00C4413E" w:rsidRDefault="00631BE3" w:rsidP="003A0CF5">
      <w:pPr>
        <w:spacing w:after="0" w:line="240" w:lineRule="auto"/>
      </w:pPr>
      <w:r>
        <w:t xml:space="preserve">1. Bacanje medicinke od 1 kg s prsa suručno </w:t>
      </w:r>
    </w:p>
    <w:p w14:paraId="000012B4" w14:textId="77777777" w:rsidR="00C4413E" w:rsidRDefault="00631BE3" w:rsidP="003A0CF5">
      <w:pPr>
        <w:spacing w:after="0" w:line="240" w:lineRule="auto"/>
      </w:pPr>
      <w:r>
        <w:t>2. Hodanje po niskoj gredi na prstima s okretom za 180 stupnjeva</w:t>
      </w:r>
    </w:p>
    <w:p w14:paraId="000012B5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t>3. Jednostavni  koraci društvenog plesa</w:t>
      </w:r>
    </w:p>
    <w:p w14:paraId="000012B6" w14:textId="77777777" w:rsidR="00C4413E" w:rsidRDefault="00C4413E" w:rsidP="003A0CF5">
      <w:pPr>
        <w:spacing w:after="0" w:line="240" w:lineRule="auto"/>
      </w:pPr>
    </w:p>
    <w:p w14:paraId="000012C4" w14:textId="57A7A744" w:rsidR="00C4413E" w:rsidRPr="00276810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SEMAFOR</w:t>
      </w:r>
    </w:p>
    <w:p w14:paraId="000012C5" w14:textId="21E996BC" w:rsidR="00C4413E" w:rsidRDefault="00C4413E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</w:p>
    <w:p w14:paraId="19486DA9" w14:textId="77777777" w:rsidR="00B3040E" w:rsidRDefault="00B3040E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</w:p>
    <w:p w14:paraId="000012C6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F0"/>
        </w:rPr>
        <w:t>SAT RAZREDNIKA</w:t>
      </w:r>
    </w:p>
    <w:p w14:paraId="000012C7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29. OSOBNI RAZVOJ  - Osjećaji – prepoznavanje osjećaja</w:t>
      </w:r>
    </w:p>
    <w:p w14:paraId="000012C8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A.2.1. Učenici razvijaju sliku o sebi.</w:t>
      </w:r>
    </w:p>
    <w:p w14:paraId="000012C9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osr A.2.2. Upravljaju emocijama i ponašanjem. </w:t>
      </w:r>
    </w:p>
    <w:p w14:paraId="000012CA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B.2.1. Opisuju i uvažavaju potrebe i osjećaje drugih.</w:t>
      </w:r>
    </w:p>
    <w:p w14:paraId="000012CB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B.2.2. Razvijaju komunikacijske kompetencije.</w:t>
      </w:r>
    </w:p>
    <w:p w14:paraId="000012CC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uku D.2.2. Suradnja s drugima: Učenici ostvaruju dobru komunikaciju s drugima, uspješno surađuju u različitim situacijama i spremni su zatražiti i ponuditi pomoć.</w:t>
      </w:r>
    </w:p>
    <w:p w14:paraId="000012CD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12CE" w14:textId="77777777" w:rsidR="00C4413E" w:rsidRDefault="00631BE3" w:rsidP="003A0CF5">
      <w:pPr>
        <w:shd w:val="clear" w:color="auto" w:fill="FFFFFF"/>
        <w:spacing w:after="0" w:line="240" w:lineRule="auto"/>
        <w:rPr>
          <w:sz w:val="20"/>
          <w:szCs w:val="20"/>
        </w:rPr>
      </w:pPr>
      <w:r>
        <w:br w:type="page"/>
      </w:r>
    </w:p>
    <w:p w14:paraId="000012D0" w14:textId="53173993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31. TJEDAN </w:t>
      </w:r>
      <w:r>
        <w:rPr>
          <w:color w:val="7030A0"/>
        </w:rPr>
        <w:tab/>
        <w:t>2. 5. 202</w:t>
      </w:r>
      <w:r w:rsidR="007F0838">
        <w:rPr>
          <w:color w:val="7030A0"/>
        </w:rPr>
        <w:t>3</w:t>
      </w:r>
      <w:r>
        <w:rPr>
          <w:color w:val="7030A0"/>
        </w:rPr>
        <w:t xml:space="preserve">. – </w:t>
      </w:r>
      <w:r w:rsidR="007F0838">
        <w:rPr>
          <w:color w:val="7030A0"/>
        </w:rPr>
        <w:t>5</w:t>
      </w:r>
      <w:r>
        <w:rPr>
          <w:color w:val="7030A0"/>
        </w:rPr>
        <w:t>. 5. 202</w:t>
      </w:r>
      <w:r w:rsidR="007F0838">
        <w:rPr>
          <w:color w:val="7030A0"/>
        </w:rPr>
        <w:t>3</w:t>
      </w:r>
      <w:r>
        <w:rPr>
          <w:color w:val="7030A0"/>
        </w:rPr>
        <w:t>.</w:t>
      </w:r>
    </w:p>
    <w:p w14:paraId="000012D1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000012DD" w14:textId="77777777" w:rsidR="00C4413E" w:rsidRDefault="00C4413E" w:rsidP="003A0CF5">
      <w:pPr>
        <w:spacing w:line="240" w:lineRule="auto"/>
        <w:rPr>
          <w:color w:val="00B050"/>
          <w:sz w:val="20"/>
          <w:szCs w:val="20"/>
        </w:rPr>
      </w:pPr>
    </w:p>
    <w:p w14:paraId="000012DE" w14:textId="11892B62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14</w:t>
      </w:r>
      <w:r w:rsidR="007F0838">
        <w:rPr>
          <w:color w:val="00B050"/>
          <w:sz w:val="20"/>
          <w:szCs w:val="20"/>
        </w:rPr>
        <w:t>6</w:t>
      </w:r>
      <w:r>
        <w:rPr>
          <w:color w:val="00B050"/>
          <w:sz w:val="20"/>
          <w:szCs w:val="20"/>
        </w:rPr>
        <w:t xml:space="preserve">. </w:t>
      </w:r>
      <w:r w:rsidRPr="00631BE3">
        <w:rPr>
          <w:i/>
          <w:iCs/>
          <w:color w:val="00B050"/>
          <w:sz w:val="20"/>
          <w:szCs w:val="20"/>
        </w:rPr>
        <w:t>Svibanj</w:t>
      </w:r>
      <w:r>
        <w:rPr>
          <w:color w:val="00B050"/>
          <w:sz w:val="20"/>
          <w:szCs w:val="20"/>
        </w:rPr>
        <w:t xml:space="preserve"> (1. 5. Praznik rada), Nevenka Puh-Malogorski </w:t>
      </w:r>
      <w:r w:rsidR="003A47B6">
        <w:rPr>
          <w:sz w:val="20"/>
          <w:szCs w:val="20"/>
        </w:rPr>
        <w:t>–</w:t>
      </w:r>
      <w:r>
        <w:rPr>
          <w:sz w:val="20"/>
          <w:szCs w:val="20"/>
        </w:rPr>
        <w:t xml:space="preserve"> interpretacija</w:t>
      </w:r>
    </w:p>
    <w:p w14:paraId="000012DF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000012E0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000012E1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12E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12E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12E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000012E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00012E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12E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00012E8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12E9" w14:textId="69633088" w:rsidR="00C4413E" w:rsidRPr="003A47B6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14</w:t>
      </w:r>
      <w:r w:rsidR="007F0838">
        <w:rPr>
          <w:color w:val="00B050"/>
          <w:sz w:val="20"/>
          <w:szCs w:val="20"/>
        </w:rPr>
        <w:t>7</w:t>
      </w:r>
      <w:r>
        <w:rPr>
          <w:color w:val="00B050"/>
          <w:sz w:val="20"/>
          <w:szCs w:val="20"/>
        </w:rPr>
        <w:t>. i 14</w:t>
      </w:r>
      <w:r w:rsidR="007F0838">
        <w:rPr>
          <w:color w:val="00B050"/>
          <w:sz w:val="20"/>
          <w:szCs w:val="20"/>
        </w:rPr>
        <w:t>8</w:t>
      </w:r>
      <w:r>
        <w:rPr>
          <w:color w:val="00B050"/>
          <w:sz w:val="20"/>
          <w:szCs w:val="20"/>
        </w:rPr>
        <w:t xml:space="preserve">. Sunašce, sunašce, dotakni me! </w:t>
      </w:r>
      <w:r w:rsidR="003A47B6">
        <w:rPr>
          <w:color w:val="00B050"/>
          <w:sz w:val="20"/>
          <w:szCs w:val="20"/>
        </w:rPr>
        <w:t>–</w:t>
      </w:r>
      <w:r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 xml:space="preserve">vježbanje i ponavljanje </w:t>
      </w:r>
    </w:p>
    <w:p w14:paraId="000012EA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A.4.1.</w:t>
      </w:r>
      <w:r>
        <w:rPr>
          <w:color w:val="231F20"/>
          <w:sz w:val="20"/>
          <w:szCs w:val="20"/>
        </w:rPr>
        <w:t xml:space="preserve"> </w:t>
      </w:r>
    </w:p>
    <w:p w14:paraId="000012EB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razgovara i govori u skladu s komunikacijskom situacijom.</w:t>
      </w:r>
    </w:p>
    <w:p w14:paraId="000012EC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C.4.1.</w:t>
      </w:r>
      <w:r>
        <w:rPr>
          <w:color w:val="231F20"/>
          <w:sz w:val="20"/>
          <w:szCs w:val="20"/>
        </w:rPr>
        <w:t xml:space="preserve"> </w:t>
      </w:r>
    </w:p>
    <w:p w14:paraId="000012ED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izdvaja važne podatke koristeći se različitim izvorima primjerenima dobi.</w:t>
      </w:r>
    </w:p>
    <w:p w14:paraId="000012E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i govori prema zadanoj ili slobodnoj temi</w:t>
      </w:r>
    </w:p>
    <w:p w14:paraId="000012E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sadržajem i strukturom govorenja cjelovito obuhvaća temu</w:t>
      </w:r>
    </w:p>
    <w:p w14:paraId="000012F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organizira govor prema jednostavnoj strukturi: uvod, središnji dio, završetak</w:t>
      </w:r>
    </w:p>
    <w:p w14:paraId="000012F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stvaralačkim postupcima oblikuje govorene tekstove</w:t>
      </w:r>
    </w:p>
    <w:p w14:paraId="000012F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sudjeluje u organiziranoj ili spontanoj raspravi</w:t>
      </w:r>
    </w:p>
    <w:p w14:paraId="000012F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poštuje pravila komunikacije u raspravi: sluša sugovornike, govori kad ima riječ</w:t>
      </w:r>
    </w:p>
    <w:p w14:paraId="000012F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važnost neverbalne komunikacije</w:t>
      </w:r>
    </w:p>
    <w:p w14:paraId="000012F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primjenjuje nove riječi u komunikacijskoj situaciji</w:t>
      </w:r>
    </w:p>
    <w:p w14:paraId="000012F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poštuje društveno prihvatljiva pravila uljudne komunikacije u različitim životnim situacijama</w:t>
      </w:r>
    </w:p>
    <w:p w14:paraId="000012F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moguće izvore podataka i informacija: stručnjaci ili drugi pojedinci, školske ili narodne/gradske knjižnice, internet</w:t>
      </w:r>
    </w:p>
    <w:p w14:paraId="000012F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dolazi do podataka kombinirajući različite izvore</w:t>
      </w:r>
    </w:p>
    <w:p w14:paraId="000012F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prepoznaje, preuzima, pregledava i objašnjava materijale sa školske mrežne stranice</w:t>
      </w:r>
    </w:p>
    <w:p w14:paraId="000012FA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upotrebljava podatke u različite svrhe: proširuje sadržaje učenja, priprema se za pisanje i govorenje</w:t>
      </w:r>
    </w:p>
    <w:p w14:paraId="000012FB" w14:textId="0AA3AB30" w:rsidR="00C4413E" w:rsidRDefault="00C4413E" w:rsidP="003A0CF5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</w:p>
    <w:p w14:paraId="43EB0C28" w14:textId="79B66418" w:rsidR="00B3040E" w:rsidRDefault="00B3040E" w:rsidP="003A0CF5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</w:p>
    <w:p w14:paraId="000012FC" w14:textId="332C28A8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14</w:t>
      </w:r>
      <w:r w:rsidR="007F0838">
        <w:rPr>
          <w:color w:val="00B050"/>
          <w:sz w:val="20"/>
          <w:szCs w:val="20"/>
        </w:rPr>
        <w:t>9</w:t>
      </w:r>
      <w:r>
        <w:rPr>
          <w:color w:val="00B050"/>
          <w:sz w:val="20"/>
          <w:szCs w:val="20"/>
        </w:rPr>
        <w:t xml:space="preserve">. </w:t>
      </w:r>
      <w:r w:rsidRPr="00631BE3">
        <w:rPr>
          <w:i/>
          <w:iCs/>
          <w:color w:val="00B050"/>
          <w:sz w:val="20"/>
          <w:szCs w:val="20"/>
        </w:rPr>
        <w:t>Kvržica</w:t>
      </w:r>
      <w:r>
        <w:rPr>
          <w:color w:val="00B050"/>
          <w:sz w:val="20"/>
          <w:szCs w:val="20"/>
        </w:rPr>
        <w:t>, Pajo Kanižaj</w:t>
      </w:r>
      <w:r>
        <w:rPr>
          <w:i/>
          <w:color w:val="00B050"/>
          <w:sz w:val="20"/>
          <w:szCs w:val="20"/>
        </w:rPr>
        <w:t xml:space="preserve"> </w:t>
      </w:r>
      <w:r w:rsidR="003A47B6">
        <w:rPr>
          <w:sz w:val="20"/>
          <w:szCs w:val="20"/>
        </w:rPr>
        <w:t>–</w:t>
      </w:r>
      <w:r>
        <w:rPr>
          <w:sz w:val="20"/>
          <w:szCs w:val="20"/>
        </w:rPr>
        <w:t xml:space="preserve"> interpretacija</w:t>
      </w:r>
    </w:p>
    <w:p w14:paraId="000012FD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  <w:r>
        <w:rPr>
          <w:color w:val="231F20"/>
          <w:sz w:val="20"/>
          <w:szCs w:val="20"/>
        </w:rPr>
        <w:t xml:space="preserve"> </w:t>
      </w:r>
    </w:p>
    <w:p w14:paraId="000012FE" w14:textId="77777777" w:rsidR="00C4413E" w:rsidRDefault="00631BE3" w:rsidP="003A0CF5">
      <w:pPr>
        <w:spacing w:after="48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teksta.</w:t>
      </w:r>
    </w:p>
    <w:p w14:paraId="000012FF" w14:textId="77777777" w:rsidR="00C4413E" w:rsidRDefault="00C4413E" w:rsidP="003A0CF5">
      <w:pPr>
        <w:spacing w:after="0" w:line="240" w:lineRule="auto"/>
        <w:rPr>
          <w:b/>
          <w:sz w:val="20"/>
          <w:szCs w:val="20"/>
        </w:rPr>
      </w:pPr>
    </w:p>
    <w:p w14:paraId="0000130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0000130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pjesničke slike (slika u pokretu, slika u mirovanju), personifikaciju i onomatopeju u književnome tekstu</w:t>
      </w:r>
    </w:p>
    <w:p w14:paraId="0000130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poetskih tekstova: stih, strofa, ritam, zvučnost, slikovitost, ponavljanje u stihu, pjesničke slike, onomatopeja, personifikacija</w:t>
      </w:r>
    </w:p>
    <w:p w14:paraId="0000130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proznih tekstova: događaj, likovi, pripovjedne tehnike</w:t>
      </w:r>
    </w:p>
    <w:p w14:paraId="0000130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dramskih tekstova: lica, dijalog, monolog</w:t>
      </w:r>
    </w:p>
    <w:p w14:paraId="00001305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1306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1307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1308" w14:textId="77777777" w:rsidR="00C4413E" w:rsidRDefault="00631BE3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30. MASA I PROSTOR, linijski istanjena masa, cvijet, žica</w:t>
      </w:r>
    </w:p>
    <w:p w14:paraId="00001309" w14:textId="77777777" w:rsidR="00C4413E" w:rsidRDefault="00C4413E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</w:p>
    <w:p w14:paraId="0000130A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LK A.3.1. Učenik likovnim i vizualnim izražavanjem interpretira različite sadržaje.</w:t>
      </w:r>
    </w:p>
    <w:p w14:paraId="0000130B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LK A.3.2. Učenik demonstrira fine motoričke vještine upotrebom različitih likovnih materijala i postupaka u vlastitom likovnom izražavanju.</w:t>
      </w:r>
    </w:p>
    <w:p w14:paraId="0000130C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LK B.3.1. Učenik povezuje likovno i vizualno umjetničko djelo s osobnim doživljajem, likovnim jezikom i tematskim sadržajem djela.</w:t>
      </w:r>
    </w:p>
    <w:p w14:paraId="0000130D" w14:textId="77777777" w:rsidR="00C4413E" w:rsidRDefault="00631BE3" w:rsidP="003A0CF5">
      <w:p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LK  B.3.2. Učenik uspoređuje svoj likovni ili vizualni rad i radove drugih učenika te opisuje vlastiti doživljaj stvaranja.</w:t>
      </w:r>
    </w:p>
    <w:p w14:paraId="0000130E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130F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GLAZBENA KULTURA</w:t>
      </w:r>
    </w:p>
    <w:p w14:paraId="00001310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30. GLAZBA  I BLAGDANI - rođendan - Sretan ti rođendan - Happy Birthday, Glazbena radosnica</w:t>
      </w:r>
    </w:p>
    <w:p w14:paraId="00001311" w14:textId="77777777" w:rsidR="00C4413E" w:rsidRDefault="00C4413E" w:rsidP="003A0CF5">
      <w:pPr>
        <w:spacing w:after="0" w:line="240" w:lineRule="auto"/>
        <w:rPr>
          <w:color w:val="00B050"/>
          <w:sz w:val="20"/>
          <w:szCs w:val="20"/>
        </w:rPr>
      </w:pPr>
    </w:p>
    <w:p w14:paraId="00001312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A.4.1. Učenik poznaje određeni broj skladbi.</w:t>
      </w:r>
    </w:p>
    <w:p w14:paraId="00001313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A.4.2. Učenik temeljem slušanja razlikuje pojedine glazbeno-izražajne sastavnice, osnovne skupine glazbala i pjevačkih glasova te boje muških i ženskih pjevačkih glasova.</w:t>
      </w:r>
    </w:p>
    <w:p w14:paraId="00001314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B.4.1. Učenik sudjeluje u zajedničkoj izvedbi te vrednuje zajedničku izvedbu.</w:t>
      </w:r>
    </w:p>
    <w:p w14:paraId="00001315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B.4.2. Učenik pjevanjem izvodi tradicijske pjesme iz Hrvatske i svijeta.</w:t>
      </w:r>
    </w:p>
    <w:p w14:paraId="00001316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B.4.3. Učenik izvodi glazbene igre uz pjevanje, slušanje glazbe.</w:t>
      </w:r>
    </w:p>
    <w:p w14:paraId="00001317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B.4.4. Učenik sudjeluje u aktivnostima glazbenog stvaralaštva. Svira dobe, kraće ritamske obrasce i pratnju te kraće instrumentalne skladbe služeći se notnim pismom pri sviranju.</w:t>
      </w:r>
    </w:p>
    <w:p w14:paraId="00001318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C.4.1. Učenik na osnovu slušanja glazbe i aktivnog muziciranja prepoznaje različite uloge i vrste glazbe.</w:t>
      </w:r>
    </w:p>
    <w:p w14:paraId="00001319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131A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MATEMATIKA</w:t>
      </w:r>
    </w:p>
    <w:p w14:paraId="00001320" w14:textId="3E08E842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117. I OVO ZNAM NACRTATI, Crtanje pravokutnika i kvadrata </w:t>
      </w:r>
      <w:r w:rsidR="003A47B6">
        <w:rPr>
          <w:sz w:val="20"/>
          <w:szCs w:val="20"/>
        </w:rPr>
        <w:t>–</w:t>
      </w:r>
      <w:r>
        <w:rPr>
          <w:sz w:val="20"/>
          <w:szCs w:val="20"/>
        </w:rPr>
        <w:t xml:space="preserve"> ponavljanje</w:t>
      </w:r>
    </w:p>
    <w:p w14:paraId="00001321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C.4.4. Crta i konstruira geometrijske likove. </w:t>
      </w:r>
    </w:p>
    <w:p w14:paraId="00001322" w14:textId="77777777" w:rsidR="00C4413E" w:rsidRDefault="00C4413E" w:rsidP="003A0CF5">
      <w:pPr>
        <w:spacing w:after="0" w:line="240" w:lineRule="auto"/>
        <w:ind w:hanging="2"/>
        <w:rPr>
          <w:sz w:val="20"/>
          <w:szCs w:val="20"/>
        </w:rPr>
      </w:pPr>
    </w:p>
    <w:p w14:paraId="00001323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color w:val="231F20"/>
          <w:sz w:val="20"/>
          <w:szCs w:val="20"/>
          <w:highlight w:val="white"/>
        </w:rPr>
        <w:t xml:space="preserve">Crta pravokutnik i kvadrat. </w:t>
      </w:r>
    </w:p>
    <w:p w14:paraId="00001324" w14:textId="77777777" w:rsidR="00C4413E" w:rsidRDefault="00C4413E" w:rsidP="003A0CF5">
      <w:pPr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</w:p>
    <w:p w14:paraId="00001325" w14:textId="2E67DDF7" w:rsidR="00C4413E" w:rsidRDefault="00631BE3" w:rsidP="003A47B6">
      <w:pPr>
        <w:spacing w:after="0" w:line="240" w:lineRule="auto"/>
        <w:ind w:hanging="2"/>
        <w:rPr>
          <w:sz w:val="20"/>
          <w:szCs w:val="20"/>
          <w:highlight w:val="white"/>
        </w:rPr>
      </w:pPr>
      <w:r>
        <w:rPr>
          <w:color w:val="00B050"/>
          <w:sz w:val="20"/>
          <w:szCs w:val="20"/>
          <w:highlight w:val="white"/>
        </w:rPr>
        <w:t xml:space="preserve">118. KVADRAT PO KVADRAT, Kvadratna mreža </w:t>
      </w:r>
      <w:r w:rsidR="003A47B6">
        <w:rPr>
          <w:sz w:val="20"/>
          <w:szCs w:val="20"/>
          <w:highlight w:val="white"/>
        </w:rPr>
        <w:t>–</w:t>
      </w:r>
      <w:r>
        <w:rPr>
          <w:sz w:val="20"/>
          <w:szCs w:val="20"/>
          <w:highlight w:val="white"/>
        </w:rPr>
        <w:t xml:space="preserve"> obrada</w:t>
      </w:r>
    </w:p>
    <w:p w14:paraId="00001326" w14:textId="77777777" w:rsidR="00C4413E" w:rsidRDefault="00C4413E" w:rsidP="003A0CF5">
      <w:pPr>
        <w:spacing w:after="0" w:line="240" w:lineRule="auto"/>
        <w:ind w:hanging="2"/>
        <w:rPr>
          <w:color w:val="00B050"/>
          <w:sz w:val="20"/>
          <w:szCs w:val="20"/>
          <w:highlight w:val="white"/>
        </w:rPr>
      </w:pPr>
    </w:p>
    <w:p w14:paraId="00001327" w14:textId="77777777" w:rsidR="00C4413E" w:rsidRDefault="00631BE3" w:rsidP="003A0CF5">
      <w:pPr>
        <w:spacing w:after="0" w:line="240" w:lineRule="auto"/>
        <w:ind w:hanging="2"/>
        <w:rPr>
          <w:color w:val="7030A0"/>
        </w:rPr>
      </w:pPr>
      <w:r>
        <w:rPr>
          <w:color w:val="231F20"/>
          <w:sz w:val="20"/>
          <w:szCs w:val="20"/>
        </w:rPr>
        <w:t>MAT OŠ D.4.2. Uspoređuje površine likova te ih mjeri jediničnim kvadratima.</w:t>
      </w:r>
    </w:p>
    <w:p w14:paraId="00001328" w14:textId="77777777" w:rsidR="00C4413E" w:rsidRDefault="00C4413E" w:rsidP="003A0CF5">
      <w:pPr>
        <w:spacing w:after="0" w:line="240" w:lineRule="auto"/>
        <w:ind w:hanging="2"/>
        <w:rPr>
          <w:color w:val="7030A0"/>
        </w:rPr>
      </w:pPr>
    </w:p>
    <w:p w14:paraId="00001329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ucrtava u kvadratnu mrežu likove zadane površine.</w:t>
      </w:r>
    </w:p>
    <w:p w14:paraId="0000132A" w14:textId="77777777" w:rsidR="00C4413E" w:rsidRDefault="00C4413E" w:rsidP="003A0CF5">
      <w:pPr>
        <w:spacing w:after="0" w:line="240" w:lineRule="auto"/>
        <w:ind w:hanging="2"/>
        <w:rPr>
          <w:color w:val="231F20"/>
          <w:sz w:val="20"/>
          <w:szCs w:val="20"/>
        </w:rPr>
      </w:pPr>
    </w:p>
    <w:p w14:paraId="0000132B" w14:textId="00B5F932" w:rsidR="00C4413E" w:rsidRDefault="00631BE3" w:rsidP="003A47B6">
      <w:pPr>
        <w:spacing w:after="0" w:line="240" w:lineRule="auto"/>
        <w:ind w:hanging="2"/>
        <w:rPr>
          <w:sz w:val="20"/>
          <w:szCs w:val="20"/>
          <w:highlight w:val="white"/>
        </w:rPr>
      </w:pPr>
      <w:r>
        <w:rPr>
          <w:color w:val="00B050"/>
          <w:sz w:val="20"/>
          <w:szCs w:val="20"/>
          <w:highlight w:val="white"/>
        </w:rPr>
        <w:t>11</w:t>
      </w:r>
      <w:r w:rsidR="00A4372C">
        <w:rPr>
          <w:color w:val="00B050"/>
          <w:sz w:val="20"/>
          <w:szCs w:val="20"/>
          <w:highlight w:val="white"/>
        </w:rPr>
        <w:t>9</w:t>
      </w:r>
      <w:r>
        <w:rPr>
          <w:color w:val="00B050"/>
          <w:sz w:val="20"/>
          <w:szCs w:val="20"/>
          <w:highlight w:val="white"/>
        </w:rPr>
        <w:t xml:space="preserve">. KVADRAT PO KVADRAT, Kvadratna mreža </w:t>
      </w:r>
      <w:r w:rsidR="003A47B6">
        <w:rPr>
          <w:sz w:val="20"/>
          <w:szCs w:val="20"/>
          <w:highlight w:val="white"/>
        </w:rPr>
        <w:t>–</w:t>
      </w:r>
      <w:r>
        <w:rPr>
          <w:sz w:val="20"/>
          <w:szCs w:val="20"/>
          <w:highlight w:val="white"/>
        </w:rPr>
        <w:t xml:space="preserve"> ponavljanje</w:t>
      </w:r>
    </w:p>
    <w:p w14:paraId="0000132C" w14:textId="77777777" w:rsidR="00C4413E" w:rsidRDefault="00C4413E" w:rsidP="003A0CF5">
      <w:pPr>
        <w:spacing w:after="0" w:line="240" w:lineRule="auto"/>
        <w:ind w:hanging="2"/>
        <w:rPr>
          <w:color w:val="00B050"/>
          <w:sz w:val="20"/>
          <w:szCs w:val="20"/>
          <w:highlight w:val="white"/>
        </w:rPr>
      </w:pPr>
    </w:p>
    <w:p w14:paraId="0000132D" w14:textId="77777777" w:rsidR="00C4413E" w:rsidRDefault="00631BE3" w:rsidP="003A0CF5">
      <w:pPr>
        <w:spacing w:after="0" w:line="240" w:lineRule="auto"/>
        <w:ind w:hanging="2"/>
        <w:rPr>
          <w:color w:val="7030A0"/>
        </w:rPr>
      </w:pPr>
      <w:r>
        <w:rPr>
          <w:color w:val="231F20"/>
          <w:sz w:val="20"/>
          <w:szCs w:val="20"/>
        </w:rPr>
        <w:t>MAT OŠ D.4.2. Uspoređuje površine likova te ih mjeri jediničnim kvadratima.</w:t>
      </w:r>
    </w:p>
    <w:p w14:paraId="0000132E" w14:textId="77777777" w:rsidR="00C4413E" w:rsidRDefault="00C4413E" w:rsidP="003A0CF5">
      <w:pPr>
        <w:spacing w:after="0" w:line="240" w:lineRule="auto"/>
        <w:ind w:hanging="2"/>
        <w:rPr>
          <w:color w:val="7030A0"/>
        </w:rPr>
      </w:pPr>
    </w:p>
    <w:p w14:paraId="0000132F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Ucrtava u kvadratnu mrežu likove zadane površine. </w:t>
      </w:r>
    </w:p>
    <w:p w14:paraId="00001330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Mjeri površinu likova ucrtanih u kvadratnoj mreži prebrojavanjem kvadrata.</w:t>
      </w:r>
    </w:p>
    <w:p w14:paraId="00001331" w14:textId="77777777" w:rsidR="00C4413E" w:rsidRDefault="00C4413E" w:rsidP="003A0CF5">
      <w:pPr>
        <w:spacing w:after="0" w:line="240" w:lineRule="auto"/>
        <w:ind w:hanging="2"/>
        <w:rPr>
          <w:color w:val="231F20"/>
          <w:sz w:val="20"/>
          <w:szCs w:val="20"/>
        </w:rPr>
      </w:pPr>
    </w:p>
    <w:p w14:paraId="5D223153" w14:textId="77777777" w:rsidR="00B3040E" w:rsidRDefault="00B3040E" w:rsidP="003A0CF5">
      <w:pPr>
        <w:spacing w:after="200" w:line="240" w:lineRule="auto"/>
        <w:rPr>
          <w:color w:val="00B0F0"/>
          <w:sz w:val="20"/>
          <w:szCs w:val="20"/>
          <w:highlight w:val="white"/>
        </w:rPr>
      </w:pPr>
    </w:p>
    <w:p w14:paraId="2B3E2B75" w14:textId="617B9579" w:rsidR="00B3040E" w:rsidRDefault="00B3040E" w:rsidP="003A0CF5">
      <w:pPr>
        <w:spacing w:after="200" w:line="240" w:lineRule="auto"/>
        <w:rPr>
          <w:color w:val="00B050"/>
          <w:sz w:val="20"/>
          <w:szCs w:val="20"/>
        </w:rPr>
      </w:pPr>
      <w:r>
        <w:rPr>
          <w:color w:val="00B0F0"/>
          <w:sz w:val="20"/>
          <w:szCs w:val="20"/>
          <w:highlight w:val="white"/>
        </w:rPr>
        <w:t>PRIRODA</w:t>
      </w:r>
    </w:p>
    <w:p w14:paraId="0863D9DB" w14:textId="247F8BFE" w:rsidR="00276810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B050"/>
          <w:sz w:val="20"/>
          <w:szCs w:val="20"/>
        </w:rPr>
        <w:t xml:space="preserve">89. </w:t>
      </w:r>
      <w:r w:rsidRPr="00B3040E">
        <w:rPr>
          <w:color w:val="00B050"/>
          <w:sz w:val="20"/>
          <w:szCs w:val="20"/>
        </w:rPr>
        <w:t>Šuma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vježbanja i ponavljanja</w:t>
      </w:r>
    </w:p>
    <w:p w14:paraId="4C2A4FB6" w14:textId="0E40DB0D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251FEA83" w14:textId="77777777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A.4.1. Učenik zaključuje o organiziranosti ljudskoga tijela i životnih zajednica.; </w:t>
      </w:r>
    </w:p>
    <w:p w14:paraId="10A41D2D" w14:textId="77777777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B.4.1. Učenik vrednuje važnost odgovornoga odnosa prema sebi, drugima i prirodi.; </w:t>
      </w:r>
    </w:p>
    <w:p w14:paraId="31464253" w14:textId="77777777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PID OŠ B.4.2. Učenik analizira i povezuje životne uvjete i raznolikost živih bića na različitim staništima te opisuje cikluse u prirodi.; </w:t>
      </w:r>
    </w:p>
    <w:p w14:paraId="692044B5" w14:textId="6F6B438B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D.4.1. Učenik opisuje prijenos, pretvorbu i povezanost energije u životnim ciklusima i ciklusima tvari u prirodi.</w:t>
      </w:r>
    </w:p>
    <w:p w14:paraId="010B10BA" w14:textId="208D7255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74BFB434" w14:textId="77777777" w:rsidR="00B3040E" w:rsidRDefault="00B3040E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B3040E">
        <w:rPr>
          <w:rFonts w:eastAsia="Times New Roman"/>
          <w:color w:val="000000"/>
          <w:sz w:val="20"/>
          <w:szCs w:val="20"/>
        </w:rPr>
        <w:t xml:space="preserve">• Odgovorno se ponaša prema biljkama i životinjama u okolišu. </w:t>
      </w:r>
    </w:p>
    <w:p w14:paraId="03AD3A20" w14:textId="77777777" w:rsidR="00B3040E" w:rsidRDefault="00B3040E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B3040E">
        <w:rPr>
          <w:rFonts w:eastAsia="Times New Roman"/>
          <w:color w:val="000000"/>
          <w:sz w:val="20"/>
          <w:szCs w:val="20"/>
        </w:rPr>
        <w:t xml:space="preserve">• Opisuje važnost odgovornoga odnosa prema prirodi radi zaštite živoga svijeta. </w:t>
      </w:r>
    </w:p>
    <w:p w14:paraId="67D1887A" w14:textId="279B94B3" w:rsidR="00B3040E" w:rsidRPr="00B3040E" w:rsidRDefault="00B3040E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0E">
        <w:rPr>
          <w:rFonts w:eastAsia="Times New Roman"/>
          <w:color w:val="000000"/>
          <w:sz w:val="20"/>
          <w:szCs w:val="20"/>
        </w:rPr>
        <w:t>• Procjenjuje utjecaj čovjeka na biljke i životinje te njegovu ulogu u očuvanju ugroženih i zaštićenih vrsta.</w:t>
      </w:r>
    </w:p>
    <w:p w14:paraId="6C6DAC66" w14:textId="77777777" w:rsidR="00B3040E" w:rsidRPr="00B3040E" w:rsidRDefault="00B3040E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0E">
        <w:rPr>
          <w:rFonts w:eastAsia="Times New Roman"/>
          <w:color w:val="000000"/>
          <w:sz w:val="20"/>
          <w:szCs w:val="20"/>
        </w:rPr>
        <w:t>• Razlikuje životne uvjete u životnoj zajednici i povezuje ih s njezinom organiziranošću.</w:t>
      </w:r>
    </w:p>
    <w:p w14:paraId="6D67FAA6" w14:textId="16A45DEA" w:rsidR="00B3040E" w:rsidRDefault="00B3040E" w:rsidP="003A0CF5">
      <w:pPr>
        <w:spacing w:after="0" w:line="240" w:lineRule="auto"/>
        <w:ind w:hanging="2"/>
        <w:rPr>
          <w:color w:val="00B050"/>
          <w:sz w:val="20"/>
          <w:szCs w:val="20"/>
        </w:rPr>
      </w:pPr>
    </w:p>
    <w:p w14:paraId="3AB3870A" w14:textId="3045ACBA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B050"/>
          <w:sz w:val="20"/>
          <w:szCs w:val="20"/>
        </w:rPr>
        <w:t xml:space="preserve">90. </w:t>
      </w:r>
      <w:r w:rsidRPr="00B3040E">
        <w:rPr>
          <w:color w:val="00B050"/>
          <w:sz w:val="20"/>
          <w:szCs w:val="20"/>
        </w:rPr>
        <w:t>Kopnene vode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učenja novih nastavnih sadržaja</w:t>
      </w:r>
    </w:p>
    <w:p w14:paraId="7C001F9A" w14:textId="2BC95474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03118B41" w14:textId="77777777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A.4.1. Učenik zaključuje o organiziranosti ljudskoga tijela i životnih zajednica.; </w:t>
      </w:r>
    </w:p>
    <w:p w14:paraId="563A8CDC" w14:textId="77777777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B.4.1. Učenik vrednuje važnost odgovornoga odnosa prema sebi, drugima i prirodi.; </w:t>
      </w:r>
    </w:p>
    <w:p w14:paraId="2A62356B" w14:textId="77777777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B.4.2. Učenik analizira i povezuje životne uvjete i raznolikost živih bića na različitim staništima te opisuje cikluse u prirodi.; </w:t>
      </w:r>
    </w:p>
    <w:p w14:paraId="65B9A335" w14:textId="14A80811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D.4.1. Učenik opisuje prijenos, pretvorbu i povezanost energije u životnim ciklusima i ciklusima tvari u prirodi.</w:t>
      </w:r>
    </w:p>
    <w:p w14:paraId="0D4A1E84" w14:textId="6F81531D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40B707B1" w14:textId="77777777" w:rsidR="00B3040E" w:rsidRDefault="00B3040E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B3040E">
        <w:rPr>
          <w:rFonts w:eastAsia="Times New Roman"/>
          <w:color w:val="000000"/>
          <w:sz w:val="20"/>
          <w:szCs w:val="20"/>
        </w:rPr>
        <w:t xml:space="preserve">• Odgovorno se ponaša prema biljkama i životinjama u okolišu. </w:t>
      </w:r>
    </w:p>
    <w:p w14:paraId="7A76CAA0" w14:textId="77777777" w:rsidR="00B3040E" w:rsidRDefault="00B3040E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B3040E">
        <w:rPr>
          <w:rFonts w:eastAsia="Times New Roman"/>
          <w:color w:val="000000"/>
          <w:sz w:val="20"/>
          <w:szCs w:val="20"/>
        </w:rPr>
        <w:t xml:space="preserve">• Opisuje važnost odgovornoga odnosa prema prirodi radi zaštite živoga svijeta. </w:t>
      </w:r>
    </w:p>
    <w:p w14:paraId="2479ECF9" w14:textId="3A4852BD" w:rsidR="00B3040E" w:rsidRPr="00B3040E" w:rsidRDefault="00B3040E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0E">
        <w:rPr>
          <w:rFonts w:eastAsia="Times New Roman"/>
          <w:color w:val="000000"/>
          <w:sz w:val="20"/>
          <w:szCs w:val="20"/>
        </w:rPr>
        <w:t>• Procjenjuje utjecaj čovjeka na biljke i životinje te njegovu ulogu u očuvanju ugroženih i zaštićenih vrsta.</w:t>
      </w:r>
    </w:p>
    <w:p w14:paraId="7484E47F" w14:textId="039AE4D2" w:rsidR="00B3040E" w:rsidRDefault="00B3040E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B3040E">
        <w:rPr>
          <w:rFonts w:eastAsia="Times New Roman"/>
          <w:color w:val="000000"/>
          <w:sz w:val="20"/>
          <w:szCs w:val="20"/>
        </w:rPr>
        <w:t>• Razlikuje životne uvjete u životnoj zajednici i povezuje ih s njezinom organiziranošću.</w:t>
      </w:r>
    </w:p>
    <w:p w14:paraId="6848FCB1" w14:textId="5312F92D" w:rsidR="00B3040E" w:rsidRDefault="00B3040E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14:paraId="19EE1C40" w14:textId="3E616436" w:rsidR="00B3040E" w:rsidRDefault="00B3040E" w:rsidP="003A0CF5">
      <w:pPr>
        <w:spacing w:after="0" w:line="240" w:lineRule="auto"/>
        <w:rPr>
          <w:color w:val="000000"/>
          <w:sz w:val="20"/>
          <w:szCs w:val="20"/>
        </w:rPr>
      </w:pPr>
      <w:r w:rsidRPr="00B3040E">
        <w:rPr>
          <w:color w:val="00B050"/>
          <w:sz w:val="20"/>
          <w:szCs w:val="20"/>
        </w:rPr>
        <w:t>91. Kopnene vode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vježbanja i ponavljanja</w:t>
      </w:r>
    </w:p>
    <w:p w14:paraId="394E3233" w14:textId="07E8AC6B" w:rsidR="00B3040E" w:rsidRDefault="00B3040E" w:rsidP="003A0CF5">
      <w:pPr>
        <w:spacing w:after="0" w:line="240" w:lineRule="auto"/>
        <w:rPr>
          <w:color w:val="000000"/>
          <w:sz w:val="20"/>
          <w:szCs w:val="20"/>
        </w:rPr>
      </w:pPr>
    </w:p>
    <w:p w14:paraId="618659B9" w14:textId="77777777" w:rsidR="00B3040E" w:rsidRDefault="00B3040E" w:rsidP="003A0CF5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A.4.1. Učenik zaključuje o organiziranosti ljudskoga tijela i životnih zajednica.; </w:t>
      </w:r>
    </w:p>
    <w:p w14:paraId="281C828B" w14:textId="77777777" w:rsidR="00B3040E" w:rsidRDefault="00B3040E" w:rsidP="003A0CF5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B.4.1. Učenik vrednuje važnost odgovornoga odnosa prema sebi, drugima i prirodi.; </w:t>
      </w:r>
    </w:p>
    <w:p w14:paraId="794A792D" w14:textId="77777777" w:rsidR="00B3040E" w:rsidRDefault="00B3040E" w:rsidP="003A0CF5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B.4.2. Učenik analizira i povezuje životne uvjete i raznolikost živih bića na različitim staništima te opisuje cikluse u prirodi.; </w:t>
      </w:r>
    </w:p>
    <w:p w14:paraId="042B28D7" w14:textId="3917B559" w:rsidR="00B3040E" w:rsidRDefault="00B3040E" w:rsidP="003A0CF5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D.4.1. Učenik opisuje prijenos, pretvorbu i povezanost energije u životnim ciklusima i ciklusima tvari u prirodi.</w:t>
      </w:r>
    </w:p>
    <w:p w14:paraId="5D94F6DD" w14:textId="36CF6CD4" w:rsidR="00B3040E" w:rsidRDefault="00B3040E" w:rsidP="003A0CF5">
      <w:pPr>
        <w:spacing w:after="0" w:line="240" w:lineRule="auto"/>
        <w:rPr>
          <w:color w:val="000000"/>
          <w:sz w:val="20"/>
          <w:szCs w:val="20"/>
        </w:rPr>
      </w:pPr>
    </w:p>
    <w:p w14:paraId="6EE3B9FC" w14:textId="77777777" w:rsidR="00B3040E" w:rsidRDefault="00B3040E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B3040E">
        <w:rPr>
          <w:rFonts w:eastAsia="Times New Roman"/>
          <w:color w:val="000000"/>
          <w:sz w:val="20"/>
          <w:szCs w:val="20"/>
        </w:rPr>
        <w:t xml:space="preserve">• Odgovorno se ponaša prema biljkama i životinjama u okolišu. </w:t>
      </w:r>
    </w:p>
    <w:p w14:paraId="3ACE6804" w14:textId="77777777" w:rsidR="00B3040E" w:rsidRDefault="00B3040E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B3040E">
        <w:rPr>
          <w:rFonts w:eastAsia="Times New Roman"/>
          <w:color w:val="000000"/>
          <w:sz w:val="20"/>
          <w:szCs w:val="20"/>
        </w:rPr>
        <w:t xml:space="preserve">• Opisuje važnost odgovornoga odnosa prema prirodi radi zaštite živoga svijeta. </w:t>
      </w:r>
    </w:p>
    <w:p w14:paraId="2E5FA7D5" w14:textId="1B792E08" w:rsidR="00B3040E" w:rsidRPr="00B3040E" w:rsidRDefault="00B3040E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0E">
        <w:rPr>
          <w:rFonts w:eastAsia="Times New Roman"/>
          <w:color w:val="000000"/>
          <w:sz w:val="20"/>
          <w:szCs w:val="20"/>
        </w:rPr>
        <w:t>• Procjenjuje utjecaj čovjeka na biljke i životinje te njegovu ulogu u očuvanju ugroženih i zaštićenih vrsta.</w:t>
      </w:r>
    </w:p>
    <w:p w14:paraId="26B66342" w14:textId="77777777" w:rsidR="00B3040E" w:rsidRPr="00B3040E" w:rsidRDefault="00B3040E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0E">
        <w:rPr>
          <w:rFonts w:eastAsia="Times New Roman"/>
          <w:color w:val="000000"/>
          <w:sz w:val="20"/>
          <w:szCs w:val="20"/>
        </w:rPr>
        <w:t>• Razlikuje životne uvjete u životnoj zajednici i povezuje ih s njezinom organiziranošću.</w:t>
      </w:r>
    </w:p>
    <w:p w14:paraId="1A6A685A" w14:textId="7F320A3A" w:rsidR="00B3040E" w:rsidRDefault="00B3040E" w:rsidP="003A0CF5">
      <w:pPr>
        <w:spacing w:after="0" w:line="240" w:lineRule="auto"/>
        <w:rPr>
          <w:color w:val="00B050"/>
          <w:sz w:val="20"/>
          <w:szCs w:val="20"/>
        </w:rPr>
      </w:pPr>
    </w:p>
    <w:p w14:paraId="3DBF427D" w14:textId="77777777" w:rsidR="00B3040E" w:rsidRDefault="00B3040E" w:rsidP="003A0CF5">
      <w:pPr>
        <w:spacing w:after="0" w:line="240" w:lineRule="auto"/>
        <w:ind w:hanging="2"/>
        <w:rPr>
          <w:color w:val="00B0F0"/>
          <w:sz w:val="20"/>
          <w:szCs w:val="20"/>
        </w:rPr>
      </w:pPr>
    </w:p>
    <w:p w14:paraId="00001332" w14:textId="106B8898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color w:val="00B0F0"/>
          <w:sz w:val="20"/>
          <w:szCs w:val="20"/>
        </w:rPr>
        <w:t xml:space="preserve">TJELESNA I ZDRAVSTVENA KULTURA </w:t>
      </w:r>
    </w:p>
    <w:p w14:paraId="00001333" w14:textId="77777777" w:rsidR="00C4413E" w:rsidRDefault="00C4413E" w:rsidP="003A0C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2"/>
        <w:rPr>
          <w:sz w:val="20"/>
          <w:szCs w:val="20"/>
        </w:rPr>
      </w:pPr>
    </w:p>
    <w:p w14:paraId="79A96798" w14:textId="5E10431D" w:rsidR="00276810" w:rsidRDefault="00276810" w:rsidP="003A0CF5">
      <w:pPr>
        <w:spacing w:line="240" w:lineRule="auto"/>
        <w:rPr>
          <w:color w:val="00B050"/>
          <w:sz w:val="18"/>
          <w:szCs w:val="18"/>
        </w:rPr>
      </w:pPr>
      <w:r>
        <w:rPr>
          <w:color w:val="00B050"/>
          <w:sz w:val="20"/>
          <w:szCs w:val="20"/>
        </w:rPr>
        <w:t>58. Ritmičko kretanje;</w:t>
      </w:r>
      <w:r w:rsidR="00B3040E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Vježbe za poboljšanje motoričkih sposobnosti;</w:t>
      </w:r>
      <w:r w:rsidR="00B3040E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Ravnotežni položaji</w:t>
      </w:r>
    </w:p>
    <w:p w14:paraId="72F82588" w14:textId="77777777" w:rsidR="00276810" w:rsidRDefault="00276810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Učenik vježba različite motoričke aktivnosti.</w:t>
      </w:r>
    </w:p>
    <w:p w14:paraId="34C4C13A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7B359A6B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5271FE98" w14:textId="77777777" w:rsidR="00276810" w:rsidRDefault="00276810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motoričkog znanja</w:t>
      </w:r>
    </w:p>
    <w:p w14:paraId="7A40F3A4" w14:textId="77777777" w:rsidR="00276810" w:rsidRDefault="00276810" w:rsidP="003A0CF5">
      <w:pPr>
        <w:spacing w:after="0" w:line="240" w:lineRule="auto"/>
      </w:pPr>
      <w:r>
        <w:t>1. Jednostavni  koraci društvenog plesa</w:t>
      </w:r>
    </w:p>
    <w:p w14:paraId="28CFE665" w14:textId="77777777" w:rsidR="00276810" w:rsidRDefault="00276810" w:rsidP="003A0CF5">
      <w:pPr>
        <w:spacing w:after="0" w:line="240" w:lineRule="auto"/>
      </w:pPr>
      <w:r>
        <w:t xml:space="preserve">2. Kružni trening sastavljen od jednostavnih vježba snage i fleksibilnosti </w:t>
      </w:r>
    </w:p>
    <w:p w14:paraId="4AC6886F" w14:textId="77777777" w:rsidR="00276810" w:rsidRDefault="00276810" w:rsidP="003A0CF5">
      <w:pPr>
        <w:spacing w:after="0" w:line="240" w:lineRule="auto"/>
      </w:pPr>
      <w:r>
        <w:t>3. Hodanje po niskoj gredi na prstima s okretom za 180 stupnjeva</w:t>
      </w:r>
    </w:p>
    <w:p w14:paraId="3D6CD8B3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4. Štafetna igra</w:t>
      </w:r>
    </w:p>
    <w:p w14:paraId="13C224B8" w14:textId="77777777" w:rsidR="00276810" w:rsidRDefault="00276810" w:rsidP="003A0CF5">
      <w:pPr>
        <w:spacing w:after="0" w:line="240" w:lineRule="auto"/>
      </w:pPr>
    </w:p>
    <w:p w14:paraId="1A076A95" w14:textId="77777777" w:rsidR="00276810" w:rsidRDefault="00276810" w:rsidP="003A0CF5">
      <w:pPr>
        <w:spacing w:after="0" w:line="240" w:lineRule="auto"/>
        <w:rPr>
          <w:color w:val="231F20"/>
          <w:sz w:val="20"/>
          <w:szCs w:val="20"/>
          <w:highlight w:val="white"/>
        </w:rPr>
      </w:pPr>
      <w:r>
        <w:rPr>
          <w:sz w:val="20"/>
          <w:szCs w:val="20"/>
        </w:rPr>
        <w:t>VREDNOVANJE KAO UČENJE: PALČEVI</w:t>
      </w:r>
    </w:p>
    <w:p w14:paraId="2A26C388" w14:textId="77777777" w:rsidR="00276810" w:rsidRDefault="00276810" w:rsidP="003A0CF5">
      <w:pPr>
        <w:spacing w:line="240" w:lineRule="auto"/>
        <w:rPr>
          <w:color w:val="00B050"/>
          <w:sz w:val="20"/>
          <w:szCs w:val="20"/>
        </w:rPr>
      </w:pPr>
    </w:p>
    <w:p w14:paraId="00001334" w14:textId="46D7A02B" w:rsidR="00C4413E" w:rsidRDefault="00631BE3" w:rsidP="003A0CF5">
      <w:pPr>
        <w:spacing w:line="240" w:lineRule="auto"/>
        <w:rPr>
          <w:color w:val="00B050"/>
          <w:sz w:val="18"/>
          <w:szCs w:val="18"/>
        </w:rPr>
      </w:pPr>
      <w:r>
        <w:rPr>
          <w:color w:val="00B050"/>
          <w:sz w:val="20"/>
          <w:szCs w:val="20"/>
        </w:rPr>
        <w:t>59. Ritmičko kretanje;</w:t>
      </w:r>
      <w:r w:rsidR="00B3040E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Bacanja i hvatanja;</w:t>
      </w:r>
      <w:r w:rsidR="00B3040E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loptom;</w:t>
      </w:r>
      <w:r w:rsidR="00B3040E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Ravnotežni položaji</w:t>
      </w:r>
    </w:p>
    <w:p w14:paraId="00001335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Učenik vježba različite motoričke aktivnosti.</w:t>
      </w:r>
    </w:p>
    <w:p w14:paraId="00001336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1337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0001338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Kombinirani sat:</w:t>
      </w:r>
    </w:p>
    <w:p w14:paraId="00001339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Usvajanje i usavršavanje motoričkog znanja</w:t>
      </w:r>
    </w:p>
    <w:p w14:paraId="0000133A" w14:textId="77777777" w:rsidR="00C4413E" w:rsidRDefault="00631BE3" w:rsidP="003A0CF5">
      <w:pPr>
        <w:spacing w:after="0" w:line="240" w:lineRule="auto"/>
      </w:pPr>
      <w:r>
        <w:t>1. Jednostavni plesni koraci aerobike uz vodstvo učitelja</w:t>
      </w:r>
    </w:p>
    <w:p w14:paraId="0000133B" w14:textId="77777777" w:rsidR="00C4413E" w:rsidRDefault="00631BE3" w:rsidP="003A0CF5">
      <w:pPr>
        <w:spacing w:after="0" w:line="240" w:lineRule="auto"/>
      </w:pPr>
      <w:r>
        <w:t>2. Dodavanje i hvatanje lopte u kretanju u rukometu</w:t>
      </w:r>
    </w:p>
    <w:p w14:paraId="0000133C" w14:textId="77777777" w:rsidR="00C4413E" w:rsidRDefault="00631BE3" w:rsidP="003A0CF5">
      <w:pPr>
        <w:spacing w:after="0" w:line="240" w:lineRule="auto"/>
      </w:pPr>
      <w:r>
        <w:t>3. Hodanje po niskoj gredi na prstima s okretom za 180 stupnjeva</w:t>
      </w:r>
    </w:p>
    <w:p w14:paraId="0000133D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4. Štafetna igra</w:t>
      </w:r>
    </w:p>
    <w:p w14:paraId="0000133E" w14:textId="77777777" w:rsidR="00C4413E" w:rsidRDefault="00C4413E" w:rsidP="003A0CF5">
      <w:pPr>
        <w:spacing w:after="0" w:line="240" w:lineRule="auto"/>
      </w:pPr>
    </w:p>
    <w:p w14:paraId="0000133F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SEMAFOR</w:t>
      </w:r>
    </w:p>
    <w:p w14:paraId="00001340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134E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F0"/>
        </w:rPr>
        <w:t>SAT RAZREDNIKA</w:t>
      </w:r>
    </w:p>
    <w:p w14:paraId="0000134F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30. PREVENCIJA NASILNIČKOGA PONAŠANJA  - Empatija, odabir ponašanja</w:t>
      </w:r>
    </w:p>
    <w:p w14:paraId="00001350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B.2.1.  Učenici opisuju i uvažavaju potrebe i osjećaje drugih.</w:t>
      </w:r>
    </w:p>
    <w:p w14:paraId="00001351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B.2.2.  Razvijaju komunikacijske kompetencije.</w:t>
      </w:r>
    </w:p>
    <w:p w14:paraId="00001352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B.2.3.  Razvijaju strategije rješavanja sukoba.</w:t>
      </w:r>
    </w:p>
    <w:p w14:paraId="00001353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zdr B.2.1.C  Razlikuju vrste nasilja i načine nenasilnoga rješavanja sukoba.</w:t>
      </w:r>
    </w:p>
    <w:p w14:paraId="00001354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1355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br w:type="page"/>
      </w:r>
    </w:p>
    <w:p w14:paraId="00001358" w14:textId="042891E2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32. TJEDAN </w:t>
      </w:r>
      <w:r>
        <w:rPr>
          <w:color w:val="7030A0"/>
        </w:rPr>
        <w:tab/>
      </w:r>
      <w:r w:rsidR="007F0838">
        <w:rPr>
          <w:color w:val="7030A0"/>
        </w:rPr>
        <w:t>8</w:t>
      </w:r>
      <w:r>
        <w:rPr>
          <w:color w:val="7030A0"/>
        </w:rPr>
        <w:t>. 5. 202</w:t>
      </w:r>
      <w:r w:rsidR="007F0838">
        <w:rPr>
          <w:color w:val="7030A0"/>
        </w:rPr>
        <w:t>3</w:t>
      </w:r>
      <w:r>
        <w:rPr>
          <w:color w:val="7030A0"/>
        </w:rPr>
        <w:t>. – 1</w:t>
      </w:r>
      <w:r w:rsidR="007F0838">
        <w:rPr>
          <w:color w:val="7030A0"/>
        </w:rPr>
        <w:t>2</w:t>
      </w:r>
      <w:r>
        <w:rPr>
          <w:color w:val="7030A0"/>
        </w:rPr>
        <w:t>. 5. 202</w:t>
      </w:r>
      <w:r w:rsidR="007F0838">
        <w:rPr>
          <w:color w:val="7030A0"/>
        </w:rPr>
        <w:t>3</w:t>
      </w:r>
      <w:r>
        <w:rPr>
          <w:color w:val="7030A0"/>
        </w:rPr>
        <w:t>.</w:t>
      </w:r>
    </w:p>
    <w:p w14:paraId="00001359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0000135A" w14:textId="406C28B6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</w:t>
      </w:r>
      <w:r w:rsidR="007F0838">
        <w:rPr>
          <w:color w:val="00B050"/>
          <w:sz w:val="20"/>
          <w:szCs w:val="20"/>
        </w:rPr>
        <w:t>50</w:t>
      </w:r>
      <w:r>
        <w:rPr>
          <w:color w:val="00B050"/>
          <w:sz w:val="20"/>
          <w:szCs w:val="20"/>
        </w:rPr>
        <w:t xml:space="preserve">. </w:t>
      </w:r>
      <w:r w:rsidRPr="00631BE3">
        <w:rPr>
          <w:i/>
          <w:iCs/>
          <w:color w:val="00B050"/>
          <w:sz w:val="20"/>
          <w:szCs w:val="20"/>
        </w:rPr>
        <w:t>Kvržica</w:t>
      </w:r>
      <w:r>
        <w:rPr>
          <w:color w:val="00B050"/>
          <w:sz w:val="20"/>
          <w:szCs w:val="20"/>
        </w:rPr>
        <w:t>, Pajo Kanižaj</w:t>
      </w:r>
      <w:r>
        <w:rPr>
          <w:i/>
          <w:color w:val="00B050"/>
          <w:sz w:val="20"/>
          <w:szCs w:val="20"/>
        </w:rPr>
        <w:t xml:space="preserve"> </w:t>
      </w:r>
      <w:r w:rsidR="003A47B6">
        <w:rPr>
          <w:sz w:val="20"/>
          <w:szCs w:val="20"/>
        </w:rPr>
        <w:t>–</w:t>
      </w:r>
      <w:r>
        <w:rPr>
          <w:sz w:val="20"/>
          <w:szCs w:val="20"/>
        </w:rPr>
        <w:t xml:space="preserve"> interpretacija</w:t>
      </w:r>
    </w:p>
    <w:p w14:paraId="0000135B" w14:textId="77777777" w:rsidR="00C4413E" w:rsidRDefault="00631BE3" w:rsidP="003A0CF5">
      <w:pPr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B.4.2.</w:t>
      </w:r>
      <w:r>
        <w:rPr>
          <w:color w:val="231F20"/>
          <w:sz w:val="20"/>
          <w:szCs w:val="20"/>
        </w:rPr>
        <w:t xml:space="preserve"> </w:t>
      </w:r>
    </w:p>
    <w:p w14:paraId="0000135C" w14:textId="77777777" w:rsidR="00C4413E" w:rsidRDefault="00631BE3" w:rsidP="003A0CF5">
      <w:pPr>
        <w:spacing w:after="48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čita književni tekst i objašnjava obilježja književnoga teksta.</w:t>
      </w:r>
    </w:p>
    <w:p w14:paraId="0000135D" w14:textId="77777777" w:rsidR="00C4413E" w:rsidRDefault="00C4413E" w:rsidP="003A0CF5">
      <w:pPr>
        <w:spacing w:after="0" w:line="240" w:lineRule="auto"/>
        <w:rPr>
          <w:b/>
          <w:sz w:val="20"/>
          <w:szCs w:val="20"/>
        </w:rPr>
      </w:pPr>
    </w:p>
    <w:p w14:paraId="0000135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osnovna obilježja pripovijetke, pjesme, bajke, basne, zagonetke, igrokaza, biografije i dječjega romana, mudre izreke</w:t>
      </w:r>
    </w:p>
    <w:p w14:paraId="0000135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pjesničke slike (slika u pokretu, slika u mirovanju), personifikaciju i onomatopeju u književnome tekstu</w:t>
      </w:r>
    </w:p>
    <w:p w14:paraId="0000136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obilježja poetskih tekstova: stih, strofa, ritam, zvučnost, slikovitost, ponavljanje u stihu, pjesničke slike, onomatopeja, personifikacija</w:t>
      </w:r>
    </w:p>
    <w:p w14:paraId="00001361" w14:textId="77777777" w:rsidR="00C4413E" w:rsidRDefault="00631BE3" w:rsidP="003A0CF5">
      <w:pPr>
        <w:shd w:val="clear" w:color="auto" w:fill="FFFFFF"/>
        <w:spacing w:after="48" w:line="240" w:lineRule="auto"/>
        <w:rPr>
          <w:color w:val="00B050"/>
          <w:sz w:val="20"/>
          <w:szCs w:val="20"/>
        </w:rPr>
      </w:pPr>
      <w:r>
        <w:rPr>
          <w:color w:val="231F20"/>
          <w:sz w:val="20"/>
          <w:szCs w:val="20"/>
        </w:rPr>
        <w:t>– prepoznaje obilježja proznih tekstova: događaj, likovi, pripovjed</w:t>
      </w:r>
    </w:p>
    <w:p w14:paraId="00001362" w14:textId="77777777" w:rsidR="00C4413E" w:rsidRDefault="00C4413E" w:rsidP="003A0CF5">
      <w:pPr>
        <w:spacing w:line="240" w:lineRule="auto"/>
        <w:rPr>
          <w:color w:val="00B050"/>
          <w:sz w:val="20"/>
          <w:szCs w:val="20"/>
        </w:rPr>
      </w:pPr>
    </w:p>
    <w:p w14:paraId="00001363" w14:textId="07267116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15</w:t>
      </w:r>
      <w:r w:rsidR="007F0838">
        <w:rPr>
          <w:color w:val="00B050"/>
          <w:sz w:val="20"/>
          <w:szCs w:val="20"/>
        </w:rPr>
        <w:t>1</w:t>
      </w:r>
      <w:r>
        <w:rPr>
          <w:color w:val="00B050"/>
          <w:sz w:val="20"/>
          <w:szCs w:val="20"/>
        </w:rPr>
        <w:t>. i 15</w:t>
      </w:r>
      <w:r w:rsidR="007F0838">
        <w:rPr>
          <w:color w:val="00B050"/>
          <w:sz w:val="20"/>
          <w:szCs w:val="20"/>
        </w:rPr>
        <w:t>2</w:t>
      </w:r>
      <w:r>
        <w:rPr>
          <w:color w:val="00B050"/>
          <w:sz w:val="20"/>
          <w:szCs w:val="20"/>
        </w:rPr>
        <w:t xml:space="preserve">.  Obrada lektirnog naslova (prijedlog: Družba Pere Kvržice) </w:t>
      </w:r>
    </w:p>
    <w:p w14:paraId="00001364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OŠ HJ A.4.1.</w:t>
      </w:r>
      <w:r>
        <w:rPr>
          <w:sz w:val="20"/>
          <w:szCs w:val="20"/>
        </w:rPr>
        <w:t xml:space="preserve"> </w:t>
      </w:r>
    </w:p>
    <w:p w14:paraId="00001365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razgovara i govori u skladu s komunikacijskom situacijom.</w:t>
      </w:r>
    </w:p>
    <w:p w14:paraId="00001366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OŠ HJ A.4.3.</w:t>
      </w:r>
      <w:r>
        <w:rPr>
          <w:sz w:val="20"/>
          <w:szCs w:val="20"/>
        </w:rPr>
        <w:t xml:space="preserve"> </w:t>
      </w:r>
    </w:p>
    <w:p w14:paraId="00001367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čita tekst i prepričava sadržaj teksta služeći se bilješkama.</w:t>
      </w:r>
    </w:p>
    <w:p w14:paraId="00001368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OŠ HJ B.4.4.</w:t>
      </w:r>
    </w:p>
    <w:p w14:paraId="00001369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se stvaralački izražava potaknut književnim tekstom, iskustvima i doživljajima.</w:t>
      </w:r>
    </w:p>
    <w:p w14:paraId="0000136A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OŠ HJ B.4.1.</w:t>
      </w:r>
      <w:r>
        <w:rPr>
          <w:sz w:val="20"/>
          <w:szCs w:val="20"/>
        </w:rPr>
        <w:t xml:space="preserve"> </w:t>
      </w:r>
    </w:p>
    <w:p w14:paraId="0000136B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izražava doživljaj književnoga teksta u skladu s vlastitim čitateljskim iskustvom.</w:t>
      </w:r>
    </w:p>
    <w:p w14:paraId="0000136C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OŠ HJ B.4.2.</w:t>
      </w:r>
      <w:r>
        <w:rPr>
          <w:sz w:val="20"/>
          <w:szCs w:val="20"/>
        </w:rPr>
        <w:t xml:space="preserve"> </w:t>
      </w:r>
    </w:p>
    <w:p w14:paraId="0000136D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Učenik čita književni tekst i objašnjava obilježja književnoga teksta.</w:t>
      </w:r>
    </w:p>
    <w:p w14:paraId="0000136E" w14:textId="77777777" w:rsidR="00C4413E" w:rsidRDefault="00C4413E" w:rsidP="003A0CF5">
      <w:pPr>
        <w:tabs>
          <w:tab w:val="left" w:pos="5103"/>
        </w:tabs>
        <w:spacing w:after="0" w:line="240" w:lineRule="auto"/>
        <w:rPr>
          <w:sz w:val="20"/>
          <w:szCs w:val="20"/>
        </w:rPr>
      </w:pPr>
    </w:p>
    <w:p w14:paraId="0000136F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Prema izboru učiteljice/učitelja.</w:t>
      </w:r>
    </w:p>
    <w:p w14:paraId="00001370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1371" w14:textId="1C4D55D0" w:rsidR="00C4413E" w:rsidRPr="003A47B6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15</w:t>
      </w:r>
      <w:r w:rsidR="007F0838">
        <w:rPr>
          <w:color w:val="00B050"/>
          <w:sz w:val="20"/>
          <w:szCs w:val="20"/>
        </w:rPr>
        <w:t>3</w:t>
      </w:r>
      <w:r>
        <w:rPr>
          <w:color w:val="00B050"/>
          <w:sz w:val="20"/>
          <w:szCs w:val="20"/>
        </w:rPr>
        <w:t>. Igrani film</w:t>
      </w:r>
      <w:r w:rsidR="003A47B6">
        <w:rPr>
          <w:color w:val="00B050"/>
          <w:sz w:val="20"/>
          <w:szCs w:val="20"/>
        </w:rPr>
        <w:t xml:space="preserve"> –</w:t>
      </w:r>
      <w:r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>učenje novoga sadržaja</w:t>
      </w:r>
    </w:p>
    <w:p w14:paraId="00001372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OŠ HJ C.4.2.</w:t>
      </w:r>
    </w:p>
    <w:p w14:paraId="00001373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razlikuje elektroničke medije primjerene dobi i interesima učenika.</w:t>
      </w:r>
    </w:p>
    <w:p w14:paraId="00001374" w14:textId="77777777" w:rsidR="00C4413E" w:rsidRDefault="00C4413E" w:rsidP="003A0CF5">
      <w:pPr>
        <w:tabs>
          <w:tab w:val="left" w:pos="5103"/>
        </w:tabs>
        <w:spacing w:after="0" w:line="240" w:lineRule="auto"/>
        <w:rPr>
          <w:sz w:val="20"/>
          <w:szCs w:val="20"/>
        </w:rPr>
      </w:pPr>
    </w:p>
    <w:p w14:paraId="0000137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razlikuje televiziju, radio, internet</w:t>
      </w:r>
    </w:p>
    <w:p w14:paraId="0000137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gleda emisije za djecu i razgovara o njima</w:t>
      </w:r>
    </w:p>
    <w:p w14:paraId="0000137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objašnjava razliku između novinskih priloga na televiziji i radiju (primjerice, intervju)</w:t>
      </w:r>
    </w:p>
    <w:p w14:paraId="0000137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pristupa društvenim mrežama uz vođenje i usmjeravanje te pretražuje mrežne portale za djecu</w:t>
      </w:r>
    </w:p>
    <w:p w14:paraId="0000137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gleda animirane, dokumentarne i igrane filmove i filmove dječjega filmskog stvaralaštva tematski i sadržajno primjerene recepcijskim i spoznajnim mogućnostima</w:t>
      </w:r>
    </w:p>
    <w:p w14:paraId="0000137A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zamjećuje sličnosti i razlike između književnoga djela, kazališne predstave ili filma nastalih prema književnome djelu</w:t>
      </w:r>
    </w:p>
    <w:p w14:paraId="0000137B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</w:p>
    <w:p w14:paraId="0000137C" w14:textId="3AE9D647" w:rsidR="00C4413E" w:rsidRPr="003A47B6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15</w:t>
      </w:r>
      <w:r w:rsidR="007F0838">
        <w:rPr>
          <w:color w:val="00B050"/>
          <w:sz w:val="20"/>
          <w:szCs w:val="20"/>
        </w:rPr>
        <w:t>4</w:t>
      </w:r>
      <w:r>
        <w:rPr>
          <w:color w:val="00B050"/>
          <w:sz w:val="20"/>
          <w:szCs w:val="20"/>
        </w:rPr>
        <w:t xml:space="preserve">. </w:t>
      </w:r>
      <w:r w:rsidRPr="00631BE3">
        <w:rPr>
          <w:i/>
          <w:iCs/>
          <w:color w:val="00B050"/>
          <w:sz w:val="20"/>
          <w:szCs w:val="20"/>
        </w:rPr>
        <w:t>Biće najmilije</w:t>
      </w:r>
      <w:r>
        <w:rPr>
          <w:color w:val="00B050"/>
          <w:sz w:val="20"/>
          <w:szCs w:val="20"/>
        </w:rPr>
        <w:t xml:space="preserve"> (Majčin dan, 15. 5. Međunarodni dan obitelji), </w:t>
      </w:r>
      <w:r w:rsidRPr="00631BE3">
        <w:rPr>
          <w:i/>
          <w:iCs/>
          <w:color w:val="00B050"/>
          <w:sz w:val="20"/>
          <w:szCs w:val="20"/>
        </w:rPr>
        <w:t>Kako se može štedjeti mama</w:t>
      </w:r>
      <w:r>
        <w:rPr>
          <w:color w:val="00B050"/>
          <w:sz w:val="20"/>
          <w:szCs w:val="20"/>
        </w:rPr>
        <w:t xml:space="preserve">, Enes Kišević </w:t>
      </w:r>
      <w:r w:rsidR="003A47B6">
        <w:rPr>
          <w:color w:val="00B050"/>
          <w:sz w:val="20"/>
          <w:szCs w:val="20"/>
        </w:rPr>
        <w:t>–</w:t>
      </w:r>
      <w:r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>interpretacija</w:t>
      </w:r>
    </w:p>
    <w:p w14:paraId="0000137D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0000137E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0000137F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0000138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138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138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0000138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lastRenderedPageBreak/>
        <w:t>– razgovara s drugim učenicima o vlastitome doživljaju teksta</w:t>
      </w:r>
    </w:p>
    <w:p w14:paraId="0000138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138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0001386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1387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1388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1389" w14:textId="77777777" w:rsidR="00C4413E" w:rsidRDefault="00631BE3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31. BOJA, kompozicija, tonska svojstva boja, Saće, tempera</w:t>
      </w:r>
    </w:p>
    <w:p w14:paraId="0000138A" w14:textId="77777777" w:rsidR="00C4413E" w:rsidRDefault="00C4413E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</w:p>
    <w:p w14:paraId="0000138B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LK A.3.1. Učenik likovnim i vizualnim izražavanjem interpretira različite sadržaje.</w:t>
      </w:r>
    </w:p>
    <w:p w14:paraId="0000138C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LK A.3.2. Učenik demonstrira fine motoričke vještine upotrebom različitih likovnih materijala i postupaka u vlastitom likovnom izražavanju.</w:t>
      </w:r>
    </w:p>
    <w:p w14:paraId="0000138D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LK B.3.1. Učenik povezuje likovno i vizualno umjetničko djelo s osobnim doživljajem, likovnim jezikom i tematskim sadržajem djela.</w:t>
      </w:r>
    </w:p>
    <w:p w14:paraId="0000138E" w14:textId="77777777" w:rsidR="00C4413E" w:rsidRDefault="00631BE3" w:rsidP="003A0CF5">
      <w:pPr>
        <w:shd w:val="clear" w:color="auto" w:fill="FFFFFF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LK  B.3.2. Učenik uspoređuje svoj likovni ili vizualni rad i radove drugih učenika te opisuje vlastiti doživljaj stvaranja.</w:t>
      </w:r>
    </w:p>
    <w:p w14:paraId="0000138F" w14:textId="77777777" w:rsidR="00C4413E" w:rsidRDefault="00C4413E" w:rsidP="003A0CF5">
      <w:pPr>
        <w:spacing w:line="240" w:lineRule="auto"/>
        <w:rPr>
          <w:color w:val="00B050"/>
          <w:sz w:val="20"/>
          <w:szCs w:val="20"/>
        </w:rPr>
      </w:pPr>
    </w:p>
    <w:p w14:paraId="00001390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GLAZBENA KULTURA</w:t>
      </w:r>
    </w:p>
    <w:p w14:paraId="00001391" w14:textId="77777777" w:rsidR="00C4413E" w:rsidRDefault="00631BE3" w:rsidP="003A0CF5">
      <w:pPr>
        <w:tabs>
          <w:tab w:val="left" w:pos="5103"/>
        </w:tabs>
        <w:spacing w:after="0" w:line="240" w:lineRule="auto"/>
        <w:rPr>
          <w:i/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31. GLAZBA  I BLAGDANI - Majčin dan - </w:t>
      </w:r>
      <w:r>
        <w:rPr>
          <w:i/>
          <w:color w:val="00B050"/>
          <w:sz w:val="20"/>
          <w:szCs w:val="20"/>
        </w:rPr>
        <w:t>Mamice su štrukle pekli</w:t>
      </w:r>
    </w:p>
    <w:p w14:paraId="00001392" w14:textId="77777777" w:rsidR="00C4413E" w:rsidRDefault="00C4413E" w:rsidP="003A0CF5">
      <w:pPr>
        <w:spacing w:after="0" w:line="240" w:lineRule="auto"/>
        <w:rPr>
          <w:color w:val="000000"/>
          <w:sz w:val="20"/>
          <w:szCs w:val="20"/>
        </w:rPr>
      </w:pPr>
    </w:p>
    <w:p w14:paraId="00001393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A.4.1. Učenik poznaje određeni broj skladbi.</w:t>
      </w:r>
    </w:p>
    <w:p w14:paraId="00001394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A.4.2. Učenik temeljem slušanja razlikuje pojedine glazbeno-izražajne sastavnice, osnovne skupine glazbala i pjevačkih glasova te boje muških i ženskih pjevačkih glasova.</w:t>
      </w:r>
    </w:p>
    <w:p w14:paraId="00001395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B.4.1. Učenik sudjeluje u zajedničkoj izvedbi te vrednuje zajedničku izvedbu.</w:t>
      </w:r>
    </w:p>
    <w:p w14:paraId="00001396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B.4.2. Učenik pjevanjem izvodi tradicijske pjesme iz Hrvatske i svijeta.</w:t>
      </w:r>
    </w:p>
    <w:p w14:paraId="00001397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B.4.3. Učenik izvodi glazbene igre uz pjevanje, slušanje glazbe.</w:t>
      </w:r>
    </w:p>
    <w:p w14:paraId="00001398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B.4.4. Učenik sviranjem i/ ili pokretom izvodi umjetničku, tradicijsku, popularnu ili vlastitu glazbu. Sudjeluje u različitim glazbenim igrama i aktivnostima glazbenog stvaralaštva.</w:t>
      </w:r>
    </w:p>
    <w:p w14:paraId="00001399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C.4.1. Učenik na osnovu slušanja glazbe i aktivnog muziciranja prepoznaje različite uloge i vrste glazbe.</w:t>
      </w:r>
    </w:p>
    <w:p w14:paraId="0000139A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139B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MATEMATIKA</w:t>
      </w:r>
    </w:p>
    <w:p w14:paraId="0000139C" w14:textId="75952776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120. i 121. KAKO SE MJERI POVRŠINA?, Mjerenje površina</w:t>
      </w:r>
      <w:r>
        <w:rPr>
          <w:sz w:val="20"/>
          <w:szCs w:val="20"/>
        </w:rPr>
        <w:t xml:space="preserve"> </w:t>
      </w:r>
      <w:r w:rsidR="003A47B6">
        <w:rPr>
          <w:sz w:val="20"/>
          <w:szCs w:val="20"/>
        </w:rPr>
        <w:t>–</w:t>
      </w:r>
      <w:r>
        <w:rPr>
          <w:sz w:val="20"/>
          <w:szCs w:val="20"/>
        </w:rPr>
        <w:t xml:space="preserve"> obrada</w:t>
      </w:r>
    </w:p>
    <w:p w14:paraId="0000139D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color w:val="231F20"/>
          <w:sz w:val="20"/>
          <w:szCs w:val="20"/>
          <w:highlight w:val="white"/>
        </w:rPr>
        <w:t>MAT OŠ D.4.2. Uspoređuje površine likova te ih mjeri jediničnim kvadratima.</w:t>
      </w:r>
    </w:p>
    <w:p w14:paraId="0000139E" w14:textId="77777777" w:rsidR="00C4413E" w:rsidRDefault="00C4413E" w:rsidP="003A0CF5">
      <w:pPr>
        <w:spacing w:after="0" w:line="240" w:lineRule="auto"/>
        <w:ind w:hanging="2"/>
        <w:rPr>
          <w:sz w:val="20"/>
          <w:szCs w:val="20"/>
        </w:rPr>
      </w:pPr>
    </w:p>
    <w:p w14:paraId="0000139F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U ravnini uspoređuje likove različitih površina prema veličini dijela ravnine koji zauzimaju te tako upoznaje pojam površine. </w:t>
      </w:r>
    </w:p>
    <w:p w14:paraId="000013A0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Mjeri površinu likova ucrtanih u kvadratnoj mreži prebrojavanjem kvadrata. </w:t>
      </w:r>
    </w:p>
    <w:p w14:paraId="000013A1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Ucrtava u kvadratnu mrežu likove zadane površine. </w:t>
      </w:r>
    </w:p>
    <w:p w14:paraId="000013A2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Mjeri površine kvadratnih likova prekrivanjem površine jediničnim kvadratom. </w:t>
      </w:r>
    </w:p>
    <w:p w14:paraId="000013A3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Poznaje standardne mjere za površinu (centimetar kvadratni, decimetar kvadratni, metar kvadratni). Preračunava mjerne jedinice. </w:t>
      </w:r>
    </w:p>
    <w:p w14:paraId="000013A4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Mjeri pravokutne sadržaje u neposrednoj okolini.  </w:t>
      </w:r>
    </w:p>
    <w:p w14:paraId="000013A5" w14:textId="77777777" w:rsidR="00C4413E" w:rsidRDefault="00C4413E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</w:p>
    <w:p w14:paraId="000013A6" w14:textId="413FB413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122. KAKO SE MJERI POVRŠINA?, Mjerenje površina</w:t>
      </w:r>
      <w:r>
        <w:rPr>
          <w:sz w:val="20"/>
          <w:szCs w:val="20"/>
        </w:rPr>
        <w:t xml:space="preserve"> </w:t>
      </w:r>
      <w:r w:rsidR="003A47B6">
        <w:rPr>
          <w:sz w:val="20"/>
          <w:szCs w:val="20"/>
        </w:rPr>
        <w:t>–</w:t>
      </w:r>
      <w:r>
        <w:rPr>
          <w:sz w:val="20"/>
          <w:szCs w:val="20"/>
        </w:rPr>
        <w:t xml:space="preserve"> ponavljanje</w:t>
      </w:r>
    </w:p>
    <w:p w14:paraId="000013A7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color w:val="231F20"/>
          <w:sz w:val="20"/>
          <w:szCs w:val="20"/>
          <w:highlight w:val="white"/>
        </w:rPr>
        <w:t>MAT OŠ D.4.2. Uspoređuje površine likova te ih mjeri jediničnim kvadratima.</w:t>
      </w:r>
    </w:p>
    <w:p w14:paraId="000013A8" w14:textId="77777777" w:rsidR="00C4413E" w:rsidRDefault="00C4413E" w:rsidP="003A0CF5">
      <w:pPr>
        <w:spacing w:after="0" w:line="240" w:lineRule="auto"/>
        <w:ind w:hanging="2"/>
        <w:rPr>
          <w:sz w:val="20"/>
          <w:szCs w:val="20"/>
        </w:rPr>
      </w:pPr>
    </w:p>
    <w:p w14:paraId="000013A9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U ravnini uspoređuje likove različitih površina prema veličini dijela ravnine koji zauzimaju te tako upoznaje pojam površine. </w:t>
      </w:r>
    </w:p>
    <w:p w14:paraId="000013AA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Mjeri površinu likova ucrtanih u kvadratnoj mreži prebrojavanjem kvadrata. </w:t>
      </w:r>
    </w:p>
    <w:p w14:paraId="000013AB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Ucrtava u kvadratnu mrežu likove zadane površine. </w:t>
      </w:r>
    </w:p>
    <w:p w14:paraId="000013AC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Mjeri površine kvadratnih likova prekrivanjem površine jediničnim kvadratom. </w:t>
      </w:r>
    </w:p>
    <w:p w14:paraId="000013AD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lastRenderedPageBreak/>
        <w:t xml:space="preserve">Poznaje standardne mjere za površinu (centimetar kvadratni, decimetar kvadratni, metar kvadratni). Preračunava mjerne jedinice. </w:t>
      </w:r>
    </w:p>
    <w:p w14:paraId="000013AE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Mjeri pravokutne sadržaje u neposrednoj okolini.  </w:t>
      </w:r>
    </w:p>
    <w:p w14:paraId="000013AF" w14:textId="77777777" w:rsidR="00C4413E" w:rsidRDefault="00C4413E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</w:p>
    <w:p w14:paraId="000013B0" w14:textId="62959471" w:rsidR="00C4413E" w:rsidRDefault="00631BE3" w:rsidP="003A47B6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123. PONAVLJAMO: Mjerenje površina </w:t>
      </w:r>
      <w:r w:rsidR="003A47B6">
        <w:rPr>
          <w:sz w:val="20"/>
          <w:szCs w:val="20"/>
        </w:rPr>
        <w:t>–</w:t>
      </w:r>
      <w:r>
        <w:rPr>
          <w:sz w:val="20"/>
          <w:szCs w:val="20"/>
        </w:rPr>
        <w:t xml:space="preserve"> ponavljanje</w:t>
      </w:r>
    </w:p>
    <w:p w14:paraId="000013B1" w14:textId="77777777" w:rsidR="00C4413E" w:rsidRDefault="00C4413E" w:rsidP="003A0CF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</w:p>
    <w:p w14:paraId="000013B2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color w:val="231F20"/>
          <w:sz w:val="20"/>
          <w:szCs w:val="20"/>
          <w:highlight w:val="white"/>
        </w:rPr>
        <w:t>MAT OŠ D.4.2. Uspoređuje površine likova te ih mjeri jediničnim kvadratima.</w:t>
      </w:r>
    </w:p>
    <w:p w14:paraId="000013B3" w14:textId="77777777" w:rsidR="00C4413E" w:rsidRDefault="00C4413E" w:rsidP="003A0CF5">
      <w:pPr>
        <w:spacing w:after="0" w:line="240" w:lineRule="auto"/>
        <w:ind w:hanging="2"/>
        <w:rPr>
          <w:sz w:val="20"/>
          <w:szCs w:val="20"/>
        </w:rPr>
      </w:pPr>
    </w:p>
    <w:p w14:paraId="000013B4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U ravnini uspoređuje likove različitih površina prema veličini dijela ravnine koji zauzimaju te tako upoznaje pojam površine. </w:t>
      </w:r>
    </w:p>
    <w:p w14:paraId="000013B5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Mjeri površinu likova ucrtanih u kvadratnoj mreži prebrojavanjem kvadrata. </w:t>
      </w:r>
    </w:p>
    <w:p w14:paraId="000013B6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Ucrtava u kvadratnu mrežu likove zadane površine. </w:t>
      </w:r>
    </w:p>
    <w:p w14:paraId="000013B7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Mjeri površine kvadratnih likova prekrivanjem površine jediničnim kvadratom. </w:t>
      </w:r>
    </w:p>
    <w:p w14:paraId="000013B8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Poznaje standardne mjere za površinu (centimetar kvadratni, decimetar kvadratni, metar kvadratni). Preračunava mjerne jedinice. </w:t>
      </w:r>
    </w:p>
    <w:p w14:paraId="000013B9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color w:val="231F20"/>
          <w:sz w:val="20"/>
          <w:szCs w:val="20"/>
        </w:rPr>
        <w:t xml:space="preserve">Mjeri pravokutne sadržaje u neposrednoj okolini.  </w:t>
      </w:r>
    </w:p>
    <w:p w14:paraId="000013BA" w14:textId="2CE4258F" w:rsidR="00C4413E" w:rsidRDefault="00C4413E" w:rsidP="003A0CF5">
      <w:pPr>
        <w:spacing w:after="0" w:line="240" w:lineRule="auto"/>
        <w:ind w:hanging="2"/>
        <w:rPr>
          <w:sz w:val="20"/>
          <w:szCs w:val="20"/>
        </w:rPr>
      </w:pPr>
    </w:p>
    <w:p w14:paraId="4781A4B5" w14:textId="77777777" w:rsidR="00F47B13" w:rsidRDefault="00F47B13" w:rsidP="003A0CF5">
      <w:pPr>
        <w:spacing w:after="0" w:line="240" w:lineRule="auto"/>
        <w:ind w:hanging="2"/>
        <w:rPr>
          <w:sz w:val="20"/>
          <w:szCs w:val="20"/>
        </w:rPr>
      </w:pPr>
    </w:p>
    <w:p w14:paraId="59287460" w14:textId="77777777" w:rsidR="00B3040E" w:rsidRDefault="00B3040E" w:rsidP="003A0CF5">
      <w:pPr>
        <w:spacing w:after="200" w:line="240" w:lineRule="auto"/>
        <w:rPr>
          <w:color w:val="00B050"/>
          <w:sz w:val="20"/>
          <w:szCs w:val="20"/>
        </w:rPr>
      </w:pPr>
      <w:r>
        <w:rPr>
          <w:color w:val="00B0F0"/>
          <w:sz w:val="20"/>
          <w:szCs w:val="20"/>
          <w:highlight w:val="white"/>
        </w:rPr>
        <w:t>PRIRODA</w:t>
      </w:r>
    </w:p>
    <w:p w14:paraId="4AA6CD09" w14:textId="0D9D4B6A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B050"/>
          <w:sz w:val="20"/>
          <w:szCs w:val="20"/>
        </w:rPr>
        <w:t xml:space="preserve">92. </w:t>
      </w:r>
      <w:r w:rsidRPr="00F47B13">
        <w:rPr>
          <w:color w:val="00B050"/>
          <w:sz w:val="20"/>
          <w:szCs w:val="20"/>
        </w:rPr>
        <w:t>Kopnene vode</w:t>
      </w:r>
      <w:r>
        <w:rPr>
          <w:color w:val="000000"/>
          <w:sz w:val="20"/>
          <w:szCs w:val="20"/>
        </w:rPr>
        <w:t xml:space="preserve"> – sat vježbanja i ponavljanja</w:t>
      </w:r>
    </w:p>
    <w:p w14:paraId="6662E4B7" w14:textId="7AED3E0F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04A85720" w14:textId="77777777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A.4.1. Učenik zaključuje o organiziranosti ljudskoga tijela i životnih zajednica.; </w:t>
      </w:r>
    </w:p>
    <w:p w14:paraId="60D5BE53" w14:textId="77777777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B.4.1. Učenik vrednuje važnost odgovornoga odnosa prema sebi, drugima i prirodi.; </w:t>
      </w:r>
    </w:p>
    <w:p w14:paraId="4ECBACDB" w14:textId="77777777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B.4.2. Učenik analizira i povezuje životne uvjete i raznolikost živih bića na različitim staništima te opisuje cikluse u prirodi.; </w:t>
      </w:r>
    </w:p>
    <w:p w14:paraId="7A72AFC5" w14:textId="76B31B69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D.4.1. Učenik opisuje prijenos, pretvorbu i povezanost energije u životnim ciklusima i ciklusima tvari u prirodi.</w:t>
      </w:r>
    </w:p>
    <w:p w14:paraId="502F716C" w14:textId="471F13D3" w:rsidR="00B3040E" w:rsidRDefault="00B3040E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3573FAD3" w14:textId="77777777" w:rsidR="00B3040E" w:rsidRDefault="00B3040E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B3040E">
        <w:rPr>
          <w:rFonts w:eastAsia="Times New Roman"/>
          <w:color w:val="000000"/>
          <w:sz w:val="20"/>
          <w:szCs w:val="20"/>
        </w:rPr>
        <w:t xml:space="preserve">• Odgovorno se ponaša prema biljkama i životinjama u okolišu. </w:t>
      </w:r>
    </w:p>
    <w:p w14:paraId="2F687016" w14:textId="77777777" w:rsidR="00B3040E" w:rsidRDefault="00B3040E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B3040E">
        <w:rPr>
          <w:rFonts w:eastAsia="Times New Roman"/>
          <w:color w:val="000000"/>
          <w:sz w:val="20"/>
          <w:szCs w:val="20"/>
        </w:rPr>
        <w:t xml:space="preserve">• Opisuje važnost odgovornoga odnosa prema prirodi radi zaštite živoga svijeta. </w:t>
      </w:r>
    </w:p>
    <w:p w14:paraId="2D7A4C95" w14:textId="54A0DA53" w:rsidR="00B3040E" w:rsidRPr="00B3040E" w:rsidRDefault="00B3040E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0E">
        <w:rPr>
          <w:rFonts w:eastAsia="Times New Roman"/>
          <w:color w:val="000000"/>
          <w:sz w:val="20"/>
          <w:szCs w:val="20"/>
        </w:rPr>
        <w:t>• Procjenjuje utjecaj čovjeka na biljke i životinje te njegovu ulogu u očuvanju ugroženih i zaštićenih vrsta.</w:t>
      </w:r>
    </w:p>
    <w:p w14:paraId="47D8C6BF" w14:textId="39E4964B" w:rsidR="00B3040E" w:rsidRDefault="00B3040E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B3040E">
        <w:rPr>
          <w:rFonts w:eastAsia="Times New Roman"/>
          <w:color w:val="000000"/>
          <w:sz w:val="20"/>
          <w:szCs w:val="20"/>
        </w:rPr>
        <w:t>• Razlikuje životne uvjete u životnoj zajednici i povezuje ih s njezinom organiziranošću.</w:t>
      </w:r>
    </w:p>
    <w:p w14:paraId="1166838E" w14:textId="24D19CEE" w:rsidR="00B3040E" w:rsidRDefault="00B3040E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14:paraId="187E0EBC" w14:textId="325AD13C" w:rsidR="00B3040E" w:rsidRDefault="00B3040E" w:rsidP="003A0CF5">
      <w:pPr>
        <w:spacing w:after="0" w:line="240" w:lineRule="auto"/>
        <w:rPr>
          <w:color w:val="000000"/>
          <w:sz w:val="20"/>
          <w:szCs w:val="20"/>
        </w:rPr>
      </w:pPr>
      <w:r w:rsidRPr="00F47B13">
        <w:rPr>
          <w:color w:val="00B050"/>
          <w:sz w:val="20"/>
          <w:szCs w:val="20"/>
        </w:rPr>
        <w:t>93. More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učenja novih nastavnih sadržaja</w:t>
      </w:r>
    </w:p>
    <w:p w14:paraId="6119C11D" w14:textId="341258F7" w:rsidR="00B3040E" w:rsidRDefault="00B3040E" w:rsidP="003A0CF5">
      <w:pPr>
        <w:spacing w:after="0" w:line="240" w:lineRule="auto"/>
        <w:rPr>
          <w:color w:val="000000"/>
          <w:sz w:val="20"/>
          <w:szCs w:val="20"/>
        </w:rPr>
      </w:pPr>
    </w:p>
    <w:p w14:paraId="016C28BD" w14:textId="77777777" w:rsidR="00B3040E" w:rsidRDefault="00B3040E" w:rsidP="003A0CF5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A.4.1. Učenik zaključuje o organiziranosti ljudskoga tijela i životnih zajednica.; </w:t>
      </w:r>
    </w:p>
    <w:p w14:paraId="6130B0CA" w14:textId="77777777" w:rsidR="00B3040E" w:rsidRDefault="00B3040E" w:rsidP="003A0CF5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B.4.1. Učenik vrednuje važnost odgovornoga odnosa prema sebi, drugima i prirodi.; </w:t>
      </w:r>
    </w:p>
    <w:p w14:paraId="7384E841" w14:textId="77777777" w:rsidR="00B3040E" w:rsidRDefault="00B3040E" w:rsidP="003A0CF5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B.4.2. Učenik analizira i povezuje životne uvjete i raznolikost živih bića na različitim staništima te opisuje cikluse u prirodi.; </w:t>
      </w:r>
    </w:p>
    <w:p w14:paraId="3EEBD6FE" w14:textId="23FB1C99" w:rsidR="00B3040E" w:rsidRPr="00B3040E" w:rsidRDefault="00B3040E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0"/>
          <w:szCs w:val="20"/>
        </w:rPr>
        <w:t>PID OŠ D.4.1. Učenik opisuje prijenos, pretvorbu i povezanost energije u životnim ciklusima i ciklusima tvari u prirodi.</w:t>
      </w:r>
    </w:p>
    <w:p w14:paraId="0E486C75" w14:textId="4CCEFB2D" w:rsidR="00B3040E" w:rsidRDefault="00B3040E" w:rsidP="003A0CF5">
      <w:pPr>
        <w:spacing w:after="0" w:line="240" w:lineRule="auto"/>
        <w:ind w:hanging="2"/>
        <w:rPr>
          <w:b/>
          <w:bCs/>
          <w:color w:val="000000"/>
          <w:sz w:val="20"/>
          <w:szCs w:val="20"/>
        </w:rPr>
      </w:pPr>
    </w:p>
    <w:p w14:paraId="3E8EC884" w14:textId="77777777" w:rsidR="00B3040E" w:rsidRDefault="00B3040E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B3040E">
        <w:rPr>
          <w:rFonts w:eastAsia="Times New Roman"/>
          <w:color w:val="000000"/>
          <w:sz w:val="20"/>
          <w:szCs w:val="20"/>
        </w:rPr>
        <w:t xml:space="preserve">• Odgovorno se ponaša prema biljkama i životinjama u okolišu. </w:t>
      </w:r>
    </w:p>
    <w:p w14:paraId="0EDF74B6" w14:textId="77777777" w:rsidR="00B3040E" w:rsidRDefault="00B3040E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B3040E">
        <w:rPr>
          <w:rFonts w:eastAsia="Times New Roman"/>
          <w:color w:val="000000"/>
          <w:sz w:val="20"/>
          <w:szCs w:val="20"/>
        </w:rPr>
        <w:t xml:space="preserve">• Opisuje važnost odgovornoga odnosa prema prirodi radi zaštite živoga svijeta. </w:t>
      </w:r>
    </w:p>
    <w:p w14:paraId="7F632BC9" w14:textId="06AF51BD" w:rsidR="00B3040E" w:rsidRPr="00B3040E" w:rsidRDefault="00B3040E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40E">
        <w:rPr>
          <w:rFonts w:eastAsia="Times New Roman"/>
          <w:color w:val="000000"/>
          <w:sz w:val="20"/>
          <w:szCs w:val="20"/>
        </w:rPr>
        <w:t>• Procjenjuje utjecaj čovjeka na biljke i životinje te njegovu ulogu u očuvanju ugroženih i zaštićenih vrsta.</w:t>
      </w:r>
    </w:p>
    <w:p w14:paraId="1A93C1E5" w14:textId="5D53279D" w:rsidR="00B3040E" w:rsidRDefault="00B3040E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B3040E">
        <w:rPr>
          <w:rFonts w:eastAsia="Times New Roman"/>
          <w:color w:val="000000"/>
          <w:sz w:val="20"/>
          <w:szCs w:val="20"/>
        </w:rPr>
        <w:t>• Razlikuje životne uvjete u životnoj zajednici i povezuje ih s njezinom organiziranošću.</w:t>
      </w:r>
    </w:p>
    <w:p w14:paraId="5A23AC3E" w14:textId="2593AA2E" w:rsidR="00F47B13" w:rsidRDefault="00F47B13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14:paraId="2CF47084" w14:textId="51BE353D" w:rsidR="00F47B13" w:rsidRDefault="00F47B13" w:rsidP="003A0CF5">
      <w:pPr>
        <w:spacing w:after="0" w:line="240" w:lineRule="auto"/>
        <w:rPr>
          <w:color w:val="000000"/>
          <w:sz w:val="20"/>
          <w:szCs w:val="20"/>
        </w:rPr>
      </w:pPr>
      <w:r w:rsidRPr="00F47B13">
        <w:rPr>
          <w:color w:val="00B050"/>
          <w:sz w:val="20"/>
          <w:szCs w:val="20"/>
        </w:rPr>
        <w:t>94. More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vježbanja i ponavljanja</w:t>
      </w:r>
    </w:p>
    <w:p w14:paraId="090D4CCA" w14:textId="5E479CE0" w:rsidR="00F47B13" w:rsidRDefault="00F47B13" w:rsidP="003A0CF5">
      <w:pPr>
        <w:spacing w:after="0" w:line="240" w:lineRule="auto"/>
        <w:rPr>
          <w:color w:val="000000"/>
          <w:sz w:val="20"/>
          <w:szCs w:val="20"/>
        </w:rPr>
      </w:pPr>
    </w:p>
    <w:p w14:paraId="529FE2F9" w14:textId="77777777" w:rsidR="00F47B13" w:rsidRDefault="00F47B13" w:rsidP="003A0CF5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A.4.1. Učenik zaključuje o organiziranosti ljudskoga tijela i životnih zajednica.; </w:t>
      </w:r>
    </w:p>
    <w:p w14:paraId="78B02998" w14:textId="77777777" w:rsidR="00F47B13" w:rsidRDefault="00F47B13" w:rsidP="003A0CF5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B.4.1. Učenik vrednuje važnost odgovornoga odnosa prema sebi, drugima i prirodi.; </w:t>
      </w:r>
    </w:p>
    <w:p w14:paraId="2C55B2EA" w14:textId="77777777" w:rsidR="00F47B13" w:rsidRDefault="00F47B13" w:rsidP="003A0CF5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B.4.2. Učenik analizira i povezuje životne uvjete i raznolikost živih bića na različitim staništima te opisuje cikluse u prirodi.; </w:t>
      </w:r>
    </w:p>
    <w:p w14:paraId="7C5A1FC1" w14:textId="6EBD81E3" w:rsidR="00F47B13" w:rsidRDefault="00F47B13" w:rsidP="003A0CF5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D.4.1. Učenik opisuje prijenos, pretvorbu i povezanost energije u životnim ciklusima i ciklusima tvari u prirodi.</w:t>
      </w:r>
    </w:p>
    <w:p w14:paraId="772CDB38" w14:textId="0EE2F9FE" w:rsidR="00F47B13" w:rsidRDefault="00F47B13" w:rsidP="003A0CF5">
      <w:pPr>
        <w:spacing w:after="0" w:line="240" w:lineRule="auto"/>
        <w:rPr>
          <w:color w:val="000000"/>
          <w:sz w:val="20"/>
          <w:szCs w:val="20"/>
        </w:rPr>
      </w:pPr>
    </w:p>
    <w:p w14:paraId="050A24FD" w14:textId="77777777" w:rsidR="00F47B13" w:rsidRDefault="00F47B13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F47B13">
        <w:rPr>
          <w:rFonts w:eastAsia="Times New Roman"/>
          <w:color w:val="000000"/>
          <w:sz w:val="20"/>
          <w:szCs w:val="20"/>
        </w:rPr>
        <w:lastRenderedPageBreak/>
        <w:t xml:space="preserve">• Odgovorno se ponaša prema biljkama i životinjama u okolišu. </w:t>
      </w:r>
    </w:p>
    <w:p w14:paraId="4DF50D86" w14:textId="77777777" w:rsidR="00F47B13" w:rsidRDefault="00F47B13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F47B13">
        <w:rPr>
          <w:rFonts w:eastAsia="Times New Roman"/>
          <w:color w:val="000000"/>
          <w:sz w:val="20"/>
          <w:szCs w:val="20"/>
        </w:rPr>
        <w:t xml:space="preserve">• Opisuje važnost odgovornoga odnosa prema prirodi radi zaštite živoga svijeta. </w:t>
      </w:r>
    </w:p>
    <w:p w14:paraId="4A27FD57" w14:textId="4D14AAAA" w:rsidR="00F47B13" w:rsidRPr="00F47B13" w:rsidRDefault="00F47B13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B13">
        <w:rPr>
          <w:rFonts w:eastAsia="Times New Roman"/>
          <w:color w:val="000000"/>
          <w:sz w:val="20"/>
          <w:szCs w:val="20"/>
        </w:rPr>
        <w:t>• Procjenjuje utjecaj čovjeka na biljke i životinje te njegovu ulogu u očuvanju ugroženih i zaštićenih vrsta.</w:t>
      </w:r>
    </w:p>
    <w:p w14:paraId="7B2EC3D3" w14:textId="77777777" w:rsidR="00F47B13" w:rsidRPr="00F47B13" w:rsidRDefault="00F47B13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B13">
        <w:rPr>
          <w:rFonts w:eastAsia="Times New Roman"/>
          <w:color w:val="000000"/>
          <w:sz w:val="20"/>
          <w:szCs w:val="20"/>
        </w:rPr>
        <w:t>• Razlikuje životne uvjete u životnoj zajednici i povezuje ih s njezinom organiziranošću.</w:t>
      </w:r>
    </w:p>
    <w:p w14:paraId="4082FB30" w14:textId="77777777" w:rsidR="00B3040E" w:rsidRDefault="00B3040E" w:rsidP="003A0CF5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14:paraId="0ADF7F31" w14:textId="77777777" w:rsidR="00B3040E" w:rsidRDefault="00B3040E" w:rsidP="003A0CF5">
      <w:pPr>
        <w:spacing w:after="0" w:line="240" w:lineRule="auto"/>
        <w:ind w:hanging="2"/>
        <w:rPr>
          <w:b/>
          <w:bCs/>
          <w:color w:val="000000"/>
          <w:sz w:val="20"/>
          <w:szCs w:val="20"/>
        </w:rPr>
      </w:pPr>
    </w:p>
    <w:p w14:paraId="000013BB" w14:textId="7BEB3F12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color w:val="00B0F0"/>
          <w:sz w:val="20"/>
          <w:szCs w:val="20"/>
        </w:rPr>
        <w:t xml:space="preserve">TJELESNA I ZDRAVSTVENA KULTURA </w:t>
      </w:r>
    </w:p>
    <w:p w14:paraId="000013BC" w14:textId="77777777" w:rsidR="00C4413E" w:rsidRDefault="00C4413E" w:rsidP="003A0C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2"/>
        <w:rPr>
          <w:sz w:val="20"/>
          <w:szCs w:val="20"/>
        </w:rPr>
      </w:pPr>
    </w:p>
    <w:p w14:paraId="479D3E23" w14:textId="53189E2E" w:rsidR="00276810" w:rsidRDefault="00276810" w:rsidP="003A0CF5">
      <w:pPr>
        <w:spacing w:line="240" w:lineRule="auto"/>
        <w:rPr>
          <w:color w:val="00B050"/>
          <w:sz w:val="18"/>
          <w:szCs w:val="18"/>
        </w:rPr>
      </w:pPr>
      <w:r>
        <w:rPr>
          <w:color w:val="00B050"/>
          <w:sz w:val="20"/>
          <w:szCs w:val="20"/>
        </w:rPr>
        <w:t>60. Ritmičko kretanje;</w:t>
      </w:r>
      <w:r w:rsidR="00631BE3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Bacanja i hvatanja;</w:t>
      </w:r>
      <w:r w:rsidR="00631BE3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loptom;</w:t>
      </w:r>
      <w:r w:rsidR="00631BE3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Ravnotežni položaji</w:t>
      </w:r>
    </w:p>
    <w:p w14:paraId="7665AB24" w14:textId="77777777" w:rsidR="00276810" w:rsidRDefault="00276810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Učenik uočava i vježba motoričke aktivnosti.</w:t>
      </w:r>
    </w:p>
    <w:p w14:paraId="35636988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41D45E26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B2CA62F" w14:textId="77777777" w:rsidR="00276810" w:rsidRDefault="00276810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Kombinirani sat:</w:t>
      </w:r>
    </w:p>
    <w:p w14:paraId="4AF00C66" w14:textId="77777777" w:rsidR="00276810" w:rsidRDefault="00276810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Usvajanje i usavršavanje motoričkog znanja</w:t>
      </w:r>
    </w:p>
    <w:p w14:paraId="76188F26" w14:textId="77777777" w:rsidR="00276810" w:rsidRDefault="00276810" w:rsidP="003A0CF5">
      <w:pPr>
        <w:spacing w:after="0" w:line="240" w:lineRule="auto"/>
      </w:pPr>
      <w:r>
        <w:t>1. Jednostavni plesni koraci aerobike uz vodstvo učitelja</w:t>
      </w:r>
    </w:p>
    <w:p w14:paraId="2738ACCD" w14:textId="77777777" w:rsidR="00276810" w:rsidRDefault="00276810" w:rsidP="003A0CF5">
      <w:pPr>
        <w:spacing w:after="0" w:line="240" w:lineRule="auto"/>
      </w:pPr>
      <w:r>
        <w:t>2. Dodavanje i hvatanje lopte u kretanju u rukometu</w:t>
      </w:r>
    </w:p>
    <w:p w14:paraId="444A0206" w14:textId="77777777" w:rsidR="00276810" w:rsidRDefault="00276810" w:rsidP="003A0CF5">
      <w:pPr>
        <w:spacing w:after="0" w:line="240" w:lineRule="auto"/>
      </w:pPr>
      <w:r>
        <w:t>3. Hodanje po niskoj gredi na prstima s okretom za 180 stupnjeva</w:t>
      </w:r>
    </w:p>
    <w:p w14:paraId="663C79F1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4. Različiti načini vođenje lopte u nogometu</w:t>
      </w:r>
    </w:p>
    <w:p w14:paraId="391F039E" w14:textId="77777777" w:rsidR="00276810" w:rsidRDefault="00276810" w:rsidP="003A0CF5">
      <w:pPr>
        <w:spacing w:after="0" w:line="240" w:lineRule="auto"/>
      </w:pPr>
    </w:p>
    <w:p w14:paraId="75DAA1E8" w14:textId="77777777" w:rsidR="00276810" w:rsidRDefault="00276810" w:rsidP="003A0CF5">
      <w:pPr>
        <w:spacing w:after="0" w:line="240" w:lineRule="auto"/>
        <w:rPr>
          <w:color w:val="231F20"/>
          <w:sz w:val="20"/>
          <w:szCs w:val="20"/>
          <w:highlight w:val="white"/>
        </w:rPr>
      </w:pPr>
      <w:r>
        <w:rPr>
          <w:sz w:val="20"/>
          <w:szCs w:val="20"/>
        </w:rPr>
        <w:t>VREDNOVANJE KAO UČENJE: PALČEVI</w:t>
      </w:r>
    </w:p>
    <w:p w14:paraId="5F82357E" w14:textId="77777777" w:rsidR="00276810" w:rsidRDefault="00276810" w:rsidP="003A0CF5">
      <w:pPr>
        <w:spacing w:line="240" w:lineRule="auto"/>
        <w:rPr>
          <w:color w:val="00B0F0"/>
        </w:rPr>
      </w:pPr>
    </w:p>
    <w:p w14:paraId="000013BD" w14:textId="33143EFD" w:rsidR="00C4413E" w:rsidRDefault="00631BE3" w:rsidP="003A0CF5">
      <w:pPr>
        <w:spacing w:line="240" w:lineRule="auto"/>
        <w:rPr>
          <w:color w:val="00B050"/>
          <w:sz w:val="18"/>
          <w:szCs w:val="18"/>
        </w:rPr>
      </w:pPr>
      <w:r>
        <w:rPr>
          <w:color w:val="00B050"/>
          <w:sz w:val="20"/>
          <w:szCs w:val="20"/>
        </w:rPr>
        <w:t>61. Ritmičko kretanje; Bacanja i hvatanja; Manipuliranje loptom; Ravnotežni položaji</w:t>
      </w:r>
    </w:p>
    <w:p w14:paraId="000013BE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vježba različite motoričke aktivnosti.</w:t>
      </w:r>
    </w:p>
    <w:p w14:paraId="000013BF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13C0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00013C1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motoričkog znanja</w:t>
      </w:r>
    </w:p>
    <w:p w14:paraId="000013C2" w14:textId="77777777" w:rsidR="00C4413E" w:rsidRDefault="00631BE3" w:rsidP="003A0CF5">
      <w:pPr>
        <w:spacing w:after="0" w:line="240" w:lineRule="auto"/>
      </w:pPr>
      <w:r>
        <w:t>1. Jednostavni plesni koraci aerobike uz vodstvo učitelja</w:t>
      </w:r>
    </w:p>
    <w:p w14:paraId="000013C3" w14:textId="77777777" w:rsidR="00C4413E" w:rsidRDefault="00631BE3" w:rsidP="003A0CF5">
      <w:pPr>
        <w:spacing w:after="0" w:line="240" w:lineRule="auto"/>
      </w:pPr>
      <w:r>
        <w:t>2. Dodavanje i hvatanje lopte u kretanju u rukometu</w:t>
      </w:r>
    </w:p>
    <w:p w14:paraId="000013C4" w14:textId="77777777" w:rsidR="00C4413E" w:rsidRDefault="00631BE3" w:rsidP="003A0CF5">
      <w:pPr>
        <w:spacing w:after="0" w:line="240" w:lineRule="auto"/>
      </w:pPr>
      <w:r>
        <w:t>3. Hodanje po niskoj gredi na prstima s okretom za 180 stupnjeva</w:t>
      </w:r>
    </w:p>
    <w:p w14:paraId="000013C5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4. Različiti načini vođenje lopte u nogometu</w:t>
      </w:r>
    </w:p>
    <w:p w14:paraId="000013C6" w14:textId="77777777" w:rsidR="00C4413E" w:rsidRDefault="00C4413E" w:rsidP="003A0CF5">
      <w:pPr>
        <w:spacing w:after="0" w:line="240" w:lineRule="auto"/>
      </w:pPr>
    </w:p>
    <w:p w14:paraId="000013C7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SEMAFOR</w:t>
      </w:r>
    </w:p>
    <w:p w14:paraId="000013C8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13DA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F0"/>
        </w:rPr>
        <w:t>SAT RAZREDNIKA</w:t>
      </w:r>
    </w:p>
    <w:p w14:paraId="000013DB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31. OSOBNI RAZVOJ  - Zbog čega se ponosim svojom domovinom?</w:t>
      </w:r>
    </w:p>
    <w:p w14:paraId="000013DC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osr C.2.4. Učenici razvijaju nacionalni i kulturni identitet zajedništvom i pripadnošću skupini. </w:t>
      </w:r>
    </w:p>
    <w:p w14:paraId="000013DD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C.2.3. Pridonose razredu i školi.</w:t>
      </w:r>
    </w:p>
    <w:p w14:paraId="000013DE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uku D.2.2. Suradnja s drugima: Učenici ostvaruju dobru komunikaciju s drugima, uspješno surađuju u različitim situacijama i spremni su zatražiti i ponuditi pomoć.</w:t>
      </w:r>
    </w:p>
    <w:p w14:paraId="000013DF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13E0" w14:textId="77777777" w:rsidR="00C4413E" w:rsidRDefault="00631BE3" w:rsidP="003A0CF5">
      <w:pPr>
        <w:spacing w:line="240" w:lineRule="auto"/>
        <w:rPr>
          <w:color w:val="7030A0"/>
        </w:rPr>
      </w:pPr>
      <w:r>
        <w:br w:type="page"/>
      </w:r>
    </w:p>
    <w:p w14:paraId="000013E1" w14:textId="333213F2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33. TJEDAN </w:t>
      </w:r>
      <w:r>
        <w:rPr>
          <w:color w:val="7030A0"/>
        </w:rPr>
        <w:tab/>
        <w:t>1</w:t>
      </w:r>
      <w:r w:rsidR="007F0838">
        <w:rPr>
          <w:color w:val="7030A0"/>
        </w:rPr>
        <w:t>5</w:t>
      </w:r>
      <w:r>
        <w:rPr>
          <w:color w:val="7030A0"/>
        </w:rPr>
        <w:t>. 5. 202</w:t>
      </w:r>
      <w:r w:rsidR="00A45B10">
        <w:rPr>
          <w:color w:val="7030A0"/>
        </w:rPr>
        <w:t>3</w:t>
      </w:r>
      <w:r>
        <w:rPr>
          <w:color w:val="7030A0"/>
        </w:rPr>
        <w:t xml:space="preserve">. – </w:t>
      </w:r>
      <w:r w:rsidR="00A45B10">
        <w:rPr>
          <w:color w:val="7030A0"/>
        </w:rPr>
        <w:t>19</w:t>
      </w:r>
      <w:r>
        <w:rPr>
          <w:color w:val="7030A0"/>
        </w:rPr>
        <w:t>. 5. 202</w:t>
      </w:r>
      <w:r w:rsidR="00A45B10">
        <w:rPr>
          <w:color w:val="7030A0"/>
        </w:rPr>
        <w:t>3</w:t>
      </w:r>
      <w:r>
        <w:rPr>
          <w:color w:val="7030A0"/>
        </w:rPr>
        <w:t>.</w:t>
      </w:r>
    </w:p>
    <w:p w14:paraId="000013E2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000013E3" w14:textId="1E454AAD" w:rsidR="00C4413E" w:rsidRDefault="00631BE3" w:rsidP="003A0C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15</w:t>
      </w:r>
      <w:r w:rsidR="00A45B10">
        <w:rPr>
          <w:color w:val="00B050"/>
          <w:sz w:val="20"/>
          <w:szCs w:val="20"/>
        </w:rPr>
        <w:t>5</w:t>
      </w:r>
      <w:r>
        <w:rPr>
          <w:color w:val="00B050"/>
          <w:sz w:val="20"/>
          <w:szCs w:val="20"/>
        </w:rPr>
        <w:t>. Majčin dan</w:t>
      </w:r>
    </w:p>
    <w:p w14:paraId="000013E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A.4.5.</w:t>
      </w:r>
    </w:p>
    <w:p w14:paraId="000013E5" w14:textId="77777777" w:rsidR="00C4413E" w:rsidRDefault="00631BE3" w:rsidP="003A0CF5">
      <w:pPr>
        <w:shd w:val="clear" w:color="auto" w:fill="FFFFFF"/>
        <w:spacing w:after="48" w:line="240" w:lineRule="auto"/>
        <w:rPr>
          <w:b/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pravila.</w:t>
      </w:r>
    </w:p>
    <w:p w14:paraId="000013E6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13E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000013E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000013E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prošlo, sadašnje i buduće vrijeme</w:t>
      </w:r>
    </w:p>
    <w:p w14:paraId="000013E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posvojne pridjeve</w:t>
      </w:r>
    </w:p>
    <w:p w14:paraId="000013E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000013E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000013ED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znanja</w:t>
      </w:r>
    </w:p>
    <w:p w14:paraId="000013EE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13EF" w14:textId="56605685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15</w:t>
      </w:r>
      <w:r w:rsidR="00A45B10">
        <w:rPr>
          <w:color w:val="00B050"/>
          <w:sz w:val="20"/>
          <w:szCs w:val="20"/>
        </w:rPr>
        <w:t>6</w:t>
      </w:r>
      <w:r>
        <w:rPr>
          <w:color w:val="00B050"/>
          <w:sz w:val="20"/>
          <w:szCs w:val="20"/>
        </w:rPr>
        <w:t xml:space="preserve">. </w:t>
      </w:r>
      <w:r w:rsidRPr="00631BE3">
        <w:rPr>
          <w:i/>
          <w:iCs/>
          <w:color w:val="00B050"/>
          <w:sz w:val="20"/>
          <w:szCs w:val="20"/>
        </w:rPr>
        <w:t>Djed, dedek, nono, nonić, Nonić</w:t>
      </w:r>
      <w:r>
        <w:rPr>
          <w:color w:val="00B050"/>
          <w:sz w:val="20"/>
          <w:szCs w:val="20"/>
        </w:rPr>
        <w:t>, Drago Gervais</w:t>
      </w:r>
      <w:r w:rsidR="003A47B6">
        <w:rPr>
          <w:color w:val="00B050"/>
          <w:sz w:val="20"/>
          <w:szCs w:val="20"/>
        </w:rPr>
        <w:t xml:space="preserve"> –</w:t>
      </w:r>
      <w:r>
        <w:rPr>
          <w:sz w:val="20"/>
          <w:szCs w:val="20"/>
        </w:rPr>
        <w:t xml:space="preserve"> interpretacija</w:t>
      </w:r>
    </w:p>
    <w:p w14:paraId="000013F0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000013F1" w14:textId="77777777" w:rsidR="00C4413E" w:rsidRDefault="00631BE3" w:rsidP="003A0CF5">
      <w:pPr>
        <w:spacing w:after="0" w:line="240" w:lineRule="auto"/>
        <w:rPr>
          <w:b/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000013F2" w14:textId="77777777" w:rsidR="00C4413E" w:rsidRDefault="00C4413E" w:rsidP="003A0CF5">
      <w:pPr>
        <w:tabs>
          <w:tab w:val="left" w:pos="5103"/>
        </w:tabs>
        <w:spacing w:after="0" w:line="240" w:lineRule="auto"/>
        <w:rPr>
          <w:sz w:val="20"/>
          <w:szCs w:val="20"/>
        </w:rPr>
      </w:pPr>
    </w:p>
    <w:p w14:paraId="000013F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13F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13F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000013F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00013F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13F8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00013F9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</w:p>
    <w:p w14:paraId="000013FA" w14:textId="72287788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15</w:t>
      </w:r>
      <w:r w:rsidR="00A45B10">
        <w:rPr>
          <w:color w:val="00B050"/>
          <w:sz w:val="20"/>
          <w:szCs w:val="20"/>
        </w:rPr>
        <w:t>7</w:t>
      </w:r>
      <w:r>
        <w:rPr>
          <w:color w:val="00B050"/>
          <w:sz w:val="20"/>
          <w:szCs w:val="20"/>
        </w:rPr>
        <w:t>. Združili se HJ, PID, MAT</w:t>
      </w:r>
      <w:r w:rsidR="003A47B6">
        <w:rPr>
          <w:color w:val="00B050"/>
          <w:sz w:val="20"/>
          <w:szCs w:val="20"/>
        </w:rPr>
        <w:t xml:space="preserve"> –</w:t>
      </w:r>
      <w:r>
        <w:rPr>
          <w:sz w:val="20"/>
          <w:szCs w:val="20"/>
        </w:rPr>
        <w:t xml:space="preserve"> interpretacija</w:t>
      </w:r>
    </w:p>
    <w:p w14:paraId="000013FB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A.4.1.</w:t>
      </w:r>
      <w:r>
        <w:rPr>
          <w:color w:val="231F20"/>
          <w:sz w:val="20"/>
          <w:szCs w:val="20"/>
        </w:rPr>
        <w:t xml:space="preserve"> </w:t>
      </w:r>
    </w:p>
    <w:p w14:paraId="000013FC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razgovara i govori u skladu s komunikacijskom situacijom.</w:t>
      </w:r>
    </w:p>
    <w:p w14:paraId="000013FD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13F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i govori prema zadanoj ili slobodnoj temi</w:t>
      </w:r>
    </w:p>
    <w:p w14:paraId="000013F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sadržajem i strukturom govorenja cjelovito obuhvaća temu</w:t>
      </w:r>
    </w:p>
    <w:p w14:paraId="0000140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organizira govor prema jednostavnoj strukturi: uvod, središnji dio, završetak</w:t>
      </w:r>
    </w:p>
    <w:p w14:paraId="0000140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stvaralačkim postupcima oblikuje govorene tekstove</w:t>
      </w:r>
    </w:p>
    <w:p w14:paraId="0000140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sudjeluje u organiziranoj ili spontanoj raspravi</w:t>
      </w:r>
    </w:p>
    <w:p w14:paraId="0000140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poštuje pravila komunikacije u raspravi: sluša sugovornike, govori kad ima riječ</w:t>
      </w:r>
    </w:p>
    <w:p w14:paraId="0000140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važnost neverbalne komunikacije</w:t>
      </w:r>
    </w:p>
    <w:p w14:paraId="0000140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primjenjuje nove riječi u komunikacijskoj situaciji</w:t>
      </w:r>
    </w:p>
    <w:p w14:paraId="00001406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poštuje društveno prihvatljiva pravila uljudne komunikacije u različitim životnim situacijama</w:t>
      </w:r>
    </w:p>
    <w:p w14:paraId="3073FAB9" w14:textId="77777777" w:rsidR="00F47B13" w:rsidRDefault="00F47B13" w:rsidP="003A0CF5">
      <w:pPr>
        <w:spacing w:line="240" w:lineRule="auto"/>
        <w:rPr>
          <w:color w:val="00B050"/>
          <w:sz w:val="20"/>
          <w:szCs w:val="20"/>
        </w:rPr>
      </w:pPr>
    </w:p>
    <w:p w14:paraId="00001407" w14:textId="348A4702" w:rsidR="00C4413E" w:rsidRPr="003A47B6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15</w:t>
      </w:r>
      <w:r w:rsidR="00A45B10">
        <w:rPr>
          <w:color w:val="00B050"/>
          <w:sz w:val="20"/>
          <w:szCs w:val="20"/>
        </w:rPr>
        <w:t>8</w:t>
      </w:r>
      <w:r>
        <w:rPr>
          <w:color w:val="00B050"/>
          <w:sz w:val="20"/>
          <w:szCs w:val="20"/>
        </w:rPr>
        <w:t xml:space="preserve">. </w:t>
      </w:r>
      <w:r w:rsidRPr="00631BE3">
        <w:rPr>
          <w:i/>
          <w:iCs/>
          <w:color w:val="00B050"/>
          <w:sz w:val="20"/>
          <w:szCs w:val="20"/>
        </w:rPr>
        <w:t>Prva ljubav plava</w:t>
      </w:r>
      <w:r>
        <w:rPr>
          <w:color w:val="00B050"/>
          <w:sz w:val="20"/>
          <w:szCs w:val="20"/>
        </w:rPr>
        <w:t>, Vjekoslava Huljić</w:t>
      </w:r>
      <w:r w:rsidR="003A47B6">
        <w:rPr>
          <w:color w:val="00B050"/>
          <w:sz w:val="20"/>
          <w:szCs w:val="20"/>
        </w:rPr>
        <w:t xml:space="preserve"> </w:t>
      </w:r>
      <w:r w:rsidR="003A47B6">
        <w:rPr>
          <w:sz w:val="20"/>
          <w:szCs w:val="20"/>
        </w:rPr>
        <w:t>–</w:t>
      </w:r>
      <w:r>
        <w:rPr>
          <w:sz w:val="20"/>
          <w:szCs w:val="20"/>
        </w:rPr>
        <w:t xml:space="preserve"> interpretacija</w:t>
      </w:r>
      <w:r>
        <w:rPr>
          <w:b/>
          <w:sz w:val="20"/>
          <w:szCs w:val="20"/>
        </w:rPr>
        <w:t xml:space="preserve"> </w:t>
      </w:r>
    </w:p>
    <w:p w14:paraId="00001408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00001409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0000140A" w14:textId="77777777" w:rsidR="00C4413E" w:rsidRDefault="00C4413E" w:rsidP="003A0CF5">
      <w:pPr>
        <w:tabs>
          <w:tab w:val="left" w:pos="5103"/>
        </w:tabs>
        <w:spacing w:after="0" w:line="240" w:lineRule="auto"/>
        <w:rPr>
          <w:sz w:val="20"/>
          <w:szCs w:val="20"/>
        </w:rPr>
      </w:pPr>
    </w:p>
    <w:p w14:paraId="0000140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140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140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lastRenderedPageBreak/>
        <w:t>– pokazuje radoznalost, sklonost i znatiželju za komunikaciju s književnim tekstom</w:t>
      </w:r>
    </w:p>
    <w:p w14:paraId="0000140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000140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141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0001412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</w:p>
    <w:p w14:paraId="00001413" w14:textId="339B2D10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15</w:t>
      </w:r>
      <w:r w:rsidR="00A45B10">
        <w:rPr>
          <w:color w:val="00B050"/>
          <w:sz w:val="20"/>
          <w:szCs w:val="20"/>
        </w:rPr>
        <w:t>9</w:t>
      </w:r>
      <w:r>
        <w:rPr>
          <w:color w:val="00B050"/>
          <w:sz w:val="20"/>
          <w:szCs w:val="20"/>
        </w:rPr>
        <w:t>. Šumi, šumi more, samostalno stvaranje priče</w:t>
      </w:r>
      <w:r w:rsidR="003A47B6">
        <w:rPr>
          <w:color w:val="00B050"/>
          <w:sz w:val="20"/>
          <w:szCs w:val="20"/>
        </w:rPr>
        <w:t xml:space="preserve"> –</w:t>
      </w:r>
      <w:r>
        <w:rPr>
          <w:sz w:val="20"/>
          <w:szCs w:val="20"/>
        </w:rPr>
        <w:t xml:space="preserve"> vježbanje i ponavljanje</w:t>
      </w:r>
    </w:p>
    <w:p w14:paraId="0000141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A.4.5.</w:t>
      </w:r>
    </w:p>
    <w:p w14:paraId="0000141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pravila.</w:t>
      </w:r>
    </w:p>
    <w:p w14:paraId="00001416" w14:textId="77777777" w:rsidR="00C4413E" w:rsidRDefault="00C4413E" w:rsidP="003A0CF5">
      <w:pPr>
        <w:shd w:val="clear" w:color="auto" w:fill="FFFFFF"/>
        <w:spacing w:after="48" w:line="240" w:lineRule="auto"/>
        <w:rPr>
          <w:b/>
          <w:color w:val="231F20"/>
          <w:sz w:val="20"/>
          <w:szCs w:val="20"/>
        </w:rPr>
      </w:pPr>
    </w:p>
    <w:p w14:paraId="0000141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0000141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0000141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prošlo, sadašnje i buduće vrijeme</w:t>
      </w:r>
    </w:p>
    <w:p w14:paraId="0000141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posvojne pridjeve</w:t>
      </w:r>
    </w:p>
    <w:p w14:paraId="0000141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0000141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0000141D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znanja</w:t>
      </w:r>
    </w:p>
    <w:p w14:paraId="0000141E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141F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1420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1421" w14:textId="77777777" w:rsidR="00C4413E" w:rsidRDefault="00631BE3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32. MASA I PROSTOR, Linijski istanjena masa, Pčela, Žica</w:t>
      </w:r>
    </w:p>
    <w:p w14:paraId="00001422" w14:textId="77777777" w:rsidR="00C4413E" w:rsidRDefault="00C4413E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</w:p>
    <w:p w14:paraId="0000142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A.4.1. Učenici likovnim i vizualnim izražavanjem interpretiraju različite sadržaje.</w:t>
      </w:r>
    </w:p>
    <w:p w14:paraId="0000142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142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1426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 xml:space="preserve">OŠ LK B.4.2. Učenici opisuju i uspoređuju svoj likovni ili vizualni rad i radove drugih učenika te opisuju vlastiti </w:t>
      </w:r>
      <w:r>
        <w:rPr>
          <w:sz w:val="20"/>
          <w:szCs w:val="20"/>
        </w:rPr>
        <w:t>doživljaj stvaranja.</w:t>
      </w:r>
    </w:p>
    <w:p w14:paraId="00001427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1428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GLAZBENA KULTURA</w:t>
      </w:r>
    </w:p>
    <w:p w14:paraId="00001429" w14:textId="77777777" w:rsidR="00C4413E" w:rsidRDefault="00631BE3" w:rsidP="003A0CF5">
      <w:pPr>
        <w:tabs>
          <w:tab w:val="left" w:pos="5103"/>
        </w:tabs>
        <w:spacing w:after="0" w:line="240" w:lineRule="auto"/>
        <w:rPr>
          <w:i/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32. GLAZBA  I BLAGDANI - Dan domovine - </w:t>
      </w:r>
      <w:r>
        <w:rPr>
          <w:i/>
          <w:color w:val="00B050"/>
          <w:sz w:val="20"/>
          <w:szCs w:val="20"/>
        </w:rPr>
        <w:t>Lijepa naša domovino/Oda radosti</w:t>
      </w:r>
    </w:p>
    <w:p w14:paraId="0000142A" w14:textId="77777777" w:rsidR="00C4413E" w:rsidRDefault="00C4413E" w:rsidP="003A0CF5">
      <w:pPr>
        <w:spacing w:after="0" w:line="240" w:lineRule="auto"/>
        <w:rPr>
          <w:color w:val="000000"/>
          <w:sz w:val="20"/>
          <w:szCs w:val="20"/>
        </w:rPr>
      </w:pPr>
    </w:p>
    <w:p w14:paraId="0000142B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A.4.1. Učenik poznaje određeni broj skladbi.</w:t>
      </w:r>
    </w:p>
    <w:p w14:paraId="0000142C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A.4.2. Učenik temeljem slušanja razlikuje pojedine glazbeno-izražajne sastavnice, osnovne skupine glazbala i pjevačkih glasova te boje muških i ženskih pjevačkih glasova.</w:t>
      </w:r>
    </w:p>
    <w:p w14:paraId="0000142D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B.4.1. Učenik sudjeluje u zajedničkoj izvedbi te vrednuje zajedničku izvedbu.</w:t>
      </w:r>
    </w:p>
    <w:p w14:paraId="0000142E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B.4.2. Učenik pjevanjem izvodi tradicijske pjesme iz Hrvatske i svijeta.</w:t>
      </w:r>
    </w:p>
    <w:p w14:paraId="0000142F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B.4.3. Učenik izvodi glazbene igre uz pjevanje, slušanje glazbe.</w:t>
      </w:r>
    </w:p>
    <w:p w14:paraId="00001430" w14:textId="77777777" w:rsidR="00C4413E" w:rsidRDefault="00631BE3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GK B.4.4. Učenik sviranjem izvodi umjetničku glazbu, sudjeluje u aktivnostima glazbenog stvaralaštva. Svira dobe, kraće ritamske obrasce i pratnju te kraće instrumentalne skladbe služeći se notnim pismom pri sviranju.</w:t>
      </w:r>
    </w:p>
    <w:p w14:paraId="00001431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OŠ GK C.4.1. Učenik na osnovu slušanja glazbe i aktivnog muziciranja prepoznaje različite uloge i vrste glazbe.</w:t>
      </w:r>
    </w:p>
    <w:p w14:paraId="00001432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1433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MATEMATIKA</w:t>
      </w:r>
    </w:p>
    <w:p w14:paraId="00001434" w14:textId="57D6EAA5" w:rsidR="00C4413E" w:rsidRDefault="00631BE3" w:rsidP="003A47B6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124. PONAVLJAMO: Mjerenje površina </w:t>
      </w:r>
      <w:r w:rsidR="003A47B6">
        <w:rPr>
          <w:sz w:val="20"/>
          <w:szCs w:val="20"/>
        </w:rPr>
        <w:t>–</w:t>
      </w:r>
      <w:r>
        <w:rPr>
          <w:sz w:val="20"/>
          <w:szCs w:val="20"/>
        </w:rPr>
        <w:t xml:space="preserve"> ponavljanje</w:t>
      </w:r>
    </w:p>
    <w:p w14:paraId="00001435" w14:textId="77777777" w:rsidR="00C4413E" w:rsidRDefault="00C4413E" w:rsidP="003A0CF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</w:p>
    <w:p w14:paraId="00001436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color w:val="231F20"/>
          <w:sz w:val="20"/>
          <w:szCs w:val="20"/>
          <w:highlight w:val="white"/>
        </w:rPr>
        <w:t>MAT OŠ D.4.2. Uspoređuje površine likova te ih mjeri jediničnim kvadratima.</w:t>
      </w:r>
    </w:p>
    <w:p w14:paraId="00001437" w14:textId="77777777" w:rsidR="00C4413E" w:rsidRDefault="00C4413E" w:rsidP="003A0CF5">
      <w:pPr>
        <w:spacing w:after="0" w:line="240" w:lineRule="auto"/>
        <w:ind w:hanging="2"/>
        <w:rPr>
          <w:sz w:val="20"/>
          <w:szCs w:val="20"/>
        </w:rPr>
      </w:pPr>
    </w:p>
    <w:p w14:paraId="00001438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lastRenderedPageBreak/>
        <w:t xml:space="preserve">U ravnini uspoređuje likove različitih površina prema veličini dijela ravnine koji zauzimaju te tako upoznaje pojam površine. </w:t>
      </w:r>
    </w:p>
    <w:p w14:paraId="00001439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Mjeri površinu likova ucrtanih u kvadratnoj mreži prebrojavanjem kvadrata. </w:t>
      </w:r>
    </w:p>
    <w:p w14:paraId="0000143A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Ucrtava u kvadratnu mrežu likove zadane površine. </w:t>
      </w:r>
    </w:p>
    <w:p w14:paraId="0000143B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Mjeri površine kvadratnih likova prekrivanjem površine jediničnim kvadratom. </w:t>
      </w:r>
    </w:p>
    <w:p w14:paraId="0000143C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Poznaje standardne mjere za površinu (centimetar kvadratni, decimetar kvadratni, metar kvadratni). Preračunava mjerne jedinice. </w:t>
      </w:r>
    </w:p>
    <w:p w14:paraId="0000143D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Mjeri pravokutne sadržaje u neposrednoj okolini.  </w:t>
      </w:r>
    </w:p>
    <w:p w14:paraId="0000143E" w14:textId="77777777" w:rsidR="00C4413E" w:rsidRDefault="00C4413E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</w:p>
    <w:p w14:paraId="0000143F" w14:textId="3B88CACE" w:rsidR="00C4413E" w:rsidRDefault="00631BE3" w:rsidP="003A47B6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125. Usustavljivanje gradiva: Pravokutnik i kvadrat </w:t>
      </w:r>
      <w:r w:rsidR="003A47B6">
        <w:rPr>
          <w:sz w:val="20"/>
          <w:szCs w:val="20"/>
        </w:rPr>
        <w:t>–</w:t>
      </w:r>
      <w:r>
        <w:rPr>
          <w:sz w:val="20"/>
          <w:szCs w:val="20"/>
        </w:rPr>
        <w:t xml:space="preserve"> ponavljanje</w:t>
      </w:r>
    </w:p>
    <w:p w14:paraId="00001440" w14:textId="77777777" w:rsidR="00C4413E" w:rsidRDefault="00C4413E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</w:p>
    <w:p w14:paraId="00001441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C.4.4. Crta i konstruira geometrijske likove.</w:t>
      </w:r>
    </w:p>
    <w:p w14:paraId="00001442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  <w:highlight w:val="white"/>
        </w:rPr>
        <w:t>MAT OŠ D.4.2. Uspoređuje površine likova te ih mjeri jediničnim kvadratima.</w:t>
      </w:r>
    </w:p>
    <w:p w14:paraId="00001443" w14:textId="77777777" w:rsidR="00C4413E" w:rsidRDefault="00C4413E" w:rsidP="003A0CF5">
      <w:pPr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</w:p>
    <w:p w14:paraId="00001444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Crta pravokutnik i kvadrat. </w:t>
      </w:r>
    </w:p>
    <w:p w14:paraId="00001445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U ravnini uspoređuje likove različitih površina prema veličini dijela ravnine koji zauzimaju te tako upoznaje pojam površine. </w:t>
      </w:r>
    </w:p>
    <w:p w14:paraId="00001446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Mjeri površinu likova ucrtanih u kvadratnoj mreži prebrojavanjem kvadrata. </w:t>
      </w:r>
    </w:p>
    <w:p w14:paraId="00001447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Ucrtava u kvadratnu mrežu likove zadane površine. </w:t>
      </w:r>
    </w:p>
    <w:p w14:paraId="00001448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Mjeri površine kvadratnih likova prekrivanjem površine jediničnim kvadratom. </w:t>
      </w:r>
    </w:p>
    <w:p w14:paraId="00001449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Poznaje standardne mjere za površinu (centimetar kvadratni, decimetar kvadratni, metar kvadratni). Preračunava mjerne jedinice. </w:t>
      </w:r>
    </w:p>
    <w:p w14:paraId="0000144A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</w:rPr>
        <w:t xml:space="preserve">Mjeri pravokutne sadržaje u neposrednoj okolini.  </w:t>
      </w:r>
    </w:p>
    <w:p w14:paraId="0000144B" w14:textId="77777777" w:rsidR="00C4413E" w:rsidRDefault="00C4413E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</w:p>
    <w:p w14:paraId="0000144C" w14:textId="2641178B" w:rsidR="00C4413E" w:rsidRDefault="00631BE3" w:rsidP="003A47B6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126. Usustavljivanje gradiva: Pravokutnik i kvadrat (crtanje, opseg i površina) </w:t>
      </w:r>
      <w:r w:rsidR="003A47B6">
        <w:rPr>
          <w:sz w:val="20"/>
          <w:szCs w:val="20"/>
        </w:rPr>
        <w:t>–</w:t>
      </w:r>
      <w:r>
        <w:rPr>
          <w:sz w:val="20"/>
          <w:szCs w:val="20"/>
        </w:rPr>
        <w:t xml:space="preserve"> ponavljanje</w:t>
      </w:r>
    </w:p>
    <w:p w14:paraId="0000144D" w14:textId="77777777" w:rsidR="00C4413E" w:rsidRDefault="00C4413E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</w:p>
    <w:p w14:paraId="0000144E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C.4.4. Crta i konstruira geometrijske likove.</w:t>
      </w:r>
    </w:p>
    <w:p w14:paraId="0000144F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  <w:highlight w:val="white"/>
        </w:rPr>
        <w:t>MAT OŠ D.4.2. Uspoređuje površine likova te ih mjeri jediničnim kvadratima.</w:t>
      </w:r>
    </w:p>
    <w:p w14:paraId="00001450" w14:textId="77777777" w:rsidR="00C4413E" w:rsidRDefault="00C4413E" w:rsidP="003A0CF5">
      <w:pPr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</w:p>
    <w:p w14:paraId="00001451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Crta pravokutnik i kvadrat. </w:t>
      </w:r>
    </w:p>
    <w:p w14:paraId="00001452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U ravnini uspoređuje likove različitih površina prema veličini dijela ravnine koji zauzimaju te tako upoznaje pojam površine. </w:t>
      </w:r>
    </w:p>
    <w:p w14:paraId="00001453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Mjeri površinu likova ucrtanih u kvadratnoj mreži prebrojavanjem kvadrata. </w:t>
      </w:r>
    </w:p>
    <w:p w14:paraId="00001454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Ucrtava u kvadratnu mrežu likove zadane površine. </w:t>
      </w:r>
    </w:p>
    <w:p w14:paraId="00001455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Mjeri površine kvadratnih likova prekrivanjem površine jediničnim kvadratom. </w:t>
      </w:r>
    </w:p>
    <w:p w14:paraId="00001456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Poznaje standardne mjere za površinu (centimetar kvadratni, decimetar kvadratni, metar kvadratni). Preračunava mjerne jedinice. </w:t>
      </w:r>
    </w:p>
    <w:p w14:paraId="00001457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Mjeri pravokutne sadržaje u neposrednoj okolini.  </w:t>
      </w:r>
    </w:p>
    <w:p w14:paraId="00001458" w14:textId="77777777" w:rsidR="00C4413E" w:rsidRDefault="00C4413E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</w:p>
    <w:p w14:paraId="00001459" w14:textId="1759A8DE" w:rsidR="00C4413E" w:rsidRDefault="00631BE3" w:rsidP="003A47B6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127. Usustavljivanje gradiva: kvadratna mreža, mjerenje površine, jedinice za mjerenje površine </w:t>
      </w:r>
      <w:r w:rsidR="003A47B6">
        <w:rPr>
          <w:sz w:val="20"/>
          <w:szCs w:val="20"/>
        </w:rPr>
        <w:t>–</w:t>
      </w:r>
      <w:r>
        <w:rPr>
          <w:sz w:val="20"/>
          <w:szCs w:val="20"/>
        </w:rPr>
        <w:t xml:space="preserve"> ponavljanje</w:t>
      </w:r>
    </w:p>
    <w:p w14:paraId="0000145A" w14:textId="77777777" w:rsidR="00C4413E" w:rsidRDefault="00C4413E" w:rsidP="003A0CF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</w:p>
    <w:p w14:paraId="0000145B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MAT OŠ D.4.2. Uspoređuje površine likova te ih mjeri jediničnim kvadratima</w:t>
      </w:r>
    </w:p>
    <w:p w14:paraId="0000145C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0000145D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U ravnini uspoređuje likove različitih površina prema veličini dijela ravnine koji zauzimaju te tako upoznaje pojam površine. </w:t>
      </w:r>
    </w:p>
    <w:p w14:paraId="0000145E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Mjeri površinu likova ucrtanih u kvadratnoj mreži prebrojavanjem kvadrata. </w:t>
      </w:r>
    </w:p>
    <w:p w14:paraId="0000145F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Ucrtava u kvadratnu mrežu likove zadane površine. </w:t>
      </w:r>
    </w:p>
    <w:p w14:paraId="00001460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Mjeri površine kvadratnih likova prekrivanjem površine jediničnim kvadratom. </w:t>
      </w:r>
    </w:p>
    <w:p w14:paraId="00001461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Poznaje standardne mjere za površinu (centimetar kvadratni, decimetar kvadratni, metar kvadratni). Preračunava mjerne jedinice.</w:t>
      </w:r>
    </w:p>
    <w:p w14:paraId="00001462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Mjeri pravokutne sadržaje u neposrednoj okolini. </w:t>
      </w:r>
    </w:p>
    <w:p w14:paraId="00001463" w14:textId="77777777" w:rsidR="00C4413E" w:rsidRDefault="00C4413E" w:rsidP="003A0CF5">
      <w:pPr>
        <w:spacing w:after="0" w:line="240" w:lineRule="auto"/>
        <w:ind w:hanging="2"/>
        <w:rPr>
          <w:color w:val="231F20"/>
          <w:sz w:val="20"/>
          <w:szCs w:val="20"/>
        </w:rPr>
      </w:pPr>
    </w:p>
    <w:p w14:paraId="6C665515" w14:textId="77777777" w:rsidR="00F47B13" w:rsidRDefault="00F47B13" w:rsidP="003A0CF5">
      <w:pPr>
        <w:spacing w:after="200" w:line="240" w:lineRule="auto"/>
        <w:rPr>
          <w:color w:val="00B050"/>
          <w:sz w:val="20"/>
          <w:szCs w:val="20"/>
        </w:rPr>
      </w:pPr>
      <w:r>
        <w:rPr>
          <w:color w:val="00B0F0"/>
          <w:sz w:val="20"/>
          <w:szCs w:val="20"/>
          <w:highlight w:val="white"/>
        </w:rPr>
        <w:t>PRIRODA</w:t>
      </w:r>
    </w:p>
    <w:p w14:paraId="0D86B985" w14:textId="74DABF00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B050"/>
          <w:sz w:val="20"/>
          <w:szCs w:val="20"/>
        </w:rPr>
        <w:t xml:space="preserve">95. </w:t>
      </w:r>
      <w:r w:rsidRPr="00F47B13">
        <w:rPr>
          <w:color w:val="00B050"/>
          <w:sz w:val="20"/>
          <w:szCs w:val="20"/>
        </w:rPr>
        <w:t>More</w:t>
      </w:r>
      <w:r>
        <w:rPr>
          <w:color w:val="000000"/>
          <w:sz w:val="20"/>
          <w:szCs w:val="20"/>
        </w:rPr>
        <w:t xml:space="preserve"> – sat vježbanja i ponavljanja</w:t>
      </w:r>
    </w:p>
    <w:p w14:paraId="06DE48AE" w14:textId="1897016C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639D5F4B" w14:textId="77777777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A.4.1. Učenik zaključuje o organiziranosti ljudskoga tijela i životnih zajednica.; </w:t>
      </w:r>
    </w:p>
    <w:p w14:paraId="508AA605" w14:textId="77777777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PID OŠ B.4.1. Učenik vrednuje važnost odgovornoga odnosa prema sebi, drugima i prirodi.; </w:t>
      </w:r>
    </w:p>
    <w:p w14:paraId="69814F52" w14:textId="77777777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B.4.2. Učenik analizira i povezuje životne uvjete i raznolikost živih bića na različitim staništima te opisuje cikluse u prirodi.; </w:t>
      </w:r>
    </w:p>
    <w:p w14:paraId="741E4746" w14:textId="20CCD9A1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D.4.1. Učenik opisuje prijenos, pretvorbu i povezanost energije u životnim ciklusima i ciklusima tvari u prirodi.</w:t>
      </w:r>
    </w:p>
    <w:p w14:paraId="6DC5AAFC" w14:textId="533D79E9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33CEBDA8" w14:textId="77777777" w:rsidR="00F47B13" w:rsidRDefault="00F47B13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F47B13">
        <w:rPr>
          <w:rFonts w:eastAsia="Times New Roman"/>
          <w:color w:val="000000"/>
          <w:sz w:val="20"/>
          <w:szCs w:val="20"/>
        </w:rPr>
        <w:t xml:space="preserve">• Odgovorno se ponaša prema biljkama i životinjama u okolišu. </w:t>
      </w:r>
    </w:p>
    <w:p w14:paraId="6F8146E3" w14:textId="77777777" w:rsidR="00F47B13" w:rsidRDefault="00F47B13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F47B13">
        <w:rPr>
          <w:rFonts w:eastAsia="Times New Roman"/>
          <w:color w:val="000000"/>
          <w:sz w:val="20"/>
          <w:szCs w:val="20"/>
        </w:rPr>
        <w:t xml:space="preserve">• Opisuje važnost odgovornoga odnosa prema prirodi radi zaštite živoga svijeta. </w:t>
      </w:r>
    </w:p>
    <w:p w14:paraId="7270E4C2" w14:textId="4D896687" w:rsidR="00F47B13" w:rsidRPr="00F47B13" w:rsidRDefault="00F47B13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B13">
        <w:rPr>
          <w:rFonts w:eastAsia="Times New Roman"/>
          <w:color w:val="000000"/>
          <w:sz w:val="20"/>
          <w:szCs w:val="20"/>
        </w:rPr>
        <w:t>• Procjenjuje utjecaj čovjeka na biljke i životinje te njegovu ulogu u očuvanju ugroženih i zaštićenih vrsta.</w:t>
      </w:r>
    </w:p>
    <w:p w14:paraId="7004D346" w14:textId="2B2F30D2" w:rsidR="00F47B13" w:rsidRDefault="00F47B13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F47B13">
        <w:rPr>
          <w:rFonts w:eastAsia="Times New Roman"/>
          <w:color w:val="000000"/>
          <w:sz w:val="20"/>
          <w:szCs w:val="20"/>
        </w:rPr>
        <w:t>• Razlikuje životne uvjete u životnoj zajednici i povezuje ih s njezinom organiziranošću.</w:t>
      </w:r>
    </w:p>
    <w:p w14:paraId="4C70B1B8" w14:textId="1A5EB9FC" w:rsidR="00F47B13" w:rsidRDefault="00F47B13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14:paraId="3F11BFBB" w14:textId="39D90CA9" w:rsidR="00F47B13" w:rsidRDefault="00F47B13" w:rsidP="003A0CF5">
      <w:pPr>
        <w:spacing w:after="0" w:line="240" w:lineRule="auto"/>
        <w:rPr>
          <w:color w:val="000000"/>
          <w:sz w:val="20"/>
          <w:szCs w:val="20"/>
        </w:rPr>
      </w:pPr>
      <w:r w:rsidRPr="00F47B13">
        <w:rPr>
          <w:color w:val="00B050"/>
          <w:sz w:val="20"/>
          <w:szCs w:val="20"/>
        </w:rPr>
        <w:t>96. Životne zajednice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vježbanja i ponavljanja</w:t>
      </w:r>
    </w:p>
    <w:p w14:paraId="56C78244" w14:textId="3EDD407F" w:rsidR="00F47B13" w:rsidRDefault="00F47B13" w:rsidP="003A0CF5">
      <w:pPr>
        <w:spacing w:after="0" w:line="240" w:lineRule="auto"/>
        <w:rPr>
          <w:color w:val="000000"/>
          <w:sz w:val="20"/>
          <w:szCs w:val="20"/>
        </w:rPr>
      </w:pPr>
    </w:p>
    <w:p w14:paraId="79E51E78" w14:textId="77777777" w:rsidR="00F47B13" w:rsidRDefault="00F47B13" w:rsidP="003A0CF5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A.4.1. Učenik zaključuje o organiziranosti ljudskoga tijela i životnih zajednica.; </w:t>
      </w:r>
    </w:p>
    <w:p w14:paraId="4A6EBB3D" w14:textId="77777777" w:rsidR="00F47B13" w:rsidRDefault="00F47B13" w:rsidP="003A0CF5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B.4.1. Učenik vrednuje važnost odgovornoga odnosa prema sebi, drugima i prirodi.; </w:t>
      </w:r>
    </w:p>
    <w:p w14:paraId="6C39851C" w14:textId="77777777" w:rsidR="00F47B13" w:rsidRDefault="00F47B13" w:rsidP="003A0CF5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B.4.2. Učenik analizira i povezuje životne uvjete i raznolikost živih bića na različitim staništima te opisuje cikluse u prirodi.; </w:t>
      </w:r>
    </w:p>
    <w:p w14:paraId="49002127" w14:textId="75B46B2B" w:rsidR="00F47B13" w:rsidRDefault="00F47B13" w:rsidP="003A0CF5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D.4.1. Učenik opisuje prijenos, pretvorbu i povezanost energije u životnim ciklusima i ciklusima tvari u prirodi.</w:t>
      </w:r>
    </w:p>
    <w:p w14:paraId="25805552" w14:textId="4755F8A4" w:rsidR="00F47B13" w:rsidRDefault="00F47B13" w:rsidP="003A0CF5">
      <w:pPr>
        <w:spacing w:after="0" w:line="240" w:lineRule="auto"/>
        <w:rPr>
          <w:color w:val="000000"/>
          <w:sz w:val="20"/>
          <w:szCs w:val="20"/>
        </w:rPr>
      </w:pPr>
    </w:p>
    <w:p w14:paraId="7F02DC89" w14:textId="77777777" w:rsidR="00F47B13" w:rsidRDefault="00F47B13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F47B13">
        <w:rPr>
          <w:rFonts w:eastAsia="Times New Roman"/>
          <w:color w:val="000000"/>
          <w:sz w:val="20"/>
          <w:szCs w:val="20"/>
        </w:rPr>
        <w:t xml:space="preserve">• Odgovorno se ponaša prema biljkama i životinjama u okolišu. </w:t>
      </w:r>
    </w:p>
    <w:p w14:paraId="6A70E510" w14:textId="77777777" w:rsidR="00F47B13" w:rsidRDefault="00F47B13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F47B13">
        <w:rPr>
          <w:rFonts w:eastAsia="Times New Roman"/>
          <w:color w:val="000000"/>
          <w:sz w:val="20"/>
          <w:szCs w:val="20"/>
        </w:rPr>
        <w:t xml:space="preserve">• Opisuje važnost odgovornoga odnosa prema prirodi radi zaštite živoga svijeta. </w:t>
      </w:r>
    </w:p>
    <w:p w14:paraId="12B4F8C0" w14:textId="08108CC1" w:rsidR="00F47B13" w:rsidRPr="00F47B13" w:rsidRDefault="00F47B13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B13">
        <w:rPr>
          <w:rFonts w:eastAsia="Times New Roman"/>
          <w:color w:val="000000"/>
          <w:sz w:val="20"/>
          <w:szCs w:val="20"/>
        </w:rPr>
        <w:t>• Procjenjuje utjecaj čovjeka na biljke i životinje te njegovu ulogu u očuvanju ugroženih i zaštićenih vrsta.</w:t>
      </w:r>
    </w:p>
    <w:p w14:paraId="43B7A349" w14:textId="7DF477D7" w:rsidR="00F47B13" w:rsidRDefault="00F47B13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F47B13">
        <w:rPr>
          <w:rFonts w:eastAsia="Times New Roman"/>
          <w:color w:val="000000"/>
          <w:sz w:val="20"/>
          <w:szCs w:val="20"/>
        </w:rPr>
        <w:t>• Razlikuje životne uvjete u životnoj zajednici i povezuje ih s njezinom organiziranošću.</w:t>
      </w:r>
    </w:p>
    <w:p w14:paraId="26A667FF" w14:textId="58F062E6" w:rsidR="00F47B13" w:rsidRDefault="00F47B13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14:paraId="190EF36A" w14:textId="588E2F60" w:rsidR="00F47B13" w:rsidRDefault="00F47B13" w:rsidP="003A0CF5">
      <w:pPr>
        <w:spacing w:after="0" w:line="240" w:lineRule="auto"/>
        <w:rPr>
          <w:color w:val="000000"/>
          <w:sz w:val="20"/>
          <w:szCs w:val="20"/>
        </w:rPr>
      </w:pPr>
      <w:r w:rsidRPr="00F47B13">
        <w:rPr>
          <w:color w:val="00B050"/>
          <w:sz w:val="20"/>
          <w:szCs w:val="20"/>
        </w:rPr>
        <w:t>97. Životne zajednice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vježbanja i ponavljanja</w:t>
      </w:r>
    </w:p>
    <w:p w14:paraId="61BC485F" w14:textId="0F313DD4" w:rsidR="00F47B13" w:rsidRDefault="00F47B13" w:rsidP="003A0CF5">
      <w:pPr>
        <w:spacing w:after="0" w:line="240" w:lineRule="auto"/>
        <w:rPr>
          <w:color w:val="000000"/>
          <w:sz w:val="20"/>
          <w:szCs w:val="20"/>
        </w:rPr>
      </w:pPr>
    </w:p>
    <w:p w14:paraId="2373A073" w14:textId="77777777" w:rsidR="00F47B13" w:rsidRDefault="00F47B13" w:rsidP="003A0CF5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A.4.1. Učenik zaključuje o organiziranosti ljudskoga tijela i životnih zajednica.; </w:t>
      </w:r>
    </w:p>
    <w:p w14:paraId="7B8C68EF" w14:textId="77777777" w:rsidR="00F47B13" w:rsidRDefault="00F47B13" w:rsidP="003A0CF5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B.4.1. Učenik vrednuje važnost odgovornoga odnosa prema sebi, drugima i prirodi.; </w:t>
      </w:r>
    </w:p>
    <w:p w14:paraId="7C73B7AF" w14:textId="77777777" w:rsidR="00F47B13" w:rsidRDefault="00F47B13" w:rsidP="003A0CF5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B.4.2. Učenik analizira i povezuje životne uvjete i raznolikost živih bića na različitim staništima te opisuje cikluse u prirodi.; </w:t>
      </w:r>
    </w:p>
    <w:p w14:paraId="6F1DB545" w14:textId="7E5AADF4" w:rsidR="00F47B13" w:rsidRDefault="00F47B13" w:rsidP="003A0CF5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D.4.1. Učenik opisuje prijenos, pretvorbu i povezanost energije u životnim ciklusima i ciklusima tvari u prirodi.</w:t>
      </w:r>
    </w:p>
    <w:p w14:paraId="77D073BB" w14:textId="12F4C426" w:rsidR="00F47B13" w:rsidRDefault="00F47B13" w:rsidP="003A0CF5">
      <w:pPr>
        <w:spacing w:after="0" w:line="240" w:lineRule="auto"/>
        <w:rPr>
          <w:color w:val="000000"/>
          <w:sz w:val="20"/>
          <w:szCs w:val="20"/>
        </w:rPr>
      </w:pPr>
    </w:p>
    <w:p w14:paraId="11690334" w14:textId="77777777" w:rsidR="00F47B13" w:rsidRDefault="00F47B13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F47B13">
        <w:rPr>
          <w:rFonts w:eastAsia="Times New Roman"/>
          <w:color w:val="000000"/>
          <w:sz w:val="20"/>
          <w:szCs w:val="20"/>
        </w:rPr>
        <w:t xml:space="preserve">• Odgovorno se ponaša prema biljkama i životinjama u okolišu. </w:t>
      </w:r>
    </w:p>
    <w:p w14:paraId="6C0D8744" w14:textId="77777777" w:rsidR="00F47B13" w:rsidRDefault="00F47B13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F47B13">
        <w:rPr>
          <w:rFonts w:eastAsia="Times New Roman"/>
          <w:color w:val="000000"/>
          <w:sz w:val="20"/>
          <w:szCs w:val="20"/>
        </w:rPr>
        <w:t xml:space="preserve">• Opisuje važnost odgovornoga odnosa prema prirodi radi zaštite živoga svijeta. </w:t>
      </w:r>
    </w:p>
    <w:p w14:paraId="08473429" w14:textId="5E0B305D" w:rsidR="00F47B13" w:rsidRPr="00F47B13" w:rsidRDefault="00F47B13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B13">
        <w:rPr>
          <w:rFonts w:eastAsia="Times New Roman"/>
          <w:color w:val="000000"/>
          <w:sz w:val="20"/>
          <w:szCs w:val="20"/>
        </w:rPr>
        <w:t>• Procjenjuje utjecaj čovjeka na biljke i životinje te njegovu ulogu u očuvanju ugroženih i zaštićenih vrsta.</w:t>
      </w:r>
    </w:p>
    <w:p w14:paraId="2EA8C37D" w14:textId="77777777" w:rsidR="00F47B13" w:rsidRPr="00F47B13" w:rsidRDefault="00F47B13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B13">
        <w:rPr>
          <w:rFonts w:eastAsia="Times New Roman"/>
          <w:color w:val="000000"/>
          <w:sz w:val="20"/>
          <w:szCs w:val="20"/>
        </w:rPr>
        <w:t>• Razlikuje životne uvjete u životnoj zajednici i povezuje ih s njezinom organiziranošću.</w:t>
      </w:r>
    </w:p>
    <w:p w14:paraId="1DE08DAE" w14:textId="77777777" w:rsidR="00F47B13" w:rsidRDefault="00F47B13" w:rsidP="003A0CF5">
      <w:pPr>
        <w:spacing w:after="0" w:line="240" w:lineRule="auto"/>
        <w:rPr>
          <w:color w:val="000000"/>
          <w:sz w:val="20"/>
          <w:szCs w:val="20"/>
        </w:rPr>
      </w:pPr>
    </w:p>
    <w:p w14:paraId="29CF5733" w14:textId="77777777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00001464" w14:textId="4AA7FE30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color w:val="00B0F0"/>
          <w:sz w:val="20"/>
          <w:szCs w:val="20"/>
        </w:rPr>
        <w:t xml:space="preserve">TJELESNA I ZDRAVSTVENA KULTURA </w:t>
      </w:r>
    </w:p>
    <w:p w14:paraId="00001465" w14:textId="77777777" w:rsidR="00C4413E" w:rsidRDefault="00C4413E" w:rsidP="003A0C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2"/>
        <w:rPr>
          <w:sz w:val="20"/>
          <w:szCs w:val="20"/>
        </w:rPr>
      </w:pPr>
    </w:p>
    <w:p w14:paraId="6B9FF496" w14:textId="3AA54C47" w:rsidR="00276810" w:rsidRDefault="00276810" w:rsidP="003A0CF5">
      <w:pPr>
        <w:spacing w:line="240" w:lineRule="auto"/>
        <w:rPr>
          <w:color w:val="00B050"/>
          <w:sz w:val="18"/>
          <w:szCs w:val="18"/>
        </w:rPr>
      </w:pPr>
      <w:r>
        <w:rPr>
          <w:color w:val="00B050"/>
          <w:sz w:val="20"/>
          <w:szCs w:val="20"/>
        </w:rPr>
        <w:t>62. Ritmičko kretanje;</w:t>
      </w:r>
      <w:r w:rsidR="00F47B13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Bacanja i hvatanja;</w:t>
      </w:r>
      <w:r w:rsidR="00F47B13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Manipuliranje loptom;</w:t>
      </w:r>
      <w:r w:rsidR="00F47B13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Ravnotežni položaji</w:t>
      </w:r>
    </w:p>
    <w:p w14:paraId="72770EBB" w14:textId="77777777" w:rsidR="00276810" w:rsidRDefault="00276810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Učenik uočava i izvodi pravilnu tehniku koraka aerobike.</w:t>
      </w:r>
    </w:p>
    <w:p w14:paraId="5C7D2008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4742B5BD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6542DD8A" w14:textId="77777777" w:rsidR="00276810" w:rsidRDefault="00276810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Kombinirani sat: Usvajanje i usavršavanje motoričkih znanja</w:t>
      </w:r>
    </w:p>
    <w:p w14:paraId="5139D4B8" w14:textId="77777777" w:rsidR="00276810" w:rsidRDefault="00276810" w:rsidP="003A0CF5">
      <w:pPr>
        <w:spacing w:after="0" w:line="240" w:lineRule="auto"/>
      </w:pPr>
      <w:r>
        <w:t>1. Jednostavni plesni koraci aerobike uz vodstvo učitelja</w:t>
      </w:r>
    </w:p>
    <w:p w14:paraId="32A26BAA" w14:textId="77777777" w:rsidR="00276810" w:rsidRDefault="00276810" w:rsidP="003A0CF5">
      <w:pPr>
        <w:spacing w:after="0" w:line="240" w:lineRule="auto"/>
      </w:pPr>
      <w:r>
        <w:t>2. Dodavanje i hvatanje lopte u kretanju u rukometu</w:t>
      </w:r>
    </w:p>
    <w:p w14:paraId="1C0923EA" w14:textId="77777777" w:rsidR="00276810" w:rsidRDefault="00276810" w:rsidP="003A0CF5">
      <w:pPr>
        <w:spacing w:after="0" w:line="240" w:lineRule="auto"/>
      </w:pPr>
      <w:r>
        <w:t>3. Hodanje po niskoj gredi na prstima s okretom za 180 stupnjeva</w:t>
      </w:r>
    </w:p>
    <w:p w14:paraId="25B3829B" w14:textId="77777777" w:rsidR="00276810" w:rsidRDefault="00276810" w:rsidP="003A0CF5">
      <w:pPr>
        <w:spacing w:after="0" w:line="240" w:lineRule="auto"/>
      </w:pPr>
      <w:r>
        <w:t>4. Različiti načini vođenje lopte u nogometu</w:t>
      </w:r>
    </w:p>
    <w:p w14:paraId="72A6296E" w14:textId="77777777" w:rsidR="00276810" w:rsidRDefault="00276810" w:rsidP="003A0CF5">
      <w:pPr>
        <w:spacing w:after="0" w:line="240" w:lineRule="auto"/>
        <w:rPr>
          <w:b/>
          <w:sz w:val="20"/>
          <w:szCs w:val="20"/>
        </w:rPr>
      </w:pPr>
    </w:p>
    <w:p w14:paraId="6B9058D8" w14:textId="77777777" w:rsidR="00276810" w:rsidRDefault="00276810" w:rsidP="003A0CF5">
      <w:pPr>
        <w:spacing w:after="0" w:line="240" w:lineRule="auto"/>
        <w:rPr>
          <w:b/>
          <w:color w:val="7030A0"/>
          <w:sz w:val="20"/>
          <w:szCs w:val="20"/>
        </w:rPr>
      </w:pPr>
      <w:r>
        <w:rPr>
          <w:b/>
          <w:color w:val="7030A0"/>
          <w:sz w:val="20"/>
          <w:szCs w:val="20"/>
        </w:rPr>
        <w:t>Predmetno područje B</w:t>
      </w:r>
    </w:p>
    <w:p w14:paraId="1BAD484A" w14:textId="77777777" w:rsidR="00276810" w:rsidRDefault="00276810" w:rsidP="003A0CF5">
      <w:pPr>
        <w:spacing w:after="0" w:line="240" w:lineRule="auto"/>
      </w:pPr>
      <w:r>
        <w:t>1. Hodanje u uporu za rukama (četveronoške)</w:t>
      </w:r>
    </w:p>
    <w:p w14:paraId="61BAEF0F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2. Vježbe za jačanje leđne muskulature</w:t>
      </w:r>
    </w:p>
    <w:p w14:paraId="5B720AC8" w14:textId="77777777" w:rsidR="00276810" w:rsidRDefault="00276810" w:rsidP="003A0CF5">
      <w:pPr>
        <w:spacing w:after="0" w:line="240" w:lineRule="auto"/>
      </w:pPr>
    </w:p>
    <w:p w14:paraId="41148FEB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VREDNOVANJE KAO UČENJE: SEMAFOR</w:t>
      </w:r>
    </w:p>
    <w:p w14:paraId="4CE20E7A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17522B93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00001466" w14:textId="2AC135E5" w:rsidR="00C4413E" w:rsidRDefault="00631BE3" w:rsidP="003A0CF5">
      <w:pPr>
        <w:spacing w:line="240" w:lineRule="auto"/>
        <w:rPr>
          <w:color w:val="00B050"/>
          <w:sz w:val="18"/>
          <w:szCs w:val="18"/>
        </w:rPr>
      </w:pPr>
      <w:r>
        <w:rPr>
          <w:color w:val="00B050"/>
          <w:sz w:val="20"/>
          <w:szCs w:val="20"/>
        </w:rPr>
        <w:t>63. Manipuliranje loptom;</w:t>
      </w:r>
      <w:r w:rsidR="00F47B13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Bacanja, guranja i povlačenja</w:t>
      </w:r>
    </w:p>
    <w:p w14:paraId="00001467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uočava i izvodi pravilno tehniku bacanja vorteksa i vježba zadane aktivnosti.</w:t>
      </w:r>
    </w:p>
    <w:p w14:paraId="00001468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1469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000146A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Kombinirani sat: Usvajanje i usavršavanje motoričkih znanja</w:t>
      </w:r>
    </w:p>
    <w:p w14:paraId="0000146B" w14:textId="77777777" w:rsidR="00C4413E" w:rsidRDefault="00631BE3" w:rsidP="003A0CF5">
      <w:pPr>
        <w:spacing w:after="0" w:line="240" w:lineRule="auto"/>
      </w:pPr>
      <w:r>
        <w:t>1. Šutiranje na gol boljom nogom - nogomet</w:t>
      </w:r>
    </w:p>
    <w:p w14:paraId="0000146C" w14:textId="77777777" w:rsidR="00C4413E" w:rsidRDefault="00631BE3" w:rsidP="003A0CF5">
      <w:pPr>
        <w:spacing w:after="0" w:line="240" w:lineRule="auto"/>
      </w:pPr>
      <w:r>
        <w:t>2. Hvatanje i dodavanje lopte u rukometu</w:t>
      </w:r>
    </w:p>
    <w:p w14:paraId="0000146D" w14:textId="77777777" w:rsidR="00C4413E" w:rsidRDefault="00631BE3" w:rsidP="003A0CF5">
      <w:pPr>
        <w:spacing w:after="0" w:line="240" w:lineRule="auto"/>
      </w:pPr>
      <w:r>
        <w:t>3. Dodavanje i hvatanje lopte u kretanju u nogometu</w:t>
      </w:r>
    </w:p>
    <w:p w14:paraId="0000146E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4. Bacanje vorteksa</w:t>
      </w:r>
    </w:p>
    <w:p w14:paraId="0000146F" w14:textId="77777777" w:rsidR="00C4413E" w:rsidRDefault="00C4413E" w:rsidP="003A0CF5">
      <w:pPr>
        <w:spacing w:after="0" w:line="240" w:lineRule="auto"/>
      </w:pPr>
    </w:p>
    <w:p w14:paraId="00001470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PALČEVI</w:t>
      </w:r>
    </w:p>
    <w:p w14:paraId="00001471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147F" w14:textId="77777777" w:rsidR="00C4413E" w:rsidRDefault="00C4413E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</w:p>
    <w:p w14:paraId="00001480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F0"/>
        </w:rPr>
        <w:t>SAT RAZREDNIKA</w:t>
      </w:r>
    </w:p>
    <w:p w14:paraId="00001481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32. OSOBNI RAZVOJ  - Sanjaj svoj san – upornost, ostvarenje snova</w:t>
      </w:r>
    </w:p>
    <w:p w14:paraId="00001482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A.2.1. Učenici razvijaju sliku o sebi.</w:t>
      </w:r>
    </w:p>
    <w:p w14:paraId="00001483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uku C.2.2. Slika o sebi kao učeniku: Učenici iskazuju pozitivna i visoka očekivanja i vjeruju u vlastiti uspjeh u učenju.</w:t>
      </w:r>
    </w:p>
    <w:p w14:paraId="00001484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A.2.3. Razvijaju osobne potencijale.</w:t>
      </w:r>
    </w:p>
    <w:p w14:paraId="00001485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pod B.2.2. Planiraju i upravljaju aktivnostima.</w:t>
      </w:r>
    </w:p>
    <w:p w14:paraId="00001486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uku D.2.2. Suradnja s drugima: Učenici ostvaruju dobru komunikaciju s drugima, uspješno surađuju u različitim situacijama i spremni su zatražiti i ponuditi pomoć.</w:t>
      </w:r>
      <w:r>
        <w:br w:type="page"/>
      </w:r>
    </w:p>
    <w:p w14:paraId="00001489" w14:textId="551841A4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34. TJEDAN </w:t>
      </w:r>
      <w:r>
        <w:rPr>
          <w:color w:val="7030A0"/>
        </w:rPr>
        <w:tab/>
        <w:t>2</w:t>
      </w:r>
      <w:r w:rsidR="00A45B10">
        <w:rPr>
          <w:color w:val="7030A0"/>
        </w:rPr>
        <w:t>2</w:t>
      </w:r>
      <w:r>
        <w:rPr>
          <w:color w:val="7030A0"/>
        </w:rPr>
        <w:t>. 5. 202</w:t>
      </w:r>
      <w:r w:rsidR="00A45B10">
        <w:rPr>
          <w:color w:val="7030A0"/>
        </w:rPr>
        <w:t>3</w:t>
      </w:r>
      <w:r>
        <w:rPr>
          <w:color w:val="7030A0"/>
        </w:rPr>
        <w:t>. – 2</w:t>
      </w:r>
      <w:r w:rsidR="00A45B10">
        <w:rPr>
          <w:color w:val="7030A0"/>
        </w:rPr>
        <w:t>6</w:t>
      </w:r>
      <w:r>
        <w:rPr>
          <w:color w:val="7030A0"/>
        </w:rPr>
        <w:t>. 5. 202</w:t>
      </w:r>
      <w:r w:rsidR="00A45B10">
        <w:rPr>
          <w:color w:val="7030A0"/>
        </w:rPr>
        <w:t>3</w:t>
      </w:r>
      <w:r>
        <w:rPr>
          <w:color w:val="7030A0"/>
        </w:rPr>
        <w:t>.</w:t>
      </w:r>
    </w:p>
    <w:p w14:paraId="0000148A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0000148B" w14:textId="537959B8" w:rsidR="00C4413E" w:rsidRDefault="00A45B10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160</w:t>
      </w:r>
      <w:r w:rsidR="00631BE3">
        <w:rPr>
          <w:color w:val="00B050"/>
          <w:sz w:val="20"/>
          <w:szCs w:val="20"/>
        </w:rPr>
        <w:t>. Šumi, šumi more, samostalno stvaranje priče</w:t>
      </w:r>
      <w:r w:rsidR="003A47B6">
        <w:rPr>
          <w:color w:val="00B050"/>
          <w:sz w:val="20"/>
          <w:szCs w:val="20"/>
        </w:rPr>
        <w:t xml:space="preserve"> –</w:t>
      </w:r>
      <w:r w:rsidR="00631BE3">
        <w:rPr>
          <w:sz w:val="20"/>
          <w:szCs w:val="20"/>
        </w:rPr>
        <w:t xml:space="preserve"> </w:t>
      </w:r>
      <w:r w:rsidR="003A47B6">
        <w:rPr>
          <w:sz w:val="20"/>
          <w:szCs w:val="20"/>
        </w:rPr>
        <w:t>v</w:t>
      </w:r>
      <w:r w:rsidR="00631BE3">
        <w:rPr>
          <w:sz w:val="20"/>
          <w:szCs w:val="20"/>
        </w:rPr>
        <w:t>ježbanje i ponavljanje</w:t>
      </w:r>
    </w:p>
    <w:p w14:paraId="0000148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A.4.5.</w:t>
      </w:r>
    </w:p>
    <w:p w14:paraId="0000148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pravila.</w:t>
      </w:r>
    </w:p>
    <w:p w14:paraId="0000148E" w14:textId="77777777" w:rsidR="00C4413E" w:rsidRDefault="00C4413E" w:rsidP="003A0CF5">
      <w:pPr>
        <w:shd w:val="clear" w:color="auto" w:fill="FFFFFF"/>
        <w:spacing w:after="48" w:line="240" w:lineRule="auto"/>
        <w:rPr>
          <w:b/>
          <w:color w:val="231F20"/>
          <w:sz w:val="20"/>
          <w:szCs w:val="20"/>
        </w:rPr>
      </w:pPr>
    </w:p>
    <w:p w14:paraId="0000148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0000149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0000149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prošlo, sadašnje i buduće vrijeme</w:t>
      </w:r>
    </w:p>
    <w:p w14:paraId="0000149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posvojne pridjeve</w:t>
      </w:r>
    </w:p>
    <w:p w14:paraId="0000149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0000149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00001497" w14:textId="0890EB16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znanja</w:t>
      </w:r>
    </w:p>
    <w:p w14:paraId="3A97606B" w14:textId="77777777" w:rsidR="00276810" w:rsidRPr="00276810" w:rsidRDefault="00276810" w:rsidP="003A0CF5">
      <w:pPr>
        <w:spacing w:after="0" w:line="240" w:lineRule="auto"/>
        <w:rPr>
          <w:sz w:val="20"/>
          <w:szCs w:val="20"/>
        </w:rPr>
      </w:pPr>
    </w:p>
    <w:p w14:paraId="00001498" w14:textId="48DB3B8A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16</w:t>
      </w:r>
      <w:r w:rsidR="00A45B10">
        <w:rPr>
          <w:color w:val="00B050"/>
          <w:sz w:val="20"/>
          <w:szCs w:val="20"/>
        </w:rPr>
        <w:t>1</w:t>
      </w:r>
      <w:r>
        <w:rPr>
          <w:color w:val="00B050"/>
          <w:sz w:val="20"/>
          <w:szCs w:val="20"/>
        </w:rPr>
        <w:t>. i 16</w:t>
      </w:r>
      <w:r w:rsidR="00A45B10">
        <w:rPr>
          <w:color w:val="00B050"/>
          <w:sz w:val="20"/>
          <w:szCs w:val="20"/>
        </w:rPr>
        <w:t>2</w:t>
      </w:r>
      <w:r>
        <w:rPr>
          <w:color w:val="00B050"/>
          <w:sz w:val="20"/>
          <w:szCs w:val="20"/>
        </w:rPr>
        <w:t xml:space="preserve">. Ponavljamo, zato znamo </w:t>
      </w:r>
      <w:r w:rsidR="003A47B6">
        <w:rPr>
          <w:sz w:val="20"/>
          <w:szCs w:val="20"/>
        </w:rPr>
        <w:t>–</w:t>
      </w:r>
      <w:r>
        <w:rPr>
          <w:sz w:val="20"/>
          <w:szCs w:val="20"/>
        </w:rPr>
        <w:t xml:space="preserve"> vježbanje i ponavljanje</w:t>
      </w:r>
    </w:p>
    <w:p w14:paraId="0000149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A.4.5.</w:t>
      </w:r>
    </w:p>
    <w:p w14:paraId="0000149A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pravila.</w:t>
      </w:r>
    </w:p>
    <w:p w14:paraId="0000149B" w14:textId="77777777" w:rsidR="00C4413E" w:rsidRDefault="00C4413E" w:rsidP="003A0CF5">
      <w:pPr>
        <w:tabs>
          <w:tab w:val="left" w:pos="5103"/>
        </w:tabs>
        <w:spacing w:after="0" w:line="240" w:lineRule="auto"/>
        <w:rPr>
          <w:sz w:val="20"/>
          <w:szCs w:val="20"/>
        </w:rPr>
      </w:pPr>
    </w:p>
    <w:p w14:paraId="0000149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0000149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0000149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prošlo, sadašnje i buduće vrijeme</w:t>
      </w:r>
    </w:p>
    <w:p w14:paraId="0000149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posvojne pridjeve</w:t>
      </w:r>
    </w:p>
    <w:p w14:paraId="000014A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000014A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000014A2" w14:textId="77777777" w:rsidR="00C4413E" w:rsidRDefault="00631BE3" w:rsidP="003A0CF5">
      <w:pPr>
        <w:spacing w:after="0" w:line="240" w:lineRule="auto"/>
        <w:rPr>
          <w:color w:val="FF0000"/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znanja</w:t>
      </w:r>
    </w:p>
    <w:p w14:paraId="000014A3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14A4" w14:textId="4EC57544" w:rsidR="00C4413E" w:rsidRPr="003A47B6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16</w:t>
      </w:r>
      <w:r w:rsidR="00A45B10">
        <w:rPr>
          <w:color w:val="00B050"/>
          <w:sz w:val="20"/>
          <w:szCs w:val="20"/>
        </w:rPr>
        <w:t>3</w:t>
      </w:r>
      <w:r>
        <w:rPr>
          <w:color w:val="00B050"/>
          <w:sz w:val="20"/>
          <w:szCs w:val="20"/>
        </w:rPr>
        <w:t>. i 16</w:t>
      </w:r>
      <w:r w:rsidR="00A45B10">
        <w:rPr>
          <w:color w:val="00B050"/>
          <w:sz w:val="20"/>
          <w:szCs w:val="20"/>
        </w:rPr>
        <w:t>4</w:t>
      </w:r>
      <w:r>
        <w:rPr>
          <w:color w:val="00B050"/>
          <w:sz w:val="20"/>
          <w:szCs w:val="20"/>
        </w:rPr>
        <w:t xml:space="preserve">. </w:t>
      </w:r>
      <w:r w:rsidRPr="00631BE3">
        <w:rPr>
          <w:i/>
          <w:iCs/>
          <w:color w:val="00B050"/>
          <w:sz w:val="20"/>
          <w:szCs w:val="20"/>
        </w:rPr>
        <w:t>Dugi, krati i ljetni praznici</w:t>
      </w:r>
      <w:r w:rsidRPr="00631BE3">
        <w:rPr>
          <w:color w:val="00B050"/>
          <w:sz w:val="20"/>
          <w:szCs w:val="20"/>
        </w:rPr>
        <w:t>, Sandra Ružić-Čajavec</w:t>
      </w:r>
      <w:r>
        <w:rPr>
          <w:i/>
          <w:color w:val="00B050"/>
          <w:sz w:val="20"/>
          <w:szCs w:val="20"/>
        </w:rPr>
        <w:t xml:space="preserve"> </w:t>
      </w:r>
      <w:r w:rsidR="003A47B6">
        <w:rPr>
          <w:sz w:val="20"/>
          <w:szCs w:val="20"/>
        </w:rPr>
        <w:t>–</w:t>
      </w:r>
      <w:r>
        <w:rPr>
          <w:sz w:val="20"/>
          <w:szCs w:val="20"/>
        </w:rPr>
        <w:t xml:space="preserve"> interpretacija</w:t>
      </w:r>
      <w:r>
        <w:rPr>
          <w:b/>
          <w:sz w:val="20"/>
          <w:szCs w:val="20"/>
        </w:rPr>
        <w:t xml:space="preserve"> </w:t>
      </w:r>
    </w:p>
    <w:p w14:paraId="000014A5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000014A6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000014A7" w14:textId="77777777" w:rsidR="00C4413E" w:rsidRDefault="00C4413E" w:rsidP="003A0CF5">
      <w:pPr>
        <w:tabs>
          <w:tab w:val="left" w:pos="5103"/>
        </w:tabs>
        <w:spacing w:after="0" w:line="240" w:lineRule="auto"/>
        <w:rPr>
          <w:sz w:val="20"/>
          <w:szCs w:val="20"/>
        </w:rPr>
      </w:pPr>
    </w:p>
    <w:p w14:paraId="000014A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14A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14A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000014A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00014A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14AD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00014AE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</w:p>
    <w:p w14:paraId="000014AF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14B0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14B1" w14:textId="77777777" w:rsidR="00C4413E" w:rsidRDefault="00631BE3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33. MASA I PROSTOR, Međuovisnost oblika i prostora, Neobični šešir, kolaž</w:t>
      </w:r>
    </w:p>
    <w:p w14:paraId="000014B2" w14:textId="77777777" w:rsidR="00C4413E" w:rsidRDefault="00C4413E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</w:p>
    <w:p w14:paraId="000014B3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A.4.1. Učenici likovnim i vizualnim izražavanjem interpretiraju različite sadržaje.</w:t>
      </w:r>
    </w:p>
    <w:p w14:paraId="000014B4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14B5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14B6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OŠ LK B.4.2. Učenici opisuju i uspoređuju svoj likovni ili vizualni rad i radove drugih učenika te opisuju vlastiti doživljaj stvaranja.</w:t>
      </w:r>
    </w:p>
    <w:p w14:paraId="000014B7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14B8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GLAZBENA KULTURA</w:t>
      </w:r>
    </w:p>
    <w:p w14:paraId="000014B9" w14:textId="77777777" w:rsidR="00C4413E" w:rsidRDefault="00631BE3" w:rsidP="003A0CF5">
      <w:pPr>
        <w:tabs>
          <w:tab w:val="left" w:pos="5103"/>
        </w:tabs>
        <w:spacing w:after="0" w:line="240" w:lineRule="auto"/>
        <w:rPr>
          <w:i/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33. OPROŠTAJNA ZABAVA - </w:t>
      </w:r>
      <w:r>
        <w:rPr>
          <w:i/>
          <w:color w:val="00B050"/>
          <w:sz w:val="20"/>
          <w:szCs w:val="20"/>
        </w:rPr>
        <w:t>Doviđenja</w:t>
      </w:r>
    </w:p>
    <w:p w14:paraId="000014BA" w14:textId="77777777" w:rsidR="00C4413E" w:rsidRDefault="00C4413E" w:rsidP="003A0CF5">
      <w:pPr>
        <w:spacing w:after="0" w:line="240" w:lineRule="auto"/>
        <w:rPr>
          <w:color w:val="000000"/>
          <w:sz w:val="20"/>
          <w:szCs w:val="20"/>
        </w:rPr>
      </w:pPr>
    </w:p>
    <w:p w14:paraId="000014BB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A.4.1. Učenik poznaje određeni broj skladbi.</w:t>
      </w:r>
    </w:p>
    <w:p w14:paraId="000014BC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A.4.2. Učenik temeljem slušanja razlikuje pojedine glazbeno-izražajne sastavnice, osnovne skupine glazbala i pjevačkih glasova te boje muških i ženskih pjevačkih glasova.</w:t>
      </w:r>
    </w:p>
    <w:p w14:paraId="000014BD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B.4.1. Učenik sudjeluje u zajedničkoj izvedbi te vrednuje zajedničku izvedbu.</w:t>
      </w:r>
    </w:p>
    <w:p w14:paraId="000014BE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OŠ GK C.4.1. Učenik na osnovu pjevanja i slušanja glazbe i aktivnog muziciranja prepoznaje različite uloge i vrste glazbe. </w:t>
      </w:r>
    </w:p>
    <w:p w14:paraId="000014BF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14C0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MATEMATIKA</w:t>
      </w:r>
    </w:p>
    <w:p w14:paraId="000014C1" w14:textId="7556C211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128. Volumen tekućine </w:t>
      </w:r>
      <w:r w:rsidR="003B1DD6">
        <w:rPr>
          <w:sz w:val="20"/>
          <w:szCs w:val="20"/>
        </w:rPr>
        <w:t>–</w:t>
      </w:r>
      <w:r>
        <w:rPr>
          <w:sz w:val="20"/>
          <w:szCs w:val="20"/>
        </w:rPr>
        <w:t xml:space="preserve"> obrada</w:t>
      </w:r>
    </w:p>
    <w:p w14:paraId="000014C2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00B050"/>
          <w:sz w:val="20"/>
          <w:szCs w:val="20"/>
        </w:rPr>
      </w:pPr>
      <w:r>
        <w:rPr>
          <w:color w:val="231F20"/>
          <w:sz w:val="20"/>
          <w:szCs w:val="20"/>
          <w:highlight w:val="white"/>
        </w:rPr>
        <w:t xml:space="preserve">MAT OŠ D.4.1. Procjenjuje i mjeri volumen tekućine. </w:t>
      </w:r>
    </w:p>
    <w:p w14:paraId="000014C3" w14:textId="77777777" w:rsidR="00C4413E" w:rsidRDefault="00C4413E" w:rsidP="003A0CF5">
      <w:pPr>
        <w:shd w:val="clear" w:color="auto" w:fill="FFFFFF"/>
        <w:spacing w:after="0" w:line="240" w:lineRule="auto"/>
        <w:ind w:hanging="2"/>
        <w:rPr>
          <w:color w:val="00B050"/>
          <w:sz w:val="20"/>
          <w:szCs w:val="20"/>
        </w:rPr>
      </w:pPr>
    </w:p>
    <w:p w14:paraId="000014C4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Primjenjuje pojam volumena (obujma, zapremnine) tekućine. </w:t>
      </w:r>
    </w:p>
    <w:p w14:paraId="000014C5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Upoznaje i uspoređuje različite posude za čuvanje tekućine. </w:t>
      </w:r>
    </w:p>
    <w:p w14:paraId="000014C6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Opisuje vezu između oblika i volumena tekućine. </w:t>
      </w:r>
    </w:p>
    <w:p w14:paraId="000014C7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Procjenjuje i mjeri volumen tekućine prelijevanjem. </w:t>
      </w:r>
    </w:p>
    <w:p w14:paraId="000014C8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Imenuje jedinice za mjerenje volumena tekućine (litra, decilitar). </w:t>
      </w:r>
    </w:p>
    <w:p w14:paraId="000014C9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Računa s mjernim jedinicama za volumen tekućine. </w:t>
      </w:r>
    </w:p>
    <w:p w14:paraId="000014CA" w14:textId="77777777" w:rsidR="00C4413E" w:rsidRDefault="00631BE3" w:rsidP="003A0CF5">
      <w:pPr>
        <w:spacing w:after="0" w:line="240" w:lineRule="auto"/>
        <w:ind w:hanging="2"/>
        <w:rPr>
          <w:color w:val="00B0F0"/>
          <w:sz w:val="20"/>
          <w:szCs w:val="20"/>
        </w:rPr>
      </w:pPr>
      <w:r>
        <w:rPr>
          <w:color w:val="231F20"/>
          <w:sz w:val="20"/>
          <w:szCs w:val="20"/>
        </w:rPr>
        <w:t>Preračunava mjerne jedinice.</w:t>
      </w:r>
    </w:p>
    <w:p w14:paraId="000014CB" w14:textId="77777777" w:rsidR="00C4413E" w:rsidRDefault="00C4413E" w:rsidP="003A0CF5">
      <w:pPr>
        <w:spacing w:line="240" w:lineRule="auto"/>
        <w:rPr>
          <w:color w:val="00B0F0"/>
          <w:sz w:val="20"/>
          <w:szCs w:val="20"/>
        </w:rPr>
      </w:pPr>
    </w:p>
    <w:p w14:paraId="000014CC" w14:textId="7AF72F04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129. Volumen tekućine </w:t>
      </w:r>
      <w:r w:rsidR="003B1DD6">
        <w:rPr>
          <w:sz w:val="20"/>
          <w:szCs w:val="20"/>
        </w:rPr>
        <w:t>–</w:t>
      </w:r>
      <w:r>
        <w:rPr>
          <w:sz w:val="20"/>
          <w:szCs w:val="20"/>
        </w:rPr>
        <w:t xml:space="preserve"> ponavljanje</w:t>
      </w:r>
    </w:p>
    <w:p w14:paraId="000014CD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00B050"/>
          <w:sz w:val="20"/>
          <w:szCs w:val="20"/>
        </w:rPr>
      </w:pPr>
      <w:r>
        <w:rPr>
          <w:color w:val="231F20"/>
          <w:sz w:val="20"/>
          <w:szCs w:val="20"/>
          <w:highlight w:val="white"/>
        </w:rPr>
        <w:t xml:space="preserve">MAT OŠ D.4.1. Procjenjuje i mjeri volumen tekućine. </w:t>
      </w:r>
    </w:p>
    <w:p w14:paraId="000014CE" w14:textId="77777777" w:rsidR="00C4413E" w:rsidRDefault="00C4413E" w:rsidP="003A0CF5">
      <w:pPr>
        <w:shd w:val="clear" w:color="auto" w:fill="FFFFFF"/>
        <w:spacing w:after="0" w:line="240" w:lineRule="auto"/>
        <w:ind w:hanging="2"/>
        <w:rPr>
          <w:color w:val="00B050"/>
          <w:sz w:val="20"/>
          <w:szCs w:val="20"/>
        </w:rPr>
      </w:pPr>
    </w:p>
    <w:p w14:paraId="000014CF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Primjenjuje pojam volumena (obujma, zapremnine) tekućine. </w:t>
      </w:r>
    </w:p>
    <w:p w14:paraId="000014D0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Upoznaje i uspoređuje različite posude za čuvanje tekućine. </w:t>
      </w:r>
    </w:p>
    <w:p w14:paraId="000014D1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Opisuje vezu između oblika i volumena tekućine. </w:t>
      </w:r>
    </w:p>
    <w:p w14:paraId="000014D2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Procjenjuje i mjeri volumen tekućine prelijevanjem. </w:t>
      </w:r>
    </w:p>
    <w:p w14:paraId="000014D3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Imenuje jedinice za mjerenje volumena tekućine (litra, decilitar). </w:t>
      </w:r>
    </w:p>
    <w:p w14:paraId="000014D4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Računa s mjernim jedinicama za volumen tekućine. </w:t>
      </w:r>
    </w:p>
    <w:p w14:paraId="000014D5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Preračunava mjerne jedinice.</w:t>
      </w:r>
    </w:p>
    <w:p w14:paraId="000014D6" w14:textId="77777777" w:rsidR="00C4413E" w:rsidRDefault="00C4413E" w:rsidP="003A0CF5">
      <w:pPr>
        <w:spacing w:after="0" w:line="240" w:lineRule="auto"/>
        <w:ind w:hanging="2"/>
        <w:rPr>
          <w:color w:val="231F20"/>
          <w:sz w:val="20"/>
          <w:szCs w:val="20"/>
        </w:rPr>
      </w:pPr>
    </w:p>
    <w:p w14:paraId="000014D7" w14:textId="6368EAD1" w:rsidR="00C4413E" w:rsidRPr="003B1DD6" w:rsidRDefault="00631BE3" w:rsidP="003B1DD6">
      <w:pPr>
        <w:spacing w:after="0" w:line="240" w:lineRule="auto"/>
        <w:ind w:hanging="2"/>
        <w:rPr>
          <w:sz w:val="20"/>
          <w:szCs w:val="20"/>
        </w:rPr>
      </w:pPr>
      <w:r>
        <w:rPr>
          <w:color w:val="00B050"/>
          <w:sz w:val="20"/>
          <w:szCs w:val="20"/>
        </w:rPr>
        <w:t>130. Usustavljivanje gradiva: krug i kružnica, pravokutnik i kvadrat, volumen tekućine</w:t>
      </w:r>
      <w:r>
        <w:rPr>
          <w:sz w:val="20"/>
          <w:szCs w:val="20"/>
        </w:rPr>
        <w:t xml:space="preserve"> </w:t>
      </w:r>
      <w:r w:rsidR="003B1DD6">
        <w:rPr>
          <w:sz w:val="20"/>
          <w:szCs w:val="20"/>
        </w:rPr>
        <w:t>–</w:t>
      </w:r>
      <w:r>
        <w:rPr>
          <w:sz w:val="20"/>
          <w:szCs w:val="20"/>
        </w:rPr>
        <w:t xml:space="preserve"> ponavljanje</w:t>
      </w:r>
    </w:p>
    <w:p w14:paraId="000014D8" w14:textId="77777777" w:rsidR="00C4413E" w:rsidRDefault="00C4413E" w:rsidP="003A0CF5">
      <w:pPr>
        <w:spacing w:after="0" w:line="240" w:lineRule="auto"/>
        <w:ind w:hanging="2"/>
        <w:rPr>
          <w:color w:val="231F20"/>
          <w:sz w:val="20"/>
          <w:szCs w:val="20"/>
        </w:rPr>
      </w:pPr>
    </w:p>
    <w:p w14:paraId="000014D9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C.4.3. Opisuje i konstruira krug i njegove elemente.</w:t>
      </w:r>
    </w:p>
    <w:p w14:paraId="000014DA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D.4.1. Procjenjuje i mjeri volumen tekućine.</w:t>
      </w:r>
    </w:p>
    <w:p w14:paraId="000014DB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C.4.4. Crta i konstruira geometrijske likove</w:t>
      </w:r>
    </w:p>
    <w:p w14:paraId="000014DC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Opisuje i konstruira krug i njegove elemente (kružnica, polumjer i središte). </w:t>
      </w:r>
    </w:p>
    <w:p w14:paraId="000014DD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Opisuje odnos kruga i kružnice. </w:t>
      </w:r>
    </w:p>
    <w:p w14:paraId="000014DE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Prepoznaje polumjer i središte kruga i kružnice.</w:t>
      </w:r>
    </w:p>
    <w:p w14:paraId="000014DF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Primjenjuje pojam volumena (obujma, zapremnine) tekućine. </w:t>
      </w:r>
    </w:p>
    <w:p w14:paraId="000014E0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Upoznaje i uspoređuje različite posude za čuvanje tekućine. </w:t>
      </w:r>
    </w:p>
    <w:p w14:paraId="000014E1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Opisuje vezu između oblika i volumena tekućine. </w:t>
      </w:r>
    </w:p>
    <w:p w14:paraId="000014E2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Procjenjuje i mjeri volumen tekućine prelijevanjem. </w:t>
      </w:r>
    </w:p>
    <w:p w14:paraId="000014E3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Imenuje jedinice za mjerenje volumena tekućine (litra, decilitar). </w:t>
      </w:r>
    </w:p>
    <w:p w14:paraId="000014E4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Računa s mjernim jedinicama za volumen tekućine. </w:t>
      </w:r>
    </w:p>
    <w:p w14:paraId="000014E5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Preračunava mjerne jedinice.</w:t>
      </w:r>
    </w:p>
    <w:p w14:paraId="000014E6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Crta pravokutnik i kvadrat. </w:t>
      </w:r>
    </w:p>
    <w:p w14:paraId="000014E7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color w:val="231F20"/>
          <w:sz w:val="20"/>
          <w:szCs w:val="20"/>
        </w:rPr>
        <w:lastRenderedPageBreak/>
        <w:t>Označava vrhove, stranice i kutove pravokutnika i kvadrata.</w:t>
      </w:r>
    </w:p>
    <w:p w14:paraId="000014E8" w14:textId="77777777" w:rsidR="00C4413E" w:rsidRDefault="00C4413E" w:rsidP="003A0CF5">
      <w:pPr>
        <w:spacing w:line="240" w:lineRule="auto"/>
        <w:rPr>
          <w:color w:val="00B0F0"/>
          <w:sz w:val="20"/>
          <w:szCs w:val="20"/>
        </w:rPr>
      </w:pPr>
    </w:p>
    <w:p w14:paraId="000014E9" w14:textId="31FB407D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131. Usustavljivanje gradiva: krug i kružnica, pravokutnik i kvadrat, volumen tekućine</w:t>
      </w:r>
      <w:r>
        <w:rPr>
          <w:sz w:val="20"/>
          <w:szCs w:val="20"/>
        </w:rPr>
        <w:t xml:space="preserve"> </w:t>
      </w:r>
      <w:r w:rsidR="003B1DD6">
        <w:rPr>
          <w:sz w:val="20"/>
          <w:szCs w:val="20"/>
        </w:rPr>
        <w:t>–</w:t>
      </w:r>
      <w:r>
        <w:rPr>
          <w:sz w:val="20"/>
          <w:szCs w:val="20"/>
        </w:rPr>
        <w:t xml:space="preserve"> ponavljanje</w:t>
      </w:r>
    </w:p>
    <w:p w14:paraId="000014EA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C.4.3. Opisuje i konstruira krug i njegove elemente.</w:t>
      </w:r>
    </w:p>
    <w:p w14:paraId="000014EB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C.4.4. Crta i konstruira geometrijske likove.</w:t>
      </w:r>
    </w:p>
    <w:p w14:paraId="000014EC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C.4.5. Povezuje sve poznate geometrijske oblike.</w:t>
      </w:r>
    </w:p>
    <w:p w14:paraId="000014ED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color w:val="231F20"/>
          <w:sz w:val="20"/>
          <w:szCs w:val="20"/>
          <w:highlight w:val="white"/>
        </w:rPr>
        <w:t>MAT OŠ D.4.1. Procjenjuje i mjeri volumen tekućine.</w:t>
      </w:r>
    </w:p>
    <w:p w14:paraId="000014EE" w14:textId="77777777" w:rsidR="00C4413E" w:rsidRDefault="00C4413E" w:rsidP="003A0CF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</w:p>
    <w:p w14:paraId="000014EF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Opisuje i konstruira krug i njegove elemente (kružnica, polumjer i središte). </w:t>
      </w:r>
    </w:p>
    <w:p w14:paraId="000014F0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Opisuje odnos kruga i kružnice. Prepoznaje polumjer i središte kruga i kružnice.</w:t>
      </w:r>
    </w:p>
    <w:p w14:paraId="000014F1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Crta pravokutnik i kvadrat. </w:t>
      </w:r>
    </w:p>
    <w:p w14:paraId="000014F2" w14:textId="77777777" w:rsidR="00C4413E" w:rsidRDefault="00631BE3" w:rsidP="003A0CF5">
      <w:pPr>
        <w:widowControl w:val="0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Označava vrhove, stranice i kutove pravokutnika i kvadrata. </w:t>
      </w:r>
    </w:p>
    <w:p w14:paraId="000014F3" w14:textId="77777777" w:rsidR="00C4413E" w:rsidRDefault="00631BE3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Primjenjuje pojam volumena (obujma, zapremnine) tekućine. </w:t>
      </w:r>
    </w:p>
    <w:p w14:paraId="000014F4" w14:textId="77777777" w:rsidR="00C4413E" w:rsidRDefault="00631BE3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Upoznaje i uspoređuje različite posude za čuvanje tekućine. </w:t>
      </w:r>
    </w:p>
    <w:p w14:paraId="000014F5" w14:textId="77777777" w:rsidR="00C4413E" w:rsidRDefault="00631BE3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Opisuje vezu između oblika i volumena tekućine. </w:t>
      </w:r>
    </w:p>
    <w:p w14:paraId="000014F6" w14:textId="77777777" w:rsidR="00C4413E" w:rsidRDefault="00631BE3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Procjenjuje i mjeri volumen tekućine prelijevanjem. Imenuje jedinice za mjerenje volumena tekućine (litra, decilitar). </w:t>
      </w:r>
    </w:p>
    <w:p w14:paraId="000014F7" w14:textId="77777777" w:rsidR="00C4413E" w:rsidRDefault="00631BE3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Računa s mjernim jedinicama za volumen tekućine. </w:t>
      </w:r>
    </w:p>
    <w:p w14:paraId="000014F8" w14:textId="77777777" w:rsidR="00C4413E" w:rsidRDefault="00631BE3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Preračunava mjerne jedinice.</w:t>
      </w:r>
    </w:p>
    <w:p w14:paraId="000014F9" w14:textId="31108A96" w:rsidR="00C4413E" w:rsidRDefault="00C4413E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</w:rPr>
      </w:pPr>
    </w:p>
    <w:p w14:paraId="62A16DF0" w14:textId="77777777" w:rsidR="00F47B13" w:rsidRDefault="00F47B13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</w:rPr>
      </w:pPr>
    </w:p>
    <w:p w14:paraId="5CB3361F" w14:textId="77777777" w:rsidR="00F47B13" w:rsidRDefault="00F47B13" w:rsidP="003A0CF5">
      <w:pPr>
        <w:spacing w:after="200" w:line="240" w:lineRule="auto"/>
        <w:rPr>
          <w:color w:val="00B050"/>
          <w:sz w:val="20"/>
          <w:szCs w:val="20"/>
        </w:rPr>
      </w:pPr>
      <w:r>
        <w:rPr>
          <w:color w:val="00B0F0"/>
          <w:sz w:val="20"/>
          <w:szCs w:val="20"/>
          <w:highlight w:val="white"/>
        </w:rPr>
        <w:t>PRIRODA</w:t>
      </w:r>
    </w:p>
    <w:p w14:paraId="2B0123DD" w14:textId="74E07745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B050"/>
          <w:sz w:val="20"/>
          <w:szCs w:val="20"/>
        </w:rPr>
        <w:t xml:space="preserve">98. </w:t>
      </w:r>
      <w:r w:rsidRPr="00F47B13">
        <w:rPr>
          <w:color w:val="00B050"/>
          <w:sz w:val="20"/>
          <w:szCs w:val="20"/>
        </w:rPr>
        <w:t>Životne zajednice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provjere znanja</w:t>
      </w:r>
    </w:p>
    <w:p w14:paraId="624C77F8" w14:textId="2AA34022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40D8CADE" w14:textId="77777777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A.4.1. Učenik zaključuje o organiziranosti ljudskoga tijela i životnih zajednica.; </w:t>
      </w:r>
    </w:p>
    <w:p w14:paraId="02B8358C" w14:textId="77777777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B.4.1. Učenik vrednuje važnost odgovornoga odnosa prema sebi, drugima i prirodi.; </w:t>
      </w:r>
    </w:p>
    <w:p w14:paraId="25706AF3" w14:textId="77777777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B.4.2. Učenik analizira i povezuje životne uvjete i raznolikost živih bića na različitim staništima te opisuje cikluse u prirodi.; </w:t>
      </w:r>
    </w:p>
    <w:p w14:paraId="53E0266D" w14:textId="6FEB001E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D.4.1. Učenik opisuje prijenos, pretvorbu i povezanost energije u životnim ciklusima i ciklusima tvari u prirodi.</w:t>
      </w:r>
    </w:p>
    <w:p w14:paraId="3F006139" w14:textId="64C3B3FB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0B28F44E" w14:textId="77777777" w:rsidR="00F47B13" w:rsidRDefault="00F47B13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F47B13">
        <w:rPr>
          <w:rFonts w:eastAsia="Times New Roman"/>
          <w:color w:val="000000"/>
          <w:sz w:val="20"/>
          <w:szCs w:val="20"/>
        </w:rPr>
        <w:t xml:space="preserve">• Odgovorno se ponaša prema biljkama i životinjama u okolišu. </w:t>
      </w:r>
    </w:p>
    <w:p w14:paraId="1B9B5888" w14:textId="77777777" w:rsidR="00F47B13" w:rsidRDefault="00F47B13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F47B13">
        <w:rPr>
          <w:rFonts w:eastAsia="Times New Roman"/>
          <w:color w:val="000000"/>
          <w:sz w:val="20"/>
          <w:szCs w:val="20"/>
        </w:rPr>
        <w:t xml:space="preserve">• Opisuje važnost odgovornoga odnosa prema prirodi radi zaštite živoga svijeta. </w:t>
      </w:r>
    </w:p>
    <w:p w14:paraId="34CABAAC" w14:textId="31A020F7" w:rsidR="00F47B13" w:rsidRPr="00F47B13" w:rsidRDefault="00F47B13" w:rsidP="003A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B13">
        <w:rPr>
          <w:rFonts w:eastAsia="Times New Roman"/>
          <w:color w:val="000000"/>
          <w:sz w:val="20"/>
          <w:szCs w:val="20"/>
        </w:rPr>
        <w:t>• Procjenjuje utjecaj čovjeka na biljke i životinje te njegovu ulogu u očuvanju ugroženih i zaštićenih vrsta.</w:t>
      </w:r>
    </w:p>
    <w:p w14:paraId="606821A6" w14:textId="671D691D" w:rsidR="00F47B13" w:rsidRDefault="00F47B13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F47B13">
        <w:rPr>
          <w:rFonts w:eastAsia="Times New Roman"/>
          <w:color w:val="000000"/>
          <w:sz w:val="20"/>
          <w:szCs w:val="20"/>
        </w:rPr>
        <w:t>• Razlikuje životne uvjete u životnoj zajednici i povezuje ih s njezinom organiziranošću.</w:t>
      </w:r>
    </w:p>
    <w:p w14:paraId="6E565F04" w14:textId="0288025C" w:rsidR="00F47B13" w:rsidRDefault="00F47B13" w:rsidP="003A0CF5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14:paraId="36CF3819" w14:textId="776DBF9E" w:rsidR="00F47B13" w:rsidRDefault="00F47B13" w:rsidP="003A0CF5">
      <w:pPr>
        <w:spacing w:after="0" w:line="240" w:lineRule="auto"/>
        <w:rPr>
          <w:color w:val="000000"/>
          <w:sz w:val="20"/>
          <w:szCs w:val="20"/>
        </w:rPr>
      </w:pPr>
      <w:r w:rsidRPr="00F47B13">
        <w:rPr>
          <w:color w:val="00B050"/>
          <w:sz w:val="20"/>
          <w:szCs w:val="20"/>
        </w:rPr>
        <w:t>99. Moji tragovi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učenja novih nastavnih sadržaja</w:t>
      </w:r>
    </w:p>
    <w:p w14:paraId="485D0789" w14:textId="33F6E56B" w:rsidR="00F47B13" w:rsidRDefault="00F47B13" w:rsidP="003A0CF5">
      <w:pPr>
        <w:spacing w:after="0" w:line="240" w:lineRule="auto"/>
        <w:rPr>
          <w:color w:val="000000"/>
          <w:sz w:val="20"/>
          <w:szCs w:val="20"/>
        </w:rPr>
      </w:pPr>
    </w:p>
    <w:p w14:paraId="46B26C9F" w14:textId="77777777" w:rsidR="00F47B13" w:rsidRDefault="00F47B13" w:rsidP="003A0CF5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B.4.1. Učenik vrednuje važnost odgovornoga odnosa prema sebi, drugima i prirodi.; </w:t>
      </w:r>
    </w:p>
    <w:p w14:paraId="21CBFAC3" w14:textId="45FDEB8D" w:rsidR="00F47B13" w:rsidRDefault="00F47B13" w:rsidP="003A0CF5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C.4.2. Učenik zaključuje o utjecaju prava i dužnosti na pojedinca i zajednicu te o važnosti slobode za pojedinca i društvo.</w:t>
      </w:r>
    </w:p>
    <w:p w14:paraId="39424741" w14:textId="3EB469F2" w:rsidR="00F47B13" w:rsidRDefault="00F47B13" w:rsidP="003A0CF5">
      <w:pPr>
        <w:spacing w:after="0" w:line="240" w:lineRule="auto"/>
        <w:rPr>
          <w:color w:val="000000"/>
          <w:sz w:val="20"/>
          <w:szCs w:val="20"/>
        </w:rPr>
      </w:pPr>
    </w:p>
    <w:p w14:paraId="66F14B8B" w14:textId="77777777" w:rsidR="00F47B13" w:rsidRDefault="00F47B13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Odgovorno se ponaša prema biljkama i životinjama u okolišu. </w:t>
      </w:r>
    </w:p>
    <w:p w14:paraId="65DCACCE" w14:textId="77777777" w:rsidR="00F47B13" w:rsidRDefault="00F47B13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Opisuje važnost odgovornoga odnosa prema prirodi radi zaštite živoga svijeta. </w:t>
      </w:r>
    </w:p>
    <w:p w14:paraId="4E7F26DB" w14:textId="51EC0084" w:rsidR="00F47B13" w:rsidRDefault="00F47B13" w:rsidP="003A0CF5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>• Procjenjuje utjecaj čovjeka na biljke i životinje te njegovu ulogu u očuvanju ugroženih i zaštićenih vrsta.</w:t>
      </w:r>
    </w:p>
    <w:p w14:paraId="7F028D06" w14:textId="5DDE4768" w:rsidR="00F47B13" w:rsidRDefault="00F47B13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• Razlikuje životne uvjete u životnoj zajednici i povezuje ih s njezinom organiziranošću.</w:t>
      </w:r>
    </w:p>
    <w:p w14:paraId="33664230" w14:textId="75060A5E" w:rsidR="00F47B13" w:rsidRDefault="00F47B13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03C8BDAD" w14:textId="1B090CD6" w:rsidR="00F47B13" w:rsidRDefault="00F47B13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F47B13">
        <w:rPr>
          <w:rFonts w:ascii="Calibri" w:eastAsia="Calibri" w:hAnsi="Calibri" w:cs="Calibri"/>
          <w:color w:val="00B050"/>
          <w:sz w:val="20"/>
          <w:szCs w:val="20"/>
        </w:rPr>
        <w:t>100. Čovjek i priroda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– sat učenja novih nastavnih sadržaja</w:t>
      </w:r>
    </w:p>
    <w:p w14:paraId="453E1E25" w14:textId="7B175851" w:rsidR="00F47B13" w:rsidRDefault="00F47B13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49A40453" w14:textId="36ADD18E" w:rsidR="00F47B13" w:rsidRDefault="00F47B13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PID OŠ D.4.1. Učenik opisuje prijenos, pretvorbu i povezanost energije u životnim ciklusima i ciklusima tvari u prirodi.</w:t>
      </w:r>
    </w:p>
    <w:p w14:paraId="454D0270" w14:textId="366351F6" w:rsidR="00F47B13" w:rsidRDefault="00F47B13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56185D57" w14:textId="77777777" w:rsidR="00F47B13" w:rsidRDefault="00F47B13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Opisuje na primjeru načine prijenosa, pretvorbe i povezanost energije u procesima rasta i razvoja živoga bića, u hranidbenim odnosima i kruženju vode u prirodi. </w:t>
      </w:r>
    </w:p>
    <w:p w14:paraId="46A7C491" w14:textId="77777777" w:rsidR="00F47B13" w:rsidRDefault="00F47B13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Opisuje načine primjene energije koju hranom unosimo u svoj organizam. </w:t>
      </w:r>
    </w:p>
    <w:p w14:paraId="2804596C" w14:textId="77777777" w:rsidR="00F47B13" w:rsidRDefault="00F47B13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lastRenderedPageBreak/>
        <w:t xml:space="preserve">• Opisuje da se zelene biljke koriste Sunčevom energijom pri čemu proizvode hranu i kisik. </w:t>
      </w:r>
    </w:p>
    <w:p w14:paraId="4AA6A0DE" w14:textId="77777777" w:rsidR="00F47B13" w:rsidRDefault="00F47B13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Navodi primjere hranidbenih odnosa organizama iz neposrednoga okoliša. </w:t>
      </w:r>
    </w:p>
    <w:p w14:paraId="574A706C" w14:textId="77777777" w:rsidR="00F47B13" w:rsidRDefault="00F47B13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Opisuje utjecaj različitih načina primjene energije na okoliš (primjeri zagađenja okoliša). </w:t>
      </w:r>
    </w:p>
    <w:p w14:paraId="533ED220" w14:textId="77777777" w:rsidR="00F47B13" w:rsidRDefault="00F47B13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Prepoznaje povezanost energije s promjenama stanja tvari i procesima. </w:t>
      </w:r>
    </w:p>
    <w:p w14:paraId="1B4C2AF4" w14:textId="5DC7C0DD" w:rsidR="00F47B13" w:rsidRDefault="00F47B13" w:rsidP="003A0CF5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>• Opisuje utjecaj energije na život i rad ljudi i društva te istražuje kako se nekad živjelo s obzirom na izvore energije i povezuje to s važnim izumima tijekom povijesti.</w:t>
      </w:r>
    </w:p>
    <w:p w14:paraId="350C7826" w14:textId="2C0FE86C" w:rsidR="00F47B13" w:rsidRDefault="00F47B13" w:rsidP="003A0CF5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954460E" w14:textId="77777777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000014FA" w14:textId="71145BA3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color w:val="00B0F0"/>
          <w:sz w:val="20"/>
          <w:szCs w:val="20"/>
        </w:rPr>
        <w:t xml:space="preserve">TJELESNA I ZDRAVSTVENA KULTURA </w:t>
      </w:r>
    </w:p>
    <w:p w14:paraId="000014FB" w14:textId="77777777" w:rsidR="00C4413E" w:rsidRDefault="00C4413E" w:rsidP="003A0C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2"/>
        <w:rPr>
          <w:sz w:val="20"/>
          <w:szCs w:val="20"/>
        </w:rPr>
      </w:pPr>
    </w:p>
    <w:p w14:paraId="5C5AAFE7" w14:textId="5AD4751E" w:rsidR="00276810" w:rsidRDefault="00276810" w:rsidP="003A0CF5">
      <w:pPr>
        <w:spacing w:line="240" w:lineRule="auto"/>
        <w:rPr>
          <w:color w:val="00B050"/>
          <w:sz w:val="18"/>
          <w:szCs w:val="18"/>
        </w:rPr>
      </w:pPr>
      <w:r>
        <w:rPr>
          <w:color w:val="00B050"/>
          <w:sz w:val="20"/>
          <w:szCs w:val="20"/>
        </w:rPr>
        <w:t>64. Manipuliranje loptom;</w:t>
      </w:r>
      <w:r w:rsidR="00F47B13">
        <w:rPr>
          <w:color w:val="00B050"/>
          <w:sz w:val="20"/>
          <w:szCs w:val="20"/>
        </w:rPr>
        <w:t xml:space="preserve"> Bacanja, guranja</w:t>
      </w:r>
      <w:r>
        <w:rPr>
          <w:color w:val="00B050"/>
          <w:sz w:val="20"/>
          <w:szCs w:val="20"/>
        </w:rPr>
        <w:t xml:space="preserve"> i povlačenja</w:t>
      </w:r>
    </w:p>
    <w:p w14:paraId="1E1B1241" w14:textId="77777777" w:rsidR="00276810" w:rsidRDefault="00276810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Učenik razlikuje i vježba motoričke aktivnosti te ih izvodi.</w:t>
      </w:r>
    </w:p>
    <w:p w14:paraId="0F97F938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54409642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4CD155AA" w14:textId="77777777" w:rsidR="00276810" w:rsidRDefault="00276810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motoričkog znanja</w:t>
      </w:r>
    </w:p>
    <w:p w14:paraId="15D045FC" w14:textId="77777777" w:rsidR="00276810" w:rsidRDefault="00276810" w:rsidP="003A0CF5">
      <w:pPr>
        <w:spacing w:after="0" w:line="240" w:lineRule="auto"/>
      </w:pPr>
      <w:r>
        <w:t>1. Šutiranje na gol boljom nogom - nogomet</w:t>
      </w:r>
    </w:p>
    <w:p w14:paraId="7219853F" w14:textId="77777777" w:rsidR="00276810" w:rsidRDefault="00276810" w:rsidP="003A0CF5">
      <w:pPr>
        <w:spacing w:after="0" w:line="240" w:lineRule="auto"/>
      </w:pPr>
      <w:r>
        <w:t>2. Hvatanje i dodavanje lopte u rukometu</w:t>
      </w:r>
    </w:p>
    <w:p w14:paraId="5819C4A3" w14:textId="77777777" w:rsidR="00276810" w:rsidRDefault="00276810" w:rsidP="003A0CF5">
      <w:pPr>
        <w:spacing w:after="0" w:line="240" w:lineRule="auto"/>
      </w:pPr>
      <w:r>
        <w:t>3. Dodavanje i hvatanje lopte u kretanju u nogometu</w:t>
      </w:r>
    </w:p>
    <w:p w14:paraId="6F9979B4" w14:textId="77777777" w:rsidR="00276810" w:rsidRDefault="00276810" w:rsidP="003A0CF5">
      <w:pPr>
        <w:spacing w:after="0" w:line="240" w:lineRule="auto"/>
      </w:pPr>
      <w:r>
        <w:t xml:space="preserve">4. Bacanje vorteksa </w:t>
      </w:r>
    </w:p>
    <w:p w14:paraId="6DDEDC15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t>Štafetna igra</w:t>
      </w:r>
    </w:p>
    <w:p w14:paraId="19AE0ED6" w14:textId="77777777" w:rsidR="00276810" w:rsidRDefault="00276810" w:rsidP="003A0CF5">
      <w:pPr>
        <w:spacing w:after="0" w:line="240" w:lineRule="auto"/>
      </w:pPr>
    </w:p>
    <w:p w14:paraId="457BEF4C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SEMAFOR</w:t>
      </w:r>
    </w:p>
    <w:p w14:paraId="3E98225B" w14:textId="77777777" w:rsidR="00276810" w:rsidRDefault="00276810" w:rsidP="003A0CF5">
      <w:pPr>
        <w:spacing w:after="0" w:line="240" w:lineRule="auto"/>
        <w:ind w:hanging="2"/>
        <w:rPr>
          <w:color w:val="231F20"/>
          <w:sz w:val="20"/>
          <w:szCs w:val="20"/>
        </w:rPr>
      </w:pPr>
    </w:p>
    <w:p w14:paraId="000014FC" w14:textId="77777777" w:rsidR="00C4413E" w:rsidRDefault="00631BE3" w:rsidP="003A0CF5">
      <w:pPr>
        <w:spacing w:line="240" w:lineRule="auto"/>
        <w:rPr>
          <w:color w:val="00B050"/>
          <w:sz w:val="18"/>
          <w:szCs w:val="18"/>
        </w:rPr>
      </w:pPr>
      <w:r>
        <w:rPr>
          <w:color w:val="00B050"/>
          <w:sz w:val="20"/>
          <w:szCs w:val="20"/>
        </w:rPr>
        <w:t>65. Hodanja i trčanja</w:t>
      </w:r>
    </w:p>
    <w:p w14:paraId="000014FD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Učenik uočava  svoj rezultat.</w:t>
      </w:r>
    </w:p>
    <w:p w14:paraId="000014FE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14FF" w14:textId="77777777" w:rsidR="00C4413E" w:rsidRDefault="00631BE3" w:rsidP="003A0CF5">
      <w:pPr>
        <w:spacing w:after="0" w:line="240" w:lineRule="auto"/>
        <w:rPr>
          <w:b/>
          <w:color w:val="7030A0"/>
          <w:sz w:val="20"/>
          <w:szCs w:val="20"/>
        </w:rPr>
      </w:pPr>
      <w:r>
        <w:rPr>
          <w:b/>
          <w:color w:val="7030A0"/>
          <w:sz w:val="20"/>
          <w:szCs w:val="20"/>
        </w:rPr>
        <w:t>Predmetno područje B</w:t>
      </w:r>
    </w:p>
    <w:p w14:paraId="00001500" w14:textId="77777777" w:rsidR="00C4413E" w:rsidRDefault="00631BE3" w:rsidP="003A0CF5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Predmetno područje C</w:t>
      </w:r>
    </w:p>
    <w:p w14:paraId="00001501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Provjera funkcionalnih sposobnosti  </w:t>
      </w:r>
    </w:p>
    <w:p w14:paraId="00001502" w14:textId="77777777" w:rsidR="00C4413E" w:rsidRDefault="00631BE3" w:rsidP="003A0CF5">
      <w:pPr>
        <w:spacing w:after="0" w:line="240" w:lineRule="auto"/>
      </w:pPr>
      <w:r>
        <w:t>Ciklična kretanja različitim tempom do 4 minute</w:t>
      </w:r>
    </w:p>
    <w:p w14:paraId="00001503" w14:textId="77777777" w:rsidR="00C4413E" w:rsidRDefault="00C4413E" w:rsidP="003A0CF5">
      <w:pPr>
        <w:spacing w:after="0" w:line="240" w:lineRule="auto"/>
      </w:pPr>
    </w:p>
    <w:p w14:paraId="00001504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sz w:val="20"/>
          <w:szCs w:val="20"/>
        </w:rPr>
        <w:t>Trčanje do 3 minute</w:t>
      </w:r>
    </w:p>
    <w:p w14:paraId="00001505" w14:textId="77777777" w:rsidR="00C4413E" w:rsidRDefault="00C4413E" w:rsidP="003A0CF5">
      <w:pPr>
        <w:spacing w:after="0" w:line="240" w:lineRule="auto"/>
      </w:pPr>
    </w:p>
    <w:p w14:paraId="00001506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PALČEVI</w:t>
      </w:r>
    </w:p>
    <w:p w14:paraId="00001515" w14:textId="77777777" w:rsidR="00C4413E" w:rsidRDefault="00C4413E" w:rsidP="003A0CF5">
      <w:pPr>
        <w:widowControl w:val="0"/>
        <w:spacing w:after="0" w:line="240" w:lineRule="auto"/>
        <w:rPr>
          <w:color w:val="231F20"/>
          <w:sz w:val="20"/>
          <w:szCs w:val="20"/>
        </w:rPr>
      </w:pPr>
    </w:p>
    <w:p w14:paraId="00001516" w14:textId="77777777" w:rsidR="00C4413E" w:rsidRDefault="00C4413E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</w:rPr>
      </w:pPr>
    </w:p>
    <w:p w14:paraId="00001517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F0"/>
        </w:rPr>
        <w:t>SAT RAZREDNIKA</w:t>
      </w:r>
    </w:p>
    <w:p w14:paraId="00001518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33. PREVENCIJA NASILNIČKOGA PONAŠANJA  - Odgoj primjerom, uzori, oponašanje, poticaj na ispravne oblike ponašanja... Što učimo od svojih roditelja?</w:t>
      </w:r>
    </w:p>
    <w:p w14:paraId="00001519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B.2.2. Učenici razvijaju komunikacijske kompetencije.</w:t>
      </w:r>
    </w:p>
    <w:p w14:paraId="0000151A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C.2.2. Prihvaćaju i obrazlažu važnost društvenih normi i pravila.</w:t>
      </w:r>
    </w:p>
    <w:p w14:paraId="0000151B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A.2.1. Razvijaju sliku o sebi.</w:t>
      </w:r>
    </w:p>
    <w:p w14:paraId="0000151C" w14:textId="77777777" w:rsidR="00C4413E" w:rsidRDefault="00631BE3" w:rsidP="003A0CF5">
      <w:pPr>
        <w:widowControl w:val="0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sz w:val="20"/>
          <w:szCs w:val="20"/>
        </w:rPr>
        <w:t>uku D.2.2. Suradnja s drugima: Učenici ostvaruju dobru komunikaciju s drugima, uspješno surađuju u različitim situacijama i spremni su zatražiti i ponuditi pomoć.</w:t>
      </w:r>
      <w:r>
        <w:br w:type="page"/>
      </w:r>
    </w:p>
    <w:p w14:paraId="0000151E" w14:textId="57B4D762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35. TJEDAN </w:t>
      </w:r>
      <w:r>
        <w:rPr>
          <w:color w:val="7030A0"/>
        </w:rPr>
        <w:tab/>
      </w:r>
      <w:r w:rsidR="00A45B10">
        <w:rPr>
          <w:color w:val="7030A0"/>
        </w:rPr>
        <w:t>29</w:t>
      </w:r>
      <w:r>
        <w:rPr>
          <w:color w:val="7030A0"/>
        </w:rPr>
        <w:t>. 5. 202</w:t>
      </w:r>
      <w:r w:rsidR="00A45B10">
        <w:rPr>
          <w:color w:val="7030A0"/>
        </w:rPr>
        <w:t>3</w:t>
      </w:r>
      <w:r>
        <w:rPr>
          <w:color w:val="7030A0"/>
        </w:rPr>
        <w:t xml:space="preserve">. – </w:t>
      </w:r>
      <w:r w:rsidR="00A45B10">
        <w:rPr>
          <w:color w:val="7030A0"/>
        </w:rPr>
        <w:t>2</w:t>
      </w:r>
      <w:r>
        <w:rPr>
          <w:color w:val="7030A0"/>
        </w:rPr>
        <w:t>. 6. 202</w:t>
      </w:r>
      <w:r w:rsidR="00A45B10">
        <w:rPr>
          <w:color w:val="7030A0"/>
        </w:rPr>
        <w:t>3</w:t>
      </w:r>
      <w:r>
        <w:rPr>
          <w:color w:val="7030A0"/>
        </w:rPr>
        <w:t>.</w:t>
      </w:r>
    </w:p>
    <w:p w14:paraId="0000151F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00001520" w14:textId="535A52A7" w:rsidR="00C4413E" w:rsidRPr="003B1DD6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16</w:t>
      </w:r>
      <w:r w:rsidR="00A45B10">
        <w:rPr>
          <w:color w:val="00B050"/>
          <w:sz w:val="20"/>
          <w:szCs w:val="20"/>
        </w:rPr>
        <w:t>5</w:t>
      </w:r>
      <w:r>
        <w:rPr>
          <w:color w:val="00B050"/>
          <w:sz w:val="20"/>
          <w:szCs w:val="20"/>
        </w:rPr>
        <w:t xml:space="preserve">. Vrednovanje, Ovo znam – ispit znanja </w:t>
      </w:r>
      <w:r w:rsidR="003B1DD6">
        <w:rPr>
          <w:color w:val="00B050"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provjeravanje </w:t>
      </w:r>
    </w:p>
    <w:p w14:paraId="0000152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A.4.4.</w:t>
      </w:r>
    </w:p>
    <w:p w14:paraId="0000152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piše tekstove prema jednostavnoj strukturi.</w:t>
      </w:r>
    </w:p>
    <w:p w14:paraId="0000152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A.4.5.</w:t>
      </w:r>
    </w:p>
    <w:p w14:paraId="0000152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</w:t>
      </w:r>
    </w:p>
    <w:p w14:paraId="00001525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152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tekstove poštujući strukturu: uvod, razrada i zaključak</w:t>
      </w:r>
    </w:p>
    <w:p w14:paraId="0000152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prema predlošcima za ovladavanje gramatičkom i stilističkom normom potrebnom za strukturiranje teksta</w:t>
      </w:r>
    </w:p>
    <w:p w14:paraId="0000152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ogledne i česte pridjeve (opisne, gradivne i posvojne pridjeve na -čki, -ćki, -ski, -ški)</w:t>
      </w:r>
    </w:p>
    <w:p w14:paraId="0000152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piše posvojne pridjeve izvedene od vlastitih imena</w:t>
      </w:r>
    </w:p>
    <w:p w14:paraId="0000152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veliko početno slovo: imena naroda, stanovnika, država, geografskih cjelina, knjiga, filmova, novina</w:t>
      </w:r>
    </w:p>
    <w:p w14:paraId="0000152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provjerava pravopisnu točnost i slovopisnu čitkost</w:t>
      </w:r>
    </w:p>
    <w:p w14:paraId="0000152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0000152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0000152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prošlo, sadašnje i buduće vrijeme</w:t>
      </w:r>
    </w:p>
    <w:p w14:paraId="0000152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posvojne pridjeve</w:t>
      </w:r>
    </w:p>
    <w:p w14:paraId="0000153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0000153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00001532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primjenjuje jezična znanja</w:t>
      </w:r>
    </w:p>
    <w:p w14:paraId="00001533" w14:textId="77777777" w:rsidR="00C4413E" w:rsidRDefault="00C4413E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</w:p>
    <w:p w14:paraId="00001534" w14:textId="03545C20" w:rsidR="00C4413E" w:rsidRPr="003B1DD6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16</w:t>
      </w:r>
      <w:r w:rsidR="00A45B10">
        <w:rPr>
          <w:color w:val="00B050"/>
          <w:sz w:val="20"/>
          <w:szCs w:val="20"/>
        </w:rPr>
        <w:t>6</w:t>
      </w:r>
      <w:r>
        <w:rPr>
          <w:color w:val="00B050"/>
          <w:sz w:val="20"/>
          <w:szCs w:val="20"/>
        </w:rPr>
        <w:t>. i 16</w:t>
      </w:r>
      <w:r w:rsidR="00A45B10">
        <w:rPr>
          <w:color w:val="00B050"/>
          <w:sz w:val="20"/>
          <w:szCs w:val="20"/>
        </w:rPr>
        <w:t>7</w:t>
      </w:r>
      <w:r>
        <w:rPr>
          <w:color w:val="00B050"/>
          <w:sz w:val="20"/>
          <w:szCs w:val="20"/>
        </w:rPr>
        <w:t xml:space="preserve">. </w:t>
      </w:r>
      <w:r w:rsidRPr="00631BE3">
        <w:rPr>
          <w:i/>
          <w:iCs/>
          <w:color w:val="00B050"/>
          <w:sz w:val="20"/>
          <w:szCs w:val="20"/>
        </w:rPr>
        <w:t>Zašto mene svi odgajaju</w:t>
      </w:r>
      <w:r>
        <w:rPr>
          <w:color w:val="00B050"/>
          <w:sz w:val="20"/>
          <w:szCs w:val="20"/>
        </w:rPr>
        <w:t xml:space="preserve"> (4. 6. Međunarodni dan nedužne djece – žrtava agresije), Zlatko Krilić </w:t>
      </w:r>
      <w:r w:rsidR="003B1DD6">
        <w:rPr>
          <w:color w:val="00B050"/>
          <w:sz w:val="20"/>
          <w:szCs w:val="20"/>
        </w:rPr>
        <w:t>–</w:t>
      </w:r>
      <w:r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>interpretacija</w:t>
      </w:r>
    </w:p>
    <w:p w14:paraId="00001535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00001536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00001537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153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153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153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0000153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000153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153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000153E" w14:textId="77777777" w:rsidR="00C4413E" w:rsidRDefault="00C4413E" w:rsidP="003A0CF5">
      <w:pPr>
        <w:spacing w:line="240" w:lineRule="auto"/>
        <w:rPr>
          <w:color w:val="00B050"/>
          <w:sz w:val="20"/>
          <w:szCs w:val="20"/>
        </w:rPr>
      </w:pPr>
    </w:p>
    <w:p w14:paraId="0000153F" w14:textId="123A5873" w:rsidR="00C4413E" w:rsidRPr="003B1DD6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16</w:t>
      </w:r>
      <w:r w:rsidR="00A45B10">
        <w:rPr>
          <w:color w:val="00B050"/>
          <w:sz w:val="20"/>
          <w:szCs w:val="20"/>
        </w:rPr>
        <w:t>8</w:t>
      </w:r>
      <w:r>
        <w:rPr>
          <w:color w:val="00B050"/>
          <w:sz w:val="20"/>
          <w:szCs w:val="20"/>
        </w:rPr>
        <w:t>. Ponavljamo, zato znamo</w:t>
      </w:r>
      <w:r w:rsidR="003B1DD6">
        <w:rPr>
          <w:color w:val="00B050"/>
          <w:sz w:val="20"/>
          <w:szCs w:val="20"/>
        </w:rPr>
        <w:t xml:space="preserve"> –</w:t>
      </w:r>
      <w:r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>vježbanje i ponavljanje</w:t>
      </w:r>
    </w:p>
    <w:p w14:paraId="0000154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A.4.5.</w:t>
      </w:r>
    </w:p>
    <w:p w14:paraId="00001541" w14:textId="77777777" w:rsidR="00C4413E" w:rsidRDefault="00631BE3" w:rsidP="003A0CF5">
      <w:pPr>
        <w:shd w:val="clear" w:color="auto" w:fill="FFFFFF"/>
        <w:spacing w:after="48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oblikuje tekst primjenjujući znanja o imenicama, glagolima i pridjevima uvažavajući gramatička i pravopisna pravila.</w:t>
      </w:r>
    </w:p>
    <w:p w14:paraId="00001542" w14:textId="77777777" w:rsidR="00C4413E" w:rsidRDefault="00C4413E" w:rsidP="003A0CF5">
      <w:pPr>
        <w:spacing w:after="0" w:line="240" w:lineRule="auto"/>
        <w:rPr>
          <w:b/>
          <w:sz w:val="20"/>
          <w:szCs w:val="20"/>
        </w:rPr>
      </w:pPr>
    </w:p>
    <w:p w14:paraId="0000154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razumije gramatičku kategoriju vrste riječi (imenice, glagoli, pridjevi)</w:t>
      </w:r>
    </w:p>
    <w:p w14:paraId="0000154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pravilno upotrebljava broj i rod imenica i pridjeva koji se s njom slažu na oglednim primjerima</w:t>
      </w:r>
    </w:p>
    <w:p w14:paraId="0000154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prošlo, sadašnje i buduće vrijeme</w:t>
      </w:r>
    </w:p>
    <w:p w14:paraId="0000154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oblikuje posvojne pridjeve</w:t>
      </w:r>
    </w:p>
    <w:p w14:paraId="0000154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oblikuje rečenice u kojima se poštuju pravila sročnosti</w:t>
      </w:r>
    </w:p>
    <w:p w14:paraId="0000154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funkcionalno upotrebljava riječi, sintagme i rečenice u skladu s dinamikom učenja s obzirom na jezični razvoj</w:t>
      </w:r>
    </w:p>
    <w:p w14:paraId="00001549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lastRenderedPageBreak/>
        <w:t>– funkcionalno primjenjuje jezična znanja</w:t>
      </w:r>
    </w:p>
    <w:p w14:paraId="0000154A" w14:textId="239DDFE2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7AA2AEB9" w14:textId="77777777" w:rsidR="00F47B13" w:rsidRDefault="00F47B13" w:rsidP="003A0CF5">
      <w:pPr>
        <w:spacing w:after="0" w:line="240" w:lineRule="auto"/>
        <w:rPr>
          <w:color w:val="231F20"/>
          <w:sz w:val="20"/>
          <w:szCs w:val="20"/>
        </w:rPr>
      </w:pPr>
    </w:p>
    <w:p w14:paraId="0000154B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154C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</w:p>
    <w:p w14:paraId="0000154D" w14:textId="77777777" w:rsidR="00C4413E" w:rsidRDefault="00631BE3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34. MASA I PROSTOR, Međuovisnost oblika i prostora, Neobični šešir, kolaž</w:t>
      </w:r>
    </w:p>
    <w:p w14:paraId="0000154E" w14:textId="77777777" w:rsidR="00C4413E" w:rsidRDefault="00C4413E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</w:p>
    <w:p w14:paraId="0000154F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A.4.1. Učenici likovnim i vizualnim izražavanjem interpretiraju različite sadržaje.</w:t>
      </w:r>
    </w:p>
    <w:p w14:paraId="00001550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1551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1552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B.4.2. Učenici opisuju i uspoređuju svoj likovni ili vizualni rad i radove drugih učenika te opisuju vlastiti doživljaj stvaranja.</w:t>
      </w:r>
    </w:p>
    <w:p w14:paraId="00001553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1554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GLAZBENA KULTURA</w:t>
      </w:r>
    </w:p>
    <w:p w14:paraId="00001555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34. VREDNOVANJE NAUČENOG - Refleksija što smo sve naučili, koje smo vještine i umijeća svladali, koliko se bolje poznajemo i družimo</w:t>
      </w:r>
    </w:p>
    <w:p w14:paraId="00001556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1557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A.4.1. Učenik poznaje određeni broj skladbi.</w:t>
      </w:r>
    </w:p>
    <w:p w14:paraId="00001558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A.4.2. Učenik temeljem slušanja razlikuje pojedine glazbeno-izražajne sastavnice, osnovne skupine glazbala i pjevačkih glasova te boje muških i ženskih pjevačkih glasova.</w:t>
      </w:r>
    </w:p>
    <w:p w14:paraId="00001559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B.4.1. Učenik sudjeluje u zajedničkoj izvedbi te vrednuje zajedničku izvedbu.</w:t>
      </w:r>
    </w:p>
    <w:p w14:paraId="0000155A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B.4.2. Učenik pjevanjem izvodi tradicijske pjesme iz Hrvatske i svijeta.</w:t>
      </w:r>
    </w:p>
    <w:p w14:paraId="0000155B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B.4.3. Učenik izvodi glazbene igre uz pjevanje, slušanje glazbe.</w:t>
      </w:r>
    </w:p>
    <w:p w14:paraId="0000155C" w14:textId="77777777" w:rsidR="00C4413E" w:rsidRDefault="00631BE3" w:rsidP="003A0CF5">
      <w:pPr>
        <w:widowControl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OŠ GK C.4.1. Učenik na osnovu slušanja glazbe i aktivnog muziciranja prepoznaje različite uloge i vrste glazbe.</w:t>
      </w:r>
    </w:p>
    <w:p w14:paraId="0000155D" w14:textId="4E15F64D" w:rsidR="00C4413E" w:rsidRDefault="00C4413E" w:rsidP="003A0CF5">
      <w:pPr>
        <w:spacing w:after="0" w:line="240" w:lineRule="auto"/>
        <w:rPr>
          <w:color w:val="00B0F0"/>
          <w:sz w:val="20"/>
          <w:szCs w:val="20"/>
        </w:rPr>
      </w:pPr>
    </w:p>
    <w:p w14:paraId="3B96D4FE" w14:textId="77777777" w:rsidR="00F47B13" w:rsidRDefault="00F47B13" w:rsidP="003A0CF5">
      <w:pPr>
        <w:spacing w:after="0" w:line="240" w:lineRule="auto"/>
        <w:rPr>
          <w:color w:val="00B0F0"/>
          <w:sz w:val="20"/>
          <w:szCs w:val="20"/>
        </w:rPr>
      </w:pPr>
    </w:p>
    <w:p w14:paraId="0000155E" w14:textId="77777777" w:rsidR="00C4413E" w:rsidRDefault="00631BE3" w:rsidP="003A0CF5">
      <w:pPr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MATEMATIKA</w:t>
      </w:r>
    </w:p>
    <w:p w14:paraId="0000155F" w14:textId="77777777" w:rsidR="00C4413E" w:rsidRDefault="00C4413E" w:rsidP="003A0CF5">
      <w:pPr>
        <w:spacing w:after="0" w:line="240" w:lineRule="auto"/>
        <w:rPr>
          <w:color w:val="00B0F0"/>
          <w:sz w:val="20"/>
          <w:szCs w:val="20"/>
        </w:rPr>
      </w:pPr>
    </w:p>
    <w:p w14:paraId="00001560" w14:textId="2372D5D5" w:rsidR="00C4413E" w:rsidRDefault="00631BE3" w:rsidP="003B1DD6">
      <w:pPr>
        <w:spacing w:after="0" w:line="240" w:lineRule="auto"/>
        <w:ind w:hanging="2"/>
        <w:rPr>
          <w:sz w:val="20"/>
          <w:szCs w:val="20"/>
        </w:rPr>
      </w:pPr>
      <w:r>
        <w:rPr>
          <w:color w:val="00B050"/>
          <w:sz w:val="20"/>
          <w:szCs w:val="20"/>
        </w:rPr>
        <w:t>132. Ispit znanja: krug, kružnica, kvadrat, pravokutnik, površina, volumen tekućine</w:t>
      </w:r>
      <w:r>
        <w:rPr>
          <w:sz w:val="20"/>
          <w:szCs w:val="20"/>
        </w:rPr>
        <w:t xml:space="preserve"> </w:t>
      </w:r>
      <w:r w:rsidR="003B1DD6">
        <w:rPr>
          <w:sz w:val="20"/>
          <w:szCs w:val="20"/>
        </w:rPr>
        <w:t>–</w:t>
      </w:r>
      <w:r>
        <w:rPr>
          <w:sz w:val="20"/>
          <w:szCs w:val="20"/>
        </w:rPr>
        <w:t xml:space="preserve"> provjera</w:t>
      </w:r>
    </w:p>
    <w:p w14:paraId="00001561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1562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MAT OŠ C.4.3. Opisuje i konstruira krug i njegove elemente.</w:t>
      </w:r>
    </w:p>
    <w:p w14:paraId="00001563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MAT OŠ C.4.4. Crta i konstruira geometrijske likove.</w:t>
      </w:r>
    </w:p>
    <w:p w14:paraId="00001564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MAT OŠ C.4.5. Povezuje sve poznate geometrijske oblike.</w:t>
      </w:r>
    </w:p>
    <w:p w14:paraId="00001565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MAT OŠ D.4.2. Uspoređuje površine likova te ih mjeri jediničnim kvadratima</w:t>
      </w:r>
    </w:p>
    <w:p w14:paraId="00001566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MAT OŠ D.4.1. Procjenjuje i mjeri volumen tekućine.</w:t>
      </w:r>
    </w:p>
    <w:p w14:paraId="00001567" w14:textId="77777777" w:rsidR="00C4413E" w:rsidRDefault="00C4413E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</w:p>
    <w:p w14:paraId="00001568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Opisuje i konstruira krug i njegove elemente (kružnica, polumjer i središte). </w:t>
      </w:r>
    </w:p>
    <w:p w14:paraId="00001569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Opisuje odnos kruga i kružnice. </w:t>
      </w:r>
    </w:p>
    <w:p w14:paraId="0000156A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Prepoznaje polumjer i središte kruga i kružnice.</w:t>
      </w:r>
    </w:p>
    <w:p w14:paraId="0000156B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Crta i konstruira geometrijske likove.</w:t>
      </w:r>
    </w:p>
    <w:p w14:paraId="0000156C" w14:textId="77777777" w:rsidR="00C4413E" w:rsidRDefault="00631BE3" w:rsidP="003A0CF5">
      <w:pPr>
        <w:spacing w:after="0" w:line="240" w:lineRule="auto"/>
        <w:ind w:left="-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Označava vrhove, stranice i kutove pravokutnika i kvadrata.</w:t>
      </w:r>
    </w:p>
    <w:p w14:paraId="0000156D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Uspoređuje likove u ravnini različitih površina prema veličini dijela ravnine koji zauzimaju te tako upoznaje pojam površine. </w:t>
      </w:r>
    </w:p>
    <w:p w14:paraId="0000156E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Mjeri površinu likova ucrtanih u kvadratnoj mreži prebrojavanjem kvadrata. </w:t>
      </w:r>
    </w:p>
    <w:p w14:paraId="0000156F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Ucrtava u kvadratnu mrežu likove zadane površine. </w:t>
      </w:r>
    </w:p>
    <w:p w14:paraId="00001570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Mjeri površine kvadratnih likova prekrivanjem površine jediničnim kvadratom. </w:t>
      </w:r>
    </w:p>
    <w:p w14:paraId="00001571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Poznaje standardne mjere za površinu (centimetar kvadratni, decimetar kvadratni, metar kvadratni). Preračunava mjerne jedinice.</w:t>
      </w:r>
    </w:p>
    <w:p w14:paraId="00001572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Mjeri pravokutne sadržaje u neposrednoj okolini.  </w:t>
      </w:r>
    </w:p>
    <w:p w14:paraId="00001573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Primjenjuje pojam volumena (obujma, zapremnine) tekućine. </w:t>
      </w:r>
    </w:p>
    <w:p w14:paraId="00001574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Upoznaje i uspoređuje različite posude za čuvanje tekućine. </w:t>
      </w:r>
    </w:p>
    <w:p w14:paraId="00001575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Opisuje vezu između oblika i volumena tekućine. </w:t>
      </w:r>
    </w:p>
    <w:p w14:paraId="00001576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Procjenjuje i mjeri volumen tekućine prelijevanjem. </w:t>
      </w:r>
    </w:p>
    <w:p w14:paraId="00001577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lastRenderedPageBreak/>
        <w:t xml:space="preserve">Imenuje jedinice za mjerenje volumena tekućine (litra, decilitar). </w:t>
      </w:r>
    </w:p>
    <w:p w14:paraId="00001578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Računa s mjernim jedinicama za volumen tekućine. Preračunava mjerne jedinice.</w:t>
      </w:r>
    </w:p>
    <w:p w14:paraId="00001579" w14:textId="77777777" w:rsidR="00C4413E" w:rsidRDefault="00C4413E" w:rsidP="003A0CF5">
      <w:pPr>
        <w:shd w:val="clear" w:color="auto" w:fill="FFFFFF"/>
        <w:spacing w:after="0" w:line="240" w:lineRule="auto"/>
        <w:ind w:hanging="2"/>
        <w:rPr>
          <w:color w:val="231F20"/>
          <w:sz w:val="20"/>
          <w:szCs w:val="20"/>
        </w:rPr>
      </w:pPr>
    </w:p>
    <w:p w14:paraId="0000157A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157B" w14:textId="2FE66F2C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133. i 134. Analiza ispita znanja, Završno ponavljanje gradiva (brojevi do milijun, zbrajanje i oduzimanje u skupu brojeva do milijun, množenje i dijeljenje u skupu brojeva do milijun)</w:t>
      </w:r>
      <w:r>
        <w:rPr>
          <w:sz w:val="20"/>
          <w:szCs w:val="20"/>
        </w:rPr>
        <w:t xml:space="preserve"> </w:t>
      </w:r>
      <w:r w:rsidR="003B1DD6">
        <w:rPr>
          <w:sz w:val="20"/>
          <w:szCs w:val="20"/>
        </w:rPr>
        <w:t>–</w:t>
      </w:r>
      <w:r>
        <w:rPr>
          <w:sz w:val="20"/>
          <w:szCs w:val="20"/>
        </w:rPr>
        <w:t xml:space="preserve"> ponavljanje</w:t>
      </w:r>
    </w:p>
    <w:p w14:paraId="0000157C" w14:textId="77777777" w:rsidR="00C4413E" w:rsidRDefault="00C4413E" w:rsidP="003A0CF5">
      <w:pPr>
        <w:spacing w:line="240" w:lineRule="auto"/>
        <w:rPr>
          <w:color w:val="00B050"/>
          <w:sz w:val="20"/>
          <w:szCs w:val="20"/>
        </w:rPr>
      </w:pPr>
    </w:p>
    <w:p w14:paraId="0000157D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A.4.1. Služi se prirodnim brojevima do milijun.</w:t>
      </w:r>
    </w:p>
    <w:p w14:paraId="0000157E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MAT OŠ A.4.2. Pisano zbraja i oduzima u skupu prirodnih brojeva do milijun.</w:t>
      </w:r>
    </w:p>
    <w:p w14:paraId="0000157F" w14:textId="77777777" w:rsidR="00C4413E" w:rsidRDefault="00631BE3" w:rsidP="003A0CF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MAT OŠ A.4.3. Pisano množi i dijeli dvoznamenkastim brojevima u skupu prirodnih brojeva do milijun. </w:t>
      </w:r>
    </w:p>
    <w:p w14:paraId="00001580" w14:textId="77777777" w:rsidR="00C4413E" w:rsidRDefault="00C4413E" w:rsidP="003A0CF5">
      <w:pPr>
        <w:shd w:val="clear" w:color="auto" w:fill="FFFFFF"/>
        <w:spacing w:after="0" w:line="240" w:lineRule="auto"/>
        <w:ind w:hanging="2"/>
        <w:rPr>
          <w:sz w:val="20"/>
          <w:szCs w:val="20"/>
        </w:rPr>
      </w:pPr>
    </w:p>
    <w:p w14:paraId="00001581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Služi se prirodnim brojevima do milijun.</w:t>
      </w:r>
    </w:p>
    <w:p w14:paraId="00001582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Zbraja i oduzima brojeve do milijun.</w:t>
      </w:r>
    </w:p>
    <w:p w14:paraId="00001583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Primjenjuje odgovarajući matematički zapis</w:t>
      </w:r>
    </w:p>
    <w:p w14:paraId="00001584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pisanoga zbrajanja i oduzimanja.</w:t>
      </w:r>
    </w:p>
    <w:p w14:paraId="00001585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Primjenjuje svojstvo komutativnosti i vezu</w:t>
      </w:r>
    </w:p>
    <w:p w14:paraId="00001586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zbrajanja i oduzimanja.</w:t>
      </w:r>
    </w:p>
    <w:p w14:paraId="00001587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Imenuje članove računskih operacija.</w:t>
      </w:r>
    </w:p>
    <w:p w14:paraId="00001588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Rješava tekstualne zadatke.</w:t>
      </w:r>
    </w:p>
    <w:p w14:paraId="00001589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Pisano množi i dijeli višeznamenkaste brojeve dvoznamenkastim brojevima u skupu brojeva do milijun. Procjenjuje rezultat u zadatku prije postupka pisanoga računanja. </w:t>
      </w:r>
    </w:p>
    <w:p w14:paraId="0000158A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Primjenjuje postupak pisanoga dijeljenja u različitim tipovima zadataka.  </w:t>
      </w:r>
    </w:p>
    <w:p w14:paraId="0000158B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>Primjenjuje svojstva računskih operacija radi provjere rezultata.</w:t>
      </w:r>
    </w:p>
    <w:p w14:paraId="0CD2A69F" w14:textId="77777777" w:rsidR="00631BE3" w:rsidRDefault="00631BE3" w:rsidP="003A0CF5">
      <w:pPr>
        <w:spacing w:after="200" w:line="240" w:lineRule="auto"/>
        <w:rPr>
          <w:color w:val="00B0F0"/>
          <w:sz w:val="20"/>
          <w:szCs w:val="20"/>
          <w:highlight w:val="white"/>
        </w:rPr>
      </w:pPr>
    </w:p>
    <w:p w14:paraId="2475F921" w14:textId="3A669799" w:rsidR="00F47B13" w:rsidRDefault="00F47B13" w:rsidP="003A0CF5">
      <w:pPr>
        <w:spacing w:after="200" w:line="240" w:lineRule="auto"/>
        <w:rPr>
          <w:color w:val="00B050"/>
          <w:sz w:val="20"/>
          <w:szCs w:val="20"/>
        </w:rPr>
      </w:pPr>
      <w:r>
        <w:rPr>
          <w:color w:val="00B0F0"/>
          <w:sz w:val="20"/>
          <w:szCs w:val="20"/>
          <w:highlight w:val="white"/>
        </w:rPr>
        <w:t>PRIRODA</w:t>
      </w:r>
    </w:p>
    <w:p w14:paraId="0997F47C" w14:textId="6CE37314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B050"/>
          <w:sz w:val="20"/>
          <w:szCs w:val="20"/>
        </w:rPr>
        <w:t xml:space="preserve">101. </w:t>
      </w:r>
      <w:r w:rsidRPr="00F47B13">
        <w:rPr>
          <w:color w:val="00B050"/>
          <w:sz w:val="20"/>
          <w:szCs w:val="20"/>
        </w:rPr>
        <w:t>Čovjek, priroda i energija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učenja novih nastavnih sadržaja</w:t>
      </w:r>
    </w:p>
    <w:p w14:paraId="6CC2C172" w14:textId="068423EF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1663427F" w14:textId="187D775A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D.4.1. Učenik opisuje prijenos, pretvorbu i povezanost energije u životnim ciklusima i ciklusima tvari u prirodi.</w:t>
      </w:r>
    </w:p>
    <w:p w14:paraId="20586F12" w14:textId="7BA9C1EE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3AC68F36" w14:textId="77777777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Opisuje na primjeru načine prijenosa, pretvorbe i povezanost energije u procesima rasta i razvoja živoga bića, u hranidbenim odnosima i kruženju vode u prirodi. </w:t>
      </w:r>
    </w:p>
    <w:p w14:paraId="788995BF" w14:textId="77777777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Opisuje načine primjene energije koju hranom unosimo u svoj organizam. </w:t>
      </w:r>
    </w:p>
    <w:p w14:paraId="08143BEB" w14:textId="77777777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Opisuje da se zelene biljke koriste Sunčevom energijom pri čemu proizvode hranu i kisik. </w:t>
      </w:r>
    </w:p>
    <w:p w14:paraId="6435D1D7" w14:textId="77777777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Navodi primjere hranidbenih odnosa organizama iz neposrednoga okoliša. </w:t>
      </w:r>
    </w:p>
    <w:p w14:paraId="05172AE8" w14:textId="77777777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Opisuje utjecaj različitih načina primjene energije na okoliš (primjeri zagađenja okoliša). </w:t>
      </w:r>
    </w:p>
    <w:p w14:paraId="7707905A" w14:textId="77777777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Prepoznaje povezanost energije s promjenama stanja tvari i procesima. </w:t>
      </w:r>
    </w:p>
    <w:p w14:paraId="3A81B0BC" w14:textId="7839C0C2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Opisuje utjecaj energije na život i rad ljudi i društva te istražuje kako se nekad živjelo s obzirom na izvore energije i povezuje to s važnim izumima tijekom povijesti.</w:t>
      </w:r>
    </w:p>
    <w:p w14:paraId="5AA4BA40" w14:textId="7C8A191D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58F27501" w14:textId="082F6F89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 w:rsidRPr="00F47B13">
        <w:rPr>
          <w:color w:val="00B050"/>
          <w:sz w:val="20"/>
          <w:szCs w:val="20"/>
        </w:rPr>
        <w:t>102. Čovjek, priroda i energija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vježbanja i ponavljanja</w:t>
      </w:r>
    </w:p>
    <w:p w14:paraId="1ED6913F" w14:textId="288ED363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14023155" w14:textId="77777777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D.4.1. Učenik opisuje prijenos, pretvorbu i povezanost energije u životnim ciklusima i ciklusima tvari u prirodi.;</w:t>
      </w:r>
    </w:p>
    <w:p w14:paraId="0A504AF8" w14:textId="332B4393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PID OŠ A.B.C.D.4.1. Učenik uz usmjeravanje objašnjava rezultate vlastitih istraživanja prirode, prirodnih i/ili društvenih pojava i/ili različitih izvora informacija.</w:t>
      </w:r>
    </w:p>
    <w:p w14:paraId="1DCC3300" w14:textId="3DCD3D40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67184501" w14:textId="77777777" w:rsidR="00F47B13" w:rsidRDefault="00F47B13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Opisuje na primjeru načine prijenosa, pretvorbe i povezanost energije u procesima rasta i razvoja živoga bića, u hranidbenim odnosima i kruženju vode u prirodi. </w:t>
      </w:r>
    </w:p>
    <w:p w14:paraId="38D1DB44" w14:textId="77777777" w:rsidR="00F47B13" w:rsidRDefault="00F47B13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Opisuje načine primjene energije koju hranom unosimo u svoj organizam. </w:t>
      </w:r>
    </w:p>
    <w:p w14:paraId="4BBE5A35" w14:textId="77777777" w:rsidR="00F47B13" w:rsidRDefault="00F47B13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Opisuje da se zelene biljke koriste Sunčevom energijom pri čemu proizvode hranu i kisik. </w:t>
      </w:r>
    </w:p>
    <w:p w14:paraId="2D53A2A7" w14:textId="77777777" w:rsidR="00F47B13" w:rsidRDefault="00F47B13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Navodi primjere hranidbenih odnosa organizama iz neposrednoga okoliša. </w:t>
      </w:r>
    </w:p>
    <w:p w14:paraId="48787524" w14:textId="77777777" w:rsidR="00F47B13" w:rsidRDefault="00F47B13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Opisuje utjecaj različitih načina primjene energije na okoliš (primjeri zagađenja okoliša). </w:t>
      </w:r>
    </w:p>
    <w:p w14:paraId="48AB4D01" w14:textId="77777777" w:rsidR="00F47B13" w:rsidRDefault="00F47B13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Prepoznaje povezanost energije s promjenama stanja tvari i procesima. </w:t>
      </w:r>
    </w:p>
    <w:p w14:paraId="4A1BB39E" w14:textId="5032D1E6" w:rsidR="00F47B13" w:rsidRDefault="00F47B13" w:rsidP="003A0CF5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lastRenderedPageBreak/>
        <w:t>• Opisuje utjecaj energije na život i rad ljudi i društva te istražuje kako se nekad živjelo s obzirom na izvore energije i povezuje to s važnim izumima tijekom povijesti.</w:t>
      </w:r>
    </w:p>
    <w:p w14:paraId="5756C3DA" w14:textId="77777777" w:rsidR="00F47B13" w:rsidRDefault="00F47B13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Provodi jednostavna istraživanja i prikuplja podatke. </w:t>
      </w:r>
    </w:p>
    <w:p w14:paraId="5DE0EF1C" w14:textId="77777777" w:rsidR="00F47B13" w:rsidRDefault="00F47B13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Mjeri i očitava. </w:t>
      </w:r>
    </w:p>
    <w:p w14:paraId="0E858E3B" w14:textId="77777777" w:rsidR="00F47B13" w:rsidRDefault="00F47B13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Prikazuje i analizira podatke. </w:t>
      </w:r>
    </w:p>
    <w:p w14:paraId="19424486" w14:textId="77777777" w:rsidR="00F47B13" w:rsidRDefault="00F47B13" w:rsidP="003A0CF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• Zaključuje. </w:t>
      </w:r>
    </w:p>
    <w:p w14:paraId="23C69283" w14:textId="34AE2EB2" w:rsidR="00F47B13" w:rsidRDefault="00F47B13" w:rsidP="003A0CF5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0"/>
          <w:szCs w:val="20"/>
        </w:rPr>
        <w:t>• Provjerava i uočava pogreške</w:t>
      </w:r>
    </w:p>
    <w:p w14:paraId="05B38736" w14:textId="1E4B84B3" w:rsidR="00F47B13" w:rsidRDefault="00F47B13" w:rsidP="003A0CF5">
      <w:pPr>
        <w:spacing w:after="0" w:line="240" w:lineRule="auto"/>
        <w:ind w:hanging="2"/>
        <w:rPr>
          <w:b/>
          <w:bCs/>
          <w:color w:val="000000"/>
          <w:sz w:val="20"/>
          <w:szCs w:val="20"/>
        </w:rPr>
      </w:pPr>
    </w:p>
    <w:p w14:paraId="7DF829E6" w14:textId="379CDAD9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 w:rsidRPr="00F47B13">
        <w:rPr>
          <w:color w:val="00B050"/>
          <w:sz w:val="20"/>
          <w:szCs w:val="20"/>
        </w:rPr>
        <w:t>103. Gospodarenje otpadom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učenja novih nastavnih sadržaja</w:t>
      </w:r>
    </w:p>
    <w:p w14:paraId="178499E4" w14:textId="55107840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02366972" w14:textId="77777777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B.4.1. Učenik vrednuje važnost odgovornoga odnosa prema sebi, drugima i prirodi.; </w:t>
      </w:r>
    </w:p>
    <w:p w14:paraId="73E20078" w14:textId="7C77FEE5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C.4.2. Učenik zaključuje o utjecaju prava i dužnosti na pojedinca i zajednicu te o važnosti slobode za pojedinca i društvo.</w:t>
      </w:r>
    </w:p>
    <w:p w14:paraId="227A9826" w14:textId="542BA512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106E4E29" w14:textId="77777777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Odgovorno se ponaša prema biljkama i životinjama u okolišu. </w:t>
      </w:r>
    </w:p>
    <w:p w14:paraId="4562C21D" w14:textId="77777777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Opisuje važnost odgovornoga odnosa prema prirodi radi zaštite živoga svijeta. </w:t>
      </w:r>
    </w:p>
    <w:p w14:paraId="29689761" w14:textId="78BDB6DC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Procjenjuje utjecaj čovjeka na biljke i životinje te njegovu ulogu u očuvanju ugroženih i zaštićenih vrsta.</w:t>
      </w:r>
    </w:p>
    <w:p w14:paraId="416E359B" w14:textId="77777777" w:rsidR="00F47B13" w:rsidRPr="00F47B13" w:rsidRDefault="00F47B13" w:rsidP="00631BE3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14:paraId="078BEE89" w14:textId="77777777" w:rsidR="00F47B13" w:rsidRDefault="00F47B13" w:rsidP="003A0CF5">
      <w:pPr>
        <w:spacing w:after="0" w:line="240" w:lineRule="auto"/>
        <w:ind w:hanging="2"/>
        <w:rPr>
          <w:b/>
          <w:bCs/>
          <w:color w:val="000000"/>
          <w:sz w:val="20"/>
          <w:szCs w:val="20"/>
        </w:rPr>
      </w:pPr>
    </w:p>
    <w:p w14:paraId="0000158D" w14:textId="0ACA2FC9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color w:val="00B0F0"/>
          <w:sz w:val="20"/>
          <w:szCs w:val="20"/>
        </w:rPr>
        <w:t xml:space="preserve">TJELESNA I ZDRAVSTVENA KULTURA </w:t>
      </w:r>
    </w:p>
    <w:p w14:paraId="0000158E" w14:textId="77777777" w:rsidR="00C4413E" w:rsidRDefault="00C4413E" w:rsidP="003A0C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-2"/>
        <w:rPr>
          <w:sz w:val="20"/>
          <w:szCs w:val="20"/>
        </w:rPr>
      </w:pPr>
    </w:p>
    <w:p w14:paraId="300CAABC" w14:textId="77777777" w:rsidR="00276810" w:rsidRDefault="00276810" w:rsidP="003A0CF5">
      <w:pPr>
        <w:spacing w:line="240" w:lineRule="auto"/>
        <w:rPr>
          <w:color w:val="00B050"/>
          <w:sz w:val="16"/>
          <w:szCs w:val="16"/>
        </w:rPr>
      </w:pPr>
      <w:r>
        <w:rPr>
          <w:color w:val="00B050"/>
          <w:sz w:val="20"/>
          <w:szCs w:val="20"/>
        </w:rPr>
        <w:t>66. Morfološke značajke, motoričke i funkcionalne sposobnosti</w:t>
      </w:r>
    </w:p>
    <w:p w14:paraId="70FEA85D" w14:textId="77777777" w:rsidR="00276810" w:rsidRDefault="00276810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 xml:space="preserve">Učenik uočava svoj rezultat i razlikuje motoričke aktivnosti.  </w:t>
      </w:r>
    </w:p>
    <w:p w14:paraId="748DEF38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041F25DE" w14:textId="77777777" w:rsidR="00276810" w:rsidRDefault="00276810" w:rsidP="003A0CF5">
      <w:pPr>
        <w:spacing w:after="0" w:line="240" w:lineRule="auto"/>
        <w:rPr>
          <w:b/>
          <w:color w:val="7030A0"/>
          <w:sz w:val="20"/>
          <w:szCs w:val="20"/>
        </w:rPr>
      </w:pPr>
      <w:r>
        <w:rPr>
          <w:b/>
          <w:color w:val="7030A0"/>
          <w:sz w:val="20"/>
          <w:szCs w:val="20"/>
        </w:rPr>
        <w:t xml:space="preserve">Predmetno područje B </w:t>
      </w:r>
    </w:p>
    <w:p w14:paraId="39FC6621" w14:textId="77777777" w:rsidR="00276810" w:rsidRDefault="00276810" w:rsidP="003A0CF5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Predmetno područje C</w:t>
      </w:r>
    </w:p>
    <w:p w14:paraId="22E6C779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Provjera motoričkih sposobnosti</w:t>
      </w:r>
      <w:r>
        <w:rPr>
          <w:sz w:val="20"/>
          <w:szCs w:val="20"/>
        </w:rPr>
        <w:t xml:space="preserve"> </w:t>
      </w:r>
    </w:p>
    <w:p w14:paraId="0A7F2B60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1. Skok u dalj iz mjesta</w:t>
      </w:r>
    </w:p>
    <w:p w14:paraId="4BAFC11D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2. Podizanje trupa iz ležećeg položaja</w:t>
      </w:r>
    </w:p>
    <w:p w14:paraId="30905B10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sz w:val="20"/>
          <w:szCs w:val="20"/>
        </w:rPr>
        <w:t>3. Prenošenje predmeta (agilnost)</w:t>
      </w:r>
    </w:p>
    <w:p w14:paraId="2D025360" w14:textId="77777777" w:rsidR="00276810" w:rsidRDefault="00276810" w:rsidP="003A0CF5">
      <w:pPr>
        <w:spacing w:after="0" w:line="240" w:lineRule="auto"/>
      </w:pPr>
    </w:p>
    <w:p w14:paraId="4D454631" w14:textId="77777777" w:rsidR="00276810" w:rsidRDefault="00276810" w:rsidP="003A0CF5">
      <w:pPr>
        <w:spacing w:after="0" w:line="240" w:lineRule="auto"/>
        <w:rPr>
          <w:color w:val="00B0F0"/>
          <w:sz w:val="20"/>
          <w:szCs w:val="20"/>
        </w:rPr>
      </w:pPr>
      <w:r>
        <w:rPr>
          <w:sz w:val="20"/>
          <w:szCs w:val="20"/>
        </w:rPr>
        <w:t>VREDNOVANJE KAO UČENJE: SEMAFOR</w:t>
      </w:r>
    </w:p>
    <w:p w14:paraId="75A2A81B" w14:textId="77777777" w:rsidR="00276810" w:rsidRDefault="00276810" w:rsidP="003A0CF5">
      <w:pPr>
        <w:widowControl w:val="0"/>
        <w:spacing w:after="0" w:line="240" w:lineRule="auto"/>
        <w:ind w:hanging="2"/>
        <w:rPr>
          <w:color w:val="00B0F0"/>
          <w:sz w:val="20"/>
          <w:szCs w:val="20"/>
        </w:rPr>
      </w:pPr>
    </w:p>
    <w:p w14:paraId="0000158F" w14:textId="145431D8" w:rsidR="00C4413E" w:rsidRDefault="00631BE3" w:rsidP="003A0CF5">
      <w:pPr>
        <w:spacing w:line="240" w:lineRule="auto"/>
        <w:rPr>
          <w:color w:val="00B050"/>
          <w:sz w:val="18"/>
          <w:szCs w:val="18"/>
        </w:rPr>
      </w:pPr>
      <w:r>
        <w:rPr>
          <w:color w:val="00B050"/>
          <w:sz w:val="20"/>
          <w:szCs w:val="20"/>
        </w:rPr>
        <w:t>67. Hodanja i trčanja;</w:t>
      </w:r>
      <w:r w:rsidR="00F47B13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>Bacanja i hvatanja;</w:t>
      </w:r>
      <w:r w:rsidR="00F47B13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 xml:space="preserve">Manipuliranje loptom </w:t>
      </w:r>
    </w:p>
    <w:p w14:paraId="00001590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Učenik razlikuje i vježba motoričku aktivnost. </w:t>
      </w:r>
      <w:r>
        <w:rPr>
          <w:color w:val="231F20"/>
          <w:sz w:val="20"/>
          <w:szCs w:val="20"/>
        </w:rPr>
        <w:t>Prepoznaje i primjenjuje postupke za održavanje higijene pri tjelesnoj aktivnosti te se brine o opremi za tjelesno vježbanje.</w:t>
      </w:r>
    </w:p>
    <w:p w14:paraId="00001591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1592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0001593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motoričkog znanja</w:t>
      </w:r>
    </w:p>
    <w:p w14:paraId="00001594" w14:textId="77777777" w:rsidR="00C4413E" w:rsidRDefault="00631BE3" w:rsidP="003A0CF5">
      <w:pPr>
        <w:spacing w:after="0" w:line="240" w:lineRule="auto"/>
      </w:pPr>
      <w:r>
        <w:t xml:space="preserve">1. Bacanje vorteksa </w:t>
      </w:r>
    </w:p>
    <w:p w14:paraId="00001595" w14:textId="77777777" w:rsidR="00C4413E" w:rsidRDefault="00631BE3" w:rsidP="003A0CF5">
      <w:pPr>
        <w:spacing w:after="0" w:line="240" w:lineRule="auto"/>
      </w:pPr>
      <w:r>
        <w:t>2. Šutiranje na gol boljom nogom- nogomet</w:t>
      </w:r>
    </w:p>
    <w:p w14:paraId="00001596" w14:textId="77777777" w:rsidR="00C4413E" w:rsidRDefault="00631BE3" w:rsidP="003A0CF5">
      <w:pPr>
        <w:spacing w:after="0" w:line="240" w:lineRule="auto"/>
      </w:pPr>
      <w:r>
        <w:t>3. Štafetna igra</w:t>
      </w:r>
    </w:p>
    <w:p w14:paraId="00001597" w14:textId="77777777" w:rsidR="00C4413E" w:rsidRDefault="00631BE3" w:rsidP="003A0CF5">
      <w:pPr>
        <w:spacing w:after="0" w:line="240" w:lineRule="auto"/>
        <w:rPr>
          <w:b/>
          <w:color w:val="0070C0"/>
          <w:sz w:val="20"/>
          <w:szCs w:val="20"/>
        </w:rPr>
      </w:pPr>
      <w:r>
        <w:rPr>
          <w:b/>
          <w:color w:val="0070C0"/>
          <w:sz w:val="20"/>
          <w:szCs w:val="20"/>
        </w:rPr>
        <w:t>Predmetno područje D</w:t>
      </w:r>
    </w:p>
    <w:p w14:paraId="00001598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Oprema za nastavu</w:t>
      </w:r>
    </w:p>
    <w:p w14:paraId="00001599" w14:textId="77777777" w:rsidR="00C4413E" w:rsidRDefault="00631BE3" w:rsidP="003A0CF5">
      <w:pPr>
        <w:spacing w:after="0" w:line="240" w:lineRule="auto"/>
        <w:rPr>
          <w:b/>
          <w:color w:val="7030A0"/>
          <w:sz w:val="20"/>
          <w:szCs w:val="20"/>
        </w:rPr>
      </w:pPr>
      <w:r>
        <w:rPr>
          <w:sz w:val="20"/>
          <w:szCs w:val="20"/>
        </w:rPr>
        <w:t>Prati svoje higijenske postupke</w:t>
      </w:r>
    </w:p>
    <w:p w14:paraId="0000159A" w14:textId="77777777" w:rsidR="00C4413E" w:rsidRDefault="00C4413E" w:rsidP="003A0CF5">
      <w:pPr>
        <w:spacing w:after="0" w:line="240" w:lineRule="auto"/>
      </w:pPr>
    </w:p>
    <w:p w14:paraId="0000159B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PALČEVI</w:t>
      </w:r>
    </w:p>
    <w:p w14:paraId="000015AA" w14:textId="77777777" w:rsidR="00C4413E" w:rsidRDefault="00C4413E" w:rsidP="003A0CF5">
      <w:pPr>
        <w:spacing w:line="240" w:lineRule="auto"/>
        <w:rPr>
          <w:color w:val="00B050"/>
          <w:sz w:val="20"/>
          <w:szCs w:val="20"/>
        </w:rPr>
      </w:pPr>
    </w:p>
    <w:p w14:paraId="000015AB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F0"/>
        </w:rPr>
        <w:t>SAT RAZREDNIKA</w:t>
      </w:r>
    </w:p>
    <w:p w14:paraId="000015AC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34. OSOBNI RAZVOJ  - Koji su razlozi neuspjeha u školi – moj odnos s učiteljima</w:t>
      </w:r>
    </w:p>
    <w:p w14:paraId="000015AD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uku A.2.4. Kritičko mišljenje: Učenici razlikuju činjenice od mišljenja i sposobni su usporediti različite ideje.</w:t>
      </w:r>
    </w:p>
    <w:p w14:paraId="000015AE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osr B.2.2. Razvijaju komunikacijske kompetencije.</w:t>
      </w:r>
      <w:r>
        <w:br w:type="page"/>
      </w:r>
    </w:p>
    <w:p w14:paraId="000015B0" w14:textId="36A38996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36. TJEDAN </w:t>
      </w:r>
      <w:r>
        <w:rPr>
          <w:color w:val="7030A0"/>
        </w:rPr>
        <w:tab/>
      </w:r>
      <w:r w:rsidR="00A45B10">
        <w:rPr>
          <w:color w:val="7030A0"/>
        </w:rPr>
        <w:t>5</w:t>
      </w:r>
      <w:r>
        <w:rPr>
          <w:color w:val="7030A0"/>
        </w:rPr>
        <w:t>. 6. 202</w:t>
      </w:r>
      <w:r w:rsidR="00A45B10">
        <w:rPr>
          <w:color w:val="7030A0"/>
        </w:rPr>
        <w:t>3</w:t>
      </w:r>
      <w:r>
        <w:rPr>
          <w:color w:val="7030A0"/>
        </w:rPr>
        <w:t xml:space="preserve">. – </w:t>
      </w:r>
      <w:r w:rsidR="00A45B10">
        <w:rPr>
          <w:color w:val="7030A0"/>
        </w:rPr>
        <w:t>9</w:t>
      </w:r>
      <w:r>
        <w:rPr>
          <w:color w:val="7030A0"/>
        </w:rPr>
        <w:t>. 6. 202</w:t>
      </w:r>
      <w:r w:rsidR="00A45B10">
        <w:rPr>
          <w:color w:val="7030A0"/>
        </w:rPr>
        <w:t>3</w:t>
      </w:r>
      <w:r>
        <w:rPr>
          <w:color w:val="7030A0"/>
        </w:rPr>
        <w:t>.</w:t>
      </w:r>
    </w:p>
    <w:p w14:paraId="000015B1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000015B2" w14:textId="46A6B2C0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16</w:t>
      </w:r>
      <w:r w:rsidR="00A45B10">
        <w:rPr>
          <w:color w:val="00B050"/>
          <w:sz w:val="20"/>
          <w:szCs w:val="20"/>
        </w:rPr>
        <w:t>9</w:t>
      </w:r>
      <w:r>
        <w:rPr>
          <w:color w:val="00B050"/>
          <w:sz w:val="20"/>
          <w:szCs w:val="20"/>
        </w:rPr>
        <w:t>. i 1</w:t>
      </w:r>
      <w:r w:rsidR="00A45B10">
        <w:rPr>
          <w:color w:val="00B050"/>
          <w:sz w:val="20"/>
          <w:szCs w:val="20"/>
        </w:rPr>
        <w:t>70</w:t>
      </w:r>
      <w:r>
        <w:rPr>
          <w:color w:val="00B050"/>
          <w:sz w:val="20"/>
          <w:szCs w:val="20"/>
        </w:rPr>
        <w:t xml:space="preserve">. </w:t>
      </w:r>
      <w:r w:rsidRPr="00631BE3">
        <w:rPr>
          <w:i/>
          <w:iCs/>
          <w:color w:val="00B050"/>
          <w:sz w:val="20"/>
          <w:szCs w:val="20"/>
        </w:rPr>
        <w:t>Zemlja, naše blago</w:t>
      </w:r>
      <w:r w:rsidRPr="00631BE3">
        <w:rPr>
          <w:color w:val="00B050"/>
          <w:sz w:val="20"/>
          <w:szCs w:val="20"/>
        </w:rPr>
        <w:t xml:space="preserve"> (5. 6. Svjetski dan zaštite okoliša)</w:t>
      </w:r>
      <w:r>
        <w:rPr>
          <w:sz w:val="20"/>
          <w:szCs w:val="20"/>
        </w:rPr>
        <w:t xml:space="preserve"> </w:t>
      </w:r>
      <w:r w:rsidR="003B1DD6">
        <w:rPr>
          <w:sz w:val="20"/>
          <w:szCs w:val="20"/>
        </w:rPr>
        <w:t>–</w:t>
      </w:r>
      <w:r>
        <w:rPr>
          <w:sz w:val="20"/>
          <w:szCs w:val="20"/>
        </w:rPr>
        <w:t xml:space="preserve"> interpretacija</w:t>
      </w:r>
    </w:p>
    <w:p w14:paraId="000015B3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A.4.1.</w:t>
      </w:r>
      <w:r>
        <w:rPr>
          <w:color w:val="231F20"/>
          <w:sz w:val="20"/>
          <w:szCs w:val="20"/>
        </w:rPr>
        <w:t xml:space="preserve"> </w:t>
      </w:r>
    </w:p>
    <w:p w14:paraId="000015B4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razgovara i govori u skladu s komunikacijskom situacijom.</w:t>
      </w:r>
    </w:p>
    <w:p w14:paraId="000015B5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000015B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i govori prema zadanoj ili slobodnoj temi</w:t>
      </w:r>
    </w:p>
    <w:p w14:paraId="000015B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sadržajem i strukturom govorenja cjelovito obuhvaća temu</w:t>
      </w:r>
    </w:p>
    <w:p w14:paraId="000015B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organizira govor prema jednostavnoj strukturi: uvod, središnji dio, završetak</w:t>
      </w:r>
    </w:p>
    <w:p w14:paraId="000015B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stvaralačkim postupcima oblikuje govorene tekstove</w:t>
      </w:r>
    </w:p>
    <w:p w14:paraId="000015B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sudjeluje u organiziranoj ili spontanoj raspravi</w:t>
      </w:r>
    </w:p>
    <w:p w14:paraId="000015B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poštuje pravila komunikacije u raspravi: sluša sugovornike, govori kad ima riječ</w:t>
      </w:r>
    </w:p>
    <w:p w14:paraId="000015B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važnost neverbalne komunikacije</w:t>
      </w:r>
    </w:p>
    <w:p w14:paraId="000015B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primjenjuje nove riječi u komunikacijskoj situaciji</w:t>
      </w:r>
    </w:p>
    <w:p w14:paraId="000015BE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poštuje društveno prihvatljiva pravila uljudne komunikacije u različitim životnim situacijama</w:t>
      </w:r>
    </w:p>
    <w:p w14:paraId="000015BF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000015C0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000015C1" w14:textId="346F6E22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17</w:t>
      </w:r>
      <w:r w:rsidR="00A45B10">
        <w:rPr>
          <w:color w:val="00B050"/>
          <w:sz w:val="20"/>
          <w:szCs w:val="20"/>
        </w:rPr>
        <w:t>1</w:t>
      </w:r>
      <w:r>
        <w:rPr>
          <w:color w:val="00B050"/>
          <w:sz w:val="20"/>
          <w:szCs w:val="20"/>
        </w:rPr>
        <w:t>. i 17</w:t>
      </w:r>
      <w:r w:rsidR="00A45B10">
        <w:rPr>
          <w:color w:val="00B050"/>
          <w:sz w:val="20"/>
          <w:szCs w:val="20"/>
        </w:rPr>
        <w:t>2</w:t>
      </w:r>
      <w:r>
        <w:rPr>
          <w:color w:val="00B050"/>
          <w:sz w:val="20"/>
          <w:szCs w:val="20"/>
        </w:rPr>
        <w:t xml:space="preserve">. Ponavljamo, zato znamo </w:t>
      </w:r>
      <w:r w:rsidR="003B1DD6">
        <w:rPr>
          <w:sz w:val="20"/>
          <w:szCs w:val="20"/>
        </w:rPr>
        <w:t>–</w:t>
      </w:r>
      <w:r>
        <w:rPr>
          <w:sz w:val="20"/>
          <w:szCs w:val="20"/>
        </w:rPr>
        <w:t xml:space="preserve"> vježbanje i ponavljanje  </w:t>
      </w:r>
    </w:p>
    <w:p w14:paraId="000015C2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A.4.4.</w:t>
      </w:r>
      <w:r>
        <w:rPr>
          <w:color w:val="231F20"/>
          <w:sz w:val="20"/>
          <w:szCs w:val="20"/>
        </w:rPr>
        <w:t xml:space="preserve"> </w:t>
      </w:r>
    </w:p>
    <w:p w14:paraId="000015C3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Učenik piše tekstove prema jednostavnoj strukturi.</w:t>
      </w:r>
    </w:p>
    <w:p w14:paraId="000015C4" w14:textId="77777777" w:rsidR="00C4413E" w:rsidRDefault="00C4413E" w:rsidP="003A0CF5">
      <w:pPr>
        <w:tabs>
          <w:tab w:val="left" w:pos="5103"/>
        </w:tabs>
        <w:spacing w:after="0" w:line="240" w:lineRule="auto"/>
        <w:rPr>
          <w:sz w:val="20"/>
          <w:szCs w:val="20"/>
        </w:rPr>
      </w:pPr>
    </w:p>
    <w:p w14:paraId="000015C5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  <w:r>
        <w:rPr>
          <w:sz w:val="20"/>
          <w:szCs w:val="20"/>
        </w:rPr>
        <w:t>–</w:t>
      </w:r>
      <w:r>
        <w:rPr>
          <w:color w:val="231F20"/>
          <w:sz w:val="20"/>
          <w:szCs w:val="20"/>
        </w:rPr>
        <w:t xml:space="preserve"> piše tekstove poštujući strukturu: uvod, razrada i zaključak</w:t>
      </w:r>
    </w:p>
    <w:p w14:paraId="000015C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prema predlošcima za ovladavanje gramatičkom i stilističkom normom potrebnom za strukturiranje teksta</w:t>
      </w:r>
    </w:p>
    <w:p w14:paraId="000015C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ogledne i česte pridjeve (opisne, gradivne i posvojne pridjeve na -čki, -ćki, -ski, -ški)</w:t>
      </w:r>
    </w:p>
    <w:p w14:paraId="000015C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piše posvojne pridjeve izvedene od vlastitih imena</w:t>
      </w:r>
    </w:p>
    <w:p w14:paraId="000015C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veliko početno slovo: imena naroda, stanovnika, država, geografskih cjelina, knjiga, filmova, novina</w:t>
      </w:r>
    </w:p>
    <w:p w14:paraId="000015CA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provjerava pravopisnu točnost i slovopisnu čitkost</w:t>
      </w:r>
    </w:p>
    <w:p w14:paraId="000015CB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FF0000"/>
          <w:sz w:val="20"/>
          <w:szCs w:val="20"/>
        </w:rPr>
      </w:pPr>
    </w:p>
    <w:p w14:paraId="000015CC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</w:p>
    <w:p w14:paraId="000015CD" w14:textId="1A3D184D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17</w:t>
      </w:r>
      <w:r w:rsidR="00A45B10">
        <w:rPr>
          <w:color w:val="00B050"/>
          <w:sz w:val="20"/>
          <w:szCs w:val="20"/>
        </w:rPr>
        <w:t>3</w:t>
      </w:r>
      <w:r>
        <w:rPr>
          <w:color w:val="00B050"/>
          <w:sz w:val="20"/>
          <w:szCs w:val="20"/>
        </w:rPr>
        <w:t xml:space="preserve"> .Planine velebne (8. 6. Dan zaštite planinske prirode u Hrvatskoj) </w:t>
      </w:r>
      <w:r w:rsidR="003B1DD6">
        <w:rPr>
          <w:color w:val="00B050"/>
          <w:sz w:val="20"/>
          <w:szCs w:val="20"/>
        </w:rPr>
        <w:t>–</w:t>
      </w:r>
      <w:r>
        <w:rPr>
          <w:sz w:val="20"/>
          <w:szCs w:val="20"/>
        </w:rPr>
        <w:t xml:space="preserve"> interpretacija, ponavljanje i vježbanje</w:t>
      </w:r>
    </w:p>
    <w:p w14:paraId="000015CE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A.4.4.</w:t>
      </w:r>
      <w:r>
        <w:rPr>
          <w:color w:val="231F20"/>
          <w:sz w:val="20"/>
          <w:szCs w:val="20"/>
        </w:rPr>
        <w:t xml:space="preserve"> </w:t>
      </w:r>
    </w:p>
    <w:p w14:paraId="000015CF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piše tekstove prema jednostavnoj strukturi.</w:t>
      </w:r>
    </w:p>
    <w:p w14:paraId="000015D0" w14:textId="77777777" w:rsidR="00C4413E" w:rsidRDefault="00C4413E" w:rsidP="003A0CF5">
      <w:pPr>
        <w:spacing w:after="0" w:line="240" w:lineRule="auto"/>
        <w:rPr>
          <w:b/>
          <w:sz w:val="20"/>
          <w:szCs w:val="20"/>
        </w:rPr>
      </w:pPr>
    </w:p>
    <w:p w14:paraId="000015D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tekstove poštujući strukturu: uvod, razrada i zaključak</w:t>
      </w:r>
    </w:p>
    <w:p w14:paraId="000015D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prema predlošcima za ovladavanje gramatičkom i stilističkom normom potrebnom za strukturiranje teksta</w:t>
      </w:r>
    </w:p>
    <w:p w14:paraId="000015D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ogledne i česte pridjeve (opisne, gradivne i posvojne pridjeve na -čki, -ćki, -ski, -ški)</w:t>
      </w:r>
    </w:p>
    <w:p w14:paraId="000015D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točno piše posvojne pridjeve izvedene od vlastitih imena</w:t>
      </w:r>
    </w:p>
    <w:p w14:paraId="000015D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piše veliko početno slovo: imena naroda, stanovnika, država, geografskih cjelina, knjiga, filmova, novina</w:t>
      </w:r>
    </w:p>
    <w:p w14:paraId="000015D6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provjerava pravopisnu točnost i slovopisnu čitkost</w:t>
      </w:r>
    </w:p>
    <w:p w14:paraId="000015D7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15D8" w14:textId="77777777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15D9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</w:p>
    <w:p w14:paraId="000015DA" w14:textId="77777777" w:rsidR="00C4413E" w:rsidRDefault="00631BE3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35. MASA I PROSTOR, Kompozicija oblika, Žaba, glinamol</w:t>
      </w:r>
    </w:p>
    <w:p w14:paraId="000015DB" w14:textId="77777777" w:rsidR="00C4413E" w:rsidRDefault="00C4413E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</w:p>
    <w:p w14:paraId="000015D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A.4.1. Učenici likovnim i vizualnim izražavanjem interpretiraju različite sadržaje.</w:t>
      </w:r>
    </w:p>
    <w:p w14:paraId="000015D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15D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lastRenderedPageBreak/>
        <w:t>OŠ LK B.4.1. Učenici analiziraju likovno i vizualno umjetničko djelo povezujući osobni doživljaj, likovni jezik i tematski sadržaj djela.</w:t>
      </w:r>
    </w:p>
    <w:p w14:paraId="000015DF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 xml:space="preserve">OŠ LK B.4.2. Učenici opisuju i uspoređuju svoj likovni ili vizualni rad i radove drugih učenika te opisuju vlastiti </w:t>
      </w:r>
      <w:r>
        <w:rPr>
          <w:sz w:val="20"/>
          <w:szCs w:val="20"/>
        </w:rPr>
        <w:t>doživljaj stvaranja.</w:t>
      </w:r>
    </w:p>
    <w:p w14:paraId="000015E0" w14:textId="7D08F6D8" w:rsidR="00C4413E" w:rsidRDefault="00C4413E" w:rsidP="003A0CF5">
      <w:pPr>
        <w:shd w:val="clear" w:color="auto" w:fill="FFFFFF"/>
        <w:spacing w:after="48" w:line="240" w:lineRule="auto"/>
        <w:rPr>
          <w:sz w:val="20"/>
          <w:szCs w:val="20"/>
        </w:rPr>
      </w:pPr>
    </w:p>
    <w:p w14:paraId="5BF2B254" w14:textId="77777777" w:rsidR="00F47B13" w:rsidRDefault="00F47B13" w:rsidP="003A0CF5">
      <w:pPr>
        <w:shd w:val="clear" w:color="auto" w:fill="FFFFFF"/>
        <w:spacing w:after="48" w:line="240" w:lineRule="auto"/>
        <w:rPr>
          <w:sz w:val="20"/>
          <w:szCs w:val="20"/>
        </w:rPr>
      </w:pPr>
    </w:p>
    <w:p w14:paraId="000015E1" w14:textId="77777777" w:rsidR="00C4413E" w:rsidRDefault="00631BE3" w:rsidP="003A0CF5">
      <w:pPr>
        <w:spacing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MATEMATIKA</w:t>
      </w:r>
    </w:p>
    <w:p w14:paraId="000015E2" w14:textId="1742772D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135. Završno ponavljanje gradiva – geometrija</w:t>
      </w:r>
      <w:r>
        <w:rPr>
          <w:sz w:val="20"/>
          <w:szCs w:val="20"/>
        </w:rPr>
        <w:t xml:space="preserve"> </w:t>
      </w:r>
      <w:r w:rsidR="003B1DD6">
        <w:rPr>
          <w:sz w:val="20"/>
          <w:szCs w:val="20"/>
        </w:rPr>
        <w:t xml:space="preserve">– </w:t>
      </w:r>
      <w:r>
        <w:rPr>
          <w:sz w:val="20"/>
          <w:szCs w:val="20"/>
        </w:rPr>
        <w:t>ponavljanje</w:t>
      </w:r>
    </w:p>
    <w:p w14:paraId="000015E3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MAT OŠ C.4.4. Crta i konstruira geometrijske likove.</w:t>
      </w:r>
    </w:p>
    <w:p w14:paraId="000015E4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MAT OŠ C.4.3. Opisuje i konstruira krug i njegove elemente.</w:t>
      </w:r>
    </w:p>
    <w:p w14:paraId="000015E5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MAT OŠ C.4.2. Razlikuje i opisuje trokute prema duljinama stranica.</w:t>
      </w:r>
    </w:p>
    <w:p w14:paraId="000015E6" w14:textId="77777777" w:rsidR="00C4413E" w:rsidRDefault="00C4413E" w:rsidP="003A0CF5">
      <w:pPr>
        <w:spacing w:after="0" w:line="240" w:lineRule="auto"/>
        <w:ind w:hanging="2"/>
        <w:rPr>
          <w:color w:val="231F20"/>
          <w:sz w:val="20"/>
          <w:szCs w:val="20"/>
        </w:rPr>
      </w:pPr>
    </w:p>
    <w:p w14:paraId="000015E7" w14:textId="77777777" w:rsidR="00C4413E" w:rsidRDefault="00631BE3" w:rsidP="003A0CF5">
      <w:pPr>
        <w:spacing w:after="0" w:line="240" w:lineRule="auto"/>
        <w:ind w:left="-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Crta pravokutnik i kvadrat. </w:t>
      </w:r>
    </w:p>
    <w:p w14:paraId="000015E8" w14:textId="77777777" w:rsidR="00C4413E" w:rsidRDefault="00631BE3" w:rsidP="003A0CF5">
      <w:pPr>
        <w:spacing w:after="0" w:line="240" w:lineRule="auto"/>
        <w:ind w:left="-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konstruira jednakostranične, raznostranične i jednakokračne trokute.</w:t>
      </w:r>
    </w:p>
    <w:p w14:paraId="000015E9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Opisuje i konstruira krug i njegove elemente (kružnica, polumjer i središte). </w:t>
      </w:r>
    </w:p>
    <w:p w14:paraId="000015EA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Opisuje odnos kruga i kružnice. </w:t>
      </w:r>
    </w:p>
    <w:p w14:paraId="000015EB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Prepoznaje polumjer i središte kruga i kružnice.</w:t>
      </w:r>
    </w:p>
    <w:p w14:paraId="000015EC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Razlikuje i opisuje trokute prema duljinama stranica i dijeli ih na jednakostranične, raznostranične i jednakokračne trokute.</w:t>
      </w:r>
    </w:p>
    <w:p w14:paraId="000015ED" w14:textId="77777777" w:rsidR="00C4413E" w:rsidRDefault="00C4413E" w:rsidP="003A0CF5">
      <w:pPr>
        <w:spacing w:line="240" w:lineRule="auto"/>
        <w:rPr>
          <w:color w:val="00B050"/>
          <w:sz w:val="20"/>
          <w:szCs w:val="20"/>
        </w:rPr>
      </w:pPr>
    </w:p>
    <w:p w14:paraId="000015EE" w14:textId="55D35C1E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136. Završno ponavaljanje gradiva – površina likova, volumen tekućine </w:t>
      </w:r>
      <w:r w:rsidR="003B1DD6">
        <w:rPr>
          <w:sz w:val="20"/>
          <w:szCs w:val="20"/>
        </w:rPr>
        <w:t>–</w:t>
      </w:r>
      <w:r>
        <w:rPr>
          <w:sz w:val="20"/>
          <w:szCs w:val="20"/>
        </w:rPr>
        <w:t xml:space="preserve"> ponavljanje</w:t>
      </w:r>
    </w:p>
    <w:p w14:paraId="000015EF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MAT OŠ D.4.2. Uspoređuje površine likova te ih mjeri jediničnim kvadratima</w:t>
      </w:r>
    </w:p>
    <w:p w14:paraId="000015F0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MAT OŠ D.4.1. Procjenjuje i mjeri volumen tekućine</w:t>
      </w:r>
    </w:p>
    <w:p w14:paraId="000015F1" w14:textId="77777777" w:rsidR="00C4413E" w:rsidRDefault="00C4413E" w:rsidP="003A0CF5">
      <w:pPr>
        <w:spacing w:after="0" w:line="240" w:lineRule="auto"/>
        <w:ind w:hanging="2"/>
        <w:rPr>
          <w:color w:val="231F20"/>
          <w:sz w:val="20"/>
          <w:szCs w:val="20"/>
        </w:rPr>
      </w:pPr>
    </w:p>
    <w:p w14:paraId="000015F2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Uspoređuje likove u ravnini različitih površina prema veličini dijela ravnine koji zauzimaju te tako upoznaje pojam površine. </w:t>
      </w:r>
    </w:p>
    <w:p w14:paraId="000015F3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Mjeri površinu likova ucrtanih u kvadratnoj mreži prebrojavanjem kvadrata. </w:t>
      </w:r>
    </w:p>
    <w:p w14:paraId="000015F4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Ucrtava u kvadratnu mrežu likove zadane površine. </w:t>
      </w:r>
    </w:p>
    <w:p w14:paraId="000015F5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Mjeri površine kvadratnih likova prekrivanjem površine jediničnim kvadratom. </w:t>
      </w:r>
    </w:p>
    <w:p w14:paraId="000015F6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Poznaje standardne mjere za površinu (centimetar kvadratni, decimetar kvadratni, metar kvadratni). Preračunava mjerne jedinice. Mjeri pravokutne sadržaje u neposrednoj okolini.  </w:t>
      </w:r>
    </w:p>
    <w:p w14:paraId="000015F7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Primjenjuje pojam volumena (obujma, zapremnine) tekućine. Upoznaje i uspoređuje različite posude za čuvanje tekućine. </w:t>
      </w:r>
    </w:p>
    <w:p w14:paraId="000015F8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Opisuje vezu između oblika i volumena tekućine. </w:t>
      </w:r>
    </w:p>
    <w:p w14:paraId="000015F9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Procjenjuje i mjeri volumen tekućine prelijevanjem. </w:t>
      </w:r>
    </w:p>
    <w:p w14:paraId="000015FA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Imenuje jedinice za mjerenje volumena tekućine (litra, decilitar). </w:t>
      </w:r>
    </w:p>
    <w:p w14:paraId="000015FB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Računa s mjernim jedinicama za volumen tekućine. </w:t>
      </w:r>
    </w:p>
    <w:p w14:paraId="000015FC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Preračunava mjerne jedinice.</w:t>
      </w:r>
    </w:p>
    <w:p w14:paraId="000015FD" w14:textId="77777777" w:rsidR="00C4413E" w:rsidRDefault="00C4413E" w:rsidP="003A0CF5">
      <w:pPr>
        <w:spacing w:after="0" w:line="240" w:lineRule="auto"/>
        <w:ind w:hanging="2"/>
        <w:rPr>
          <w:color w:val="231F20"/>
          <w:sz w:val="20"/>
          <w:szCs w:val="20"/>
        </w:rPr>
      </w:pPr>
    </w:p>
    <w:p w14:paraId="000015FE" w14:textId="6C10A23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 xml:space="preserve">137.  Ispit znanja: Završni ispit znanja </w:t>
      </w:r>
      <w:r w:rsidR="003B1DD6">
        <w:rPr>
          <w:sz w:val="20"/>
          <w:szCs w:val="20"/>
        </w:rPr>
        <w:t>–</w:t>
      </w:r>
      <w:r>
        <w:rPr>
          <w:sz w:val="20"/>
          <w:szCs w:val="20"/>
        </w:rPr>
        <w:t xml:space="preserve"> provjera</w:t>
      </w:r>
    </w:p>
    <w:p w14:paraId="000015FF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  <w:highlight w:val="white"/>
        </w:rPr>
        <w:t xml:space="preserve">Svi ishodi četvrtoga razreda. </w:t>
      </w:r>
    </w:p>
    <w:p w14:paraId="00001600" w14:textId="77777777" w:rsidR="00C4413E" w:rsidRDefault="00C4413E" w:rsidP="003A0CF5">
      <w:pPr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</w:p>
    <w:p w14:paraId="00001601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138. Analiza ispita i zaključivanje ocjena</w:t>
      </w:r>
    </w:p>
    <w:p w14:paraId="00001602" w14:textId="77777777" w:rsidR="00C4413E" w:rsidRDefault="00631BE3" w:rsidP="003A0CF5">
      <w:pPr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  <w:highlight w:val="white"/>
        </w:rPr>
        <w:t>Prema izboru učiteljice/učitelja</w:t>
      </w:r>
    </w:p>
    <w:p w14:paraId="00001603" w14:textId="77777777" w:rsidR="00C4413E" w:rsidRDefault="00C4413E" w:rsidP="003A0CF5">
      <w:pPr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</w:p>
    <w:p w14:paraId="08B03615" w14:textId="2F9980FE" w:rsidR="00F47B13" w:rsidRDefault="00F47B13" w:rsidP="003A0CF5">
      <w:pPr>
        <w:spacing w:after="200" w:line="240" w:lineRule="auto"/>
        <w:rPr>
          <w:color w:val="00B050"/>
          <w:sz w:val="20"/>
          <w:szCs w:val="20"/>
        </w:rPr>
      </w:pPr>
      <w:r>
        <w:rPr>
          <w:color w:val="00B0F0"/>
          <w:sz w:val="20"/>
          <w:szCs w:val="20"/>
          <w:highlight w:val="white"/>
        </w:rPr>
        <w:t>PRIRODA</w:t>
      </w:r>
    </w:p>
    <w:p w14:paraId="7E3878DD" w14:textId="16D78BCC" w:rsidR="00F47B13" w:rsidRDefault="00F47B13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B050"/>
          <w:sz w:val="20"/>
          <w:szCs w:val="20"/>
        </w:rPr>
        <w:t>1</w:t>
      </w:r>
      <w:r w:rsidR="003A0CF5">
        <w:rPr>
          <w:color w:val="00B050"/>
          <w:sz w:val="20"/>
          <w:szCs w:val="20"/>
        </w:rPr>
        <w:t>04</w:t>
      </w:r>
      <w:r>
        <w:rPr>
          <w:color w:val="00B050"/>
          <w:sz w:val="20"/>
          <w:szCs w:val="20"/>
        </w:rPr>
        <w:t xml:space="preserve">. </w:t>
      </w:r>
      <w:r w:rsidR="003A0CF5" w:rsidRPr="003A0CF5">
        <w:rPr>
          <w:color w:val="00B050"/>
          <w:sz w:val="20"/>
          <w:szCs w:val="20"/>
        </w:rPr>
        <w:t>Gospodarenje otpadom</w:t>
      </w:r>
      <w:r w:rsidR="003A0CF5">
        <w:rPr>
          <w:b/>
          <w:bCs/>
          <w:color w:val="000000"/>
          <w:sz w:val="20"/>
          <w:szCs w:val="20"/>
        </w:rPr>
        <w:t xml:space="preserve"> </w:t>
      </w:r>
      <w:r w:rsidR="003A0CF5">
        <w:rPr>
          <w:color w:val="000000"/>
          <w:sz w:val="20"/>
          <w:szCs w:val="20"/>
        </w:rPr>
        <w:t>– sat vježbanja i ponavljanja</w:t>
      </w:r>
    </w:p>
    <w:p w14:paraId="661AC988" w14:textId="2CB24EA2" w:rsidR="003A0CF5" w:rsidRDefault="003A0CF5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79A632DA" w14:textId="77777777" w:rsidR="003A0CF5" w:rsidRDefault="003A0CF5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PID OŠ B.4.1. Učenik vrednuje važnost odgovornoga odnosa prema sebi, drugima i prirodi.; </w:t>
      </w:r>
    </w:p>
    <w:p w14:paraId="4F7F69BA" w14:textId="77F9D65E" w:rsidR="003A0CF5" w:rsidRDefault="003A0CF5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PID OŠ C.4.2. Učenik zaključuje o utjecaju prava i dužnosti na pojedinca i zajednicu te o važnosti slobode za pojedinca i društvo.</w:t>
      </w:r>
    </w:p>
    <w:p w14:paraId="46A1DA0C" w14:textId="4A36C89D" w:rsidR="003A0CF5" w:rsidRDefault="003A0CF5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477CC992" w14:textId="77777777" w:rsidR="003A0CF5" w:rsidRDefault="003A0CF5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Odgovorno se ponaša prema biljkama i životinjama u okolišu. </w:t>
      </w:r>
    </w:p>
    <w:p w14:paraId="56FD89F4" w14:textId="77777777" w:rsidR="003A0CF5" w:rsidRDefault="003A0CF5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• Opisuje važnost odgovornoga odnosa prema prirodi radi zaštite živoga svijeta. </w:t>
      </w:r>
    </w:p>
    <w:p w14:paraId="32BB091A" w14:textId="57A22D75" w:rsidR="003A0CF5" w:rsidRDefault="003A0CF5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 Procjenjuje utjecaj čovjeka na biljke i životinje te njegovu ulogu u očuvanju ugroženih i zaštićenih vrsta.</w:t>
      </w:r>
    </w:p>
    <w:p w14:paraId="03B6B6DA" w14:textId="13917867" w:rsidR="003A0CF5" w:rsidRDefault="003A0CF5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4EC4CB87" w14:textId="261E59DB" w:rsidR="003A0CF5" w:rsidRDefault="003A0CF5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 w:rsidRPr="003A0CF5">
        <w:rPr>
          <w:color w:val="00B050"/>
          <w:sz w:val="20"/>
          <w:szCs w:val="20"/>
        </w:rPr>
        <w:t>105. Što smo učili iz Prirode i društva u 4. razredu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 sat vježbanja i ponavljanja</w:t>
      </w:r>
    </w:p>
    <w:p w14:paraId="7569FE85" w14:textId="7E563DF5" w:rsidR="003A0CF5" w:rsidRDefault="003A0CF5" w:rsidP="003A0CF5">
      <w:pPr>
        <w:spacing w:after="0" w:line="240" w:lineRule="auto"/>
        <w:ind w:hanging="2"/>
        <w:rPr>
          <w:color w:val="000000"/>
          <w:sz w:val="20"/>
          <w:szCs w:val="20"/>
        </w:rPr>
      </w:pPr>
    </w:p>
    <w:p w14:paraId="4D93D3C5" w14:textId="1C395F75" w:rsidR="003A0CF5" w:rsidRDefault="003A0CF5" w:rsidP="003A0CF5">
      <w:pP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ishodi ostvareni tijekom godine</w:t>
      </w:r>
    </w:p>
    <w:p w14:paraId="00001604" w14:textId="4848BA94" w:rsidR="00C4413E" w:rsidRDefault="00C4413E" w:rsidP="003A0CF5">
      <w:pPr>
        <w:spacing w:after="0" w:line="240" w:lineRule="auto"/>
        <w:ind w:hanging="2"/>
        <w:rPr>
          <w:color w:val="00B0F0"/>
          <w:sz w:val="20"/>
          <w:szCs w:val="20"/>
        </w:rPr>
      </w:pPr>
    </w:p>
    <w:p w14:paraId="292A988F" w14:textId="77777777" w:rsidR="003A0CF5" w:rsidRDefault="003A0CF5" w:rsidP="003A0CF5">
      <w:pPr>
        <w:spacing w:after="0" w:line="240" w:lineRule="auto"/>
        <w:ind w:hanging="2"/>
        <w:rPr>
          <w:color w:val="00B0F0"/>
          <w:sz w:val="20"/>
          <w:szCs w:val="20"/>
        </w:rPr>
      </w:pPr>
    </w:p>
    <w:p w14:paraId="00001605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color w:val="00B0F0"/>
          <w:sz w:val="20"/>
          <w:szCs w:val="20"/>
        </w:rPr>
        <w:t xml:space="preserve">TJELESNA I ZDRAVSTVENA KULTURA </w:t>
      </w:r>
    </w:p>
    <w:p w14:paraId="00001606" w14:textId="77777777" w:rsidR="00C4413E" w:rsidRDefault="00C4413E" w:rsidP="003A0CF5">
      <w:pPr>
        <w:spacing w:after="0" w:line="240" w:lineRule="auto"/>
        <w:ind w:hanging="2"/>
        <w:rPr>
          <w:sz w:val="20"/>
          <w:szCs w:val="20"/>
        </w:rPr>
      </w:pPr>
    </w:p>
    <w:p w14:paraId="7BD2CF76" w14:textId="77777777" w:rsidR="00276810" w:rsidRDefault="00276810" w:rsidP="003A0CF5">
      <w:pPr>
        <w:spacing w:line="240" w:lineRule="auto"/>
        <w:rPr>
          <w:color w:val="00B050"/>
          <w:sz w:val="16"/>
          <w:szCs w:val="16"/>
        </w:rPr>
      </w:pPr>
      <w:r>
        <w:rPr>
          <w:color w:val="00B050"/>
          <w:sz w:val="20"/>
          <w:szCs w:val="20"/>
        </w:rPr>
        <w:t>68. Hodanja i trčanja; Vježbe za poboljšanje motoričkih sposobnosti</w:t>
      </w:r>
    </w:p>
    <w:p w14:paraId="616DE37E" w14:textId="77777777" w:rsidR="00276810" w:rsidRDefault="00276810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Učenik razlikuje i vježba motoričku aktivnost.</w:t>
      </w:r>
    </w:p>
    <w:p w14:paraId="4FBD3BE7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29AFF2AC" w14:textId="77777777" w:rsidR="00276810" w:rsidRDefault="00276810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5DFD7D96" w14:textId="77777777" w:rsidR="00276810" w:rsidRDefault="00276810" w:rsidP="003A0CF5">
      <w:pPr>
        <w:spacing w:after="0" w:line="240" w:lineRule="auto"/>
        <w:rPr>
          <w:b/>
          <w:color w:val="0070C0"/>
          <w:sz w:val="20"/>
          <w:szCs w:val="20"/>
        </w:rPr>
      </w:pPr>
      <w:r>
        <w:rPr>
          <w:b/>
          <w:color w:val="0070C0"/>
          <w:sz w:val="20"/>
          <w:szCs w:val="20"/>
        </w:rPr>
        <w:t>Predmetno područje D</w:t>
      </w:r>
    </w:p>
    <w:p w14:paraId="60C7B9CF" w14:textId="77777777" w:rsidR="00276810" w:rsidRDefault="00276810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 motoričkog znanja</w:t>
      </w:r>
    </w:p>
    <w:p w14:paraId="69301DA0" w14:textId="77777777" w:rsidR="00276810" w:rsidRDefault="00276810" w:rsidP="003A0CF5">
      <w:pPr>
        <w:spacing w:after="0" w:line="240" w:lineRule="auto"/>
      </w:pPr>
      <w:r>
        <w:t xml:space="preserve"> 1. Brzo trčanje do 50 m</w:t>
      </w:r>
    </w:p>
    <w:p w14:paraId="75ED84BF" w14:textId="77777777" w:rsidR="00276810" w:rsidRDefault="00276810" w:rsidP="003A0CF5">
      <w:pPr>
        <w:spacing w:after="0" w:line="240" w:lineRule="auto"/>
      </w:pPr>
      <w:r>
        <w:t>2. Vježbe za jačanje trbušne muskulature</w:t>
      </w:r>
    </w:p>
    <w:p w14:paraId="340A9CBB" w14:textId="77777777" w:rsidR="00276810" w:rsidRDefault="00276810" w:rsidP="003A0CF5">
      <w:pPr>
        <w:spacing w:after="0" w:line="240" w:lineRule="auto"/>
        <w:rPr>
          <w:b/>
          <w:color w:val="7030A0"/>
          <w:sz w:val="20"/>
          <w:szCs w:val="20"/>
        </w:rPr>
      </w:pPr>
      <w:r>
        <w:t>3. Hodanje s promjenama dužine koraka</w:t>
      </w:r>
    </w:p>
    <w:p w14:paraId="162B89D4" w14:textId="77777777" w:rsidR="00276810" w:rsidRDefault="00276810" w:rsidP="003A0CF5">
      <w:pPr>
        <w:spacing w:after="0" w:line="240" w:lineRule="auto"/>
      </w:pPr>
    </w:p>
    <w:p w14:paraId="1F533FF7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SEMAFOR</w:t>
      </w:r>
    </w:p>
    <w:p w14:paraId="70AB8131" w14:textId="77777777" w:rsidR="00276810" w:rsidRDefault="00276810" w:rsidP="003A0CF5">
      <w:pPr>
        <w:spacing w:line="240" w:lineRule="auto"/>
        <w:rPr>
          <w:color w:val="00B050"/>
          <w:sz w:val="20"/>
          <w:szCs w:val="20"/>
        </w:rPr>
      </w:pPr>
    </w:p>
    <w:p w14:paraId="00001607" w14:textId="77777777" w:rsidR="00C4413E" w:rsidRDefault="00631BE3" w:rsidP="003A0CF5">
      <w:pPr>
        <w:spacing w:line="240" w:lineRule="auto"/>
        <w:rPr>
          <w:color w:val="00B050"/>
          <w:sz w:val="16"/>
          <w:szCs w:val="16"/>
        </w:rPr>
      </w:pPr>
      <w:r>
        <w:rPr>
          <w:color w:val="00B050"/>
          <w:sz w:val="20"/>
          <w:szCs w:val="20"/>
        </w:rPr>
        <w:t>69.</w:t>
      </w:r>
    </w:p>
    <w:p w14:paraId="00001608" w14:textId="77777777" w:rsidR="00C4413E" w:rsidRDefault="00631BE3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Učenik vježba različite motoričke aktivnosti.</w:t>
      </w:r>
    </w:p>
    <w:p w14:paraId="00001609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160A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motoričkog znanja</w:t>
      </w:r>
    </w:p>
    <w:p w14:paraId="0000160B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sz w:val="20"/>
          <w:szCs w:val="20"/>
        </w:rPr>
        <w:t>KRUŽNI OBLIK RADA – RAZLIČITE AKTIVNOSTI</w:t>
      </w:r>
    </w:p>
    <w:p w14:paraId="0000160C" w14:textId="77777777" w:rsidR="00C4413E" w:rsidRDefault="00C4413E" w:rsidP="003A0CF5">
      <w:pPr>
        <w:spacing w:after="0" w:line="240" w:lineRule="auto"/>
      </w:pPr>
    </w:p>
    <w:p w14:paraId="00001617" w14:textId="1F0F99C8" w:rsidR="00C4413E" w:rsidRPr="00276810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PALČEVI</w:t>
      </w:r>
    </w:p>
    <w:p w14:paraId="00001618" w14:textId="77777777" w:rsidR="00C4413E" w:rsidRDefault="00C4413E" w:rsidP="003A0CF5">
      <w:pPr>
        <w:spacing w:line="240" w:lineRule="auto"/>
        <w:rPr>
          <w:color w:val="00B0F0"/>
          <w:sz w:val="20"/>
          <w:szCs w:val="20"/>
        </w:rPr>
      </w:pPr>
    </w:p>
    <w:p w14:paraId="00001619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F0"/>
        </w:rPr>
        <w:t>SAT RAZREDNIKA</w:t>
      </w:r>
    </w:p>
    <w:p w14:paraId="0000161A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35. PREVENCIJA NASILNIČKOGA PONAŠANJA  - Kako provodimo slobodno vrijeme?</w:t>
      </w:r>
    </w:p>
    <w:p w14:paraId="0000161B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zdr A.2.2.B  Učenici primjenjuju pravilnu tjelesnu aktivnost sukladno svojim sposobnostima, afinitetima i zdravstvenome stanju.</w:t>
      </w:r>
    </w:p>
    <w:p w14:paraId="0000161C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uku D.2.2. </w:t>
      </w:r>
      <w:r>
        <w:rPr>
          <w:color w:val="231F20"/>
          <w:sz w:val="20"/>
          <w:szCs w:val="20"/>
          <w:highlight w:val="white"/>
        </w:rPr>
        <w:t>Učenik ostvaruje dobru komunikaciju s drugima, uspješno surađuje u različitim situacijama i spreman je zatražiti i ponuditi pomoć.</w:t>
      </w:r>
    </w:p>
    <w:p w14:paraId="0000161D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br w:type="page"/>
      </w:r>
    </w:p>
    <w:p w14:paraId="0000161F" w14:textId="63437ACB" w:rsidR="00C4413E" w:rsidRDefault="00631BE3" w:rsidP="003A0CF5">
      <w:pPr>
        <w:spacing w:line="240" w:lineRule="auto"/>
        <w:rPr>
          <w:color w:val="7030A0"/>
        </w:rPr>
      </w:pPr>
      <w:r>
        <w:rPr>
          <w:color w:val="7030A0"/>
        </w:rPr>
        <w:lastRenderedPageBreak/>
        <w:t xml:space="preserve">37. TJEDAN </w:t>
      </w:r>
      <w:r>
        <w:rPr>
          <w:color w:val="7030A0"/>
        </w:rPr>
        <w:tab/>
        <w:t>1</w:t>
      </w:r>
      <w:r w:rsidR="00A45B10">
        <w:rPr>
          <w:color w:val="7030A0"/>
        </w:rPr>
        <w:t>2</w:t>
      </w:r>
      <w:r>
        <w:rPr>
          <w:color w:val="7030A0"/>
        </w:rPr>
        <w:t>. 6. 202</w:t>
      </w:r>
      <w:r w:rsidR="00A45B10">
        <w:rPr>
          <w:color w:val="7030A0"/>
        </w:rPr>
        <w:t>3</w:t>
      </w:r>
      <w:r>
        <w:rPr>
          <w:color w:val="7030A0"/>
        </w:rPr>
        <w:t>. – 1</w:t>
      </w:r>
      <w:r w:rsidR="00A45B10">
        <w:rPr>
          <w:color w:val="7030A0"/>
        </w:rPr>
        <w:t>6</w:t>
      </w:r>
      <w:r>
        <w:rPr>
          <w:color w:val="7030A0"/>
        </w:rPr>
        <w:t>. 6. 202</w:t>
      </w:r>
      <w:r w:rsidR="00A45B10">
        <w:rPr>
          <w:color w:val="7030A0"/>
        </w:rPr>
        <w:t>3</w:t>
      </w:r>
      <w:r>
        <w:rPr>
          <w:color w:val="7030A0"/>
        </w:rPr>
        <w:t>.</w:t>
      </w:r>
    </w:p>
    <w:p w14:paraId="00001620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00001621" w14:textId="2D376664" w:rsidR="00C4413E" w:rsidRPr="001D0975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17</w:t>
      </w:r>
      <w:r w:rsidR="00A45B10">
        <w:rPr>
          <w:color w:val="00B050"/>
          <w:sz w:val="20"/>
          <w:szCs w:val="20"/>
        </w:rPr>
        <w:t>4</w:t>
      </w:r>
      <w:r>
        <w:rPr>
          <w:color w:val="00B050"/>
          <w:sz w:val="20"/>
          <w:szCs w:val="20"/>
        </w:rPr>
        <w:t xml:space="preserve">. </w:t>
      </w:r>
      <w:r w:rsidRPr="00631BE3">
        <w:rPr>
          <w:i/>
          <w:iCs/>
          <w:color w:val="00B050"/>
          <w:sz w:val="20"/>
          <w:szCs w:val="20"/>
        </w:rPr>
        <w:t>Ševina jutarnja pjesma</w:t>
      </w:r>
      <w:r>
        <w:rPr>
          <w:color w:val="00B050"/>
          <w:sz w:val="20"/>
          <w:szCs w:val="20"/>
        </w:rPr>
        <w:t>,</w:t>
      </w:r>
      <w:r w:rsidR="003A0CF5">
        <w:rPr>
          <w:color w:val="00B050"/>
          <w:sz w:val="20"/>
          <w:szCs w:val="20"/>
        </w:rPr>
        <w:t xml:space="preserve"> </w:t>
      </w:r>
      <w:r>
        <w:rPr>
          <w:color w:val="00B050"/>
          <w:sz w:val="20"/>
          <w:szCs w:val="20"/>
        </w:rPr>
        <w:t xml:space="preserve">Grigor Vitez </w:t>
      </w:r>
      <w:r w:rsidR="001D0975">
        <w:rPr>
          <w:color w:val="00B050"/>
          <w:sz w:val="20"/>
          <w:szCs w:val="20"/>
        </w:rPr>
        <w:t>–</w:t>
      </w:r>
      <w:r>
        <w:rPr>
          <w:color w:val="00B050"/>
          <w:sz w:val="20"/>
          <w:szCs w:val="20"/>
        </w:rPr>
        <w:t xml:space="preserve"> </w:t>
      </w:r>
      <w:r>
        <w:rPr>
          <w:sz w:val="20"/>
          <w:szCs w:val="20"/>
        </w:rPr>
        <w:t>interpretacija</w:t>
      </w:r>
    </w:p>
    <w:p w14:paraId="00001622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00001623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00001624" w14:textId="77777777" w:rsidR="00C4413E" w:rsidRDefault="00C4413E" w:rsidP="003A0CF5">
      <w:pPr>
        <w:spacing w:line="240" w:lineRule="auto"/>
        <w:rPr>
          <w:b/>
          <w:sz w:val="20"/>
          <w:szCs w:val="20"/>
        </w:rPr>
      </w:pPr>
    </w:p>
    <w:p w14:paraId="00001625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1626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162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0000162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000162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162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000162B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162C" w14:textId="12FB42C0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17</w:t>
      </w:r>
      <w:r w:rsidR="00A45B10">
        <w:rPr>
          <w:color w:val="00B050"/>
          <w:sz w:val="20"/>
          <w:szCs w:val="20"/>
        </w:rPr>
        <w:t>5</w:t>
      </w:r>
      <w:r>
        <w:rPr>
          <w:color w:val="00B050"/>
          <w:sz w:val="20"/>
          <w:szCs w:val="20"/>
        </w:rPr>
        <w:t xml:space="preserve">. </w:t>
      </w:r>
      <w:r w:rsidRPr="00631BE3">
        <w:rPr>
          <w:i/>
          <w:iCs/>
          <w:color w:val="00B050"/>
          <w:sz w:val="20"/>
          <w:szCs w:val="20"/>
        </w:rPr>
        <w:t>Škola je gotova</w:t>
      </w:r>
      <w:r>
        <w:rPr>
          <w:color w:val="00B050"/>
          <w:sz w:val="20"/>
          <w:szCs w:val="20"/>
        </w:rPr>
        <w:t>, Sanja Pilić</w:t>
      </w:r>
      <w:r w:rsidR="001D0975">
        <w:rPr>
          <w:color w:val="00B050"/>
          <w:sz w:val="20"/>
          <w:szCs w:val="20"/>
        </w:rPr>
        <w:t xml:space="preserve"> </w:t>
      </w:r>
      <w:r w:rsidR="001D0975">
        <w:rPr>
          <w:sz w:val="20"/>
          <w:szCs w:val="20"/>
        </w:rPr>
        <w:t>–</w:t>
      </w:r>
      <w:r>
        <w:rPr>
          <w:sz w:val="20"/>
          <w:szCs w:val="20"/>
        </w:rPr>
        <w:t xml:space="preserve"> interpretacija </w:t>
      </w:r>
    </w:p>
    <w:p w14:paraId="0000162D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0000162E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0000162F" w14:textId="77777777" w:rsidR="00C4413E" w:rsidRDefault="00C4413E" w:rsidP="003A0CF5">
      <w:pPr>
        <w:tabs>
          <w:tab w:val="left" w:pos="5103"/>
        </w:tabs>
        <w:spacing w:after="0" w:line="240" w:lineRule="auto"/>
        <w:rPr>
          <w:sz w:val="20"/>
          <w:szCs w:val="20"/>
        </w:rPr>
      </w:pPr>
    </w:p>
    <w:p w14:paraId="0000163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1631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1632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00001633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0001634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1635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0001636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FF0000"/>
          <w:sz w:val="20"/>
          <w:szCs w:val="20"/>
        </w:rPr>
      </w:pPr>
    </w:p>
    <w:p w14:paraId="00001637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231F20"/>
          <w:sz w:val="20"/>
          <w:szCs w:val="20"/>
        </w:rPr>
      </w:pPr>
    </w:p>
    <w:p w14:paraId="00001638" w14:textId="4696044F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17</w:t>
      </w:r>
      <w:r w:rsidR="00A45B10">
        <w:rPr>
          <w:color w:val="00B050"/>
          <w:sz w:val="20"/>
          <w:szCs w:val="20"/>
        </w:rPr>
        <w:t>6</w:t>
      </w:r>
      <w:r w:rsidRPr="00631BE3">
        <w:rPr>
          <w:i/>
          <w:iCs/>
          <w:color w:val="00B050"/>
          <w:sz w:val="20"/>
          <w:szCs w:val="20"/>
        </w:rPr>
        <w:t>. Pred odlazak na more</w:t>
      </w:r>
      <w:r>
        <w:rPr>
          <w:color w:val="00B050"/>
          <w:sz w:val="20"/>
          <w:szCs w:val="20"/>
        </w:rPr>
        <w:t xml:space="preserve">, Ivica Jembrih </w:t>
      </w:r>
      <w:r w:rsidR="001D0975">
        <w:rPr>
          <w:color w:val="00B050"/>
          <w:sz w:val="20"/>
          <w:szCs w:val="20"/>
        </w:rPr>
        <w:t>–</w:t>
      </w:r>
      <w:r>
        <w:rPr>
          <w:sz w:val="20"/>
          <w:szCs w:val="20"/>
        </w:rPr>
        <w:t xml:space="preserve"> vježbanje i ponavljanje</w:t>
      </w:r>
    </w:p>
    <w:p w14:paraId="00001639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0000163A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0000163B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163C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163D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163E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0000163F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0001640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1641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0001642" w14:textId="77777777" w:rsidR="00C4413E" w:rsidRDefault="00C4413E" w:rsidP="003A0CF5">
      <w:pPr>
        <w:spacing w:line="240" w:lineRule="auto"/>
        <w:rPr>
          <w:sz w:val="20"/>
          <w:szCs w:val="20"/>
        </w:rPr>
      </w:pPr>
    </w:p>
    <w:p w14:paraId="00001643" w14:textId="551DAE41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17</w:t>
      </w:r>
      <w:r w:rsidR="00A45B10">
        <w:rPr>
          <w:color w:val="00B050"/>
          <w:sz w:val="20"/>
          <w:szCs w:val="20"/>
        </w:rPr>
        <w:t>7</w:t>
      </w:r>
      <w:r>
        <w:rPr>
          <w:color w:val="00B050"/>
          <w:sz w:val="20"/>
          <w:szCs w:val="20"/>
        </w:rPr>
        <w:t xml:space="preserve">. </w:t>
      </w:r>
      <w:r w:rsidR="00A45B10">
        <w:rPr>
          <w:color w:val="00B050"/>
          <w:sz w:val="20"/>
          <w:szCs w:val="20"/>
        </w:rPr>
        <w:t xml:space="preserve">i 178. </w:t>
      </w:r>
      <w:r w:rsidRPr="00631BE3">
        <w:rPr>
          <w:i/>
          <w:iCs/>
          <w:color w:val="00B050"/>
          <w:sz w:val="20"/>
          <w:szCs w:val="20"/>
        </w:rPr>
        <w:t>Moja učiteljica</w:t>
      </w:r>
      <w:r>
        <w:rPr>
          <w:color w:val="00B050"/>
          <w:sz w:val="20"/>
          <w:szCs w:val="20"/>
        </w:rPr>
        <w:t xml:space="preserve">, Gustav Krklec </w:t>
      </w:r>
      <w:r w:rsidR="001D0975">
        <w:rPr>
          <w:sz w:val="20"/>
          <w:szCs w:val="20"/>
        </w:rPr>
        <w:t>–</w:t>
      </w:r>
      <w:r>
        <w:rPr>
          <w:sz w:val="20"/>
          <w:szCs w:val="20"/>
        </w:rPr>
        <w:t xml:space="preserve"> interpretacija</w:t>
      </w:r>
    </w:p>
    <w:p w14:paraId="00001644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OŠ HJ B.4.1.</w:t>
      </w:r>
      <w:r>
        <w:rPr>
          <w:color w:val="231F20"/>
          <w:sz w:val="20"/>
          <w:szCs w:val="20"/>
        </w:rPr>
        <w:t xml:space="preserve"> </w:t>
      </w:r>
    </w:p>
    <w:p w14:paraId="00001645" w14:textId="77777777" w:rsidR="00C4413E" w:rsidRDefault="00631BE3" w:rsidP="003A0CF5">
      <w:pPr>
        <w:spacing w:after="0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Učenik izražava doživljaj književnoga teksta u skladu s vlastitim čitateljskim iskustvom.</w:t>
      </w:r>
    </w:p>
    <w:p w14:paraId="00001646" w14:textId="77777777" w:rsidR="00C4413E" w:rsidRDefault="00C4413E" w:rsidP="003A0CF5">
      <w:pPr>
        <w:spacing w:after="0" w:line="240" w:lineRule="auto"/>
        <w:rPr>
          <w:color w:val="231F20"/>
          <w:sz w:val="20"/>
          <w:szCs w:val="20"/>
        </w:rPr>
      </w:pPr>
    </w:p>
    <w:p w14:paraId="00001647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doživljaj i razumijevanje književnoga teksta s vlastitim misaonim i emotivnim reakcijama na tekst</w:t>
      </w:r>
    </w:p>
    <w:p w14:paraId="00001648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povezuje sadržaj, temu i motive teksta s vlastitim iskustvom</w:t>
      </w:r>
    </w:p>
    <w:p w14:paraId="00001649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pokazuje radoznalost, sklonost i znatiželju za komunikaciju s književnim tekstom</w:t>
      </w:r>
    </w:p>
    <w:p w14:paraId="0000164A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razgovara s drugim učenicima o vlastitome doživljaju teksta</w:t>
      </w:r>
    </w:p>
    <w:p w14:paraId="0000164B" w14:textId="77777777" w:rsidR="00C4413E" w:rsidRDefault="00631BE3" w:rsidP="003A0CF5">
      <w:pPr>
        <w:shd w:val="clear" w:color="auto" w:fill="FFFFFF"/>
        <w:spacing w:after="48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– prepoznaje vrijedne poruke i mudre izreke</w:t>
      </w:r>
    </w:p>
    <w:p w14:paraId="0000164C" w14:textId="77777777" w:rsidR="00C4413E" w:rsidRDefault="00631BE3" w:rsidP="003A0CF5">
      <w:pPr>
        <w:shd w:val="clear" w:color="auto" w:fill="FFFFFF"/>
        <w:spacing w:after="48" w:line="240" w:lineRule="auto"/>
        <w:rPr>
          <w:color w:val="00B050"/>
          <w:sz w:val="20"/>
          <w:szCs w:val="20"/>
        </w:rPr>
      </w:pPr>
      <w:r>
        <w:rPr>
          <w:color w:val="231F20"/>
          <w:sz w:val="20"/>
          <w:szCs w:val="20"/>
        </w:rPr>
        <w:t>– argumentira vlastite doživljaje i zaključuje o uočenim vrijednostima književnoga teksta</w:t>
      </w:r>
    </w:p>
    <w:p w14:paraId="0000164D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</w:p>
    <w:p w14:paraId="6E537988" w14:textId="77777777" w:rsidR="00631BE3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</w:p>
    <w:p w14:paraId="0000164E" w14:textId="4CE45310" w:rsidR="00C4413E" w:rsidRDefault="00631BE3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LIKOVNA KULTURA</w:t>
      </w:r>
    </w:p>
    <w:p w14:paraId="0000164F" w14:textId="77777777" w:rsidR="00C4413E" w:rsidRDefault="00C4413E" w:rsidP="003A0CF5">
      <w:pPr>
        <w:tabs>
          <w:tab w:val="left" w:pos="5103"/>
        </w:tabs>
        <w:spacing w:after="0" w:line="240" w:lineRule="auto"/>
        <w:rPr>
          <w:color w:val="00B0F0"/>
          <w:sz w:val="20"/>
          <w:szCs w:val="20"/>
        </w:rPr>
      </w:pPr>
    </w:p>
    <w:p w14:paraId="00001650" w14:textId="77777777" w:rsidR="00C4413E" w:rsidRDefault="00631BE3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36. BOJA, Kompozicija i nijanse boja, svjetionik na pučini, tempera</w:t>
      </w:r>
    </w:p>
    <w:p w14:paraId="00001651" w14:textId="77777777" w:rsidR="00C4413E" w:rsidRDefault="00C4413E" w:rsidP="003A0CF5">
      <w:pPr>
        <w:shd w:val="clear" w:color="auto" w:fill="FFFFFF"/>
        <w:spacing w:after="0" w:line="240" w:lineRule="auto"/>
        <w:rPr>
          <w:color w:val="00B050"/>
          <w:sz w:val="20"/>
          <w:szCs w:val="20"/>
        </w:rPr>
      </w:pPr>
    </w:p>
    <w:p w14:paraId="00001652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A.4.1. Učenici likovnim i vizualnim izražavanjem interpretiraju različite sadržaje.</w:t>
      </w:r>
    </w:p>
    <w:p w14:paraId="00001653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A.4.2. Učenici demonstriraju fine motoričke vještine upotrebom različitih likovnih materijala i postupaka u vlastitome likovnom izražavanju.</w:t>
      </w:r>
    </w:p>
    <w:p w14:paraId="00001654" w14:textId="77777777" w:rsidR="00C4413E" w:rsidRDefault="00631BE3" w:rsidP="003A0CF5">
      <w:pPr>
        <w:shd w:val="clear" w:color="auto" w:fill="FFFFFF"/>
        <w:spacing w:after="48" w:line="240" w:lineRule="auto"/>
        <w:rPr>
          <w:sz w:val="20"/>
          <w:szCs w:val="20"/>
        </w:rPr>
      </w:pPr>
      <w:r>
        <w:rPr>
          <w:sz w:val="20"/>
          <w:szCs w:val="20"/>
        </w:rPr>
        <w:t>OŠ LK B.4.1. Učenici analiziraju likovno i vizualno umjetničko djelo povezujući osobni doživljaj, likovni jezik i tematski sadržaj djela.</w:t>
      </w:r>
    </w:p>
    <w:p w14:paraId="00001655" w14:textId="77777777" w:rsidR="00C4413E" w:rsidRDefault="00631BE3" w:rsidP="003A0CF5">
      <w:pPr>
        <w:shd w:val="clear" w:color="auto" w:fill="FFFFFF"/>
        <w:spacing w:after="48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OŠ LK B.4.2. Učenici opisuju i uspoređuju svoj likovni ili vizualni rad i radove drugih učenika te opisuju vlastiti doživljaj stvaranja.</w:t>
      </w:r>
    </w:p>
    <w:p w14:paraId="00001656" w14:textId="602597F4" w:rsidR="00C4413E" w:rsidRDefault="00C4413E" w:rsidP="003A0CF5">
      <w:pPr>
        <w:spacing w:line="240" w:lineRule="auto"/>
        <w:rPr>
          <w:sz w:val="20"/>
          <w:szCs w:val="20"/>
        </w:rPr>
      </w:pPr>
    </w:p>
    <w:p w14:paraId="1D434C9A" w14:textId="4A3FF405" w:rsidR="00A4372C" w:rsidRPr="00A4372C" w:rsidRDefault="00A4372C" w:rsidP="003A0CF5">
      <w:pPr>
        <w:spacing w:line="240" w:lineRule="auto"/>
        <w:rPr>
          <w:color w:val="00B0F0"/>
          <w:sz w:val="20"/>
          <w:szCs w:val="20"/>
        </w:rPr>
      </w:pPr>
      <w:r w:rsidRPr="00A4372C">
        <w:rPr>
          <w:color w:val="00B0F0"/>
          <w:sz w:val="20"/>
          <w:szCs w:val="20"/>
        </w:rPr>
        <w:t>MATEMATIKA</w:t>
      </w:r>
    </w:p>
    <w:p w14:paraId="46AC29F5" w14:textId="77777777" w:rsidR="007927D8" w:rsidRDefault="007927D8" w:rsidP="007927D8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139 Analiza ispita i zaključivanje ocjena</w:t>
      </w:r>
    </w:p>
    <w:p w14:paraId="55D26A01" w14:textId="77777777" w:rsidR="007927D8" w:rsidRDefault="007927D8" w:rsidP="007927D8">
      <w:pPr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  <w:highlight w:val="white"/>
        </w:rPr>
        <w:t>Prema izboru učiteljice/učitelja</w:t>
      </w:r>
    </w:p>
    <w:p w14:paraId="04398594" w14:textId="77777777" w:rsidR="007927D8" w:rsidRDefault="007927D8" w:rsidP="007927D8">
      <w:pPr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</w:p>
    <w:p w14:paraId="2DC630BF" w14:textId="77777777" w:rsidR="007927D8" w:rsidRDefault="007927D8" w:rsidP="007927D8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140. Analiza ispita i zaključivanje ocjena</w:t>
      </w:r>
    </w:p>
    <w:p w14:paraId="2748C8C9" w14:textId="77777777" w:rsidR="007927D8" w:rsidRDefault="007927D8" w:rsidP="007927D8">
      <w:pPr>
        <w:spacing w:after="0" w:line="240" w:lineRule="auto"/>
        <w:ind w:hanging="2"/>
        <w:rPr>
          <w:color w:val="231F20"/>
          <w:sz w:val="20"/>
          <w:szCs w:val="20"/>
          <w:highlight w:val="white"/>
        </w:rPr>
      </w:pPr>
      <w:r>
        <w:rPr>
          <w:color w:val="231F20"/>
          <w:sz w:val="20"/>
          <w:szCs w:val="20"/>
          <w:highlight w:val="white"/>
        </w:rPr>
        <w:t>Prema izboru učiteljice/učitelja</w:t>
      </w:r>
    </w:p>
    <w:p w14:paraId="12814CF2" w14:textId="2E4B7FBE" w:rsidR="00A4372C" w:rsidRDefault="00A4372C" w:rsidP="003A0CF5">
      <w:pPr>
        <w:spacing w:line="240" w:lineRule="auto"/>
        <w:rPr>
          <w:sz w:val="20"/>
          <w:szCs w:val="20"/>
        </w:rPr>
      </w:pPr>
    </w:p>
    <w:p w14:paraId="217062C2" w14:textId="745581E2" w:rsidR="007927D8" w:rsidRPr="007927D8" w:rsidRDefault="007927D8" w:rsidP="003A0CF5">
      <w:pPr>
        <w:spacing w:line="240" w:lineRule="auto"/>
        <w:rPr>
          <w:color w:val="00B050"/>
          <w:sz w:val="20"/>
          <w:szCs w:val="20"/>
        </w:rPr>
      </w:pPr>
      <w:r w:rsidRPr="007927D8">
        <w:rPr>
          <w:color w:val="00B050"/>
          <w:sz w:val="20"/>
          <w:szCs w:val="20"/>
        </w:rPr>
        <w:t xml:space="preserve">141. </w:t>
      </w:r>
      <w:r>
        <w:rPr>
          <w:color w:val="00B050"/>
          <w:sz w:val="20"/>
          <w:szCs w:val="20"/>
        </w:rPr>
        <w:t xml:space="preserve">i 142. Matematičke </w:t>
      </w:r>
      <w:proofErr w:type="spellStart"/>
      <w:r>
        <w:rPr>
          <w:color w:val="00B050"/>
          <w:sz w:val="20"/>
          <w:szCs w:val="20"/>
        </w:rPr>
        <w:t>mozgalice</w:t>
      </w:r>
      <w:proofErr w:type="spellEnd"/>
    </w:p>
    <w:p w14:paraId="70475F79" w14:textId="4B081005" w:rsidR="00A4372C" w:rsidRDefault="007927D8" w:rsidP="003A0CF5">
      <w:pPr>
        <w:spacing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  <w:highlight w:val="white"/>
        </w:rPr>
        <w:t>Prema izboru učiteljice/učitelja</w:t>
      </w:r>
    </w:p>
    <w:p w14:paraId="0F5B5E1F" w14:textId="77777777" w:rsidR="007927D8" w:rsidRDefault="007927D8" w:rsidP="003A0CF5">
      <w:pPr>
        <w:spacing w:line="240" w:lineRule="auto"/>
        <w:rPr>
          <w:sz w:val="20"/>
          <w:szCs w:val="20"/>
        </w:rPr>
      </w:pPr>
    </w:p>
    <w:p w14:paraId="00001657" w14:textId="77777777" w:rsidR="00C4413E" w:rsidRDefault="00631BE3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color w:val="00B0F0"/>
          <w:sz w:val="20"/>
          <w:szCs w:val="20"/>
        </w:rPr>
        <w:t xml:space="preserve">TJELESNA I ZDRAVSTVENA KULTURA </w:t>
      </w:r>
    </w:p>
    <w:p w14:paraId="00001658" w14:textId="77777777" w:rsidR="00C4413E" w:rsidRDefault="00C4413E" w:rsidP="003A0CF5">
      <w:pPr>
        <w:spacing w:after="0" w:line="240" w:lineRule="auto"/>
        <w:ind w:hanging="2"/>
        <w:rPr>
          <w:sz w:val="20"/>
          <w:szCs w:val="20"/>
        </w:rPr>
      </w:pPr>
    </w:p>
    <w:p w14:paraId="348B591C" w14:textId="77777777" w:rsidR="00276810" w:rsidRDefault="00276810" w:rsidP="003A0CF5">
      <w:pPr>
        <w:spacing w:line="240" w:lineRule="auto"/>
        <w:rPr>
          <w:color w:val="00B050"/>
          <w:sz w:val="16"/>
          <w:szCs w:val="16"/>
        </w:rPr>
      </w:pPr>
      <w:r>
        <w:rPr>
          <w:color w:val="00B050"/>
          <w:sz w:val="20"/>
          <w:szCs w:val="20"/>
        </w:rPr>
        <w:t>70.</w:t>
      </w:r>
    </w:p>
    <w:p w14:paraId="60E65DA3" w14:textId="77777777" w:rsidR="00276810" w:rsidRDefault="00276810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Učenik vježba različite motoričke aktivnosti.</w:t>
      </w:r>
    </w:p>
    <w:p w14:paraId="00A32796" w14:textId="77777777" w:rsidR="00276810" w:rsidRDefault="00276810" w:rsidP="003A0CF5">
      <w:pPr>
        <w:spacing w:after="0" w:line="240" w:lineRule="auto"/>
        <w:rPr>
          <w:sz w:val="20"/>
          <w:szCs w:val="20"/>
        </w:rPr>
      </w:pPr>
    </w:p>
    <w:p w14:paraId="0E325227" w14:textId="77777777" w:rsidR="00276810" w:rsidRDefault="00276810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motoričkog znanja</w:t>
      </w:r>
    </w:p>
    <w:p w14:paraId="3B865F89" w14:textId="77777777" w:rsidR="00276810" w:rsidRDefault="00276810" w:rsidP="003A0CF5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KRUŽNI OBLIK RADA – RAZLIČITE AKTIVNOSTI</w:t>
      </w:r>
    </w:p>
    <w:p w14:paraId="2D0BE70C" w14:textId="77777777" w:rsidR="00276810" w:rsidRDefault="00276810" w:rsidP="003A0CF5">
      <w:pPr>
        <w:spacing w:after="0" w:line="240" w:lineRule="auto"/>
      </w:pPr>
    </w:p>
    <w:p w14:paraId="3CAB721B" w14:textId="77777777" w:rsidR="00276810" w:rsidRDefault="00276810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PALČEVI</w:t>
      </w:r>
    </w:p>
    <w:p w14:paraId="32A38C4B" w14:textId="77777777" w:rsidR="00276810" w:rsidRDefault="00276810" w:rsidP="003A0CF5">
      <w:pPr>
        <w:spacing w:line="240" w:lineRule="auto"/>
        <w:rPr>
          <w:color w:val="00B050"/>
          <w:sz w:val="20"/>
          <w:szCs w:val="20"/>
        </w:rPr>
      </w:pPr>
    </w:p>
    <w:p w14:paraId="00001659" w14:textId="78F43C33" w:rsidR="00C4413E" w:rsidRDefault="00631BE3" w:rsidP="003A0CF5">
      <w:pPr>
        <w:spacing w:line="240" w:lineRule="auto"/>
        <w:rPr>
          <w:color w:val="00B050"/>
          <w:sz w:val="16"/>
          <w:szCs w:val="16"/>
        </w:rPr>
      </w:pPr>
      <w:r>
        <w:rPr>
          <w:color w:val="00B050"/>
          <w:sz w:val="20"/>
          <w:szCs w:val="20"/>
        </w:rPr>
        <w:t>7</w:t>
      </w:r>
      <w:r w:rsidR="00276810">
        <w:rPr>
          <w:color w:val="00B050"/>
          <w:sz w:val="20"/>
          <w:szCs w:val="20"/>
        </w:rPr>
        <w:t>1</w:t>
      </w:r>
      <w:r>
        <w:rPr>
          <w:color w:val="00B050"/>
          <w:sz w:val="20"/>
          <w:szCs w:val="20"/>
        </w:rPr>
        <w:t>.</w:t>
      </w:r>
      <w:sdt>
        <w:sdtPr>
          <w:tag w:val="goog_rdk_2"/>
          <w:id w:val="1488822106"/>
        </w:sdtPr>
        <w:sdtContent/>
      </w:sdt>
    </w:p>
    <w:p w14:paraId="0000165A" w14:textId="77777777" w:rsidR="00C4413E" w:rsidRDefault="00631BE3" w:rsidP="003A0CF5">
      <w:pPr>
        <w:spacing w:after="0" w:line="240" w:lineRule="auto"/>
        <w:rPr>
          <w:color w:val="00B050"/>
          <w:sz w:val="20"/>
          <w:szCs w:val="20"/>
        </w:rPr>
      </w:pPr>
      <w:r>
        <w:rPr>
          <w:sz w:val="20"/>
          <w:szCs w:val="20"/>
        </w:rPr>
        <w:t>Učenik vježba različite motoričke aktivnosti.</w:t>
      </w:r>
    </w:p>
    <w:p w14:paraId="0000165B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165C" w14:textId="77777777" w:rsidR="00C4413E" w:rsidRDefault="00631BE3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0000165D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motoričkog znanja</w:t>
      </w:r>
    </w:p>
    <w:p w14:paraId="0000165E" w14:textId="77777777" w:rsidR="00C4413E" w:rsidRDefault="00631BE3" w:rsidP="003A0CF5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KRUŽNI OBLIK RADA – RAZLIČITE AKTIVNOSTI</w:t>
      </w:r>
    </w:p>
    <w:p w14:paraId="0000165F" w14:textId="77777777" w:rsidR="00C4413E" w:rsidRDefault="00C4413E" w:rsidP="003A0CF5">
      <w:pPr>
        <w:spacing w:after="0" w:line="240" w:lineRule="auto"/>
      </w:pPr>
    </w:p>
    <w:p w14:paraId="00001660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SEMAFOR</w:t>
      </w:r>
    </w:p>
    <w:p w14:paraId="0000166F" w14:textId="2822B183" w:rsidR="00C4413E" w:rsidRDefault="00C4413E" w:rsidP="003A0CF5">
      <w:pPr>
        <w:spacing w:line="240" w:lineRule="auto"/>
        <w:rPr>
          <w:color w:val="00B0F0"/>
        </w:rPr>
      </w:pPr>
    </w:p>
    <w:p w14:paraId="00001670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F0"/>
        </w:rPr>
        <w:t>SAT RAZREDNIKA</w:t>
      </w:r>
    </w:p>
    <w:p w14:paraId="00001671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36. ŽIVJETI ZDRAVO (ZO)  - Progutaj srdžbu – što učiniti kad sam ljuta/ljut? (Rješavanje problema i donošenje odluka)</w:t>
      </w:r>
    </w:p>
    <w:p w14:paraId="00001672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osr B.2.3. Učenici razvijaju strategije rješavanja sukoba.</w:t>
      </w:r>
    </w:p>
    <w:p w14:paraId="00001673" w14:textId="77777777" w:rsidR="00C4413E" w:rsidRDefault="00631BE3" w:rsidP="003A0CF5">
      <w:pPr>
        <w:widowControl w:val="0"/>
        <w:tabs>
          <w:tab w:val="left" w:pos="28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A.2.2. Upravljaju emocijama i ponašanjem.</w:t>
      </w:r>
    </w:p>
    <w:p w14:paraId="00001674" w14:textId="77777777" w:rsidR="00C4413E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zdr B.2.1.C Razlikuju vrste nasilja i načine nenasilnoga rješavanja sukoba.</w:t>
      </w:r>
    </w:p>
    <w:p w14:paraId="00001675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br w:type="page"/>
      </w:r>
    </w:p>
    <w:p w14:paraId="00001677" w14:textId="5BE94FED" w:rsidR="00C4413E" w:rsidRDefault="00631BE3" w:rsidP="003A0CF5">
      <w:pPr>
        <w:spacing w:line="240" w:lineRule="auto"/>
        <w:rPr>
          <w:color w:val="7030A0"/>
        </w:rPr>
      </w:pPr>
      <w:r w:rsidRPr="00A45B10">
        <w:rPr>
          <w:color w:val="7030A0"/>
          <w:sz w:val="20"/>
          <w:szCs w:val="20"/>
        </w:rPr>
        <w:lastRenderedPageBreak/>
        <w:t>38. TJEDAN</w:t>
      </w:r>
      <w:r w:rsidRPr="00A45B10">
        <w:rPr>
          <w:color w:val="7030A0"/>
        </w:rPr>
        <w:t xml:space="preserve"> </w:t>
      </w:r>
      <w:r>
        <w:rPr>
          <w:color w:val="7030A0"/>
        </w:rPr>
        <w:tab/>
      </w:r>
      <w:r w:rsidR="00A45B10">
        <w:rPr>
          <w:color w:val="7030A0"/>
        </w:rPr>
        <w:t>19</w:t>
      </w:r>
      <w:r>
        <w:rPr>
          <w:color w:val="7030A0"/>
        </w:rPr>
        <w:t>. 6. 202</w:t>
      </w:r>
      <w:r w:rsidR="00A45B10">
        <w:rPr>
          <w:color w:val="7030A0"/>
        </w:rPr>
        <w:t>3</w:t>
      </w:r>
      <w:r>
        <w:rPr>
          <w:color w:val="7030A0"/>
        </w:rPr>
        <w:t xml:space="preserve">. – </w:t>
      </w:r>
      <w:r w:rsidR="00E13791">
        <w:rPr>
          <w:color w:val="7030A0"/>
        </w:rPr>
        <w:t>2</w:t>
      </w:r>
      <w:r w:rsidR="00B84987">
        <w:rPr>
          <w:color w:val="7030A0"/>
        </w:rPr>
        <w:t>1</w:t>
      </w:r>
      <w:r>
        <w:rPr>
          <w:color w:val="7030A0"/>
        </w:rPr>
        <w:t>. 6. 202</w:t>
      </w:r>
      <w:r w:rsidR="00A45B10">
        <w:rPr>
          <w:color w:val="7030A0"/>
        </w:rPr>
        <w:t>3</w:t>
      </w:r>
      <w:r>
        <w:rPr>
          <w:color w:val="7030A0"/>
        </w:rPr>
        <w:t>.</w:t>
      </w:r>
    </w:p>
    <w:p w14:paraId="00001678" w14:textId="77777777" w:rsidR="00C4413E" w:rsidRDefault="00631BE3" w:rsidP="003A0CF5">
      <w:pPr>
        <w:spacing w:line="240" w:lineRule="auto"/>
        <w:rPr>
          <w:color w:val="00B0F0"/>
        </w:rPr>
      </w:pPr>
      <w:r>
        <w:rPr>
          <w:color w:val="00B0F0"/>
        </w:rPr>
        <w:t>HRVATSKI JEZIK</w:t>
      </w:r>
    </w:p>
    <w:p w14:paraId="00001684" w14:textId="078330D4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178. </w:t>
      </w:r>
      <w:r w:rsidR="00A45B10">
        <w:rPr>
          <w:color w:val="00B050"/>
          <w:sz w:val="20"/>
          <w:szCs w:val="20"/>
        </w:rPr>
        <w:t xml:space="preserve">– 180. </w:t>
      </w:r>
      <w:r>
        <w:rPr>
          <w:color w:val="00B050"/>
          <w:sz w:val="20"/>
          <w:szCs w:val="20"/>
        </w:rPr>
        <w:t>Zaključivanje ocjena</w:t>
      </w:r>
    </w:p>
    <w:p w14:paraId="00001687" w14:textId="77777777" w:rsidR="00C4413E" w:rsidRDefault="00C4413E" w:rsidP="003A0CF5">
      <w:pPr>
        <w:spacing w:line="240" w:lineRule="auto"/>
        <w:rPr>
          <w:color w:val="00B050"/>
          <w:sz w:val="20"/>
          <w:szCs w:val="20"/>
        </w:rPr>
      </w:pPr>
    </w:p>
    <w:p w14:paraId="3860BF3E" w14:textId="38C1418B" w:rsidR="00314CC5" w:rsidRDefault="00314CC5" w:rsidP="003A0CF5">
      <w:pPr>
        <w:spacing w:after="0" w:line="240" w:lineRule="auto"/>
        <w:ind w:hanging="2"/>
        <w:rPr>
          <w:sz w:val="20"/>
          <w:szCs w:val="20"/>
        </w:rPr>
      </w:pPr>
      <w:r>
        <w:rPr>
          <w:color w:val="00B0F0"/>
          <w:sz w:val="20"/>
          <w:szCs w:val="20"/>
        </w:rPr>
        <w:t xml:space="preserve">TJELESNA I ZDRAVSTVENA KULTURA </w:t>
      </w:r>
    </w:p>
    <w:p w14:paraId="68FC41BE" w14:textId="77777777" w:rsidR="00314CC5" w:rsidRPr="00314CC5" w:rsidRDefault="00314CC5" w:rsidP="003A0CF5">
      <w:pPr>
        <w:spacing w:after="0" w:line="240" w:lineRule="auto"/>
        <w:ind w:hanging="2"/>
        <w:rPr>
          <w:sz w:val="20"/>
          <w:szCs w:val="20"/>
        </w:rPr>
      </w:pPr>
    </w:p>
    <w:p w14:paraId="73C99AB7" w14:textId="477F3F64" w:rsidR="00314CC5" w:rsidRDefault="00314CC5" w:rsidP="003A0CF5">
      <w:pPr>
        <w:spacing w:line="240" w:lineRule="auto"/>
        <w:rPr>
          <w:color w:val="00B050"/>
          <w:sz w:val="16"/>
          <w:szCs w:val="16"/>
        </w:rPr>
      </w:pPr>
      <w:r>
        <w:rPr>
          <w:color w:val="00B050"/>
          <w:sz w:val="20"/>
          <w:szCs w:val="20"/>
        </w:rPr>
        <w:t>72.</w:t>
      </w:r>
    </w:p>
    <w:p w14:paraId="184155D8" w14:textId="77777777" w:rsidR="00314CC5" w:rsidRDefault="00314CC5" w:rsidP="003A0CF5">
      <w:pPr>
        <w:spacing w:after="0" w:line="240" w:lineRule="auto"/>
      </w:pPr>
      <w:r>
        <w:t xml:space="preserve">Učenik vježba motoričku aktivnost. </w:t>
      </w:r>
      <w:r>
        <w:rPr>
          <w:color w:val="231F20"/>
        </w:rPr>
        <w:t>Prihvaća pravila igara i surađuje sa suigračima.</w:t>
      </w:r>
    </w:p>
    <w:p w14:paraId="1D870095" w14:textId="77777777" w:rsidR="00314CC5" w:rsidRDefault="00314CC5" w:rsidP="003A0CF5">
      <w:pPr>
        <w:spacing w:after="48" w:line="240" w:lineRule="auto"/>
        <w:rPr>
          <w:sz w:val="20"/>
          <w:szCs w:val="20"/>
        </w:rPr>
      </w:pPr>
      <w:r>
        <w:rPr>
          <w:color w:val="231F20"/>
        </w:rPr>
        <w:t>Izvodi elementarne igre koje razvijaju samopoštovanje i samopouzdanje.</w:t>
      </w:r>
    </w:p>
    <w:p w14:paraId="5F2E280C" w14:textId="77777777" w:rsidR="00314CC5" w:rsidRDefault="00314CC5" w:rsidP="003A0CF5">
      <w:pPr>
        <w:spacing w:after="0" w:line="240" w:lineRule="auto"/>
        <w:rPr>
          <w:sz w:val="20"/>
          <w:szCs w:val="20"/>
        </w:rPr>
      </w:pPr>
    </w:p>
    <w:p w14:paraId="08C33EFC" w14:textId="77777777" w:rsidR="00314CC5" w:rsidRDefault="00314CC5" w:rsidP="003A0CF5">
      <w:pPr>
        <w:spacing w:after="0" w:line="240" w:lineRule="auto"/>
        <w:rPr>
          <w:b/>
          <w:color w:val="92D050"/>
          <w:sz w:val="20"/>
          <w:szCs w:val="20"/>
        </w:rPr>
      </w:pPr>
      <w:r>
        <w:rPr>
          <w:b/>
          <w:color w:val="92D050"/>
          <w:sz w:val="20"/>
          <w:szCs w:val="20"/>
        </w:rPr>
        <w:t>Predmetno područje A</w:t>
      </w:r>
    </w:p>
    <w:p w14:paraId="45540F3B" w14:textId="77777777" w:rsidR="00314CC5" w:rsidRDefault="00314CC5" w:rsidP="003A0C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Usavršavanje motoričkog znanja</w:t>
      </w:r>
    </w:p>
    <w:p w14:paraId="44D9216D" w14:textId="77777777" w:rsidR="00314CC5" w:rsidRDefault="00314CC5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Igra</w:t>
      </w:r>
    </w:p>
    <w:p w14:paraId="58E42804" w14:textId="77777777" w:rsidR="00314CC5" w:rsidRDefault="00314CC5" w:rsidP="003A0CF5">
      <w:pPr>
        <w:spacing w:after="0" w:line="240" w:lineRule="auto"/>
        <w:rPr>
          <w:b/>
          <w:color w:val="0070C0"/>
          <w:sz w:val="20"/>
          <w:szCs w:val="20"/>
        </w:rPr>
      </w:pPr>
      <w:r>
        <w:rPr>
          <w:b/>
          <w:color w:val="0070C0"/>
          <w:sz w:val="20"/>
          <w:szCs w:val="20"/>
        </w:rPr>
        <w:t>Predmetno područje D</w:t>
      </w:r>
    </w:p>
    <w:p w14:paraId="43DFFDFD" w14:textId="77777777" w:rsidR="00314CC5" w:rsidRDefault="00314CC5" w:rsidP="003A0CF5">
      <w:pPr>
        <w:spacing w:after="0" w:line="240" w:lineRule="auto"/>
        <w:rPr>
          <w:b/>
          <w:sz w:val="20"/>
          <w:szCs w:val="20"/>
        </w:rPr>
      </w:pPr>
      <w:r>
        <w:rPr>
          <w:color w:val="231F20"/>
          <w:sz w:val="20"/>
          <w:szCs w:val="20"/>
        </w:rPr>
        <w:t>Pravila igara i suradnja sa suigračima.</w:t>
      </w:r>
    </w:p>
    <w:p w14:paraId="031FB944" w14:textId="77777777" w:rsidR="00314CC5" w:rsidRDefault="00314CC5" w:rsidP="003A0CF5">
      <w:pPr>
        <w:spacing w:after="0" w:line="240" w:lineRule="auto"/>
      </w:pPr>
    </w:p>
    <w:p w14:paraId="73131DD2" w14:textId="77777777" w:rsidR="00314CC5" w:rsidRDefault="00314CC5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VREDNOVANJE KAO UČENJE: PALČEVI</w:t>
      </w:r>
    </w:p>
    <w:p w14:paraId="0000168F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1690" w14:textId="77777777" w:rsidR="00C4413E" w:rsidRDefault="00C4413E" w:rsidP="003A0CF5">
      <w:pPr>
        <w:spacing w:after="0" w:line="240" w:lineRule="auto"/>
        <w:rPr>
          <w:sz w:val="20"/>
          <w:szCs w:val="20"/>
        </w:rPr>
      </w:pPr>
    </w:p>
    <w:p w14:paraId="00001691" w14:textId="77777777" w:rsidR="00C4413E" w:rsidRDefault="00631BE3" w:rsidP="003A0CF5">
      <w:pPr>
        <w:spacing w:line="240" w:lineRule="auto"/>
        <w:rPr>
          <w:color w:val="00B050"/>
          <w:sz w:val="20"/>
          <w:szCs w:val="20"/>
        </w:rPr>
      </w:pPr>
      <w:r>
        <w:rPr>
          <w:color w:val="00B0F0"/>
        </w:rPr>
        <w:t>SAT RAZREDNIKA</w:t>
      </w:r>
    </w:p>
    <w:p w14:paraId="00001692" w14:textId="77777777" w:rsidR="00C4413E" w:rsidRDefault="00631BE3" w:rsidP="003A0CF5">
      <w:pPr>
        <w:spacing w:line="240" w:lineRule="auto"/>
        <w:rPr>
          <w:sz w:val="20"/>
          <w:szCs w:val="20"/>
        </w:rPr>
      </w:pPr>
      <w:r>
        <w:rPr>
          <w:color w:val="00B050"/>
          <w:sz w:val="20"/>
          <w:szCs w:val="20"/>
        </w:rPr>
        <w:t>36. Oproštajna svečanost – završili smo četvrti razred</w:t>
      </w:r>
    </w:p>
    <w:p w14:paraId="00001696" w14:textId="136A45C1" w:rsidR="00C4413E" w:rsidRPr="00631BE3" w:rsidRDefault="00631BE3" w:rsidP="003A0C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osr C.2.3. Učenici pridonose razredu i školi.</w:t>
      </w:r>
    </w:p>
    <w:sectPr w:rsidR="00C4413E" w:rsidRPr="00631BE3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13E"/>
    <w:rsid w:val="000208D8"/>
    <w:rsid w:val="00036DAA"/>
    <w:rsid w:val="00043E94"/>
    <w:rsid w:val="000C036D"/>
    <w:rsid w:val="000C7748"/>
    <w:rsid w:val="001D0975"/>
    <w:rsid w:val="001E60D1"/>
    <w:rsid w:val="001F4237"/>
    <w:rsid w:val="00210B06"/>
    <w:rsid w:val="002661D7"/>
    <w:rsid w:val="002755DA"/>
    <w:rsid w:val="00276810"/>
    <w:rsid w:val="002937B9"/>
    <w:rsid w:val="002B37A9"/>
    <w:rsid w:val="002F56F9"/>
    <w:rsid w:val="00314CC5"/>
    <w:rsid w:val="003A0CF5"/>
    <w:rsid w:val="003A47B6"/>
    <w:rsid w:val="003B1DD6"/>
    <w:rsid w:val="003B7460"/>
    <w:rsid w:val="00497EF4"/>
    <w:rsid w:val="004C7ED4"/>
    <w:rsid w:val="004F3C42"/>
    <w:rsid w:val="004F5B78"/>
    <w:rsid w:val="005856C4"/>
    <w:rsid w:val="005A04BE"/>
    <w:rsid w:val="0060041F"/>
    <w:rsid w:val="00611C47"/>
    <w:rsid w:val="00631BE3"/>
    <w:rsid w:val="00693C83"/>
    <w:rsid w:val="006C19E7"/>
    <w:rsid w:val="00751C5B"/>
    <w:rsid w:val="007536B5"/>
    <w:rsid w:val="007927D8"/>
    <w:rsid w:val="007F0838"/>
    <w:rsid w:val="00833A76"/>
    <w:rsid w:val="00866CD8"/>
    <w:rsid w:val="00873356"/>
    <w:rsid w:val="008C4A45"/>
    <w:rsid w:val="009126CA"/>
    <w:rsid w:val="00947BE1"/>
    <w:rsid w:val="0098709C"/>
    <w:rsid w:val="009A0CF6"/>
    <w:rsid w:val="009D5F6C"/>
    <w:rsid w:val="009F2270"/>
    <w:rsid w:val="00A0619F"/>
    <w:rsid w:val="00A14CBC"/>
    <w:rsid w:val="00A309B1"/>
    <w:rsid w:val="00A31550"/>
    <w:rsid w:val="00A4372C"/>
    <w:rsid w:val="00A45B10"/>
    <w:rsid w:val="00AF6094"/>
    <w:rsid w:val="00B165E5"/>
    <w:rsid w:val="00B3040E"/>
    <w:rsid w:val="00B5149A"/>
    <w:rsid w:val="00B84987"/>
    <w:rsid w:val="00BA1F71"/>
    <w:rsid w:val="00BB1EC7"/>
    <w:rsid w:val="00C4413E"/>
    <w:rsid w:val="00C472A5"/>
    <w:rsid w:val="00CD6F4B"/>
    <w:rsid w:val="00D66BCD"/>
    <w:rsid w:val="00D7262A"/>
    <w:rsid w:val="00DB66B4"/>
    <w:rsid w:val="00DE50FA"/>
    <w:rsid w:val="00E07E5F"/>
    <w:rsid w:val="00E13791"/>
    <w:rsid w:val="00E8026F"/>
    <w:rsid w:val="00F46D0B"/>
    <w:rsid w:val="00F47B13"/>
    <w:rsid w:val="00F628A8"/>
    <w:rsid w:val="00F670E7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9720"/>
  <w15:docId w15:val="{EDEAB949-DE39-466B-B59C-39A81745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F55"/>
    <w:pPr>
      <w:keepNext/>
      <w:keepLines/>
      <w:suppressAutoHyphens/>
      <w:spacing w:before="280" w:after="80" w:line="1" w:lineRule="atLeast"/>
      <w:ind w:leftChars="-1" w:left="-1" w:hangingChars="1" w:hanging="1"/>
      <w:textDirection w:val="btLr"/>
      <w:textAlignment w:val="top"/>
      <w:outlineLvl w:val="2"/>
    </w:pPr>
    <w:rPr>
      <w:rFonts w:ascii="Times New Roman" w:eastAsia="Times New Roman" w:hAnsi="Times New Roman" w:cs="Times New Roman"/>
      <w:b/>
      <w:position w:val="-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E4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8">
    <w:name w:val="t-8"/>
    <w:basedOn w:val="Normal"/>
    <w:rsid w:val="00E4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14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02">
    <w:name w:val="Tekst 02"/>
    <w:basedOn w:val="Normal"/>
    <w:uiPriority w:val="99"/>
    <w:rsid w:val="00DC6FE6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0" w:line="240" w:lineRule="auto"/>
      <w:ind w:left="289" w:hanging="283"/>
    </w:pPr>
    <w:rPr>
      <w:rFonts w:eastAsia="Times New Roma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D6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4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4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40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42"/>
  </w:style>
  <w:style w:type="paragraph" w:styleId="Footer">
    <w:name w:val="footer"/>
    <w:basedOn w:val="Normal"/>
    <w:link w:val="FooterChar"/>
    <w:uiPriority w:val="99"/>
    <w:unhideWhenUsed/>
    <w:rsid w:val="00985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42"/>
  </w:style>
  <w:style w:type="paragraph" w:styleId="ListParagraph">
    <w:name w:val="List Paragraph"/>
    <w:basedOn w:val="Normal"/>
    <w:uiPriority w:val="34"/>
    <w:qFormat/>
    <w:rsid w:val="00587B9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26F55"/>
    <w:rPr>
      <w:rFonts w:ascii="Times New Roman" w:eastAsia="Times New Roman" w:hAnsi="Times New Roman" w:cs="Times New Roman"/>
      <w:b/>
      <w:position w:val="-1"/>
      <w:sz w:val="28"/>
      <w:szCs w:val="28"/>
      <w:lang w:eastAsia="hr-H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RBB/tT3lIglHL91HfhxwXmizSg==">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163</Pages>
  <Words>55134</Words>
  <Characters>314267</Characters>
  <Application>Microsoft Office Word</Application>
  <DocSecurity>0</DocSecurity>
  <Lines>2618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Ivančić</dc:creator>
  <cp:lastModifiedBy>Gordana Ivančić</cp:lastModifiedBy>
  <cp:revision>4</cp:revision>
  <dcterms:created xsi:type="dcterms:W3CDTF">2022-08-16T13:20:00Z</dcterms:created>
  <dcterms:modified xsi:type="dcterms:W3CDTF">2022-08-17T06:22:00Z</dcterms:modified>
</cp:coreProperties>
</file>